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cs="Calibri"/>
          <w:i/>
          <w:i/>
          <w:color w:val="auto"/>
          <w:sz w:val="32"/>
          <w:szCs w:val="32"/>
        </w:rPr>
      </w:pPr>
      <w:r>
        <w:rPr>
          <w:rFonts w:cs="Calibri"/>
          <w:i/>
          <w:color w:val="auto"/>
          <w:sz w:val="32"/>
          <w:szCs w:val="32"/>
        </w:rPr>
      </w:r>
    </w:p>
    <w:p>
      <w:pPr>
        <w:pStyle w:val="NoSpacing"/>
        <w:jc w:val="center"/>
        <w:rPr>
          <w:rFonts w:cs="Calibri"/>
          <w:i/>
          <w:i/>
          <w:color w:val="auto"/>
          <w:sz w:val="32"/>
          <w:szCs w:val="32"/>
          <w:lang w:val="kk-KZ"/>
        </w:rPr>
      </w:pPr>
      <w:r>
        <w:rPr>
          <w:rFonts w:cs="Calibri"/>
          <w:i/>
          <w:color w:val="auto"/>
          <w:sz w:val="32"/>
          <w:szCs w:val="32"/>
          <w:lang w:val="kk-KZ"/>
        </w:rPr>
      </w:r>
    </w:p>
    <w:p>
      <w:pPr>
        <w:pStyle w:val="NoSpacing"/>
        <w:jc w:val="center"/>
        <w:rPr>
          <w:rFonts w:cs="Calibri"/>
          <w:i/>
          <w:i/>
          <w:color w:val="auto"/>
          <w:sz w:val="32"/>
          <w:szCs w:val="32"/>
          <w:lang w:val="kk-KZ"/>
        </w:rPr>
      </w:pPr>
      <w:r>
        <w:rPr>
          <w:rFonts w:cs="Calibri"/>
          <w:i/>
          <w:color w:val="auto"/>
          <w:sz w:val="32"/>
          <w:szCs w:val="32"/>
          <w:lang w:val="kk-KZ"/>
        </w:rPr>
      </w:r>
    </w:p>
    <w:p>
      <w:pPr>
        <w:pStyle w:val="NoSpacing"/>
        <w:jc w:val="center"/>
        <w:rPr>
          <w:rFonts w:cs="Calibri"/>
          <w:i/>
          <w:i/>
          <w:color w:val="auto"/>
          <w:sz w:val="32"/>
          <w:szCs w:val="32"/>
          <w:lang w:val="kk-KZ"/>
        </w:rPr>
      </w:pPr>
      <w:r>
        <w:rPr>
          <w:rFonts w:cs="Calibri"/>
          <w:i/>
          <w:color w:val="auto"/>
          <w:sz w:val="32"/>
          <w:szCs w:val="32"/>
          <w:lang w:val="kk-KZ"/>
        </w:rPr>
      </w:r>
    </w:p>
    <w:p>
      <w:pPr>
        <w:pStyle w:val="NoSpacing"/>
        <w:rPr>
          <w:rFonts w:cs="Calibri"/>
          <w:i/>
          <w:i/>
          <w:color w:val="auto"/>
          <w:sz w:val="32"/>
          <w:szCs w:val="32"/>
          <w:lang w:val="kk-KZ"/>
        </w:rPr>
      </w:pPr>
      <w:r>
        <w:rPr>
          <w:rFonts w:cs="Calibri"/>
          <w:i/>
          <w:color w:val="auto"/>
          <w:sz w:val="32"/>
          <w:szCs w:val="32"/>
          <w:lang w:val="kk-KZ"/>
        </w:rPr>
      </w:r>
    </w:p>
    <w:p>
      <w:pPr>
        <w:pStyle w:val="NoSpacing"/>
        <w:jc w:val="center"/>
        <w:rPr>
          <w:rFonts w:cs="Calibri"/>
          <w:i/>
          <w:i/>
          <w:color w:val="auto"/>
          <w:sz w:val="32"/>
          <w:szCs w:val="32"/>
          <w:lang w:val="kk-KZ"/>
        </w:rPr>
      </w:pPr>
      <w:r>
        <w:rPr>
          <w:rFonts w:cs="Calibri"/>
          <w:i/>
          <w:color w:val="auto"/>
          <w:sz w:val="32"/>
          <w:szCs w:val="32"/>
          <w:lang w:val="kk-KZ"/>
        </w:rPr>
      </w:r>
    </w:p>
    <w:p>
      <w:pPr>
        <w:pStyle w:val="NoSpacing"/>
        <w:jc w:val="center"/>
        <w:rPr>
          <w:rFonts w:cs="Calibri"/>
          <w:i/>
          <w:i/>
          <w:sz w:val="32"/>
          <w:szCs w:val="32"/>
          <w:lang w:val="kk-KZ"/>
        </w:rPr>
      </w:pPr>
      <w:r>
        <w:rPr>
          <w:rFonts w:cs="Calibri"/>
          <w:i/>
          <w:color w:val="auto"/>
          <w:sz w:val="32"/>
          <w:szCs w:val="32"/>
          <w:lang w:val="kk-KZ"/>
        </w:rPr>
        <w:t>Чарлз Стенли</w:t>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6"/>
          <w:szCs w:val="36"/>
          <w:lang w:val="kk-KZ"/>
        </w:rPr>
      </w:pPr>
      <w:r>
        <w:rPr>
          <w:rFonts w:cs="Calibri"/>
          <w:b/>
          <w:color w:val="auto"/>
          <w:sz w:val="36"/>
          <w:szCs w:val="36"/>
          <w:lang w:val="kk-KZ"/>
        </w:rPr>
      </w:r>
    </w:p>
    <w:p>
      <w:pPr>
        <w:pStyle w:val="NoSpacing"/>
        <w:jc w:val="center"/>
        <w:rPr>
          <w:rFonts w:cs="Calibri"/>
          <w:b/>
          <w:b/>
          <w:color w:val="auto"/>
          <w:sz w:val="36"/>
          <w:szCs w:val="36"/>
          <w:lang w:val="kk-KZ"/>
        </w:rPr>
      </w:pPr>
      <w:r>
        <w:rPr>
          <w:rFonts w:cs="Calibri"/>
          <w:b/>
          <w:color w:val="auto"/>
          <w:sz w:val="36"/>
          <w:szCs w:val="36"/>
          <w:lang w:val="kk-KZ"/>
        </w:rPr>
      </w:r>
    </w:p>
    <w:p>
      <w:pPr>
        <w:pStyle w:val="NoSpacing"/>
        <w:jc w:val="center"/>
        <w:rPr>
          <w:rFonts w:cs="Calibri"/>
          <w:b/>
          <w:b/>
          <w:color w:val="FF0000"/>
          <w:sz w:val="36"/>
          <w:szCs w:val="36"/>
          <w:lang w:val="kk-KZ"/>
        </w:rPr>
      </w:pPr>
      <w:r>
        <w:rPr>
          <w:rFonts w:cs="Calibri"/>
          <w:b/>
          <w:color w:val="auto"/>
          <w:sz w:val="36"/>
          <w:szCs w:val="36"/>
          <w:lang w:val="kk-KZ"/>
        </w:rPr>
        <w:t>Игілігіміз үшін болатын азаптар</w:t>
      </w:r>
    </w:p>
    <w:p>
      <w:pPr>
        <w:pStyle w:val="NoSpacing"/>
        <w:rPr>
          <w:rFonts w:cs="Calibri"/>
          <w:b/>
          <w:b/>
          <w:color w:val="auto"/>
          <w:sz w:val="36"/>
          <w:szCs w:val="36"/>
          <w:lang w:val="kk-KZ"/>
        </w:rPr>
      </w:pPr>
      <w:r>
        <w:rPr>
          <w:rFonts w:cs="Calibri"/>
          <w:b/>
          <w:color w:val="auto"/>
          <w:sz w:val="36"/>
          <w:szCs w:val="36"/>
          <w:lang w:val="kk-KZ"/>
        </w:rPr>
      </w:r>
    </w:p>
    <w:p>
      <w:pPr>
        <w:pStyle w:val="NoSpacing"/>
        <w:jc w:val="center"/>
        <w:rPr>
          <w:rFonts w:cs="Calibri"/>
          <w:b/>
          <w:b/>
          <w:sz w:val="32"/>
          <w:szCs w:val="32"/>
          <w:lang w:val="kk-KZ"/>
        </w:rPr>
      </w:pPr>
      <w:bookmarkStart w:id="0" w:name="__DdeLink__46564_1107150474"/>
      <w:bookmarkEnd w:id="0"/>
      <w:r>
        <w:rPr>
          <w:rFonts w:cs="Calibri"/>
          <w:b/>
          <w:color w:val="auto"/>
          <w:sz w:val="32"/>
          <w:szCs w:val="32"/>
          <w:lang w:val="kk-KZ"/>
        </w:rPr>
        <w:t>Құдай неге қиындыққа жол береді?</w:t>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rPr>
          <w:rFonts w:cs="Calibri"/>
          <w:b/>
          <w:b/>
          <w:color w:val="auto"/>
          <w:sz w:val="32"/>
          <w:szCs w:val="32"/>
          <w:lang w:val="kk-KZ"/>
        </w:rPr>
      </w:pPr>
      <w:r>
        <w:rPr>
          <w:rFonts w:cs="Calibri"/>
          <w:b/>
          <w:color w:val="auto"/>
          <w:sz w:val="32"/>
          <w:szCs w:val="32"/>
          <w:lang w:val="kk-KZ"/>
        </w:rPr>
      </w:r>
    </w:p>
    <w:p>
      <w:pPr>
        <w:pStyle w:val="NoSpacing"/>
        <w:rPr>
          <w:rFonts w:cs="Calibri"/>
          <w:b/>
          <w:b/>
          <w:color w:val="auto"/>
          <w:sz w:val="32"/>
          <w:szCs w:val="32"/>
          <w:lang w:val="kk-KZ"/>
        </w:rPr>
      </w:pPr>
      <w:r>
        <w:rPr>
          <w:rFonts w:cs="Calibri"/>
          <w:b/>
          <w:color w:val="auto"/>
          <w:sz w:val="32"/>
          <w:szCs w:val="32"/>
          <w:lang w:val="kk-KZ"/>
        </w:rPr>
      </w:r>
    </w:p>
    <w:p>
      <w:pPr>
        <w:pStyle w:val="NoSpacing"/>
        <w:rPr>
          <w:rFonts w:cs="Calibri"/>
          <w:b/>
          <w:b/>
          <w:color w:val="auto"/>
          <w:sz w:val="32"/>
          <w:szCs w:val="32"/>
          <w:lang w:val="kk-KZ"/>
        </w:rPr>
      </w:pPr>
      <w:r>
        <w:rPr>
          <w:rFonts w:cs="Calibri"/>
          <w:b/>
          <w:color w:val="auto"/>
          <w:sz w:val="32"/>
          <w:szCs w:val="32"/>
          <w:lang w:val="kk-KZ"/>
        </w:rPr>
      </w:r>
    </w:p>
    <w:p>
      <w:pPr>
        <w:pStyle w:val="NoSpacing"/>
        <w:rPr>
          <w:rFonts w:cs="Calibri"/>
          <w:sz w:val="24"/>
          <w:szCs w:val="24"/>
          <w:lang w:val="kk-KZ"/>
        </w:rPr>
      </w:pPr>
      <w:r>
        <w:rPr>
          <w:rFonts w:cs="Calibri"/>
          <w:color w:val="auto"/>
          <w:sz w:val="24"/>
          <w:szCs w:val="24"/>
          <w:lang w:val="kk-KZ"/>
        </w:rPr>
        <w:t>ББК</w:t>
      </w:r>
    </w:p>
    <w:p>
      <w:pPr>
        <w:pStyle w:val="NoSpacing"/>
        <w:rPr>
          <w:rFonts w:cs="Calibri"/>
          <w:sz w:val="24"/>
          <w:szCs w:val="24"/>
          <w:lang w:val="kk-KZ"/>
        </w:rPr>
      </w:pPr>
      <w:r>
        <w:rPr>
          <w:rFonts w:cs="Calibri"/>
          <w:color w:val="auto"/>
          <w:sz w:val="24"/>
          <w:szCs w:val="24"/>
          <w:lang w:val="kk-KZ"/>
        </w:rPr>
        <w:t>С</w:t>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sz w:val="24"/>
          <w:szCs w:val="24"/>
          <w:lang w:val="kk-KZ"/>
        </w:rPr>
      </w:pPr>
      <w:r>
        <w:rPr>
          <w:rFonts w:cs="Calibri"/>
          <w:color w:val="auto"/>
          <w:sz w:val="24"/>
          <w:szCs w:val="24"/>
          <w:lang w:val="kk-KZ"/>
        </w:rPr>
        <w:t>Ағылшын тілінен аударылған</w:t>
      </w:r>
    </w:p>
    <w:p>
      <w:pPr>
        <w:pStyle w:val="NoSpacing"/>
        <w:rPr>
          <w:rFonts w:cs="Calibri"/>
          <w:sz w:val="24"/>
          <w:szCs w:val="24"/>
          <w:lang w:val="kk-KZ"/>
        </w:rPr>
      </w:pPr>
      <w:r>
        <w:rPr>
          <w:rFonts w:cs="Calibri"/>
          <w:color w:val="auto"/>
          <w:sz w:val="24"/>
          <w:szCs w:val="24"/>
          <w:lang w:val="kk-KZ"/>
        </w:rPr>
        <w:t xml:space="preserve">Originally published in the U.S.A. under the title: </w:t>
      </w:r>
    </w:p>
    <w:p>
      <w:pPr>
        <w:pStyle w:val="NoSpacing"/>
        <w:rPr>
          <w:rFonts w:cs="Calibri"/>
          <w:sz w:val="24"/>
          <w:szCs w:val="24"/>
          <w:lang w:val="kk-KZ"/>
        </w:rPr>
      </w:pPr>
      <w:r>
        <w:rPr>
          <w:rFonts w:cs="Calibri"/>
          <w:color w:val="auto"/>
          <w:sz w:val="24"/>
          <w:szCs w:val="24"/>
          <w:lang w:val="kk-KZ"/>
        </w:rPr>
        <w:t xml:space="preserve">THE </w:t>
      </w:r>
      <w:bookmarkStart w:id="1" w:name="__DdeLink__5578_300706544"/>
      <w:r>
        <w:rPr>
          <w:rFonts w:cs="Calibri"/>
          <w:color w:val="auto"/>
          <w:sz w:val="24"/>
          <w:szCs w:val="24"/>
          <w:lang w:val="kk-KZ"/>
        </w:rPr>
        <w:t xml:space="preserve">BLESSINGS OF BROKENNESS </w:t>
      </w:r>
      <w:bookmarkEnd w:id="1"/>
    </w:p>
    <w:p>
      <w:pPr>
        <w:pStyle w:val="NoSpacing"/>
        <w:rPr>
          <w:rFonts w:cs="Calibri"/>
          <w:sz w:val="24"/>
          <w:szCs w:val="24"/>
          <w:lang w:val="kk-KZ"/>
        </w:rPr>
      </w:pPr>
      <w:r>
        <w:rPr>
          <w:rFonts w:cs="Calibri"/>
          <w:color w:val="auto"/>
          <w:sz w:val="24"/>
          <w:szCs w:val="24"/>
          <w:lang w:val="kk-KZ"/>
        </w:rPr>
        <w:t>Charles Stanley</w:t>
      </w:r>
    </w:p>
    <w:p>
      <w:pPr>
        <w:pStyle w:val="NoSpacing"/>
        <w:rPr>
          <w:rFonts w:cs="Calibri"/>
          <w:sz w:val="24"/>
          <w:szCs w:val="24"/>
          <w:lang w:val="kk-KZ"/>
        </w:rPr>
      </w:pPr>
      <w:r>
        <w:rPr>
          <w:rFonts w:cs="Calibri"/>
          <w:color w:val="auto"/>
          <w:sz w:val="24"/>
          <w:szCs w:val="24"/>
          <w:lang w:val="kk-KZ"/>
        </w:rPr>
        <w:t xml:space="preserve">Published by permission of Zondervan Grand Rapids, Michigan, U.S.A. </w:t>
      </w:r>
    </w:p>
    <w:p>
      <w:pPr>
        <w:pStyle w:val="NoSpacing"/>
        <w:rPr>
          <w:rFonts w:cs="Calibri"/>
          <w:sz w:val="24"/>
          <w:szCs w:val="24"/>
          <w:lang w:val="kk-KZ"/>
        </w:rPr>
      </w:pPr>
      <w:r>
        <w:rPr>
          <w:rFonts w:cs="Calibri"/>
          <w:color w:val="auto"/>
          <w:sz w:val="24"/>
          <w:szCs w:val="24"/>
          <w:lang w:val="kk-KZ"/>
        </w:rPr>
        <w:t>All rights reserved.</w:t>
      </w:r>
    </w:p>
    <w:p>
      <w:pPr>
        <w:pStyle w:val="NoSpacing"/>
        <w:rPr>
          <w:rFonts w:cs="Calibri"/>
          <w:b/>
          <w:b/>
          <w:color w:val="auto"/>
          <w:sz w:val="32"/>
          <w:szCs w:val="32"/>
          <w:lang w:val="kk-KZ"/>
        </w:rPr>
      </w:pPr>
      <w:r>
        <w:rPr>
          <w:rFonts w:cs="Calibri"/>
          <w:b/>
          <w:color w:val="auto"/>
          <w:sz w:val="32"/>
          <w:szCs w:val="32"/>
          <w:lang w:val="kk-KZ"/>
        </w:rPr>
      </w:r>
    </w:p>
    <w:p>
      <w:pPr>
        <w:pStyle w:val="NoSpacing"/>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jc w:val="center"/>
        <w:rPr>
          <w:rFonts w:cs="Calibri"/>
          <w:b/>
          <w:b/>
          <w:color w:val="auto"/>
          <w:sz w:val="32"/>
          <w:szCs w:val="32"/>
          <w:lang w:val="kk-KZ"/>
        </w:rPr>
      </w:pPr>
      <w:r>
        <w:rPr>
          <w:rFonts w:cs="Calibri"/>
          <w:b/>
          <w:color w:val="auto"/>
          <w:sz w:val="32"/>
          <w:szCs w:val="32"/>
          <w:lang w:val="kk-KZ"/>
        </w:rPr>
      </w:r>
    </w:p>
    <w:p>
      <w:pPr>
        <w:pStyle w:val="NoSpacing"/>
        <w:rPr>
          <w:rFonts w:cs="Calibri"/>
          <w:b/>
          <w:b/>
          <w:sz w:val="32"/>
          <w:szCs w:val="32"/>
          <w:lang w:val="kk-KZ"/>
        </w:rPr>
      </w:pPr>
      <w:r>
        <w:rPr>
          <w:rFonts w:cs="Calibri"/>
          <w:b/>
          <w:color w:val="auto"/>
          <w:sz w:val="32"/>
          <w:szCs w:val="32"/>
          <w:lang w:val="kk-KZ"/>
        </w:rPr>
        <w:t xml:space="preserve">Стенли, Чарлз </w:t>
      </w:r>
    </w:p>
    <w:p>
      <w:pPr>
        <w:pStyle w:val="NoSpacing"/>
        <w:rPr>
          <w:rFonts w:cs="Calibri"/>
          <w:sz w:val="24"/>
          <w:szCs w:val="24"/>
          <w:lang w:val="kk-KZ"/>
        </w:rPr>
      </w:pPr>
      <w:r>
        <w:rPr>
          <w:rFonts w:cs="Calibri"/>
          <w:color w:val="auto"/>
          <w:sz w:val="24"/>
          <w:szCs w:val="24"/>
          <w:lang w:val="kk-KZ"/>
        </w:rPr>
        <w:t>С       Игілігіміз үшін болатын азаптар/ Ағылшын тілінен аударылған – СП         Карат, 2010 -             бет</w:t>
      </w:r>
    </w:p>
    <w:p>
      <w:pPr>
        <w:pStyle w:val="NoSpacing"/>
        <w:rPr>
          <w:rFonts w:cs="Calibri"/>
          <w:color w:val="auto"/>
          <w:sz w:val="24"/>
          <w:szCs w:val="24"/>
          <w:lang w:val="kk-KZ"/>
        </w:rPr>
      </w:pPr>
      <w:r>
        <w:rPr>
          <w:rFonts w:cs="Calibri"/>
          <w:color w:val="auto"/>
          <w:sz w:val="24"/>
          <w:szCs w:val="24"/>
          <w:lang w:val="kk-KZ"/>
        </w:rPr>
      </w:r>
    </w:p>
    <w:p>
      <w:pPr>
        <w:pStyle w:val="NoSpacing"/>
        <w:rPr>
          <w:rFonts w:cs="Calibri"/>
          <w:sz w:val="24"/>
          <w:szCs w:val="24"/>
          <w:lang w:val="kk-KZ"/>
        </w:rPr>
      </w:pPr>
      <w:r>
        <w:rPr>
          <w:rFonts w:cs="Calibri"/>
          <w:color w:val="auto"/>
          <w:sz w:val="24"/>
          <w:szCs w:val="24"/>
          <w:lang w:val="kk-KZ"/>
        </w:rPr>
        <w:t>ISBN</w:t>
      </w:r>
    </w:p>
    <w:p>
      <w:pPr>
        <w:pStyle w:val="NoSpacing"/>
        <w:rPr>
          <w:rFonts w:cs="Calibri"/>
          <w:color w:val="auto"/>
          <w:sz w:val="24"/>
          <w:szCs w:val="24"/>
          <w:lang w:val="kk-KZ"/>
        </w:rPr>
      </w:pPr>
      <w:r>
        <w:rPr>
          <w:rFonts w:cs="Calibri"/>
          <w:color w:val="auto"/>
          <w:sz w:val="24"/>
          <w:szCs w:val="24"/>
          <w:lang w:val="kk-KZ"/>
        </w:rPr>
      </w:r>
    </w:p>
    <w:p>
      <w:pPr>
        <w:pStyle w:val="NoSpacing"/>
        <w:rPr>
          <w:rFonts w:cs="Calibri"/>
          <w:sz w:val="24"/>
          <w:szCs w:val="24"/>
          <w:lang w:val="kk-KZ"/>
        </w:rPr>
      </w:pPr>
      <w:r>
        <w:rPr>
          <w:rFonts w:cs="Calibri"/>
          <w:color w:val="auto"/>
          <w:sz w:val="24"/>
          <w:szCs w:val="24"/>
          <w:lang w:val="kk-KZ"/>
        </w:rPr>
        <w:t xml:space="preserve">Өз кітабында бағушы Чарлз Стенли азап шегіп, қиыншылықтардан өтудің – Құдайдың бізге батасын беру үшін қолданатын құралы екенін ашып көрсетеді. Қиыншылықтарға деген мұндай көзқарас,  олардың біздің игілігіміз үшін болатынын түсініп, қабылдауға көмектесетін күш қуат болып табылады. </w:t>
      </w:r>
    </w:p>
    <w:p>
      <w:pPr>
        <w:pStyle w:val="NoSpacing"/>
        <w:rPr>
          <w:rFonts w:cs="Calibri"/>
          <w:color w:val="auto"/>
          <w:sz w:val="24"/>
          <w:szCs w:val="24"/>
          <w:lang w:val="kk-KZ"/>
        </w:rPr>
      </w:pPr>
      <w:r>
        <w:rPr>
          <w:rFonts w:cs="Calibri"/>
          <w:color w:val="auto"/>
          <w:sz w:val="24"/>
          <w:szCs w:val="24"/>
          <w:lang w:val="kk-KZ"/>
        </w:rPr>
      </w:r>
    </w:p>
    <w:p>
      <w:pPr>
        <w:pStyle w:val="NoSpacing"/>
        <w:rPr>
          <w:rFonts w:cs="Calibri"/>
          <w:sz w:val="24"/>
          <w:szCs w:val="24"/>
          <w:lang w:val="kk-KZ"/>
        </w:rPr>
      </w:pPr>
      <w:r>
        <w:rPr>
          <w:rFonts w:cs="Calibri"/>
          <w:color w:val="auto"/>
          <w:sz w:val="24"/>
          <w:szCs w:val="24"/>
          <w:lang w:val="kk-KZ"/>
        </w:rPr>
        <w:t>ББК</w:t>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sz w:val="24"/>
          <w:szCs w:val="24"/>
          <w:lang w:val="kk-KZ"/>
        </w:rPr>
      </w:pPr>
      <w:r>
        <w:rPr>
          <w:rFonts w:cs="Calibri"/>
          <w:color w:val="auto"/>
          <w:sz w:val="24"/>
          <w:szCs w:val="24"/>
          <w:lang w:val="kk-KZ"/>
        </w:rPr>
        <w:t>Charles F.Stanley, 1997</w:t>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sz w:val="24"/>
          <w:szCs w:val="24"/>
          <w:lang w:val="kk-KZ"/>
        </w:rPr>
      </w:pPr>
      <w:r>
        <w:rPr>
          <w:rFonts w:cs="Calibri"/>
          <w:color w:val="auto"/>
          <w:sz w:val="24"/>
          <w:szCs w:val="24"/>
          <w:lang w:val="kk-KZ"/>
        </w:rPr>
        <w:t xml:space="preserve">Мені әрдайым қиын кезеңдерде қолдаған, Атлантадағы бірінші баптистер қауымының мүшелеріне арналады. </w:t>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rPr>
          <w:rFonts w:cs="Calibri"/>
          <w:color w:val="auto"/>
          <w:sz w:val="24"/>
          <w:szCs w:val="24"/>
          <w:lang w:val="kk-KZ"/>
        </w:rPr>
      </w:pPr>
      <w:r>
        <w:rPr>
          <w:rFonts w:cs="Calibri"/>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1-тарау</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FF0000"/>
          <w:sz w:val="24"/>
          <w:szCs w:val="24"/>
          <w:lang w:val="kk-KZ"/>
        </w:rPr>
      </w:pPr>
      <w:r>
        <w:rPr>
          <w:rFonts w:cs="Calibri"/>
          <w:b/>
          <w:color w:val="auto"/>
          <w:sz w:val="24"/>
          <w:szCs w:val="24"/>
          <w:lang w:val="kk-KZ"/>
        </w:rPr>
        <w:t>Азап, қиыншылықтар және бата?</w:t>
      </w:r>
    </w:p>
    <w:p>
      <w:pPr>
        <w:pStyle w:val="NoSpacing"/>
        <w:jc w:val="both"/>
        <w:rPr>
          <w:rFonts w:cs="Calibri"/>
          <w:b/>
          <w:b/>
          <w:color w:val="auto"/>
          <w:sz w:val="24"/>
          <w:szCs w:val="24"/>
          <w:lang w:val="kk-KZ"/>
        </w:rPr>
      </w:pPr>
      <w:r>
        <w:rPr>
          <w:rFonts w:cs="Calibri"/>
          <w:b/>
          <w:color w:val="auto"/>
          <w:sz w:val="24"/>
          <w:szCs w:val="24"/>
          <w:lang w:val="kk-KZ"/>
        </w:rPr>
      </w:r>
    </w:p>
    <w:p>
      <w:pPr>
        <w:pStyle w:val="NoSpacing"/>
        <w:ind w:firstLine="709"/>
        <w:jc w:val="both"/>
        <w:rPr>
          <w:rFonts w:cs="Calibri"/>
          <w:sz w:val="24"/>
          <w:szCs w:val="24"/>
          <w:lang w:val="kk-KZ"/>
        </w:rPr>
      </w:pPr>
      <w:r>
        <w:rPr>
          <w:rFonts w:cs="Calibri"/>
          <w:color w:val="auto"/>
          <w:sz w:val="24"/>
          <w:szCs w:val="24"/>
          <w:lang w:val="kk-KZ"/>
        </w:rPr>
        <w:t>Бата.</w:t>
      </w:r>
    </w:p>
    <w:p>
      <w:pPr>
        <w:pStyle w:val="NoSpacing"/>
        <w:ind w:firstLine="709"/>
        <w:jc w:val="both"/>
        <w:rPr>
          <w:rFonts w:cs="Calibri"/>
          <w:sz w:val="24"/>
          <w:szCs w:val="24"/>
          <w:lang w:val="kk-KZ"/>
        </w:rPr>
      </w:pPr>
      <w:r>
        <w:rPr>
          <w:rFonts w:cs="Calibri"/>
          <w:color w:val="auto"/>
          <w:sz w:val="24"/>
          <w:szCs w:val="24"/>
          <w:lang w:val="kk-KZ"/>
        </w:rPr>
        <w:t>Қиыншылықтар.</w:t>
      </w:r>
    </w:p>
    <w:p>
      <w:pPr>
        <w:pStyle w:val="NoSpacing"/>
        <w:ind w:firstLine="709"/>
        <w:jc w:val="both"/>
        <w:rPr>
          <w:rFonts w:cs="Calibri"/>
          <w:color w:val="FF0000"/>
          <w:sz w:val="24"/>
          <w:szCs w:val="24"/>
          <w:lang w:val="kk-KZ"/>
        </w:rPr>
      </w:pPr>
      <w:r>
        <w:rPr>
          <w:rFonts w:cs="Calibri"/>
          <w:color w:val="auto"/>
          <w:sz w:val="24"/>
          <w:szCs w:val="24"/>
          <w:lang w:val="kk-KZ"/>
        </w:rPr>
        <w:t xml:space="preserve">Бұл екі сөз бір-бірімен онша үйлеспейді. Қайта, мағыналары бір-біріне қарама-қайшы. Айналамыздағының бәрінің күл-талқаны шығып, жанымызды қоярға жер таппай қиналғанда, күйреуден бойдағы күштің кетуінің не екенін бәріміз жақсы білеміз. Әрқайсымыздың, жылы орнымыздан жылжығымыз келмейтін сәттер де болады. Кейде бәрі жақсы болғанымен көзіміздің жасын тыя алмаймыз. Күйреу – жиі бізге қайғы, жазылмас жан-жарамен, орнын ештеңемен толтыра алмайтын жан-дүниенің босап қалу сезімін әкеледі.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Мұндай жағдайда біз ешқандай батаны </w:t>
      </w:r>
      <w:r>
        <w:rPr>
          <w:rFonts w:cs="Calibri"/>
          <w:i/>
          <w:color w:val="auto"/>
          <w:sz w:val="24"/>
          <w:szCs w:val="24"/>
          <w:lang w:val="kk-KZ"/>
        </w:rPr>
        <w:t>сезіне алмаймыз</w:t>
      </w:r>
      <w:r>
        <w:rPr>
          <w:rFonts w:cs="Calibri"/>
          <w:color w:val="auto"/>
          <w:sz w:val="24"/>
          <w:szCs w:val="24"/>
          <w:lang w:val="kk-KZ"/>
        </w:rPr>
        <w:t xml:space="preserve">. Менің өмірімнің ең ащы да қиын кезеңі – күйреуді бастан кешкен сәттерім. Өзгеге ұнамайтын секілді, маған да қиыншылықтардан өту, әлсіздік пен ауруды сезіну ұнамайды. Өмірде белгілі бір жағдайлар бізге қайғы әкелуі мүмкін. Кейде қайғының күштілігі зор болғаны соншалық, біз сауығуға деген үмітімізді жоғалтамыз. </w:t>
      </w:r>
    </w:p>
    <w:p>
      <w:pPr>
        <w:pStyle w:val="NoSpacing"/>
        <w:ind w:firstLine="709"/>
        <w:jc w:val="both"/>
        <w:rPr>
          <w:rFonts w:cs="Calibri"/>
          <w:sz w:val="24"/>
          <w:szCs w:val="24"/>
          <w:lang w:val="kk-KZ"/>
        </w:rPr>
      </w:pPr>
      <w:r>
        <w:rPr>
          <w:rFonts w:cs="Calibri"/>
          <w:color w:val="auto"/>
          <w:sz w:val="24"/>
          <w:szCs w:val="24"/>
          <w:lang w:val="kk-KZ"/>
        </w:rPr>
        <w:t xml:space="preserve">Дегенмен, осындай күйреуден </w:t>
      </w:r>
      <w:r>
        <w:rPr>
          <w:rFonts w:cs="Calibri"/>
          <w:i/>
          <w:color w:val="auto"/>
          <w:sz w:val="24"/>
          <w:szCs w:val="24"/>
          <w:lang w:val="kk-KZ"/>
        </w:rPr>
        <w:t>кейін</w:t>
      </w:r>
      <w:r>
        <w:rPr>
          <w:rFonts w:cs="Calibri"/>
          <w:color w:val="auto"/>
          <w:sz w:val="24"/>
          <w:szCs w:val="24"/>
          <w:lang w:val="kk-KZ"/>
        </w:rPr>
        <w:t xml:space="preserve"> біз Құдайдың ұлы батасын сезіне алатынымызды көрдім. Әлсіздік кезеңінен кейін біздің өміріміз жемісті, бұрын-соңды болмаған мағынаға ие болады. Көзге түртсе көргісіз дауылды түннен кейінгі таң шапағы әрқашан керемет қой. Қайғы - қасірет кезеңінен соң келетін қуаныш сезімі де шаттыққа толы болады. Күйреуден соң ізімен бата, жарылқау келеді.</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Қайғыдан қашу ма, әлде оны бастан кешіру ме?</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Киелі кітаптың азап-бейнет туралы айтқанын көпшілік түсіне бермейді. Сондықтан олар  оқылғанды терең талқыламастан, одан бар күшімен қашып құтылуға тырысады. </w:t>
      </w:r>
    </w:p>
    <w:p>
      <w:pPr>
        <w:pStyle w:val="NoSpacing"/>
        <w:ind w:firstLine="708"/>
        <w:jc w:val="both"/>
        <w:rPr>
          <w:rFonts w:cs="Calibri"/>
          <w:sz w:val="24"/>
          <w:szCs w:val="24"/>
          <w:lang w:val="kk-KZ"/>
        </w:rPr>
      </w:pPr>
      <w:r>
        <w:rPr>
          <w:rFonts w:cs="Calibri"/>
          <w:color w:val="auto"/>
          <w:sz w:val="24"/>
          <w:szCs w:val="24"/>
          <w:lang w:val="kk-KZ"/>
        </w:rPr>
        <w:t xml:space="preserve">Бүгінгі таңда, біздің ауруларымызды сауықтырып, бақытымызды тілейтін Құдай жайында көп айтылып жатқандықтан азап-бейнет тақырыбы тіпті де танымал емес. Бірақ Құдайдың батасын шынымен иемденгісі келгендерге осы туралы айту керек.          </w:t>
      </w:r>
    </w:p>
    <w:p>
      <w:pPr>
        <w:pStyle w:val="NoSpacing"/>
        <w:ind w:firstLine="708"/>
        <w:jc w:val="both"/>
        <w:rPr>
          <w:rFonts w:cs="Calibri"/>
          <w:sz w:val="24"/>
          <w:szCs w:val="24"/>
          <w:lang w:val="kk-KZ"/>
        </w:rPr>
      </w:pPr>
      <w:r>
        <w:rPr>
          <w:rFonts w:cs="Calibri"/>
          <w:color w:val="auto"/>
          <w:sz w:val="24"/>
          <w:szCs w:val="24"/>
          <w:lang w:val="kk-KZ"/>
        </w:rPr>
        <w:t>Неге?</w:t>
      </w:r>
    </w:p>
    <w:p>
      <w:pPr>
        <w:pStyle w:val="NoSpacing"/>
        <w:ind w:firstLine="709"/>
        <w:jc w:val="both"/>
        <w:rPr>
          <w:rFonts w:cs="Calibri"/>
          <w:sz w:val="24"/>
          <w:szCs w:val="24"/>
          <w:lang w:val="kk-KZ"/>
        </w:rPr>
      </w:pPr>
      <w:r>
        <w:rPr>
          <w:rFonts w:cs="Calibri"/>
          <w:color w:val="auto"/>
          <w:sz w:val="24"/>
          <w:szCs w:val="24"/>
          <w:lang w:val="kk-KZ"/>
        </w:rPr>
        <w:t xml:space="preserve">Өйткені, Құдай біздің тілегенімізді беріп қана  қоймай, өзімізді және арман-тілектерімізді де өзгертеді. Өзімен бірге мәңгілікті бірге өткізетін жанға айналуымыз үшін, Құдай бізді өңдеп, жонады. Ол бізді барлық еркеліктерімізді көтеріп, арман-тілектерімізді орындай беру үшін жаратқан жоқ. Өзінің кез келген тілегін орындауға дайын болуымыз үшін жаратқан.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Егер мен сізден өзіңізге ең жақсыны тілейсіз бе деп сұрасам, жауап қарапайым болады деп ойлаймын: әрине, иә.</w:t>
      </w:r>
    </w:p>
    <w:p>
      <w:pPr>
        <w:pStyle w:val="NoSpacing"/>
        <w:ind w:firstLine="709"/>
        <w:jc w:val="both"/>
        <w:rPr>
          <w:rFonts w:cs="Calibri"/>
          <w:sz w:val="24"/>
          <w:szCs w:val="24"/>
          <w:lang w:val="kk-KZ"/>
        </w:rPr>
      </w:pPr>
      <w:r>
        <w:rPr>
          <w:rFonts w:cs="Calibri"/>
          <w:color w:val="auto"/>
          <w:sz w:val="24"/>
          <w:szCs w:val="24"/>
          <w:lang w:val="kk-KZ"/>
        </w:rPr>
        <w:t xml:space="preserve">Құдай сізді дүниеге әкелмес бұрын қалай ойластырған болса, сондай болғыңыз келе ме десе, сіз онда да келісер едіңіз деп шамалаймын.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Алайда сіз: «Құдай сізді толық дайындық пен мойынсұну жағдайына келтіру үшін қажеттінің бәрін істеп, содан кейін сізден Өзінің ойлағанын жасап шығарғанын тілер ме едіңіз?» – деген сұраққа қалай жауап берер едіңіз?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Құдайдың жарылқауын алу үшін біз өзімізді Құдайға толықтай бағындыруымыз керек. Сонда Құдайдың Киелі Рухының бізді жетелеп бағыттауынан өмірімізде Тәңіріміз Иса Мәсіхтің бейнесі көрінетін болады.</w:t>
      </w:r>
    </w:p>
    <w:p>
      <w:pPr>
        <w:pStyle w:val="NoSpacing"/>
        <w:ind w:firstLine="709"/>
        <w:jc w:val="both"/>
        <w:rPr>
          <w:rFonts w:cs="Calibri"/>
          <w:sz w:val="24"/>
          <w:szCs w:val="24"/>
          <w:lang w:val="kk-KZ"/>
        </w:rPr>
      </w:pPr>
      <w:r>
        <w:rPr>
          <w:rFonts w:cs="Calibri"/>
          <w:color w:val="auto"/>
          <w:sz w:val="24"/>
          <w:szCs w:val="24"/>
          <w:lang w:val="kk-KZ"/>
        </w:rPr>
        <w:t xml:space="preserve">Мұндай халге жету оңай емес. Тіпті біз өзімізді Құдайға  толық бағындырған кезде де, кемелдене беруге тиіспіз. Ал бұл үшін уақыт қана емес, сондай-ақ көптеген жағдайлар да керек. Біздің ешқайсымыз да Иса Мәсіхті Құтқарушы деп танығанда бірден «толықтай қалыптасқан» жетілген мәсіхші бола қалған жоқпыз. Біз жаңа рухани жаратылыс иесі боламыз. Бірақ бізге Мәсіхтің мінез-құлқына ие болып өсу үшін уақыт керек. Рухани өсу – құлау мен қателіктерден және толық әлсіздікті сезінуден тұратын үрдіс. Біздің өсуіміз тек рухани салада ғана іске аспайды. Оған біздің санамыз бен сезіміміздің жаңаруы да кіреді. </w:t>
      </w:r>
    </w:p>
    <w:p>
      <w:pPr>
        <w:pStyle w:val="NoSpacing"/>
        <w:jc w:val="both"/>
        <w:rPr>
          <w:rFonts w:cs="Calibri"/>
          <w:color w:val="FF0000"/>
          <w:sz w:val="24"/>
          <w:szCs w:val="24"/>
          <w:lang w:val="kk-KZ"/>
        </w:rPr>
      </w:pPr>
      <w:r>
        <w:rPr>
          <w:rFonts w:cs="Calibri"/>
          <w:color w:val="auto"/>
          <w:sz w:val="24"/>
          <w:szCs w:val="24"/>
          <w:lang w:val="kk-KZ"/>
        </w:rPr>
        <w:t xml:space="preserve">Ескі әдеттерді өзгерту оңай емес. Бұрынғы тілектерді жүрек пен санадан шығарып тастауға қанша тырыссақ та, олар бізді басқаруын тоқтатпайды. Өміріміздегі бұрынғы қызығушылықтар, заттар мен оқиғаларға деген қарым-қатынасымыз оңайлықпен жойылмайды. Көп жағдайда ескі қарым-қатынастарды қайтадан жаңарту немесе ой елегінен өткізу қажет. Кей кезде біз шын жүректен жақсы көретін жандардың бойында рухани өсудің белгісін де көрмейміз, олар өзіміз қалағандай тез өсіп те кетпейді.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Тіпті, рухымыз жайсаң, ақкөңіл кезімізде де өзімізді білмейтіндігімізден азап шегуді тоқтатпаймыз, сондықтан өз күнәларымыздың қаншалықты салмақты екенін біле алмаймыз. Басқаша айтқанда, біз өзіміздің жан-дүниеміздің қараңғы жағын көрмейміз,</w:t>
      </w:r>
      <w:r>
        <w:rPr>
          <w:color w:val="auto"/>
          <w:lang w:val="kk-KZ"/>
        </w:rPr>
        <w:t xml:space="preserve"> </w:t>
      </w:r>
      <w:r>
        <w:rPr>
          <w:rFonts w:cs="Calibri"/>
          <w:color w:val="auto"/>
          <w:sz w:val="24"/>
          <w:szCs w:val="24"/>
          <w:lang w:val="kk-KZ"/>
        </w:rPr>
        <w:t xml:space="preserve">– барлық күнәларымыз үшін тәубе еткен </w:t>
      </w:r>
      <w:r>
        <w:rPr>
          <w:rFonts w:cs="Calibri"/>
          <w:i/>
          <w:color w:val="auto"/>
          <w:sz w:val="24"/>
          <w:szCs w:val="24"/>
          <w:lang w:val="kk-KZ"/>
        </w:rPr>
        <w:t>сияқты боламыз</w:t>
      </w:r>
      <w:r>
        <w:rPr>
          <w:rFonts w:cs="Calibri"/>
          <w:color w:val="auto"/>
          <w:sz w:val="24"/>
          <w:szCs w:val="24"/>
          <w:lang w:val="kk-KZ"/>
        </w:rPr>
        <w:t xml:space="preserve">. Бірақ Құдай өміріміздің барлық салаларын ашып көрсетуді жалғастырады және бізге Оның кешірімді сүйіспеншілігін қабылдап, тазарып, өзгеріп, сауығып әрі Киелі Рухтың күшімен жаңару қажет.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Өзіміздің күнәкар болмысымыздан арылып, мінез-құлқымыздың дөрекі қасиеттері жойылып, ал өзімізге белгісіз бағалы қасиеттер айқындалу үшін біз әр кезде күйініштен күйреуге душар боламыз.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 Бұл – жанға бататын қиын үрдіс.</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Бірақ, сонымен қатар, игілікке толы үрдіс.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Азап-бейнеттен ат тонымызды ала қашудың қажеті жоқтығы тәрізді одан қорқудың да керегі жоқ. Оларды сеніммен қабылдау керек. Егер біз шынымен Құдайдың біз туралы ойлағанындай болғымыз келсе, күйрету келген сәтте өзімізді Құдайға толық тапсырып, азапты жолмен </w:t>
      </w:r>
      <w:r>
        <w:rPr>
          <w:rFonts w:cs="Calibri"/>
          <w:i/>
          <w:color w:val="auto"/>
          <w:sz w:val="24"/>
          <w:szCs w:val="24"/>
          <w:lang w:val="kk-KZ"/>
        </w:rPr>
        <w:t xml:space="preserve">неге </w:t>
      </w:r>
      <w:r>
        <w:rPr>
          <w:rFonts w:cs="Calibri"/>
          <w:color w:val="auto"/>
          <w:sz w:val="24"/>
          <w:szCs w:val="24"/>
          <w:lang w:val="kk-KZ"/>
        </w:rPr>
        <w:t xml:space="preserve">жүретінімізді және Ол бізді </w:t>
      </w:r>
      <w:r>
        <w:rPr>
          <w:rFonts w:cs="Calibri"/>
          <w:i/>
          <w:color w:val="auto"/>
          <w:sz w:val="24"/>
          <w:szCs w:val="24"/>
          <w:lang w:val="kk-KZ"/>
        </w:rPr>
        <w:t>неге</w:t>
      </w:r>
      <w:r>
        <w:rPr>
          <w:rFonts w:cs="Calibri"/>
          <w:color w:val="auto"/>
          <w:sz w:val="24"/>
          <w:szCs w:val="24"/>
          <w:lang w:val="kk-KZ"/>
        </w:rPr>
        <w:t xml:space="preserve"> үйреткісі келетінін көрсетуге жол беруіміз керек.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Мінсіз ыдыс</w:t>
      </w:r>
    </w:p>
    <w:p>
      <w:pPr>
        <w:pStyle w:val="NoSpacing"/>
        <w:jc w:val="both"/>
        <w:rPr>
          <w:rFonts w:cs="Calibri"/>
          <w:b/>
          <w:b/>
          <w:color w:val="auto"/>
          <w:sz w:val="24"/>
          <w:szCs w:val="24"/>
          <w:lang w:val="kk-KZ"/>
        </w:rPr>
      </w:pPr>
      <w:r>
        <w:rPr>
          <w:rFonts w:cs="Calibri"/>
          <w:b/>
          <w:color w:val="auto"/>
          <w:sz w:val="24"/>
          <w:szCs w:val="24"/>
          <w:lang w:val="kk-KZ"/>
        </w:rPr>
      </w:r>
    </w:p>
    <w:p>
      <w:pPr>
        <w:pStyle w:val="NoSpacing"/>
        <w:ind w:firstLine="709"/>
        <w:jc w:val="both"/>
        <w:rPr>
          <w:rFonts w:cs="Calibri"/>
          <w:sz w:val="24"/>
          <w:szCs w:val="24"/>
          <w:lang w:val="kk-KZ"/>
        </w:rPr>
      </w:pPr>
      <w:r>
        <w:rPr>
          <w:rFonts w:cs="Calibri"/>
          <w:color w:val="auto"/>
          <w:sz w:val="24"/>
          <w:szCs w:val="24"/>
          <w:lang w:val="kk-KZ"/>
        </w:rPr>
        <w:t xml:space="preserve">Бір күні Жаратқан Ие Еремия пайғамбарға былай деді: </w:t>
      </w:r>
    </w:p>
    <w:p>
      <w:pPr>
        <w:pStyle w:val="NoSpacing"/>
        <w:jc w:val="both"/>
        <w:rPr>
          <w:rFonts w:cs="Calibri"/>
          <w:i/>
          <w:i/>
          <w:color w:val="auto"/>
          <w:sz w:val="24"/>
          <w:szCs w:val="24"/>
          <w:lang w:val="kk-KZ"/>
        </w:rPr>
      </w:pPr>
      <w:r>
        <w:rPr>
          <w:rFonts w:cs="Calibri"/>
          <w:i/>
          <w:color w:val="auto"/>
          <w:sz w:val="24"/>
          <w:szCs w:val="24"/>
          <w:lang w:val="kk-KZ"/>
        </w:rPr>
      </w:r>
    </w:p>
    <w:p>
      <w:pPr>
        <w:pStyle w:val="NoSpacing"/>
        <w:ind w:firstLine="709"/>
        <w:jc w:val="both"/>
        <w:rPr>
          <w:rFonts w:cs="Calibri"/>
          <w:i/>
          <w:i/>
          <w:sz w:val="24"/>
          <w:szCs w:val="24"/>
          <w:lang w:val="kk-KZ"/>
        </w:rPr>
      </w:pPr>
      <w:r>
        <w:rPr>
          <w:rFonts w:cs="Calibri"/>
          <w:i/>
          <w:color w:val="auto"/>
          <w:sz w:val="24"/>
          <w:szCs w:val="24"/>
          <w:lang w:val="kk-KZ"/>
        </w:rPr>
        <w:t>«Қазір ылдилап құмырашының үйіне бар! Сол жерде саған халыққа айтатын хабарымды жеткіземін». Мен құмырашының үйіне барғанда, ол аяғымен ұршығын айналдырып жұмыс істеп отыр екен. Саз балшықтан жасап отырған бір ыдысының пішіні дұрыс шықпай қалғанда, шебер оны бұзып, қайтадан илеп, өз ойындағыдай етіп басқа бір ыдысты жасап шығарады. Сонда Жаратқан Ие маған сөзін арнап былай деді: «Уа, Исраилдің үрім-бұтағы, мына құмырашының өзінің ыдыстарына істегенін Мен сендерге істей алмаймын ба?» Жаратқан Ие мынаны айтады: «Балшық шебердің қолында болғандай, сендер де Менің қолымдасыңдар, уа, Исраил халқы» (Еремия 18:2-6).</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9"/>
        <w:jc w:val="both"/>
        <w:rPr>
          <w:rFonts w:cs="Calibri"/>
          <w:sz w:val="24"/>
          <w:szCs w:val="24"/>
          <w:lang w:val="kk-KZ"/>
        </w:rPr>
      </w:pPr>
      <w:r>
        <w:rPr>
          <w:rFonts w:cs="Calibri"/>
          <w:color w:val="auto"/>
          <w:sz w:val="24"/>
          <w:szCs w:val="24"/>
          <w:lang w:val="kk-KZ"/>
        </w:rPr>
        <w:t xml:space="preserve">Құмырашының өз құралымен қалай жұмыс істегенін көрдіңіз бе? Шебердің қолдары саз балшықты еппен иіп, оған ыдыстың пішінін біртіндеп береді. Егер жасалған ыдыс шеберге ұнамай қалса – бәлкім, пішіні дұрыс болмай қалған болар немесе ыдыстың қабырғасында ауа көпіршігі қалып қойған шығар – ол балшықты илеп, бәрін қайтадан бастайды. Оның мақсаты – ең жақсыға қол жеткізу: әдемі әрі пайдалы нәрсе жасау. Құдай да біздің өмірімізде осылайша әрекет етеді. Ол бізді Өзі ойлағандай етіп қалыптастырғысы келеді. Тек осылай болғанда ғана біз Құдайға даңқ әкелеміз және Құдай Патшалығын көбірек тиімді жариялайтын боламыз. </w:t>
      </w:r>
    </w:p>
    <w:p>
      <w:pPr>
        <w:pStyle w:val="NoSpacing"/>
        <w:ind w:firstLine="709"/>
        <w:jc w:val="both"/>
        <w:rPr>
          <w:rFonts w:cs="Calibri"/>
          <w:sz w:val="24"/>
          <w:szCs w:val="24"/>
          <w:lang w:val="kk-KZ"/>
        </w:rPr>
      </w:pPr>
      <w:r>
        <w:rPr>
          <w:rFonts w:cs="Calibri"/>
          <w:color w:val="auto"/>
          <w:sz w:val="24"/>
          <w:szCs w:val="24"/>
          <w:lang w:val="kk-KZ"/>
        </w:rPr>
        <w:t>Сіз кім болғыңыз келеді? Өз ойыңыз бойынша жасалған, шамалы шығармашылық қабілетке, білімге, күшке, даналыққа негізделген, шектеулі қолданыстағы және өткінші құндылыққа ие ыдыс болғыңыз келе ме? Немесе Құдай қалағандай, Оның мәңгі даналығы мен сүйіспеншілігі бойынша орындалған, шектеусіз қабілетті және мәңгі шексіз бағалы ыдыс  боласыз ба?</w:t>
      </w:r>
    </w:p>
    <w:p>
      <w:pPr>
        <w:pStyle w:val="NoSpacing"/>
        <w:ind w:firstLine="709"/>
        <w:jc w:val="both"/>
        <w:rPr>
          <w:rFonts w:cs="Calibri"/>
          <w:color w:val="FF0000"/>
          <w:sz w:val="24"/>
          <w:szCs w:val="24"/>
          <w:lang w:val="kk-KZ"/>
        </w:rPr>
      </w:pPr>
      <w:r>
        <w:rPr>
          <w:rFonts w:cs="Calibri"/>
          <w:color w:val="auto"/>
          <w:sz w:val="24"/>
          <w:szCs w:val="24"/>
          <w:lang w:val="kk-KZ"/>
        </w:rPr>
        <w:t xml:space="preserve">Құдайдың түпкі ой-жоспарын таңдайтын болсақ, біз оның артында тұрған азаппен қиындықтарға дайын болып, тіпті күйреу, қайғы мен жылап-сықтаудың жолымен жүруге тура келсе де, Оған бізді тазартып, Өз қалауымен жаңартуға жол беруіміз керек.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Азап-бейнеттің соңы жарылқауға айналуы мүмкін. Бірақ бұл жарылқау Құдайға өзімізді күйретуге (сындыруға) рұқсат бергенде ғана іске асады. </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2-тарау</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 бізге ең жақсыны тілейді</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Қайғы мен қиыншылыққа тап болғанда, біз: «Сонда Құдай қайда?»,</w:t>
      </w:r>
      <w:r>
        <w:rPr>
          <w:color w:val="auto"/>
          <w:lang w:val="kk-KZ"/>
        </w:rPr>
        <w:t xml:space="preserve"> </w:t>
      </w:r>
      <w:r>
        <w:rPr>
          <w:rFonts w:cs="Calibri"/>
          <w:color w:val="auto"/>
          <w:sz w:val="24"/>
          <w:szCs w:val="24"/>
          <w:lang w:val="kk-KZ"/>
        </w:rPr>
        <w:t xml:space="preserve">– деп таңданыстан аузымыз ашылып аңтарыламыз. </w:t>
      </w:r>
    </w:p>
    <w:p>
      <w:pPr>
        <w:pStyle w:val="NoSpacing"/>
        <w:ind w:firstLine="708"/>
        <w:jc w:val="both"/>
        <w:rPr>
          <w:rFonts w:cs="Calibri"/>
          <w:sz w:val="24"/>
          <w:szCs w:val="24"/>
          <w:lang w:val="kk-KZ"/>
        </w:rPr>
      </w:pPr>
      <w:r>
        <w:rPr>
          <w:rFonts w:cs="Calibri"/>
          <w:color w:val="auto"/>
          <w:sz w:val="24"/>
          <w:szCs w:val="24"/>
          <w:lang w:val="kk-KZ"/>
        </w:rPr>
        <w:t>Бұл сұрақты қоя отырып, былайша болжаймыз: Құдай бізге не болатынын білмей қалды, әйтпесе Ол бұған жол бермес еді; немесе Ол бізді сүюін доғарды. Егер Құдай бізді сүйетін болса, Ол бізді қиындық пен  ауыртпалықтан сақтап, қорғар еді ғой.</w:t>
      </w:r>
    </w:p>
    <w:p>
      <w:pPr>
        <w:pStyle w:val="NoSpacing"/>
        <w:ind w:firstLine="708"/>
        <w:jc w:val="both"/>
        <w:rPr>
          <w:rFonts w:cs="Calibri"/>
          <w:sz w:val="24"/>
          <w:szCs w:val="24"/>
          <w:lang w:val="kk-KZ"/>
        </w:rPr>
      </w:pPr>
      <w:r>
        <w:rPr>
          <w:rFonts w:cs="Calibri"/>
          <w:color w:val="auto"/>
          <w:sz w:val="24"/>
          <w:szCs w:val="24"/>
          <w:lang w:val="kk-KZ"/>
        </w:rPr>
        <w:t>Алайда мұндай пікірлер қате.</w:t>
      </w:r>
    </w:p>
    <w:p>
      <w:pPr>
        <w:pStyle w:val="NoSpacing"/>
        <w:ind w:firstLine="708"/>
        <w:jc w:val="both"/>
        <w:rPr>
          <w:rFonts w:cs="Calibri"/>
          <w:sz w:val="24"/>
          <w:szCs w:val="24"/>
          <w:lang w:val="kk-KZ"/>
        </w:rPr>
      </w:pPr>
      <w:r>
        <w:rPr>
          <w:rFonts w:cs="Calibri"/>
          <w:color w:val="auto"/>
          <w:sz w:val="24"/>
          <w:szCs w:val="24"/>
          <w:lang w:val="kk-KZ"/>
        </w:rPr>
        <w:t xml:space="preserve">Істің мәнісі мынада: Құдай бәрін біледі және Ол бізді сүйеді. </w:t>
      </w:r>
    </w:p>
    <w:p>
      <w:pPr>
        <w:pStyle w:val="NoSpacing"/>
        <w:jc w:val="both"/>
        <w:rPr>
          <w:rFonts w:cs="Calibri"/>
          <w:sz w:val="24"/>
          <w:szCs w:val="24"/>
          <w:lang w:val="kk-KZ"/>
        </w:rPr>
      </w:pPr>
      <w:r>
        <w:rPr>
          <w:rFonts w:cs="Calibri"/>
          <w:color w:val="auto"/>
          <w:sz w:val="24"/>
          <w:szCs w:val="24"/>
          <w:lang w:val="kk-KZ"/>
        </w:rPr>
        <w:t xml:space="preserve"> </w:t>
      </w:r>
    </w:p>
    <w:p>
      <w:pPr>
        <w:pStyle w:val="NoSpacing"/>
        <w:jc w:val="both"/>
        <w:rPr>
          <w:rFonts w:cs="Calibri"/>
          <w:b/>
          <w:b/>
          <w:sz w:val="24"/>
          <w:szCs w:val="24"/>
          <w:lang w:val="kk-KZ"/>
        </w:rPr>
      </w:pPr>
      <w:r>
        <w:rPr>
          <w:rFonts w:cs="Calibri"/>
          <w:b/>
          <w:color w:val="auto"/>
          <w:sz w:val="24"/>
          <w:szCs w:val="24"/>
          <w:lang w:val="kk-KZ"/>
        </w:rPr>
        <w:t>«Менің қызметшіме көңіл аудар»</w:t>
      </w:r>
    </w:p>
    <w:p>
      <w:pPr>
        <w:pStyle w:val="NoSpacing"/>
        <w:tabs>
          <w:tab w:val="left" w:pos="3120" w:leader="none"/>
        </w:tabs>
        <w:jc w:val="both"/>
        <w:rPr>
          <w:rFonts w:cs="Calibri"/>
          <w:b/>
          <w:b/>
          <w:sz w:val="24"/>
          <w:szCs w:val="24"/>
          <w:lang w:val="kk-KZ"/>
        </w:rPr>
      </w:pPr>
      <w:r>
        <w:rPr>
          <w:rFonts w:cs="Calibri"/>
          <w:b/>
          <w:color w:val="auto"/>
          <w:sz w:val="24"/>
          <w:szCs w:val="24"/>
          <w:lang w:val="kk-KZ"/>
        </w:rPr>
        <w:tab/>
      </w:r>
    </w:p>
    <w:p>
      <w:pPr>
        <w:pStyle w:val="NoSpacing"/>
        <w:ind w:firstLine="708"/>
        <w:jc w:val="both"/>
        <w:rPr>
          <w:rFonts w:cs="Calibri"/>
          <w:sz w:val="24"/>
          <w:szCs w:val="24"/>
          <w:lang w:val="kk-KZ"/>
        </w:rPr>
      </w:pPr>
      <w:r>
        <w:rPr>
          <w:rFonts w:cs="Calibri"/>
          <w:color w:val="auto"/>
          <w:sz w:val="24"/>
          <w:szCs w:val="24"/>
          <w:lang w:val="kk-KZ"/>
        </w:rPr>
        <w:t xml:space="preserve">Басымызға қиын-қыстау заман туғанда немесе жанымыз құлазыған сәтте, әдетте соған кінәліні іздейміз. Сонда айтатынымыз мына екеуінің біреуі: «Бұл – шайтанның айласы», немесе «Бұл – Құдайдан келген».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Бірақ істің мәнісі мынада: бұл – Құдай жол берген шайтанның айласы.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Әйүптің оқиғасын есіңізге түсіріңіз.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Киелі кітапта Әйүп пайғамбар </w:t>
      </w:r>
      <w:r>
        <w:rPr>
          <w:rFonts w:cs="Calibri"/>
          <w:i/>
          <w:color w:val="auto"/>
          <w:sz w:val="24"/>
          <w:szCs w:val="24"/>
          <w:lang w:val="kk-KZ"/>
        </w:rPr>
        <w:t>«кінәратсыз да әділ болып, Құдайды терең қастерлеп, жамандықтан аулақ жүретін» (Әйүп 1:1). Бір күні Құдайдың алдына әзәзіл шайтан да келді, сонда Жаратқан Ие одан сұрады: «Менің қызметшім Әйүпке көңіл бөлдің бе?»(Әйүп 1:8). Шайтан: «Әйүп Құдайын бекерге қастерлейді дейсің бе? Оның өзін, үй ішін және бар иелігін айналдыра шарбақпен қоршағандай қорғап жүрген Өзің емессің бе? Оның істегендерін Өзің жарылқап келесің. Содан оның табын-отарлары ел ішінде кеңінен таралуда», –</w:t>
      </w:r>
      <w:r>
        <w:rPr>
          <w:rFonts w:cs="Calibri"/>
          <w:color w:val="auto"/>
          <w:sz w:val="24"/>
          <w:szCs w:val="24"/>
          <w:lang w:val="kk-KZ"/>
        </w:rPr>
        <w:t xml:space="preserve"> дейді. </w:t>
      </w:r>
    </w:p>
    <w:p>
      <w:pPr>
        <w:pStyle w:val="NoSpacing"/>
        <w:ind w:firstLine="709"/>
        <w:jc w:val="both"/>
        <w:rPr>
          <w:rFonts w:cs="Calibri"/>
          <w:sz w:val="24"/>
          <w:szCs w:val="24"/>
          <w:lang w:val="kk-KZ"/>
        </w:rPr>
      </w:pPr>
      <w:r>
        <w:rPr>
          <w:rFonts w:cs="Calibri"/>
          <w:color w:val="auto"/>
          <w:sz w:val="24"/>
          <w:szCs w:val="24"/>
          <w:lang w:val="kk-KZ"/>
        </w:rPr>
        <w:t xml:space="preserve">Нәтижесінде Құдай Әйүпке тиесілінің бәрін алуға рұқсат береді де, бірақ оның өзіне тиіспеуге бұйырады. Осыны пайдаланған әзәзіл шайтан Әйүптің иелігіндегінің бәрін: оның балалары, қызметшілері және малдарын құртты. Әйүптің сондағы айтқаны: </w:t>
      </w:r>
      <w:r>
        <w:rPr>
          <w:rFonts w:cs="Calibri"/>
          <w:i/>
          <w:color w:val="auto"/>
          <w:sz w:val="24"/>
          <w:szCs w:val="24"/>
          <w:lang w:val="kk-KZ"/>
        </w:rPr>
        <w:t xml:space="preserve">«Анамның құрсағынан жалаңаш шықтым, дүниеден жалаңаш қайтамын да. Жаратқан Ие сыйлап берді де, Жаратқан Ие қайтарып алды да. Жаратқан Иенің есімі мадақтала берсін!» </w:t>
      </w:r>
      <w:r>
        <w:rPr>
          <w:rFonts w:cs="Calibri"/>
          <w:color w:val="auto"/>
          <w:sz w:val="24"/>
          <w:szCs w:val="24"/>
          <w:lang w:val="kk-KZ"/>
        </w:rPr>
        <w:t>(Әйүп 1:21).</w:t>
      </w:r>
    </w:p>
    <w:p>
      <w:pPr>
        <w:pStyle w:val="NoSpacing"/>
        <w:ind w:firstLine="709"/>
        <w:jc w:val="both"/>
        <w:rPr>
          <w:rFonts w:cs="Calibri"/>
          <w:sz w:val="24"/>
          <w:szCs w:val="24"/>
          <w:lang w:val="kk-KZ"/>
        </w:rPr>
      </w:pPr>
      <w:r>
        <w:rPr>
          <w:rFonts w:cs="Calibri"/>
          <w:color w:val="auto"/>
          <w:sz w:val="24"/>
          <w:szCs w:val="24"/>
          <w:lang w:val="kk-KZ"/>
        </w:rPr>
        <w:t xml:space="preserve">Бұл қайғыға Әйүп Құдайды кінәлаған жоқ. Бірақ әзәзіл шайтан Құдайға тағы да келді, сонда Жаратқан Ие: </w:t>
      </w:r>
      <w:r>
        <w:rPr>
          <w:rFonts w:cs="Calibri"/>
          <w:i/>
          <w:color w:val="auto"/>
          <w:sz w:val="24"/>
          <w:szCs w:val="24"/>
          <w:lang w:val="kk-KZ"/>
        </w:rPr>
        <w:t>«Менің қызметшім Әйүпке көңіл бөлдің бе? Жер бетінде ол сияқты кінәратсыз да әділ, Құдайын терең қастерлейтін, жамандықтан аулақ жүретін ешбір жан жоқ. Оны еш себепсіз құрту үшін Мені қанша түрткілесең де, ол өзінің кінәратсыздығын сақтап келеді», – дейді</w:t>
      </w:r>
      <w:r>
        <w:rPr>
          <w:rFonts w:cs="Calibri"/>
          <w:color w:val="auto"/>
          <w:sz w:val="24"/>
          <w:szCs w:val="24"/>
          <w:lang w:val="kk-KZ"/>
        </w:rPr>
        <w:t xml:space="preserve"> (Әйүп 2:3). </w:t>
      </w:r>
      <w:r>
        <w:rPr>
          <w:rFonts w:cs="Calibri"/>
          <w:i/>
          <w:color w:val="auto"/>
          <w:sz w:val="24"/>
          <w:szCs w:val="24"/>
          <w:lang w:val="kk-KZ"/>
        </w:rPr>
        <w:t>Әзәзіл: «Теріні терімен айырбастар» деген. Адам өз басын аман сақтау үшін қолындағының бәрін де сарп етер! – деп қарсылық білдірді. Оның еті мен сүйегіне қолыңды созып тигізе гөрші. Сонда ол Сені қалай мадақтар екен, көрейік», - деп жала жапты»</w:t>
      </w:r>
      <w:r>
        <w:rPr>
          <w:rFonts w:cs="Calibri"/>
          <w:color w:val="auto"/>
          <w:sz w:val="24"/>
          <w:szCs w:val="24"/>
          <w:lang w:val="kk-KZ"/>
        </w:rPr>
        <w:t xml:space="preserve"> (Әйүп 2:4-5). Сонда Жаратқан Ие шайтанға Әйүптің өзін жаралауға жол беріп, оның өмірін сақтауға бұйрық берді. Сөйтіп әзәзіл шайтан Әйүптің төбесінен аяғына дейін бүкіл денесіне жара қаптатты. Ол қатты азап шеге бастады.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Әйелі Әйүпті Құдайды қарғап өле қалуға көндірмек болды. Достары өз жазғыруларымен оның жарасын тырналады. Ақыр соңында Әйүп Құдайға: «Сенің барлық нәрсені де істей алатыныңды енді білдім. Ешбір ниетіңді тоқтату мүмкін емес»,– дейді (Әйүп 42:2).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Әйүптің адам сенгісіз сынаққа ұшырағанын, оның қатты бейнет шеккенін де білді. Бұған Ол Өзіне ғана мәлім оймен жол берді. Бірақ Құдай азап шеккен Әйүпті бір сәтке де жалғыз қалдырған емес. Оған Әйүптің не арқылы өтуге мәжбүр болғаны туралы да белгілі еді. Құдай Өзінің Әйүпті тазалағанын да білді. </w:t>
      </w:r>
    </w:p>
    <w:p>
      <w:pPr>
        <w:pStyle w:val="NoSpacing"/>
        <w:ind w:firstLine="708"/>
        <w:jc w:val="both"/>
        <w:rPr>
          <w:rFonts w:cs="Calibri"/>
          <w:sz w:val="24"/>
          <w:szCs w:val="24"/>
          <w:lang w:val="kk-KZ"/>
        </w:rPr>
      </w:pPr>
      <w:r>
        <w:rPr>
          <w:rFonts w:cs="Calibri"/>
          <w:color w:val="auto"/>
          <w:sz w:val="24"/>
          <w:szCs w:val="24"/>
          <w:lang w:val="kk-KZ"/>
        </w:rPr>
        <w:t xml:space="preserve">Ал бізге келер болсақ, әрдайым күшті қайғыны бастан кешіргенімізде, бір нәрсені есімізде сақтауымыз керек. Құдай біздің өміріміздің басы мен аяғын көріп тұр. |Сондай-ақ Ол бізді осында, жер бетінде барлық кемелділігін сезіне алмайтын жарқын болашаққа белгілеп қойды. Әйүп өзінің достары үшін сиынғанда, Құдайға ешқандай сұрағы жоқ екенін айтты. Онымен қоса, ол Құдайда ғана кез келген нәрсені сұрай алатын құқық бар екенін мойындады. Әйүп толықтай бағынудың жағдайында болды. Сөйтіп, Құдай Әйүптің өмірін тағы да сәттілік пен молшылыққа кенелтті. Құдай Әйүпке бұрынғы болғандардан екі есе көп берді. Әйүпті бауырлары мен қарындастары және оны білетіндердің бәрі жұбатты. Ол тағы көп жыл ғұмыр кешті. </w:t>
      </w:r>
    </w:p>
    <w:p>
      <w:pPr>
        <w:pStyle w:val="NoSpacing"/>
        <w:ind w:firstLine="708"/>
        <w:jc w:val="both"/>
        <w:rPr>
          <w:rFonts w:cs="Calibri"/>
          <w:sz w:val="24"/>
          <w:szCs w:val="24"/>
          <w:lang w:val="kk-KZ"/>
        </w:rPr>
      </w:pPr>
      <w:r>
        <w:rPr>
          <w:rFonts w:cs="Calibri"/>
          <w:color w:val="auto"/>
          <w:sz w:val="24"/>
          <w:szCs w:val="24"/>
          <w:lang w:val="kk-KZ"/>
        </w:rPr>
        <w:t xml:space="preserve">Біздің қиындықтарымыз бен уайымдарымыз қандай болса да, оның ақырын Құдай сәтті етеді. Біздің өміріміздегі торығу уақыты – өмірдің соңы бұл емес, керісінше бізді жаңа, мерейлі бастамаға жетелейтін уақытша кезең болып табылады. </w:t>
      </w:r>
    </w:p>
    <w:p>
      <w:pPr>
        <w:pStyle w:val="NoSpacing"/>
        <w:ind w:firstLine="708"/>
        <w:jc w:val="both"/>
        <w:rPr>
          <w:rFonts w:cs="Calibri"/>
          <w:sz w:val="24"/>
          <w:szCs w:val="24"/>
          <w:lang w:val="kk-KZ"/>
        </w:rPr>
      </w:pPr>
      <w:r>
        <w:rPr>
          <w:rFonts w:cs="Calibri"/>
          <w:color w:val="auto"/>
          <w:sz w:val="24"/>
          <w:szCs w:val="24"/>
          <w:lang w:val="kk-KZ"/>
        </w:rPr>
        <w:t xml:space="preserve">Иә, Құдай біледі. Және Ол бізді сүйеді.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 сүйіспеншілікпен әрекет етеді</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өміріміздегі Құдай істегендердің бәрі және біздің өміріміздегі Оның жол беретіндерінің бәрі тек бір ғана нәрсемен – сүйіспеншілікпен анықталады. </w:t>
      </w:r>
    </w:p>
    <w:p>
      <w:pPr>
        <w:pStyle w:val="NoSpacing"/>
        <w:ind w:firstLine="708"/>
        <w:jc w:val="both"/>
        <w:rPr>
          <w:rFonts w:cs="Calibri"/>
          <w:sz w:val="24"/>
          <w:szCs w:val="24"/>
          <w:lang w:val="kk-KZ"/>
        </w:rPr>
      </w:pPr>
      <w:r>
        <w:rPr>
          <w:rFonts w:cs="Calibri"/>
          <w:color w:val="auto"/>
          <w:sz w:val="24"/>
          <w:szCs w:val="24"/>
          <w:lang w:val="kk-KZ"/>
        </w:rPr>
        <w:t xml:space="preserve">Өмірімізде үмітсіздік пен қайғыға Құдайдың жол беретін себебі: немқұрайды, қатал, тасжүрек немесе аяусыз болғандықтан емес. Жоқ! Бәрі керісінше. Құдай біздің өміріміздің не боларын біледі және бізбен жақсы, сүйіспеншілікке толы, рухани қарым-қатынасты қалайды. Біз Оның сүйіспеншілігінің, даналығының, күшінің, құдіреті мен ізгілігінің толықтығын сезіну үшін, Ол біздегі барлық жақсылықтарды жарыққа шығарғысы келеді. Ол жарылқау батасын </w:t>
      </w:r>
      <w:r>
        <w:rPr>
          <w:rFonts w:cs="Calibri"/>
          <w:i/>
          <w:color w:val="auto"/>
          <w:sz w:val="24"/>
          <w:szCs w:val="24"/>
          <w:lang w:val="kk-KZ"/>
        </w:rPr>
        <w:t>көрсету үшін,</w:t>
      </w:r>
      <w:r>
        <w:rPr>
          <w:rFonts w:cs="Calibri"/>
          <w:color w:val="auto"/>
          <w:sz w:val="24"/>
          <w:szCs w:val="24"/>
          <w:lang w:val="kk-KZ"/>
        </w:rPr>
        <w:t xml:space="preserve"> күйретуге жол  береді. </w:t>
      </w:r>
    </w:p>
    <w:p>
      <w:pPr>
        <w:pStyle w:val="NoSpacing"/>
        <w:ind w:firstLine="708"/>
        <w:jc w:val="both"/>
        <w:rPr>
          <w:rFonts w:cs="Calibri"/>
          <w:sz w:val="24"/>
          <w:szCs w:val="24"/>
          <w:lang w:val="kk-KZ"/>
        </w:rPr>
      </w:pPr>
      <w:r>
        <w:rPr>
          <w:rFonts w:cs="Calibri"/>
          <w:color w:val="auto"/>
          <w:sz w:val="24"/>
          <w:szCs w:val="24"/>
          <w:lang w:val="kk-KZ"/>
        </w:rPr>
        <w:t xml:space="preserve">Құдай ешқашан да бізді қаһармен көндіруге ұмтылмайды. Біздің өмірімізге Оның араласуының себебі, бізді шектен тыс сүйеді және біздің немқұрайлылыққа салынып, күнәмен табандап қырсығып тұрғанымызға, өз өміріміздегі Құдайдың еркін қалай орындағымыз келмегеніне бейқам қарап тұра алмайды. Құдай біздің ешбір өзгермей тұрғанымызға немкетті де қарамайды, себебі Ол бізді өте қатты сүйеді. Құдайдың сүйіспеншілігі біздің тәніміз, рухымыз және жанымыз туралы да қам жейді, сондай-ақ өзгеріп, дамып және рухани жетілген адамға айналуымыз үшін жетелейді. Құдайдың бізді сүйетіні соншалық, бізбен тығыз рухани қарым-қатынасқа ұмтылады. Егер біз Құдайды кері итеретін немесе Оған қарсы шығатын болсақ, Онымен тығыз қарым-қатынаста болу мүмкін емес. Құдай біздің өмірімізден күнәны алыстатқысы келеді. Ол бізді киелі және тиімді рухани қызметке пайдалануды асыға күтеді. </w:t>
      </w:r>
    </w:p>
    <w:p>
      <w:pPr>
        <w:pStyle w:val="NoSpacing"/>
        <w:ind w:firstLine="708"/>
        <w:jc w:val="both"/>
        <w:rPr>
          <w:rFonts w:cs="Calibri"/>
          <w:sz w:val="24"/>
          <w:szCs w:val="24"/>
          <w:lang w:val="kk-KZ"/>
        </w:rPr>
      </w:pPr>
      <w:r>
        <w:rPr>
          <w:rFonts w:cs="Calibri"/>
          <w:color w:val="auto"/>
          <w:sz w:val="24"/>
          <w:szCs w:val="24"/>
          <w:lang w:val="kk-KZ"/>
        </w:rPr>
        <w:t>Сүйіспеншілік Құдайды біздің осы жер бетінде өмір сүріп жатқан кезімізде, Оның мақсатына жетуіміз үшін, тазарту мақсатында бізді тәрбиелеп жазалауға мәжбүр етеді.</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Тәрбие немесе жазалау</w:t>
      </w:r>
    </w:p>
    <w:p>
      <w:pPr>
        <w:pStyle w:val="NoSpacing"/>
        <w:jc w:val="both"/>
        <w:rPr>
          <w:rFonts w:cs="Calibri"/>
          <w:sz w:val="24"/>
          <w:szCs w:val="24"/>
          <w:lang w:val="kk-KZ"/>
        </w:rPr>
      </w:pPr>
      <w:r>
        <w:rPr>
          <w:rFonts w:cs="Calibri"/>
          <w:color w:val="auto"/>
          <w:sz w:val="24"/>
          <w:szCs w:val="24"/>
          <w:lang w:val="kk-KZ"/>
        </w:rPr>
        <w:t xml:space="preserve"> </w:t>
      </w:r>
    </w:p>
    <w:p>
      <w:pPr>
        <w:pStyle w:val="NoSpacing"/>
        <w:ind w:firstLine="708"/>
        <w:jc w:val="both"/>
        <w:rPr>
          <w:rFonts w:cs="Calibri"/>
          <w:sz w:val="24"/>
          <w:szCs w:val="24"/>
          <w:lang w:val="kk-KZ"/>
        </w:rPr>
      </w:pPr>
      <w:r>
        <w:rPr>
          <w:rFonts w:cs="Calibri"/>
          <w:color w:val="auto"/>
          <w:sz w:val="24"/>
          <w:szCs w:val="24"/>
          <w:lang w:val="kk-KZ"/>
        </w:rPr>
        <w:t>Кез-келген тәрбиені кейде жазалау деп қате түсінеміз. Сондықтан тәрбиені қандай мақсатпен қолданатынын түсініп алуымыз керек. Тәрбие мен жазалау – екеуі екі басқа.</w:t>
      </w:r>
    </w:p>
    <w:p>
      <w:pPr>
        <w:pStyle w:val="NoSpacing"/>
        <w:jc w:val="both"/>
        <w:rPr>
          <w:rFonts w:cs="Calibri"/>
          <w:sz w:val="24"/>
          <w:szCs w:val="24"/>
          <w:lang w:val="kk-KZ"/>
        </w:rPr>
      </w:pPr>
      <w:r>
        <w:rPr>
          <w:rFonts w:cs="Calibri"/>
          <w:color w:val="auto"/>
          <w:sz w:val="24"/>
          <w:szCs w:val="24"/>
          <w:lang w:val="kk-KZ"/>
        </w:rPr>
        <w:t xml:space="preserve">Тәрбиені жазалау ретінде сенбеушілерге қатысты ғана қолданады. Бұл –  күнәһарды Құдайдың қаһарынан қорғауға қабілетті жалғыз құрбандық Тоқтысынан бас тартқандарға төгілетін Құдай қаһарының белгісі. Киелілік пен кінәратсыздық қасиеттері барлық жағдайда Құдайды күнәмен күресуге мәжбүр етеді. Құдай кез келген ғимараттың қараңғы бұрыштарының бәрін жарқырататын жарық нұрға ұқсас әрекет етеді. Ол күнәға төзе алмайды. Құдайдың құзыры бар жерде күнә болмауға тиіс. </w:t>
      </w:r>
    </w:p>
    <w:p>
      <w:pPr>
        <w:pStyle w:val="NoSpacing"/>
        <w:ind w:firstLine="708"/>
        <w:jc w:val="both"/>
        <w:rPr>
          <w:rFonts w:cs="Calibri"/>
          <w:sz w:val="24"/>
          <w:szCs w:val="24"/>
          <w:lang w:val="kk-KZ"/>
        </w:rPr>
      </w:pPr>
      <w:r>
        <w:rPr>
          <w:rFonts w:cs="Calibri"/>
          <w:color w:val="auto"/>
          <w:sz w:val="24"/>
          <w:szCs w:val="24"/>
          <w:lang w:val="kk-KZ"/>
        </w:rPr>
        <w:t xml:space="preserve">Сенбейтін адам – Иса Мәсіхтің күнә үшін төгілген қанынан бас тартып, Мәсіхтің айқыштағы құрбандығын қабылдамаған жан. Яғни оның күнәсын Құдайдың киелілігінен ажыратып тұратын қорғаныш қабаты жоқ. Сенбейтін адам Құдайдың қаһарының алдында қорғансыз болғандықтан оның халі мүшкіл болып табылады. </w:t>
      </w:r>
    </w:p>
    <w:p>
      <w:pPr>
        <w:pStyle w:val="NoSpacing"/>
        <w:ind w:firstLine="708"/>
        <w:jc w:val="both"/>
        <w:rPr>
          <w:rFonts w:cs="Calibri"/>
          <w:color w:val="FF0000"/>
          <w:sz w:val="24"/>
          <w:szCs w:val="24"/>
          <w:lang w:val="kk-KZ"/>
        </w:rPr>
      </w:pPr>
      <w:r>
        <w:rPr>
          <w:rFonts w:cs="Calibri"/>
          <w:color w:val="auto"/>
          <w:sz w:val="24"/>
          <w:szCs w:val="24"/>
          <w:lang w:val="kk-KZ"/>
        </w:rPr>
        <w:t xml:space="preserve">Тәрбиелеу мақсатындағы жаза – Құдайдың сенушіні үйрететін көмекші әдісі. Құдай сенушіні Мәсіхтің бейнесіне ұқсап өзгеруге кедергі келтіретін әдеттерін, қағидалары мен нанымдарын көрсетіп, оларды өз өмірінен аластатуға жетелейді. Мұндай жаза Құдайдың бізді қалыптастыратын және рухани жетілген адам болуға көмектесетін </w:t>
      </w:r>
      <w:r>
        <w:rPr>
          <w:rFonts w:cs="Calibri"/>
          <w:i/>
          <w:color w:val="auto"/>
          <w:sz w:val="24"/>
          <w:szCs w:val="24"/>
          <w:lang w:val="kk-KZ"/>
        </w:rPr>
        <w:t>үйретуші құралдары</w:t>
      </w:r>
      <w:r>
        <w:rPr>
          <w:rFonts w:cs="Calibri"/>
          <w:color w:val="auto"/>
          <w:sz w:val="24"/>
          <w:szCs w:val="24"/>
          <w:lang w:val="kk-KZ"/>
        </w:rPr>
        <w:t xml:space="preserve"> болып табылады. Бұл бізге Киелі Рухтың жетелеуімен рухани қызметке дайындалуға көмектесетін Құдайдың әдісі.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Жазалау – Құдайдың қаһарының нәтижесі. Оның ақырғы нәтижесі жойылу және Құдайдан ажырау болады. Мысалы Қорахтың ізбасарлары Құдайға тиесілі құрметті көрсетпегендері үшін жазаланды. Жер қақ айырылып, оларды бүкіл меншіктерімен бірге жұтып қойды. Бұл – Исраилге берілген Құдайдың белгісі болды (қараңыз: Ру санау 16).</w:t>
      </w:r>
    </w:p>
    <w:p>
      <w:pPr>
        <w:pStyle w:val="NoSpacing"/>
        <w:ind w:firstLine="708"/>
        <w:jc w:val="both"/>
        <w:rPr>
          <w:rFonts w:cs="Calibri"/>
          <w:sz w:val="24"/>
          <w:szCs w:val="24"/>
          <w:lang w:val="kk-KZ"/>
        </w:rPr>
      </w:pPr>
      <w:r>
        <w:rPr>
          <w:rFonts w:cs="Calibri"/>
          <w:color w:val="auto"/>
          <w:sz w:val="24"/>
          <w:szCs w:val="24"/>
          <w:lang w:val="kk-KZ"/>
        </w:rPr>
        <w:t>Тәрбиелеу мақсатында қолданатын жаза Құдайдың сүйіспеншілігімен байланысты. Ол өзгеріске, өсуге және өркендеуге жетелейді. Мысалы, Құдай алдымен Мәриямның алапеспен ауыруына жол берді, содан кейін оған маңызды сабақ беру үшін сауықтырды – оның Мұсаны сынауы қателік еді (Ру санау 12).</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бізді өте  сүйеді. Сондықтан Ол біздің әрқайсымыз Оның бейнесін көрсетіп, жер бетінде Мәсіхтің Денесінің бөлшегі (мүшесі) </w:t>
      </w:r>
      <w:r>
        <w:rPr>
          <w:rFonts w:cs="Calibri"/>
          <w:i/>
          <w:color w:val="auto"/>
          <w:sz w:val="24"/>
          <w:szCs w:val="24"/>
          <w:lang w:val="kk-KZ"/>
        </w:rPr>
        <w:t>болатынымызға</w:t>
      </w:r>
      <w:r>
        <w:rPr>
          <w:rFonts w:cs="Calibri"/>
          <w:color w:val="auto"/>
          <w:sz w:val="24"/>
          <w:szCs w:val="24"/>
          <w:lang w:val="kk-KZ"/>
        </w:rPr>
        <w:t xml:space="preserve"> сенеді. Жаза біз үшін жаңарудың құралы болып табылады. Металды тоттан және қоспалардан тазалағаны тәрізді, Құдай біздің өсуімізге кедергі жасайтын күнә мен кінәратты сілкіп тастайды. Пайғамбарлар Құдайдың сүйіспеншілігі алтын мен күмісті тазарту үрдісіндегі балқытатын от тәрізді әрекет ететінін бірнеше дүркін айтқан (Иш. 48:10; Мал. 3:3; Зәк. 13:9).</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 біздің рухымызды жасытуды қаламайды</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Құдайдың мақсаты  біздің рухымызды басып-жаншу емес. Рухы жасыған адам тұтас тұлға болып табылмайды. Құдай да мұндай адамдарға Өзінің қызметін сеніп тапсырмайды. </w:t>
      </w:r>
    </w:p>
    <w:p>
      <w:pPr>
        <w:pStyle w:val="NoSpacing"/>
        <w:ind w:firstLine="708"/>
        <w:jc w:val="both"/>
        <w:rPr>
          <w:rFonts w:cs="Calibri"/>
          <w:sz w:val="24"/>
          <w:szCs w:val="24"/>
          <w:lang w:val="kk-KZ"/>
        </w:rPr>
      </w:pPr>
      <w:r>
        <w:rPr>
          <w:rFonts w:cs="Calibri"/>
          <w:color w:val="auto"/>
          <w:sz w:val="24"/>
          <w:szCs w:val="24"/>
          <w:lang w:val="kk-KZ"/>
        </w:rPr>
        <w:t>Жоқ. Құдай біздің рухымызды езуді қаламайды. Ол біздің қырсық, бір беткей еркімізді сындырғысы келеді. Ол мұны біздің өмірімізде Оның еркі орындалуы үшін істейді. Ал ол әрқашан батаға жетелейді.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Әрбір ата-ана баласының қырсық, өзімшіл болып туатынын біледі. «Менікі» және «Жоқ» –осы екі сөз балалардың ең сүйікті сөздері деуге болады. Бұл екі сөз баланың өзімшілдігі мен өз өмірін өзі басқаруға деген тілегінен туындайды.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Жақсы ата-аналар, дегенмен, бала мойынсұнғыш болу үшін ата-анаға ғана емес, кез келген басқа билікке, сондай-ақ Құдайдың билігіне мойынсұнғыш болу үшін мұндай қырсықтық пен өзімшілдікті түп-тамырымен жою керектігін біледі. Баланың қырсықтығын оның рухын жасыту үшін емес, бірақ оған табысты, заңға бағынатын, жомарт және сүйетін жұбай, үлгілі ата-ана, адал дос, білікті азамат болу үшін, әрі Мәсіхтің Денесінің мүшесі болып өсуіне көмектесу үшін жеңу керек.</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Қырсықтық пен тәкаппарлық көрсететін бала нашар мінез-құлықпен, кейде тіпті қылмыстық әрекетке бейім болып  өседі. Мұндай адамның жанында болудың өзі жағымсыз. Ондай адамда сүйіспеншілікті қабылдау немесе сыйлаудың кез келген қабілеті толықтай дамымауы ықтимал. </w:t>
      </w:r>
    </w:p>
    <w:p>
      <w:pPr>
        <w:pStyle w:val="NoSpacing"/>
        <w:ind w:firstLine="708"/>
        <w:jc w:val="both"/>
        <w:rPr>
          <w:rFonts w:cs="Calibri"/>
          <w:sz w:val="24"/>
          <w:szCs w:val="24"/>
          <w:lang w:val="kk-KZ"/>
        </w:rPr>
      </w:pPr>
      <w:r>
        <w:rPr>
          <w:rFonts w:cs="Calibri"/>
          <w:color w:val="auto"/>
          <w:sz w:val="24"/>
          <w:szCs w:val="24"/>
          <w:lang w:val="kk-KZ"/>
        </w:rPr>
        <w:t>Бетін қайтармай, қырсықтық пен тәкаппарлықта өскен балада қуаныш, сүйіспеншілік, қанағаттануды сезіну қабілеті қалыптаспаған.</w:t>
      </w:r>
    </w:p>
    <w:p>
      <w:pPr>
        <w:pStyle w:val="NoSpacing"/>
        <w:ind w:firstLine="708"/>
        <w:jc w:val="both"/>
        <w:rPr>
          <w:rFonts w:cs="Calibri"/>
          <w:sz w:val="24"/>
          <w:szCs w:val="24"/>
          <w:lang w:val="kk-KZ"/>
        </w:rPr>
      </w:pPr>
      <w:r>
        <w:rPr>
          <w:rFonts w:cs="Calibri"/>
          <w:color w:val="auto"/>
          <w:sz w:val="24"/>
          <w:szCs w:val="24"/>
          <w:lang w:val="kk-KZ"/>
        </w:rPr>
        <w:t>Ата-аналардың өз балаларының тәкаппар қырсықтығы мен саналы бағынбаушылығын тыйып тастайтындары сияқты, Құдай да біздің Мәсіхке ұқсап сүйетін және жомарт адам болуға кедергі жасайтын тәкаппарлығымыз бен мойынсұнбаушылығымызды жасытуға тырысады.</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Бізге қайғы әкелу – Құдайға ұнамайды</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Құдай біздің рухымызды жаншуға тырыспайды. Оған бізге қасірет әкелу де ұнамайды. Біздің өмірімізге қатысты Құдайдың ойы қайғы мен азап болуы мүмкін бе? Жоқ! Құдай біздің өмірімізде қайғылы және жағымсыз болып көрінетін жағдайларға жол береді. Бірақ бұл жағдайлар өз өмірімізді Жаратқанға толық бағындыруды өз қалауымызбен істеуге жетелейтін Құдайдың </w:t>
      </w:r>
      <w:r>
        <w:rPr>
          <w:rFonts w:cs="Calibri"/>
          <w:i/>
          <w:color w:val="auto"/>
          <w:sz w:val="24"/>
          <w:szCs w:val="24"/>
          <w:lang w:val="kk-KZ"/>
        </w:rPr>
        <w:t>құралдары</w:t>
      </w:r>
      <w:r>
        <w:rPr>
          <w:rFonts w:cs="Calibri"/>
          <w:color w:val="auto"/>
          <w:sz w:val="24"/>
          <w:szCs w:val="24"/>
          <w:lang w:val="kk-KZ"/>
        </w:rPr>
        <w:t xml:space="preserve"> болып табылады.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Бұдан мынандай  сұрақ туындайды: мәсіхші жағдайлардың кінәсыз құрбаны бола ала ма? Иә, кейде солай болады. Мәсіхшілер басқа адамдардың тәніне және жанына белгілі бір деңгейде азап бере алатын жағдайдың құрбаны болады. Бірақ біз Құдайдың осы қайғылы оқиғаларды белгілі бір мақсатпен жіберетінін түсінуіміз керек.</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өзімізді құрбандық ретінде көрген кезде, өткенімізбен өмір сүруді бастап, өз қайғымыздың батпағына батамыз. Егер біз Құдайдың өзімізді сүйетінін және Оған ғана мәлім болашақтағы қызметке бізді дайындап жатқанын көре алсақ, онда өткенге өкінішті жеңіп, алдыға қарай жылжуға жігерленеміз.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 – тәуелсіз, Ол қалағанының бәрін тоқтата алады. Бірақ Құдай адамның еркіне қарсы әрекет етпейді. Егер біздің жақындарымыз зұлымдықпен әрекет етсе, олардың зұлымдығының нәтижесінде біз қасірет шегеміз. Мысалы, бір ішімдікке салынған адамның жүгенсіздігі мен жауапсыздығынан оның бүкіл отбасы азап шегетін болады. Құдай бұл туралы біледі. Алайда Ол бізді сүйеді және мұндай жағдайды біз үшін игілікке айналдыра алады.</w:t>
      </w:r>
    </w:p>
    <w:p>
      <w:pPr>
        <w:pStyle w:val="NoSpacing"/>
        <w:ind w:firstLine="708"/>
        <w:jc w:val="both"/>
        <w:rPr>
          <w:rFonts w:cs="Calibri"/>
          <w:sz w:val="24"/>
          <w:szCs w:val="24"/>
          <w:lang w:val="kk-KZ"/>
        </w:rPr>
      </w:pPr>
      <w:r>
        <w:rPr>
          <w:rFonts w:cs="Calibri"/>
          <w:color w:val="auto"/>
          <w:sz w:val="24"/>
          <w:szCs w:val="24"/>
          <w:lang w:val="kk-KZ"/>
        </w:rPr>
        <w:t xml:space="preserve">Бала кезімде маған әділетсіз болып көрінген нәрседен көп қиналдым. Менің әкем туғаныма бар-жоғы 9 ай болғанда қайтыс болыпты. Сөйтіп, мен өзімнің балалық шағымның көп уақытын жападан-жалғыз өткіздім, өйткені анамның жұмыстан қолы босамайтын. Сосын ол тағы да тұрмысқа шықты, бірақ оның жаңа қосағы бізді қорлап жәбірлеп сабайтын. Осыған қарамастан мен өзімді ешқашан кінәсыз құрбандық деп сезінген емеспін. Мен өзімнің Құдайдың сүйікті баласы екеніме сенетінмін. Бір күні барлық ауыртпалық мен үшін игілікке айналатынына сендім. Құдайда осы жағдайларға жол беретін қандай да бір мақсат бар, сол мақсат маған ғана емес, сондай-ақ мен бір күні көмектесе алатындардың бәріне қатысты.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 Егер біз Римдіктерге арналған хатта (8:28) жазылғанға сенетін болсақ, мұның біздің өміріміздегі кез келген жағдайға қатысты шындық екеніне де сенуіміз керек: «Тағы да мынаны білеміз: барлық жағдайларда Құдай Өзін сүйетіндердің игілігі үшін әрекет етеді».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Құдайдың тіпті ең жағымсыз, ең сұмдық жағдайды пайдалы және жағымды жағдайғаға өзгерте алатын қабілетін ешқашан шектемеуіміз керек. Мен өзімнің балалық шағыма көз салсам, Құдай кім қайғылы және қорқынышта болса, әрі жалғыздық сезініп жүрсе, соған жақсы қызмет етуіме көмектесу үшін, менің жалғыздығым, қайғым мен қорқынышымды қалай пайдаланғанын көремін. Мен ондай адамдарға батыл түрде: «Егер Құдай маған көмектессе, онда Ол сізге де көмектесе алады. Егер Құдай менің жан-жараларымды сауықтырса, онда Ол сіздің де жан-жараларыңызды сауықтыра алады», – деп айта аламын. Балалық шағымдағы қиындықтар, күнделікті тіршіліктің ауыртпалығына тап болғанда мені күштірек, төзімдірек етті. Сонымен бірге олар мені басына қиындық түскендерге аяушылық танытуға үйретті. Сол кезде маған қаншалықты қиын болса да, сол уақыт туралы естелік жағымсыз, әрі оңай болмаса да, мен үшін оның бәрі жарылқау болды деп айта аламын. Сол бір қиын сабақ мен үшін қалай болса, басқалар үшін де сондай игілікке айналды.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Жуырда біздің «In Touch Ministries» елшілік ұйымына таяуда ғана түрмеден шыққан адамнан хат келді. Ол жасөспірім бола  тұра, есірткеге еліккені үшін сотталған екен. Ол түрмеде рухани туылуды бастан кешіпті, ол өзінің қателіктерінен алған өмірлік тәжірибесін жасөспірімдерге құрбылары тарапынан болатын қысымды жеңуге және есірткіден құтылуға көмектесу мақсатында қарым-қатынас жасап қолданып жүр екен. </w:t>
      </w:r>
    </w:p>
    <w:p>
      <w:pPr>
        <w:pStyle w:val="NoSpacing"/>
        <w:ind w:firstLine="709"/>
        <w:jc w:val="both"/>
        <w:rPr>
          <w:rFonts w:cs="Calibri"/>
          <w:sz w:val="24"/>
          <w:szCs w:val="24"/>
          <w:lang w:val="kk-KZ"/>
        </w:rPr>
      </w:pPr>
      <w:r>
        <w:rPr>
          <w:rFonts w:cs="Calibri"/>
          <w:color w:val="auto"/>
          <w:sz w:val="24"/>
          <w:szCs w:val="24"/>
          <w:lang w:val="kk-KZ"/>
        </w:rPr>
        <w:t xml:space="preserve">Сол адам өзінің ата-анасын немесе көршілерін кінәламады. Өзінің өскен ортасының аянышты жағдайын, оның зиянды әсерін айтып ақталмады да. Керісінше, ол өзінің істері үшін өзінің жауапкершілігін түсінеді және басқаларға көмектесуге тырысады. Ол былай деп жазыпты: «Құдай бәрін қарастырып қойғанын көріп тұрмын. Ол мені наша мен заңсыздыққа салынғанда тастап кетпеді. Құдай менің тұтқындалып, сотталуыма жол берді. Егер солай болмағанда, мен әлдеқашан өліп қалар ма едім?! Құдай мені түрмеде сақтады. Ол мені Мәсіх туралы айтқан адамдармен кездестірді. Бостандыққа шыққан соң, Құдай мені қауымға әкеліп, басқаларға Мәсіх туралы және әр жасөспірім бастан кешіруге тура келетіндердің бәрін және басқалардың қысымына қалай төтеп беруге болатыны туралы айтуға мүмкіндік берді.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Біздің қайғымыз қандай болса да, Құдайдың білетінін, Құдайдың сүйетінін және Құдайдың әрекет ететіні туралы шындықты қабылдауымыз керек. Басымыздан кешкендеріміз үшін өзіміз жауапты емес шығармыз. Бірақ біз өзіміздің әрекетіміз үшін жауаптымыз. Біз өзімізден: «Бұл қайғыны қалай жеңуге болады? Оны қалай өзіме пайдалы ете аламын?»</w:t>
      </w:r>
      <w:r>
        <w:rPr>
          <w:color w:val="auto"/>
          <w:lang w:val="kk-KZ"/>
        </w:rPr>
        <w:t xml:space="preserve"> </w:t>
      </w:r>
      <w:r>
        <w:rPr>
          <w:rFonts w:cs="Calibri"/>
          <w:color w:val="auto"/>
          <w:sz w:val="24"/>
          <w:szCs w:val="24"/>
          <w:lang w:val="kk-KZ"/>
        </w:rPr>
        <w:t>– деп сұрауымыз керек.</w:t>
      </w:r>
    </w:p>
    <w:p>
      <w:pPr>
        <w:pStyle w:val="NoSpacing"/>
        <w:ind w:firstLine="708"/>
        <w:jc w:val="both"/>
        <w:rPr>
          <w:rFonts w:cs="Calibri"/>
          <w:sz w:val="24"/>
          <w:szCs w:val="24"/>
          <w:lang w:val="kk-KZ"/>
        </w:rPr>
      </w:pPr>
      <w:r>
        <w:rPr>
          <w:rFonts w:cs="Calibri"/>
          <w:color w:val="auto"/>
          <w:sz w:val="24"/>
          <w:szCs w:val="24"/>
          <w:lang w:val="kk-KZ"/>
        </w:rPr>
        <w:t xml:space="preserve">Бір күні бір ер адам маған келді де, былай деді: «Мен бір қызбен кездесіп жүрмін, ол маған күннен-күнге ұнап келетінін сездім. Алайда осы аптада маған ол бір жігітпен кездесуге барғанында өзін зорлап кеткенін айтып берді. Сосын егер біздің қарым-қатынасымызды жалғастырғым келсе, әлі де көп нәрсені білуім керектігін де айтты».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 оған былай дедім: «Бұл қарым-қатынасты дамытудан бұрын сол әйелге өзінің өткенін қалай басқаруы керектігін білу үшін, жақсы психолог тауып алуға көмектесіңіз. Әйтпесе, шығар жолды таба алмайтын жағдайға душар болу қаупіне тап боласыз».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Ол менің кеңесіме құлақ асты. Сол әйел өзін құрбандық деп сезінуден әрең құтылған. Қандай да бір сәттерде тіпті құрбандық рөліне көніп, өзінің қасіреті туралы білген адамдардың бәрі білдірген аяушылықтан қанағат ала бастаған. Нәтижесінде ол өзінің қазіргі өмірімен болашағын шеңгеліне алған өткен шақтағы оқиғамен өмір сүрген. Өтіп кеткен кезеңдегі кездесуде болған зорлау оқиғасы қазіргі кездегі өзін қалай көруін анықтай бастаған.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Егер бүгін сіз өткеннің көлеңкесінде өмір сүріп жатсаңыз – сіздің құтқарылу тәжірибеңізді санмағанда – онда сізге жақсылап тер төгу қажет. Бәлкім сіз әлі күнге дейін басқаларға өзіңізді қорлауға жол беріп, азаттық алуға және Құдайдың сүйіспеншілігімен сауығуға тырыспайтын боларсыз. Сіз өзіңізді өмірдің құрбаны ретінде сезінуді жалғастыратын болсаңыз, Құдайдың еркін танып-біле алмайсыз.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Ақыр соңында сол әйел: «Мен өмір сүруді жалғастыруым керек. Құдайдың көмегімен қайтадан тұтас тұлға болуға кедергі жасайтынның бәрінен құтыла алатынымды түсінуім керек», – деп айта алды.</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Сіз не болып жатқанын шынымен білесіз бе?</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Сізге мына сұрақтар таныс болар: «Құдай маған не болып жатқанын біле ме?», «Менің қасірет шегіп жүргенім Құдайды мазалай ма?» Бірақ сіздің өзіңізге қойылуға тиісті одан да қызық әрі пайдалы сұрақтар да бар:</w:t>
      </w:r>
    </w:p>
    <w:p>
      <w:pPr>
        <w:pStyle w:val="NoSpacing"/>
        <w:numPr>
          <w:ilvl w:val="0"/>
          <w:numId w:val="7"/>
        </w:numPr>
        <w:jc w:val="both"/>
        <w:rPr>
          <w:rFonts w:cs="Calibri"/>
          <w:sz w:val="24"/>
          <w:szCs w:val="24"/>
          <w:lang w:val="kk-KZ"/>
        </w:rPr>
      </w:pPr>
      <w:r>
        <w:rPr>
          <w:rFonts w:cs="Calibri"/>
          <w:color w:val="auto"/>
          <w:sz w:val="24"/>
          <w:szCs w:val="24"/>
          <w:lang w:val="kk-KZ"/>
        </w:rPr>
        <w:t>«Мен өзіме не болып жатқанын білемін бе?»</w:t>
      </w:r>
    </w:p>
    <w:p>
      <w:pPr>
        <w:pStyle w:val="NoSpacing"/>
        <w:numPr>
          <w:ilvl w:val="0"/>
          <w:numId w:val="7"/>
        </w:numPr>
        <w:jc w:val="both"/>
        <w:rPr>
          <w:rFonts w:cs="Calibri"/>
          <w:sz w:val="24"/>
          <w:szCs w:val="24"/>
          <w:lang w:val="kk-KZ"/>
        </w:rPr>
      </w:pPr>
      <w:r>
        <w:rPr>
          <w:rFonts w:cs="Calibri"/>
          <w:color w:val="auto"/>
          <w:sz w:val="24"/>
          <w:szCs w:val="24"/>
          <w:lang w:val="kk-KZ"/>
        </w:rPr>
        <w:t xml:space="preserve">«Құдайдың менің өмірімде істегісі келетіні </w:t>
      </w:r>
      <w:r>
        <w:rPr>
          <w:rFonts w:cs="Calibri"/>
          <w:i/>
          <w:color w:val="auto"/>
          <w:sz w:val="24"/>
          <w:szCs w:val="24"/>
          <w:lang w:val="kk-KZ"/>
        </w:rPr>
        <w:t>мені</w:t>
      </w:r>
      <w:r>
        <w:rPr>
          <w:rFonts w:cs="Calibri"/>
          <w:color w:val="auto"/>
          <w:sz w:val="24"/>
          <w:szCs w:val="24"/>
          <w:lang w:val="kk-KZ"/>
        </w:rPr>
        <w:t xml:space="preserve"> мазалай ма?»</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сіз үшін не ойластырғанын біледі. Бірақ сол туралы сіз білесіз бе? Сіздің өміріңізде Құдайдың не істеп жатқанын түсінесіз бе? </w:t>
      </w:r>
    </w:p>
    <w:p>
      <w:pPr>
        <w:pStyle w:val="NoSpacing"/>
        <w:ind w:firstLine="709"/>
        <w:jc w:val="both"/>
        <w:rPr>
          <w:rFonts w:cs="Calibri"/>
          <w:sz w:val="24"/>
          <w:szCs w:val="24"/>
          <w:lang w:val="kk-KZ"/>
        </w:rPr>
      </w:pPr>
      <w:r>
        <w:rPr>
          <w:rFonts w:cs="Calibri"/>
          <w:color w:val="auto"/>
          <w:sz w:val="24"/>
          <w:szCs w:val="24"/>
          <w:lang w:val="kk-KZ"/>
        </w:rPr>
        <w:t>Кейде біз мұны өткеніміз бізге анығырақ және түсініктірек болған кезде, ретроспективті көреміз. Өзімнің өткеніме көз салсам, Құдайдың мені қалай өзгерткенін анық көремін. Жабырқаулы, солғын жан едім. Біздің барлығымыз сияқты маған да қайғыны сезіну қанағат әкелмейтін. Бірақ мен: «Құдайдың істегендерінің бәрі үшін Оған алғыс айтамын. Оның балғасының әрбір ұрған орны және оның бәкісінің менің жан дүниемдегі әрбір ізі, әрбір жас пен әрбір тыртық, көңіл қалудың әрбір сәті және торығудың әрбір шағы менің Құдайға толығымен тиесілі екенімді танып-біле алуым үшін тұрады»,</w:t>
      </w:r>
      <w:r>
        <w:rPr>
          <w:color w:val="auto"/>
          <w:lang w:val="kk-KZ"/>
        </w:rPr>
        <w:t xml:space="preserve"> </w:t>
      </w:r>
      <w:r>
        <w:rPr>
          <w:rFonts w:cs="Calibri"/>
          <w:color w:val="auto"/>
          <w:sz w:val="24"/>
          <w:szCs w:val="24"/>
          <w:lang w:val="kk-KZ"/>
        </w:rPr>
        <w:t xml:space="preserve">– деп нық айта аламын.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Құдайдан өз өміріңізде нені іске асырып жатқанын ашып беруін өтініңіз. Сізге Ол тауқымет пен қиындық жіберген кезде, сіз үшін және сіз арқылы не істемек болғанын Одан сұраңыз.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Өз мәселеңізге Құдайдың сізге не істеп жатқанын есепке алып қараңыз. Мына сауалға не дер едіңіз: «Сіздің өміріңізде Құдайдың мәңгілікте сізге арнап дайындап қойған игіліктерінің орнын басатын нәрсе бар ма?». Сіздің бұл сұраққа мақұлдап жауап беретініңізге күмәнім бар. Өйткені бұл жалған дүниеде сол үшін Құдайдың шексіз рақымын менсінбеуге болатын еш нәрсе жоқ. Бағасы Құдайдың сіздің өміріңізге қатысты ұлы жоспарымен тең келетін ештеңе жоқ!</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3-тарау</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FF0000"/>
          <w:sz w:val="24"/>
          <w:szCs w:val="24"/>
          <w:lang w:val="kk-KZ"/>
        </w:rPr>
      </w:pPr>
      <w:r>
        <w:rPr>
          <w:rFonts w:cs="Calibri"/>
          <w:b/>
          <w:color w:val="auto"/>
          <w:sz w:val="24"/>
          <w:szCs w:val="24"/>
          <w:lang w:val="kk-KZ"/>
        </w:rPr>
        <w:t>Біз неліктен қиыншылық көреміз</w:t>
      </w:r>
    </w:p>
    <w:p>
      <w:pPr>
        <w:pStyle w:val="NoSpacing"/>
        <w:jc w:val="both"/>
        <w:rPr>
          <w:rFonts w:cs="Calibri"/>
          <w:color w:val="auto"/>
          <w:sz w:val="24"/>
          <w:szCs w:val="24"/>
          <w:lang w:val="kk-KZ"/>
        </w:rPr>
      </w:pPr>
      <w:r>
        <w:rPr>
          <w:rFonts w:cs="Calibri"/>
          <w:color w:val="auto"/>
          <w:sz w:val="24"/>
          <w:szCs w:val="24"/>
          <w:lang w:val="kk-KZ"/>
        </w:rPr>
      </w:r>
    </w:p>
    <w:p>
      <w:pPr>
        <w:pStyle w:val="NoSpacing"/>
        <w:ind w:firstLine="360"/>
        <w:jc w:val="both"/>
        <w:rPr>
          <w:rFonts w:cs="Calibri"/>
          <w:sz w:val="24"/>
          <w:szCs w:val="24"/>
          <w:lang w:val="kk-KZ"/>
        </w:rPr>
      </w:pPr>
      <w:r>
        <w:rPr>
          <w:rFonts w:cs="Calibri"/>
          <w:color w:val="auto"/>
          <w:sz w:val="24"/>
          <w:szCs w:val="24"/>
          <w:lang w:val="kk-KZ"/>
        </w:rPr>
        <w:t xml:space="preserve">Бір жас жігіт маған былай деді: </w:t>
      </w:r>
    </w:p>
    <w:p>
      <w:pPr>
        <w:pStyle w:val="NoSpacing"/>
        <w:numPr>
          <w:ilvl w:val="0"/>
          <w:numId w:val="1"/>
        </w:numPr>
        <w:jc w:val="both"/>
        <w:rPr>
          <w:rFonts w:cs="Calibri"/>
          <w:sz w:val="24"/>
          <w:szCs w:val="24"/>
          <w:lang w:val="kk-KZ"/>
        </w:rPr>
      </w:pPr>
      <w:r>
        <w:rPr>
          <w:rFonts w:cs="Calibri"/>
          <w:color w:val="auto"/>
          <w:sz w:val="24"/>
          <w:szCs w:val="24"/>
          <w:lang w:val="kk-KZ"/>
        </w:rPr>
        <w:t xml:space="preserve">Мен екі жыл бұрын мәсіхші болдым, содан бері өмірім түбегейлі өзгерді. Өткен аптада, жұма күні мен сиыну жиналысына бара жатып ойладым: </w:t>
      </w:r>
      <w:r>
        <w:rPr>
          <w:rFonts w:cs="Calibri"/>
          <w:i/>
          <w:color w:val="auto"/>
          <w:sz w:val="24"/>
          <w:szCs w:val="24"/>
          <w:lang w:val="kk-KZ"/>
        </w:rPr>
        <w:t>егер екі жыл бұрын біреу маған әр жұма сайын сиыну жиналысына барасың, Құдайды даңқтап, әр сәтке қуанып, Оған мадақ әнін айтасың десе, оны есінен адасқан деп ойлар едім</w:t>
      </w:r>
      <w:r>
        <w:rPr>
          <w:rFonts w:cs="Calibri"/>
          <w:color w:val="auto"/>
          <w:sz w:val="24"/>
          <w:szCs w:val="24"/>
          <w:lang w:val="kk-KZ"/>
        </w:rPr>
        <w:t xml:space="preserve">. – Содан кейін салмақты түрде былай деді: – Бірақ кейде өзімнен Құдайға келместен бұрын неге көп қиындықты бастан кешіруіме тура келді деп сұраймын! Мен ішімдікке тәуелді адам болдым. Заттарды пайдаланып, адамдарды сүюдің орнына, адамдарды пайдаланып, заттарды сүйдім. Заңмен де мәселем болды. Мас күйімде рөлге отырып, жол апатына кінәлі болдым және бір адамның өмірін қия жаздадым. Құдайдың мені ертерек құтқарып алмағаны қандай өкінішті.  </w:t>
      </w:r>
    </w:p>
    <w:p>
      <w:pPr>
        <w:pStyle w:val="NoSpacing"/>
        <w:jc w:val="both"/>
        <w:rPr>
          <w:rFonts w:cs="Calibri"/>
          <w:sz w:val="24"/>
          <w:szCs w:val="24"/>
          <w:lang w:val="kk-KZ"/>
        </w:rPr>
      </w:pPr>
      <w:r>
        <w:rPr>
          <w:rFonts w:cs="Calibri"/>
          <w:color w:val="auto"/>
          <w:sz w:val="24"/>
          <w:szCs w:val="24"/>
          <w:lang w:val="kk-KZ"/>
        </w:rPr>
        <w:t xml:space="preserve">Мен оған былай деп жауап бердім:                                                                                               </w:t>
      </w:r>
    </w:p>
    <w:p>
      <w:pPr>
        <w:pStyle w:val="NoSpacing"/>
        <w:numPr>
          <w:ilvl w:val="0"/>
          <w:numId w:val="1"/>
        </w:numPr>
        <w:jc w:val="both"/>
        <w:rPr>
          <w:rFonts w:cs="Calibri"/>
          <w:sz w:val="24"/>
          <w:szCs w:val="24"/>
          <w:lang w:val="kk-KZ"/>
        </w:rPr>
      </w:pPr>
      <w:r>
        <w:rPr>
          <w:rFonts w:cs="Calibri"/>
          <w:color w:val="auto"/>
          <w:sz w:val="24"/>
          <w:szCs w:val="24"/>
          <w:lang w:val="kk-KZ"/>
        </w:rPr>
        <w:t>Бәлкім, сен жаңа өмір сүре алуың үшін, бір нәрсені құрбан етуің керек болған шығар?</w:t>
      </w:r>
    </w:p>
    <w:p>
      <w:pPr>
        <w:pStyle w:val="NoSpacing"/>
        <w:jc w:val="both"/>
        <w:rPr>
          <w:rFonts w:cs="Calibri"/>
          <w:sz w:val="24"/>
          <w:szCs w:val="24"/>
          <w:lang w:val="kk-KZ"/>
        </w:rPr>
      </w:pPr>
      <w:r>
        <w:rPr>
          <w:rFonts w:cs="Calibri"/>
          <w:color w:val="auto"/>
          <w:sz w:val="24"/>
          <w:szCs w:val="24"/>
          <w:lang w:val="kk-KZ"/>
        </w:rPr>
        <w:t>Ол бір сәтке ойланып қалды да:</w:t>
      </w:r>
    </w:p>
    <w:p>
      <w:pPr>
        <w:pStyle w:val="NoSpacing"/>
        <w:numPr>
          <w:ilvl w:val="0"/>
          <w:numId w:val="1"/>
        </w:numPr>
        <w:jc w:val="both"/>
        <w:rPr>
          <w:rFonts w:cs="Calibri"/>
          <w:sz w:val="24"/>
          <w:szCs w:val="24"/>
          <w:lang w:val="kk-KZ"/>
        </w:rPr>
      </w:pPr>
      <w:r>
        <w:rPr>
          <w:rFonts w:cs="Calibri"/>
          <w:color w:val="auto"/>
          <w:sz w:val="24"/>
          <w:szCs w:val="24"/>
          <w:lang w:val="kk-KZ"/>
        </w:rPr>
        <w:t xml:space="preserve">Иә, шамасы, сіздікі дұрыс болар. Мен өзім ойлаған «жақсы өмірден» екі жарым жыл бұрын бас тарттым. Соған дейін өмірім тамаша болып көрінуші еді. Тек енді ғана оның мәнсіз болғанын түсінемін. </w:t>
      </w:r>
    </w:p>
    <w:p>
      <w:pPr>
        <w:pStyle w:val="NoSpacing"/>
        <w:ind w:firstLine="360"/>
        <w:jc w:val="both"/>
        <w:rPr>
          <w:rFonts w:cs="Calibri"/>
          <w:sz w:val="24"/>
          <w:szCs w:val="24"/>
          <w:lang w:val="kk-KZ"/>
        </w:rPr>
      </w:pPr>
      <w:r>
        <w:rPr>
          <w:rFonts w:cs="Calibri"/>
          <w:color w:val="auto"/>
          <w:sz w:val="24"/>
          <w:szCs w:val="24"/>
          <w:lang w:val="kk-KZ"/>
        </w:rPr>
        <w:t xml:space="preserve">Адам Құдай белгілегендей толыққанды өмір сүре алуы үшін, ол өзіндегі өмірін басқаруға ұмтылысын, яғни өз жоспары мен арман-тілектерінің жетегіне еруді жоюы керек. </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Өмір басталуы үшін, бір нәрсе жойылуы керек</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 Жазбадағы күйреу тақырыбына арналған маңызды үзіндінің бірі Жохан жазған Ізгі хабар (12:24-25) болып табылады. Шәкірттерін Өзінің айқышқа шегеленуі мен қайта тірілуіне дайындаған Иса былай деді: «Сендерге өте маңызды шындықты айтайын: егер бидайдың дәні жерге егіліп жойылмаса, онда ол жалғыз дән болып қалады. Ал егер ол жерге егіліп, көктеп, өзі жойылса, сонда ғана одан көп өнім өсіп шығады».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Сіз дәнді қолыңызға ұстап тұрғанда, одан ештеңе өніп шықпайды. Сол дәнді қамбаға, немесе бөлмедегі терезенің алдына, тіпті шыны ыдысқа салып, мәңгілікке қойып қойсаңыз да, дән сол бір дән болып қала береді. Ол ешқандай пайда әкелмейді, ақыр соңында шіріп, топыраққа айналады.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Ал сіз дәнді жерге ексеңіз, оны жоюға бұйырасыз, бірақ бұл жолы өмір өнімін әкелуге жол ашасыз. Топырақтағы нәрлі заттар – күн сәулесі мен ылғал – бәрі дәннің сыртқы қабығына әсер ететін болады. Арада көп уақыт өтпей, бұл қабық жарылып, топырақ арқылы күнге қарай ұмтыла бастаған жасыл өскін пайда болады. Өскіннен тамыр шығып, оны жерге бекітеді. Өскін тамыр жайып өсе бастағанда, дән жоғалып кетеді. Ақыр соңында ол жүгері собығы немесе бидай масағына айналады. Жүгері собығында да масақтікі сияқты ондаған жаңа дәндер болады, сөйтіп әрқайсысынан жаңа өскін өсіп шыға алады.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Бидайдың бір дәнінен шығатынның бәрін жерге отырғызса, бидай егістігінің жүздеген гектар жеріне айнала алады.</w:t>
      </w:r>
    </w:p>
    <w:p>
      <w:pPr>
        <w:pStyle w:val="NoSpacing"/>
        <w:ind w:firstLine="708"/>
        <w:jc w:val="both"/>
        <w:rPr>
          <w:rFonts w:cs="Calibri"/>
          <w:sz w:val="24"/>
          <w:szCs w:val="24"/>
          <w:lang w:val="kk-KZ"/>
        </w:rPr>
      </w:pPr>
      <w:r>
        <w:rPr>
          <w:rFonts w:cs="Calibri"/>
          <w:color w:val="auto"/>
          <w:sz w:val="24"/>
          <w:szCs w:val="24"/>
          <w:lang w:val="kk-KZ"/>
        </w:rPr>
        <w:t xml:space="preserve">Иса ешқандай тұқым жерге отырғызылмаса және өсуге мүмкіндік бермесе, өнім әкеле алмайтынын айтты. Әрине, осылай бейнелей сөйлеу арқылы Ол Өзінің өлімі туралы астарлап айтты. Ол жер бетінде тұрған кезде, кейбір адамдар ауруларынан сауығып, көп адамдар Оның кереметін көрді. Мәсіхтің уағызының арқасында әлдекімдер Құдайға тәубе етті. Бірақ Иса тірі болғанда, бүкіл әлем кешірім алған жоқ.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Оның өмірі жалғасып, өнім әкеліп, сол өнім көбею үшін Исаға өлуге тура келді.  Ол өліп қайта тірілді, сөйтіп Оның өмірі ғасырлар бойында миллион есе көбейген жеміс әкелді. Исаны өздерінің Құтқарушысы деп мойындап, күнәсына кешірім алғандардың есімдері Тоқтының Өмір Кітабына тіркелген. </w:t>
      </w:r>
      <w:r>
        <w:rPr>
          <w:rFonts w:cs="Calibri"/>
          <w:i/>
          <w:color w:val="auto"/>
          <w:sz w:val="24"/>
          <w:szCs w:val="24"/>
          <w:lang w:val="kk-KZ"/>
        </w:rPr>
        <w:t>Ол өлуге тілек білдіргендіктен</w:t>
      </w:r>
      <w:r>
        <w:rPr>
          <w:rFonts w:cs="Calibri"/>
          <w:color w:val="auto"/>
          <w:sz w:val="24"/>
          <w:szCs w:val="24"/>
          <w:lang w:val="kk-KZ"/>
        </w:rPr>
        <w:t>, бұған мүмкіншілік туды.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Енді Құдай біздің әрқайсымызды өз айқышымызды көтеруге: Онымен бірге өмір сүріп, Оның мақсатына жету үшін өзіміздің құмарлықтарымыз үшін өліп, өзімізді Құдайға толық арнауға шақырады.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Иса шәкірттеріне былай деген: «Кім өз өмірін бәрінен артық көрсе, сол шынайы өмірден құр қалады. Ал осы күнәкар дүниеде өмірін Құдай үшін қиған әркім оны мәңгілік өмір үшін сақтайды» (Жохан 12:25).</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Бізде өз қабілеттерімізге, арман-тілектерімізге, менмендігімізге, жоспарымыз бен мақсаттарымыз үшін өлу тілегі болуы қажет. Тәңіріміз Иса Мәсіх бізде және біз арқылы әрекет етуіне ұмтылуымыз керек. Сонда ғана біз өміріміздің кемелділігін танып-біле аламыз. Тек сонда ғана біз өз міндетімізді толық орындай аламыз. Бізде шындық пен мәңгіліктің пайда болуы үшін жерге тән нәрсенің бәрі өлуі керек.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Егер Құдайдың сүйіспеншілігі бізді қорғап тұруына рұқсат бергіміз келсе, өзімізді көндіруіміз қажет және өзімізді шексіз сүюімізді доғаруымыз керек.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Киелі жазбада тағы бірнеше үзінділер осы ойды дәлелдейді: Егер біз өзіміздің тілегіміз бен ұмтылысымызға жармассақ, онда жеңілеміз. Алайда, егер ары қарай жүріп, өз өмірімізді Құдайдың басқаруына жол берсек, жеңіске жетеміз (Мат.10:39, 16:24-26).</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Бірақ әлдебіреу: «Содан кейін қайта тірілу үшін Құдай неге өлуді талап етеді?» – деп сұрар. Құдайдың даналығының құпиясы тек Оған ғана аян. Бірақ бұл қағиданың Оның бүкіл жаратылысында байқалатынын көре аламыз.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 жүзім шырынын жүзім жемістерін біреу сыққандықтан іше аламыз. Біреу дәнді ұнға айналдырғанының арқасында ғана бізде нан болады. Құдай біздің өзімшіл еркімізді сындырған кезде ғана, өмірге толыққанды қуана аламыз.</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 біздің болашағымызды анықтағысы келеді</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Көпжылдық қызметімнің барысында жас адамдарға өз өмірлерін Тәңірге бағындыру қиынға түсетінін аңғардым. Олар алға қарағанда, болашақ оларға адам сенгісіз мүмкіндіктерге толып жатқандай елестейді. Шайтан оларға болашақ сол адаммен байланыста болмасаң, сол адаммен жыныстық қатынасқа түспесең, сол затқа иелік етпесең табысты болмайды деген ой ұялатады. Сөйтіп, жастар шайтан өздерін еліктірген «тамаша өмір» деп аталатын жаққа қарай жан-тәнімен ұмтылады. Ал Құдайға, өзіңіз түсінгендей, онда орын жоқ.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Шайтан ұсынғанның артынан қуудың нәтижесінде адамда ашкөз </w:t>
      </w:r>
      <w:r>
        <w:rPr>
          <w:rFonts w:cs="Calibri"/>
          <w:i/>
          <w:color w:val="auto"/>
          <w:sz w:val="24"/>
          <w:szCs w:val="24"/>
          <w:lang w:val="kk-KZ"/>
        </w:rPr>
        <w:t>дүниеқорлық</w:t>
      </w:r>
      <w:r>
        <w:rPr>
          <w:rFonts w:cs="Calibri"/>
          <w:color w:val="auto"/>
          <w:sz w:val="24"/>
          <w:szCs w:val="24"/>
          <w:lang w:val="kk-KZ"/>
        </w:rPr>
        <w:t xml:space="preserve"> рухы пайда болады. Ашкөздік кейде адамдар үшін көтере алмас ауыр жүкке айналады. Онда әрқашан тойымсыздықтың элементі бар – алда міндетті түрде қол жеткізу, пайда табу, иеленуге тиісті бір жаңа нәрсе бар. Ашкөздік – өзімшілдіктің көрінісі. «Мен» өзіне нені қаласа, соны талап етеді. Адам бір нәрсені аңсаса, басқаларға не болатыны туралы еш ойламайды. Ол тіпті өзінің тәні мен жанына не болатыны туралы да ойлап бас қатырмайды. Ашкөздік – адамды соңында құл ететін асау құмарлық.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Шайтанның сіздің өміріңізге бағалылық, мағына және абырой беретін нысандар кейпіндегі ұсынысының бәрі көзбояушылық. Олар шөл даладағы сағымға ұқсас. Сіз сол сиқырлы мақсатқа бар күшіңізбен жүгірерсіз немесе тырмысып еңбектеп жылжырсыз, бірақ оған ешқашан жете алмайсыз. Өзіңіздің өмір сүруіңізге көмектеседі деп ойлаған нәрсе шын мәнінде сіздің түбіңізге жетеді.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Жақсы нәрселерді иемденуге деген тілек жаман болып табыла ма? Өз жақындарыңызға ең жақсыны сатып алуға деген қалауда тұрған ұятты не бар? Табысқа ұмтылу күнә болғаны ма?</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Жоқ! Мәселе адамның осы заттарсыз тұра алмайтын кезінде басталады: адам Құдаймен қарым-қатынасты дүниені иемдену мен лауазымдық жоспарға алмастырғанда пайда болады. Біздің назарымыз </w:t>
      </w:r>
      <w:r>
        <w:rPr>
          <w:rFonts w:cs="Calibri"/>
          <w:i/>
          <w:color w:val="auto"/>
          <w:sz w:val="24"/>
          <w:szCs w:val="24"/>
          <w:lang w:val="kk-KZ"/>
        </w:rPr>
        <w:t>өз</w:t>
      </w:r>
      <w:r>
        <w:rPr>
          <w:rFonts w:cs="Calibri"/>
          <w:color w:val="auto"/>
          <w:sz w:val="24"/>
          <w:szCs w:val="24"/>
          <w:lang w:val="kk-KZ"/>
        </w:rPr>
        <w:t xml:space="preserve"> мақсатымызға жетуге ауған сәтте, алдымызға Құдай қойған мақсатты әр кезде дерлік жоғалтып аламыз. Тек бірінші орынға Құдаймен қарым-қатынасты қойған кезде, Ол біздің шынымен қанағаттанатын нәрсені алуымызға көмектеседі.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 күні мен өзінің сүйген қызымен байланысы үзілгеніне қатты көңілі түскен жас жігітпен сөйлесуіме тура келді. Ол оны қатты сүйгендіктен, өз өмірін онымен бірге өткізуді армандаған. Бірақ сол қыз басқа біреуге кетіп қалғанда, төбесінен жай түскендей болады.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Әңгіме үстінде ол өзінің күллі өмірлік жоспары сол қыздың төңірегінде құрылғанын мойындады: оған жақын тұру үшін жаңа жерге көшіп барған, оның кеңесі бойынша жұмысын ауыстырған, оның қауымына бара бастаған, тіпті ол қалағандай киіне бастаған. Сосын ол қыздың тарапынан қысым сезіне бастаған.</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 одан: «сол жаққа көшіп, жұмыс ауыстыру туралы Құдай саған кеңес берді ме?» – деп сұрадым. Жігіт өзінің жоспары туралы Құдаймен сөйлесуді тіпті ойына да алмағанын мойындады. Сонда мен оған, егер ол қалыпты өмірге қайта оралғысы келсе, Құдаймен қарым-қатынасты бастау туралы кеңес беріп: «Құдайдан сұра, </w:t>
      </w:r>
      <w:r>
        <w:rPr>
          <w:rFonts w:cs="Calibri"/>
          <w:i/>
          <w:color w:val="auto"/>
          <w:sz w:val="24"/>
          <w:szCs w:val="24"/>
          <w:lang w:val="kk-KZ"/>
        </w:rPr>
        <w:t>Ол</w:t>
      </w:r>
      <w:r>
        <w:rPr>
          <w:rFonts w:cs="Calibri"/>
          <w:color w:val="auto"/>
          <w:sz w:val="24"/>
          <w:szCs w:val="24"/>
          <w:lang w:val="kk-KZ"/>
        </w:rPr>
        <w:t xml:space="preserve"> сен үшін нені қалайды екен?» – дедім.</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Мен сол жас жігітпен бірнеше жылдан кейін қайта көрістім. Біз қайта кездескен кезде, ол әдемі қызға үйленген және 6 айлық нәрестесі бар еді. Ол былай деді: «Бағушы Стенли, мен Құдай сөзіне сай өмір сүре бастаған кезде, көп нәрсе өзгерді. Мен өз қалама оралып, Құдай көрсеткен жерде жұмыс істей бастадым. Өзімнің әйелімді өмір бойы барып жүрген қауымнан кездестірдім. Ол отбасымен біздің қаламызға мен колледжде оқып жүрген кезде көшіп келген екен. Тәңірдің Өзі бізді қосты, сөйтіп біз өз өмірімізден Оның жарылқаушы қолын көреміз. Біздің өмірдегі мақсатымыз да бірдей»</w:t>
      </w:r>
      <w:r>
        <w:rPr>
          <w:rFonts w:cs="Calibri"/>
          <w:color w:val="auto"/>
          <w:sz w:val="24"/>
          <w:szCs w:val="24"/>
          <w:highlight w:val="yellow"/>
          <w:lang w:val="kk-KZ"/>
        </w:rPr>
        <w:t>.</w:t>
      </w:r>
    </w:p>
    <w:p>
      <w:pPr>
        <w:pStyle w:val="NoSpacing"/>
        <w:ind w:firstLine="708"/>
        <w:jc w:val="both"/>
        <w:rPr>
          <w:rFonts w:cs="Calibri"/>
          <w:sz w:val="24"/>
          <w:szCs w:val="24"/>
          <w:lang w:val="kk-KZ"/>
        </w:rPr>
      </w:pPr>
      <w:r>
        <w:rPr>
          <w:rFonts w:cs="Calibri"/>
          <w:color w:val="auto"/>
          <w:sz w:val="24"/>
          <w:szCs w:val="24"/>
          <w:lang w:val="kk-KZ"/>
        </w:rPr>
        <w:t xml:space="preserve">Біздің болашағымызға не </w:t>
      </w:r>
      <w:r>
        <w:rPr>
          <w:rFonts w:cs="Calibri"/>
          <w:i/>
          <w:color w:val="auto"/>
          <w:sz w:val="24"/>
          <w:szCs w:val="24"/>
          <w:lang w:val="kk-KZ"/>
        </w:rPr>
        <w:t>қажетті</w:t>
      </w:r>
      <w:r>
        <w:rPr>
          <w:rFonts w:cs="Calibri"/>
          <w:color w:val="auto"/>
          <w:sz w:val="24"/>
          <w:szCs w:val="24"/>
          <w:lang w:val="kk-KZ"/>
        </w:rPr>
        <w:t xml:space="preserve"> болып табылатынын шайтан өзі ұялатуға тырысып бағады. Бірақ мұның бәрі – еліктіру. Оның жоспарына адамды жарылқау кірмейді. Керісінше, оларды мәңгілік азапқа душар еткісі келеді. Егер біздің өмірімізде онсыз өмір сүре алмайтындай бір нәрсе бар болса, бұл – біз үшін белгі. Бізге Құдаймен қарым-қатынасымызды қайта қарастырып, өз артықшылықтарымызды дұрыс анықтауымыз керек.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Иса: «Сондықтан не ішіп-жейміз, не киеміз деп уайымдамаңдар! Тәңірге мойынсұнбайтындар барлық сондай нәрселерге ие болуға тынымсыз ұмтылуда. Ал бұлардың бәрінің сендерге қажет екенін көктегі Әкелерің біледі ғой. Ең бастысы, Құдайдың Патшалығының қамын ойлап, Оның әділ еркін орындауға ұмтылыңдар! Сонда көктегі Әкелерің сендерге бұлардың бәрін қосып береді» деп анық үйретті (Мат.6:31-33)</w:t>
      </w:r>
      <w:r>
        <w:rPr>
          <w:rFonts w:cs="Calibri"/>
          <w:color w:val="auto"/>
          <w:sz w:val="24"/>
          <w:szCs w:val="24"/>
          <w:highlight w:val="yellow"/>
          <w:lang w:val="kk-KZ"/>
        </w:rPr>
        <w:t>.</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Сіздің неге мұқтаж екеніңізді Құдай біледі. Ол сізге ненің жақсы екенін, сондай-ақ сол жақсылықтың қанша мөлшерде керек екенін де біледі. Шын мәнісінде біз азды қанағат етіп өмір сүре аламыз. Ал Құдаймен қарым-қатынаста болмай, шынымен өмір сүре алмаймыз. Ең бірінші кезекте бізге Құдай керек. Онсыз біз ештеңе істей алмаймыз. Бізге шайтанның бақытты болашақ үшін «міндетті түрде иемденуге» кеңес ететіні шын мағынасында өтпелі, уақытша болып табылады. Егер біз өз қалағанымызды міндетті түрде иеленуге деген ұмтылысымызды тоқтатып, Құдайға бет бұрсақ, онда Ол біздің барлық қажетімізді керемет жолмен қамтамасыз етеді. Егер біз өз болашағымызды өзіміз белгілеуді доғарсақ, Ол бізге ешқандай жолмен қол жеткізе алмайтын ең жақсы нәрсені береді. Оның жақсысы біздікі болады. Бірақ бұл өз тәуелсіздігімізден бас тартып, өз өмірімізді Құдайға толық бағындырған кезде ғана іске асады.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 біздің мақсатымызды Өзі белгілеуді қалайды</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Осы тақырыпқа уағыз айтқан соң, бір қыз келіп менен былай деп сұрады: «Мақсат қою жаман болғаны ма? Сіз бізді Құдайға бәрін сеніп тапсырып, болашаққа еш жоспар құрмастан, бір ғана күнмен өмір сүруге шақырасыз ба?»</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Алдыға мақсат қоюда тұрған ештеңе жоқ. Құдайдан ақыл-кеңес сұрамастан мақсатымызды анықтау жаман. Жоспар құрғанда бізге әрқашан шындап сиыну керек: «Құдайым, маған не істеу керектігін аша гөр!»</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мінәжатымыз Исаның Гетсиман бағында сиынған мінәжаты сияқты болу керек. «Иса сол жерден әрірек барып, етбетінен жығылып былай деп мінәжат етті: «О,Әкем, мүмкін болса, (қаһарыңа толы) осы «тостағанды» Маған жолата көрме. Алайда Менің емес, Сенің еркіңе сай болсын!» (Мат.26:39).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Біз – Мәсіхтің жаратылысымыз</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Біз өз жетістіктеріміз бен табыстарымыз үшін кімге міндеттіміз?</w:t>
      </w:r>
    </w:p>
    <w:p>
      <w:pPr>
        <w:pStyle w:val="NoSpacing"/>
        <w:jc w:val="both"/>
        <w:rPr>
          <w:rFonts w:cs="Calibri"/>
          <w:sz w:val="24"/>
          <w:szCs w:val="24"/>
          <w:lang w:val="kk-KZ"/>
        </w:rPr>
      </w:pPr>
      <w:r>
        <w:rPr>
          <w:rFonts w:cs="Calibri"/>
          <w:color w:val="auto"/>
          <w:sz w:val="24"/>
          <w:szCs w:val="24"/>
          <w:lang w:val="kk-KZ"/>
        </w:rPr>
        <w:t xml:space="preserve">Сіз нақ </w:t>
      </w:r>
      <w:r>
        <w:rPr>
          <w:rFonts w:cs="Calibri"/>
          <w:i/>
          <w:color w:val="auto"/>
          <w:sz w:val="24"/>
          <w:szCs w:val="24"/>
          <w:lang w:val="kk-KZ"/>
        </w:rPr>
        <w:t>өзіңіздің</w:t>
      </w:r>
      <w:r>
        <w:rPr>
          <w:rFonts w:cs="Calibri"/>
          <w:color w:val="auto"/>
          <w:sz w:val="24"/>
          <w:szCs w:val="24"/>
          <w:lang w:val="kk-KZ"/>
        </w:rPr>
        <w:t xml:space="preserve"> кім болатыныңызға және неге жете алатыныңызға жауаптымын деп ойлайсыз ба? Немесе Құдай сізде өмір сүріп, Өз мақсатына жету үшін сіздің өміріңізді өзгертеді деп сенесіз бе?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Бұл екі түрлі көзқарас. Біз егер өз тағдырымыз өзіміздің қолымызда екеніне сенсек, қиыншылықтарды қабылдай алмаймыз.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Дана адам Құдай Өзінің бізге деген құқығын көрсететін шындықты мойындайды. Құдайдың Өзін біз арқылы көрсетуге күші мен билігі бар – біздің аузымыз, көзіміз, қолымыз бен аяғымыз, ойларымыз бен сезімдеріміз арқылы – яғни Өзі қалағандай. Біз, қазіргі мәсіхшілер, Мәсіхтің бейнесін көрсетіп қана қоймай, Оның өмірі бізде толығынан көрінетіндей өмір сүруіміз керек.</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Киелі кітапта біз Иса Мәсіхті Құтқарушы деп мойындай салысымен, өзімізге тиесілі емеспіз және өз болашағымызды айқындамаймыз деп айтылған. Елші Пауыл жазған: «Себебі Құдайдың рақымымен, Мәсіхке деген сенімдерің арқылы құтқарылдыңдар. Бұл – өздеріңнің жетістіктерің емес, Құдайдан келген сый» (Ефес.2:8-10). </w:t>
      </w:r>
    </w:p>
    <w:p>
      <w:pPr>
        <w:pStyle w:val="NoSpacing"/>
        <w:ind w:firstLine="708"/>
        <w:jc w:val="both"/>
        <w:rPr>
          <w:rFonts w:cs="Calibri"/>
          <w:sz w:val="24"/>
          <w:szCs w:val="24"/>
          <w:lang w:val="kk-KZ"/>
        </w:rPr>
      </w:pPr>
      <w:r>
        <w:rPr>
          <w:rFonts w:cs="Calibri"/>
          <w:color w:val="auto"/>
          <w:sz w:val="24"/>
          <w:szCs w:val="24"/>
          <w:lang w:val="kk-KZ"/>
        </w:rPr>
        <w:t>Сіздің құтқарылуға еңбегіңіз сіңбегені сияқты, өзіңіз бөленетін атақ-даңққа да еңбегіңіз сіңген жоқ. Сіз – басынан аяғына дейін Құдайдың жаратылысысыз. Құдай сізді жетелейді және Өзімен бірге, сонымен қатар, Өзі үшін іске асыруға тиісті шаруаларға, сіздің дарындарыңыз бен қабілеттеріңізге, біліміңіз бен дағдыңызға, яғни Құдай сізді жарылқағанның бәріне сәйкес келетін шаруаларға жол көрсетеді.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Өмір сүрген жылдарыма көз салған кезде, Құдай келесі қадамды жасауға көмектесе отырып, бір оқиғадан екіншісіне қалай жетелегеніне таңғалуымды тоқтата алмаймын. Құдай мені Өзіне пайдалы болуым үшін жетілдіре алатын орындар мен жағдайларға орналастырды. </w:t>
      </w:r>
    </w:p>
    <w:p>
      <w:pPr>
        <w:pStyle w:val="NoSpacing"/>
        <w:jc w:val="both"/>
        <w:rPr>
          <w:rFonts w:cs="Calibri"/>
          <w:sz w:val="24"/>
          <w:szCs w:val="24"/>
          <w:lang w:val="kk-KZ"/>
        </w:rPr>
      </w:pPr>
      <w:r>
        <w:rPr>
          <w:rFonts w:cs="Calibri"/>
          <w:color w:val="auto"/>
          <w:sz w:val="24"/>
          <w:szCs w:val="24"/>
          <w:lang w:val="kk-KZ"/>
        </w:rPr>
        <w:t>Жасөспірім шағымда күнкөріс үшін газет сататынмын. Бір күні кешке мен тұрған жерге келе қалған достарымның бірі Джулиан менімен әңгімелесуге тоқтады. Онымен өз жоспарыммен бөлістім. Маған сол кезде Құдай мені уағыздаушы болуға шақырғандай көрінетін. «Білесің бе, мен колледжде оқуым керек, бірақ оған ақшам жоқ», – дедім. Біз жақын достар емес едік, ұсақ-түйекті әңгіме етіп тұрғанбыз. Сол уақытта біздің жанымыздан қауымның бағушысы өтіп бара жатты. Күтпеген жерден Джулиан оған дауыстап былай деді: «Хэммок мырза, Чарлз Құдай өзін уағыздаушы болуға шақырды деп есептейді. Сіз оған колледжге оқуға түсуіне көмектеспес пе екенсіз?»</w:t>
      </w:r>
    </w:p>
    <w:p>
      <w:pPr>
        <w:pStyle w:val="NoSpacing"/>
        <w:ind w:firstLine="708"/>
        <w:jc w:val="both"/>
        <w:rPr>
          <w:rFonts w:cs="Calibri"/>
          <w:sz w:val="24"/>
          <w:szCs w:val="24"/>
          <w:lang w:val="kk-KZ"/>
        </w:rPr>
      </w:pPr>
      <w:r>
        <w:rPr>
          <w:rFonts w:cs="Calibri"/>
          <w:color w:val="auto"/>
          <w:sz w:val="24"/>
          <w:szCs w:val="24"/>
          <w:lang w:val="kk-KZ"/>
        </w:rPr>
        <w:t xml:space="preserve">Хэммок бағушы: «Көмектесе аламын деп ойлаймын. Ол маған қауымға келіп кетсін», – деді. Келесі күні мен оның қабылдауында болдым. Осы кездесу менің өмірімдегі маңызды сәттердің бірі болды. Хэммок бағушы маған біздің қаладан 300 шақырым қашықтықтағы Ричмонд университетінде оқуым үшін 4 жыл толық стипендия алуыма көмектесті. </w:t>
      </w:r>
    </w:p>
    <w:p>
      <w:pPr>
        <w:pStyle w:val="NoSpacing"/>
        <w:jc w:val="both"/>
        <w:rPr>
          <w:rFonts w:cs="Calibri"/>
          <w:sz w:val="24"/>
          <w:szCs w:val="24"/>
          <w:lang w:val="kk-KZ"/>
        </w:rPr>
      </w:pPr>
      <w:r>
        <w:rPr>
          <w:rFonts w:cs="Calibri"/>
          <w:color w:val="auto"/>
          <w:sz w:val="24"/>
          <w:szCs w:val="24"/>
          <w:lang w:val="kk-KZ"/>
        </w:rPr>
        <w:t xml:space="preserve">Сол кеште Джулианмен сөйлесуім кездейсоқтық болды ма? Хэммок бағушы  біздің жанымыздан кездейсоқ өтіп бара жатты ма, ал Джулианның оны тоқтатуға шешім қабылдауы ше? Мен солай ойламаймын. Құдай маған мәлім емес, Өз жолымен әрекет етті.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тек дирижер ғана емес, Ол </w:t>
      </w:r>
      <w:r>
        <w:rPr>
          <w:rFonts w:cs="Calibri"/>
          <w:color w:val="auto"/>
          <w:sz w:val="24"/>
          <w:szCs w:val="24"/>
        </w:rPr>
        <w:t xml:space="preserve">– </w:t>
      </w:r>
      <w:r>
        <w:rPr>
          <w:rFonts w:cs="Calibri"/>
          <w:color w:val="auto"/>
          <w:sz w:val="24"/>
          <w:szCs w:val="24"/>
          <w:lang w:val="kk-KZ"/>
        </w:rPr>
        <w:t xml:space="preserve">сазгер де.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Иса Мәсіх – біздің өміріміздің Авторы және </w:t>
      </w:r>
      <w:r>
        <w:rPr>
          <w:rFonts w:cs="Calibri"/>
          <w:i/>
          <w:color w:val="auto"/>
          <w:sz w:val="24"/>
          <w:szCs w:val="24"/>
          <w:lang w:val="kk-KZ"/>
        </w:rPr>
        <w:t>Іске асырушысы</w:t>
      </w:r>
      <w:r>
        <w:rPr>
          <w:rFonts w:cs="Calibri"/>
          <w:color w:val="auto"/>
          <w:sz w:val="24"/>
          <w:szCs w:val="24"/>
          <w:lang w:val="kk-KZ"/>
        </w:rPr>
        <w:t xml:space="preserve"> болып табылады (Евр.12:2-ні қараңыз).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өз әңгімемізді қасарысып қырсықтықпен жазуға тырысқанда, Ол Өзінің еркін біздің жүрегіміздің тақтасына жаза алмайды.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тыртысып өз жолымызды салып жатқанда, Ол Өзінің әділ жолымен жетелей алмайды.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өз өмірімізді табандап басқарған уақытта, Ол біздің Патшамыз және Тәңіріміз болмайды.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өз тілектеріміздің орындалуы үшін бар жанымызды салсақ, Ол Өзінің тілектерін бізді табысқа, жемістілікке және жарылқауға әкеле алмайтыны сияқты аша да алмайды.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өз тағдырымызды өзіміздің басқаруымызды сезінген уақытта, Құдайдың бізге белгілеген өмірінің кемелділігін сезіне алмаймыз.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 </w:t>
      </w:r>
      <w:r>
        <w:rPr>
          <w:rFonts w:cs="Calibri"/>
          <w:i/>
          <w:color w:val="auto"/>
          <w:sz w:val="24"/>
          <w:szCs w:val="24"/>
          <w:lang w:val="kk-KZ"/>
        </w:rPr>
        <w:t xml:space="preserve">Оның </w:t>
      </w:r>
      <w:r>
        <w:rPr>
          <w:rFonts w:cs="Calibri"/>
          <w:color w:val="auto"/>
          <w:sz w:val="24"/>
          <w:szCs w:val="24"/>
          <w:lang w:val="kk-KZ"/>
        </w:rPr>
        <w:t xml:space="preserve">жаратылысымыз. Егер біз өзімізше әрекет етсек, Құдаймен байланысымызды бұзып, өз өмірімізді  Оған толық бағындырудан бас тартамыз.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4-тарау</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FF0000"/>
          <w:sz w:val="24"/>
          <w:szCs w:val="24"/>
          <w:lang w:val="kk-KZ"/>
        </w:rPr>
      </w:pPr>
      <w:r>
        <w:rPr>
          <w:rFonts w:cs="Calibri"/>
          <w:b/>
          <w:color w:val="auto"/>
          <w:sz w:val="24"/>
          <w:szCs w:val="24"/>
          <w:lang w:val="kk-KZ"/>
        </w:rPr>
        <w:t>Қиыншылықтардың мағынасын түсіну жолындағы кедергілер</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Қиыншылықтар – Құдайдың ниетінің бір бөлшегі болып табылатынын түсіну жолында бірнеше кедергілер бар. Ең басты кедергілердің бірі: мәсіхшілік өмір – ол, біздің істеп жүргендеріміз деген пікір. Егер мәсіхшіліктің анықтамасын беруді сұрасаңыз, жауап ретінде: «Мәсіхші – қауымға баратын, онда гимн айтатын, сиынатын, ақша құрбан ететін, Киелі кітап оқитын және өзінің сенімі туралы басқаларға айтатын адам» дегенді естиміз. Әр түрлі адамдарда бұл тізім әрқалай құбылып тұрады. Біреулер: «Ол – мәсіхші, себебі темекі тартпайды, арақ ішпейді, балағаттамайды», – дейді. Басқалар: «Ол қыз – мәсіхші, өйткені ол жігітпен жүрмейді және түнгі клубтарға бармайды», – дейді. </w:t>
      </w:r>
    </w:p>
    <w:p>
      <w:pPr>
        <w:pStyle w:val="NoSpacing"/>
        <w:ind w:firstLine="709"/>
        <w:jc w:val="both"/>
        <w:rPr>
          <w:rFonts w:cs="Calibri"/>
          <w:sz w:val="24"/>
          <w:szCs w:val="24"/>
          <w:lang w:val="kk-KZ"/>
        </w:rPr>
      </w:pPr>
      <w:r>
        <w:rPr>
          <w:rFonts w:cs="Calibri"/>
          <w:color w:val="auto"/>
          <w:sz w:val="24"/>
          <w:szCs w:val="24"/>
          <w:lang w:val="kk-KZ"/>
        </w:rPr>
        <w:t xml:space="preserve">Бірақ мәсіхшілік өміріміз біздің </w:t>
      </w:r>
      <w:r>
        <w:rPr>
          <w:rFonts w:cs="Calibri"/>
          <w:i/>
          <w:color w:val="auto"/>
          <w:sz w:val="24"/>
          <w:szCs w:val="24"/>
          <w:lang w:val="kk-KZ"/>
        </w:rPr>
        <w:t>істерімізбен</w:t>
      </w:r>
      <w:r>
        <w:rPr>
          <w:rFonts w:cs="Calibri"/>
          <w:color w:val="auto"/>
          <w:sz w:val="24"/>
          <w:szCs w:val="24"/>
          <w:lang w:val="kk-KZ"/>
        </w:rPr>
        <w:t xml:space="preserve"> анықталмайды.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Ол біз үшін Иса Мәсіхтің айқышта іске асырғанымен, сондай-ақ Оны өз Құтқарушым деп мойындаудың арқасында, кім </w:t>
      </w:r>
      <w:r>
        <w:rPr>
          <w:rFonts w:cs="Calibri"/>
          <w:i/>
          <w:color w:val="auto"/>
          <w:sz w:val="24"/>
          <w:szCs w:val="24"/>
          <w:lang w:val="kk-KZ"/>
        </w:rPr>
        <w:t>болып табылатынымызбен</w:t>
      </w:r>
      <w:r>
        <w:rPr>
          <w:rFonts w:cs="Calibri"/>
          <w:color w:val="auto"/>
          <w:sz w:val="24"/>
          <w:szCs w:val="24"/>
          <w:lang w:val="kk-KZ"/>
        </w:rPr>
        <w:t xml:space="preserve"> анықталады. Мәсіхшілік өмір, осылайша, Киелі Рухтың жетегі мен Оның күшінің арқасында кім болатынымызбен анықталады.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Әрине, адам Мәсіхке неғұрлым көбірек ұқсаған сайын, оның өмірі де соғұрлым көбірек өзгереді. Қандай да бір әдеттер оның жаңарған өмірінде орынсыз болып қалады. Сенушідегі Мәсіх өмірінің кемеңгерлігі оның қызметінде, Құдайды мадақтап, алғыс айтуында міндетті түрде бейнесін табады. Нағыз сенуші: «Менің мәсіхші екенімді елдің бәрі түсінуі үшін не істеуім керек?» – деген оймен бас қатырмауы керек. Нағыз сенуші Құдайдың сүйіспеншілігіне жауап береді және барлық істе Мәсіх қалай істесе, солай әрекет етеді.</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1-кедергі: Менмендік (Өзіне өзі сенім арту)</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Сынақ кезінде кездесетін ең үлкен мәселе – мәсіхші болу мен мәсіхшілік өмір сүрудің мағынасы не екеніне қайта мән беру. Мәсіхші үшін ең бастысы – іс-әрекет емес, Иса Мәсіхпен </w:t>
      </w:r>
      <w:r>
        <w:rPr>
          <w:rFonts w:cs="Calibri"/>
          <w:i/>
          <w:color w:val="auto"/>
          <w:sz w:val="24"/>
          <w:szCs w:val="24"/>
          <w:lang w:val="kk-KZ"/>
        </w:rPr>
        <w:t>қарым-қатынас</w:t>
      </w:r>
      <w:r>
        <w:rPr>
          <w:rFonts w:cs="Calibri"/>
          <w:color w:val="auto"/>
          <w:sz w:val="24"/>
          <w:szCs w:val="24"/>
          <w:lang w:val="kk-KZ"/>
        </w:rPr>
        <w:t xml:space="preserve">. </w:t>
      </w:r>
      <w:r>
        <w:rPr>
          <w:rFonts w:cs="Calibri"/>
          <w:i/>
          <w:color w:val="auto"/>
          <w:sz w:val="24"/>
          <w:szCs w:val="24"/>
          <w:lang w:val="kk-KZ"/>
        </w:rPr>
        <w:t>Іс-әрекет</w:t>
      </w:r>
      <w:r>
        <w:rPr>
          <w:rFonts w:cs="Calibri"/>
          <w:color w:val="auto"/>
          <w:sz w:val="24"/>
          <w:szCs w:val="24"/>
          <w:lang w:val="kk-KZ"/>
        </w:rPr>
        <w:t xml:space="preserve"> – Оның қамы. Ол бізді Өзіне ұқсата отырып, бізді біртіндеп жаңартады. Ол – әрі Автор, әрі Редактор. Иса Өз ниетіне толық сәйкестендіру үшін біздің өмірімізді Өзі өзгертеді.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Сіз өз күнәкар болмысыңызды өзгерте алмайсыз. Таңертең айнаға қарап: «Мен бүгін өзімді барлық күнәлардан тазартамын және менің өмірім толықтай өзгереді», – деп айта алмайсыз. Бұл мүмкін емес. Көптеген адамдар өздерін рухани </w:t>
      </w:r>
      <w:r>
        <w:rPr>
          <w:rFonts w:cs="Calibri"/>
          <w:i/>
          <w:color w:val="auto"/>
          <w:sz w:val="24"/>
          <w:szCs w:val="24"/>
          <w:lang w:val="kk-KZ"/>
        </w:rPr>
        <w:t>өзгерткісі келеді</w:t>
      </w:r>
      <w:r>
        <w:rPr>
          <w:rFonts w:cs="Calibri"/>
          <w:color w:val="auto"/>
          <w:sz w:val="24"/>
          <w:szCs w:val="24"/>
          <w:lang w:val="kk-KZ"/>
        </w:rPr>
        <w:t xml:space="preserve">, бірақ олардың бәрі бір ғана қорытындыға келеді: «Мен мұны өзім істей алмаймын». Тек Иса Мәсіх қана адамдардың жүрегін тазартып, өзгерте алады. Құдай бізге берген Киелі Рух қана бізге дұрыс шешім қабылдауды үйрете алады, біздің жүрегімізді жібітіп, дұрыс таңдау жасай алуымыз үшін, санамызды жарқырата алады.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Бізге өзіміздің саз-балшық екенімізді, ал Оның – құмырашы екенін естен шығармау керек.</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2-кедергі: Дарындар мен сыйлар</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Қиыншылықтардан өтіп батаға ие болу жолындағы тағы бір кедергі – біздегі дарындар мен сыйлар болып табылады. Бұл қарама-қайшылық болып көрінуі ықтимал, бірақ біздің дарындарымыз өзімізге оларды толық ашуға кедергі жасап қана қоймай, жаңаларын иеленуге де бөгет бола алады.</w:t>
      </w:r>
    </w:p>
    <w:p>
      <w:pPr>
        <w:pStyle w:val="NoSpacing"/>
        <w:ind w:firstLine="708"/>
        <w:jc w:val="both"/>
        <w:rPr>
          <w:rFonts w:cs="Calibri"/>
          <w:sz w:val="24"/>
          <w:szCs w:val="24"/>
          <w:lang w:val="kk-KZ"/>
        </w:rPr>
      </w:pPr>
      <w:r>
        <w:rPr>
          <w:rFonts w:cs="Calibri"/>
          <w:color w:val="auto"/>
          <w:sz w:val="24"/>
          <w:szCs w:val="24"/>
          <w:lang w:val="kk-KZ"/>
        </w:rPr>
        <w:t xml:space="preserve">Дарындар көп берілген адамға Құдай берген күйреу кезеңін бастан кешіру қиынға соғады. Нақты дарынды адамдар көбірек даңғой әрі өркөкірек болады. Егер мұқият қарасаңыз, дарынды тұлғалар басқа адамдардың алдында артықшылыққа ие.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Сыйлар мен дарындардың мәселесі оларды </w:t>
      </w:r>
      <w:r>
        <w:rPr>
          <w:rFonts w:cs="Calibri"/>
          <w:i/>
          <w:color w:val="auto"/>
          <w:sz w:val="24"/>
          <w:szCs w:val="24"/>
          <w:lang w:val="kk-KZ"/>
        </w:rPr>
        <w:t>иемдену</w:t>
      </w:r>
      <w:r>
        <w:rPr>
          <w:rFonts w:cs="Calibri"/>
          <w:color w:val="auto"/>
          <w:sz w:val="24"/>
          <w:szCs w:val="24"/>
          <w:lang w:val="kk-KZ"/>
        </w:rPr>
        <w:t xml:space="preserve"> фактілеріне емес, адам соларға </w:t>
      </w:r>
      <w:r>
        <w:rPr>
          <w:rFonts w:cs="Calibri"/>
          <w:i/>
          <w:color w:val="auto"/>
          <w:sz w:val="24"/>
          <w:szCs w:val="24"/>
          <w:lang w:val="kk-KZ"/>
        </w:rPr>
        <w:t>толықтай иек сүйеп алатындығында</w:t>
      </w:r>
      <w:r>
        <w:rPr>
          <w:rFonts w:cs="Calibri"/>
          <w:color w:val="auto"/>
          <w:sz w:val="24"/>
          <w:szCs w:val="24"/>
          <w:lang w:val="kk-KZ"/>
        </w:rPr>
        <w:t xml:space="preserve">. Біз Құдай берген өз қабілетімізге сүйенген кезде, көп нәрседен айырыламыз. Біз өзімізді Құдай қалай Өз қатысуымен дарындарымызды күшейтіп, үш ұйықтасақ түсімізге енбегендей көбейтіп бергенін сезіну мүмкіндігінен ажыратамыз.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Өзінде барды қанағат еткендер шынымен мұқтаж нәрселерін Құдайдан сирек сұрайды.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Олар өздерінің неден айырылғандарын түсінбейді.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Олар өздерін Құдайдың қалай пайдалана алатынын көрмейді.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Олар өз өмірлеріне қатысты Құдайдың ниетін түсінбейді.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Олар жарылқаудың тұсынан өтіп бара жатқандарын түсінбейді.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Менің көп жылғы бағушылық тәжірибем кімде көп дарын немесе көп ақша бар болса, солар көбірек өз өмірлерін басқаруға тырысатынына көзімді жеткізді</w:t>
      </w:r>
      <w:r>
        <w:rPr>
          <w:rFonts w:cs="Calibri"/>
          <w:color w:val="auto"/>
          <w:sz w:val="24"/>
          <w:szCs w:val="24"/>
          <w:highlight w:val="yellow"/>
          <w:lang w:val="kk-KZ"/>
        </w:rPr>
        <w:t>.</w:t>
      </w:r>
      <w:r>
        <w:rPr>
          <w:rFonts w:cs="Calibri"/>
          <w:color w:val="auto"/>
          <w:sz w:val="24"/>
          <w:szCs w:val="24"/>
          <w:lang w:val="kk-KZ"/>
        </w:rPr>
        <w:t xml:space="preserve"> Олар жоғалтатын нәрсе бар деп есептейді, сондықтан өз байлығын сақтап қалу үшін, қолда бар мүмкіндіктің бәрін пайдалануға тырысады. Оларды бәрінен, тіпті өздерінен де жасыруға дайын.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Дегенмен, дарынды адамдар бір нәрсені түсінбейді. Адам өзін Құдайға бағыштаған кезде, ештеңені де жоғалтпайды. Өзін Құдайға арнау бізді байлықтан айырмайды. Құдайдың бізді Өз қолындағы қаруы ететін ұлы қабілетінің құпиясы қарапайым қағидаға негізделген: «Беріңдер, сонда сендерге де беріледі: шайқап, нығыздап толтырып, тасып-төгілген мөлшерде салып беріледі. Сендер өзгелерге қолданған өлшем өздеріңе де қолданылмақ» (Лұқа 6:38).</w:t>
      </w:r>
    </w:p>
    <w:p>
      <w:pPr>
        <w:pStyle w:val="NoSpacing"/>
        <w:jc w:val="both"/>
        <w:rPr>
          <w:rFonts w:cs="Calibri"/>
          <w:sz w:val="24"/>
          <w:szCs w:val="24"/>
          <w:lang w:val="kk-KZ"/>
        </w:rPr>
      </w:pPr>
      <w:r>
        <w:rPr>
          <w:rFonts w:cs="Calibri"/>
          <w:color w:val="auto"/>
          <w:sz w:val="24"/>
          <w:szCs w:val="24"/>
          <w:lang w:val="kk-KZ"/>
        </w:rPr>
        <w:t xml:space="preserve">Бұл аятта тек қаржы немесе дүниедегі игіліктер ғана емес, адамда бардың бәрі туралы да айтылған. Біз Құдайға не берсек те, Ол бізге молынан қайтарады. Біз сонда өзіміздікін өсімімен қайтарып алып, қуаныш, тыныштық пен қанағат сезіміне ие боламыз. Оның бізге беретінінің көптігі сондай, Оған соның өтемін қайтара алмай қаламыз. </w:t>
      </w:r>
    </w:p>
    <w:p>
      <w:pPr>
        <w:pStyle w:val="NoSpacing"/>
        <w:ind w:firstLine="709"/>
        <w:jc w:val="both"/>
        <w:rPr>
          <w:rFonts w:cs="Calibri"/>
          <w:sz w:val="24"/>
          <w:szCs w:val="24"/>
          <w:lang w:val="kk-KZ"/>
        </w:rPr>
      </w:pPr>
      <w:r>
        <w:rPr>
          <w:rFonts w:cs="Calibri"/>
          <w:color w:val="auto"/>
          <w:sz w:val="24"/>
          <w:szCs w:val="24"/>
          <w:lang w:val="kk-KZ"/>
        </w:rPr>
        <w:t>Біз өз өмірімізді де саналы түрде Құдай сияқты реттей алмаймыз. Ол бізді жарылқайды, сондықтан Ол біздің неге қабілетті екенімізді біледі және біздің потенциалымызды қалай толық іске асыру керектігін де біледі.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Өз өмірімізде пайда болған мүмкіндіктерге қарап, біз көбінесе мойындаймыз: «Не істеу керектігін мен білмеймін. Нені таңдау керек, ары қарай қайда бару керек екенін де білмеймін»,</w:t>
      </w:r>
      <w:r>
        <w:rPr>
          <w:color w:val="auto"/>
          <w:lang w:val="kk-KZ"/>
        </w:rPr>
        <w:t xml:space="preserve"> </w:t>
      </w:r>
      <w:r>
        <w:rPr>
          <w:rFonts w:cs="Calibri"/>
          <w:color w:val="auto"/>
          <w:sz w:val="24"/>
          <w:szCs w:val="24"/>
          <w:lang w:val="kk-KZ"/>
        </w:rPr>
        <w:t>– дейміз.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Бірақ Құдай біледі. Ол біздің неге қабілетті екенімізді ғана емес, сондай-ақ тіпті түсімізге де кірмеген қабілетімізді, сыйларымыз бен дарындарымызды қалай жарқыратып көрсету керектігін де біледі.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Дарынды адам күйреуге ұшырағанда, өзінің мүшкіл халін өз күшімен түзетуге тырысады. Бірақ Құдайға мойын бұрып: «Құдайым, Сен менің білмейтінімді білесің. Мен өзімді Саған берем. Маған және менің дарындарыммен Өзің қалағаныңды істе», – деп мойындау абзал болар еді.</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3-кедергі: Сенім артудың жалған нысандары</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бізді өзгерткен кезде, Ол біздің өміріміздің барлық салаларын Өз еркіне бағындыруға тырысады. Соған жету үшін Құдай бізден Өзінің еркіне толық берілуге кедергі жасайтындарды, Оған толық сенім артуға жол бермейтіндердің бәрін алып тастайды.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Құдайдың ниеті біздің Оған барлық нәрседе сенім артуымызға негізделген. Егер біз бір нәрседе өзімізге сүйенсек, біз Құдайға толықтай сенбейміз. Біздің сеніміміздің кез-келген нысаны – саналы немесе санасыз болсын мейлі – біз бен Құдай арасындағы бөгет, кедергі болады. Егер киелі кітаптық балшық пен құмырашының бейнесін қолдансақ,  құмыра жасайтын балшықтағы сол бір тас болса, дайын болды-ау деген ыдыстағы сол бір ауа көпіршігі болса, балшықпен ары қарай жұмыс істеуге кесірін тигізген сол бір мін болса, біздің сеніміміздің нысаны сол.</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 не нәрсеге сенім артуға бейімбіз?</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Өз күшіміз</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Біріншіден, біз өзімізге сенуге шешім қабылдаймыз. Біз тәуелсіздікке ұмтылыспен дүниеге келеміз. Көпшілігіміз жүрегіміздің тақтасына әлдеқашан: «Құдайға кіруге болмайды», – деп жазып алғанбыз. Басқалар Құдайға: «Құдай, міне Саған өмірімнің бір бөлшегін беремін –тіпті 95%-ына дейін – онда не істегің келсе, соны істе. Ал қалған бесеуін өзіме сақтаймын»,</w:t>
      </w:r>
      <w:r>
        <w:rPr>
          <w:color w:val="auto"/>
          <w:lang w:val="kk-KZ"/>
        </w:rPr>
        <w:t xml:space="preserve"> </w:t>
      </w:r>
      <w:r>
        <w:rPr>
          <w:rFonts w:cs="Calibri"/>
          <w:color w:val="auto"/>
          <w:sz w:val="24"/>
          <w:szCs w:val="24"/>
          <w:lang w:val="kk-KZ"/>
        </w:rPr>
        <w:t xml:space="preserve">–дейді. Біз өзіміз қалаған жаққа барғымыз келеді, өзімізге ұнағанды сатып алғымыз келеді, өз ойымызға келгенді істейміз, кіммен достасқымыз келсе, сонымен достасамыз. Басқаша айтқанда, біз қалай және қай жерде қаласақ, солай өмір сүреміз.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Егер біз Құдайдың күшін, даналығы мен сүйіспеншілігін толықтай иемденгіміз келсе, өзімізге еш нәрсе сақтап, қалдырмай, өзімізді Оған сеніп тапсыруымыз керек.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Молшылық</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Екіншіден, біз ақшаға немесе дүниедегі басқа игіліктерге сенім артамыз. Мен бір өте бай адамды білетінмін. Бір күні ол маған қалжыңдап: «Егер менің шотымда 30 мың доллардан аз қалса, өзімді кедей сезінемін», – деді.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Ол ақшасына сенім артты. Кәсіппен айналысуды көбейтіп, отбасы мен қауымға, достарына аз уақыт қалдыратын болды. Бірақ ол көп уақытын іске арнаған сайын, дұрыс шешім қабылдауы қиынға соға берді. Сөйтіп, арада біраз уақыт өтіп, орын алған бірнеше сәтсіз инвестициялар оны толықтай тақыр жерге отырғызды. Әйелі күйеуінің өзін менсінбеген кезінде жалғыздықтан қажып, одан кетіп қалды. Бәрінен айырылған ол бір өзі қуықтай бөлмеде соқа басы сопиып қалды. Байлығын бар күшімен қайтарып алуға тырысты, бірақ ол: «Тәңірім, мен Сендікпін. </w:t>
      </w:r>
      <w:r>
        <w:rPr>
          <w:rFonts w:cs="Calibri"/>
          <w:i/>
          <w:color w:val="auto"/>
          <w:sz w:val="24"/>
          <w:szCs w:val="24"/>
          <w:lang w:val="kk-KZ"/>
        </w:rPr>
        <w:t>Саған</w:t>
      </w:r>
      <w:r>
        <w:rPr>
          <w:rFonts w:cs="Calibri"/>
          <w:color w:val="auto"/>
          <w:sz w:val="24"/>
          <w:szCs w:val="24"/>
          <w:lang w:val="kk-KZ"/>
        </w:rPr>
        <w:t xml:space="preserve"> сенім артамын. Бар өмірімде тек ақшаға сүйендім. Бірақ енді мен Саған сенетін боламын», – деп айтпайынша, Құдайдың еш көмегі болмады.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Осы сынақ арқылы Құдай оған өміріне қажетті ақшаны ғана табуға үйретті. Бірақ бұл адамның өміріндегі ең ғажап кереметтің бірі – ол енді байлықтың қамын жемейтін болды. Енді ол ақшадан, байлықтан бостандық алды.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Сыртқы келбет</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Кейбір адамдар өздерінің сыртқы түрлеріне және басқаларға оң пікір бере алатын жақсы ықпалдарына сенім артады.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 өмір бойы әдемі болып жүруге тырысатын бір әйелді білетін едім. Тіпті қартайған шағында да ол әдемілігін сақтап қалды. Айналадағыларға жақсы әсер қалдыру – ол үшін ең маңызды нәрсе болып табылатын. Алайда 70 жасында ол қатты ауырды. Ауруы асқына берді, сөйтіп ол бір күні өзін сыртқы келбеті енді қайтып мазаламайтынын білді. Сыртқы тартымдылықтың орнына онда өзіне жақын адамдардың өздері байқамайтын ішкі сұлулық байқалды. Оның ажары солғындап, ал рухы көктің әсемдігімен жарқырай бастады. Ол өзіне келген адамдардың бәріне шабыт болып, өз өмірінде әрекет етіп жатқан Құдайдың рақымының толықтығымен бөлісе алды.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Бұл әйел жүрегінде қуанышпен, тыныш рухпен дүние салды. Өлерінің алдында ол: «Енді мен о дүниеге аттануға әзірмін!» – деді. Бұл азаптың оған бата әкелгенінің тамаша белгісі мен мойындауы еді.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Жетістік пен бедел</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Кейбір адамдар барлық жағдайларда өздерінің жетістіктері мен өткен шақтағы еңбектеріне сүйенеді. Олар өздерінің беделдері өмірдің барлық салаларында көмектеседі деп есептейді.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Бірнеше жыл бұрын мен тым тәкаппар және өз істерінде адалдықтан жұрдай болып  аты шыққан өзімшіл адамды кездестірдім. Сол адамның басқалармен жасаған қарым-қатынастары туралы естідім, сол кезде Құдай: «Ол үшін сиын!» – деді. Шынымды айтсам, бұл туралы мүлдем ойламағанмын, себебі сол адам маған </w:t>
      </w:r>
      <w:r>
        <w:rPr>
          <w:rFonts w:cs="Calibri"/>
          <w:i/>
          <w:color w:val="auto"/>
          <w:sz w:val="24"/>
          <w:szCs w:val="24"/>
          <w:lang w:val="kk-KZ"/>
        </w:rPr>
        <w:t>ұнамайтын</w:t>
      </w:r>
      <w:r>
        <w:rPr>
          <w:rFonts w:cs="Calibri"/>
          <w:color w:val="auto"/>
          <w:sz w:val="24"/>
          <w:szCs w:val="24"/>
          <w:lang w:val="kk-KZ"/>
        </w:rPr>
        <w:t xml:space="preserve">.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Біраз уақыттан соң, онымен тағы кездестім. Бұл жолы ол мені бірге түскі ас ішуге шақырды. Барғым келмесе де, келістім. Ол байсалды, жұмсақ сөйлесті. Бұрын білетін адамға ол енді ешбір ұқсамады.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Ол маған өзінің басынан кешкен оқиғасын әңгімеледі. Өзі негізін қалаған компаниядан оны шығарып жіберіпті. Оның бейнеті шектен шыққан. Сол уақытта ол Құдайдың алдына келіп тәубе етіпті. Өзінің әлсіздігіне көндігіп, бәрін Құдайға тапсырған. Оның әлі де жұмысы жоқ екен, бірақ оның мінезі толықтай өзгергені байқалмай қалмады. Осы кездесуден кейін мен оның екі жаңа серіктеспен бір жаңа компания құрғанын естідім. Бұл жолы ол өзімен бірге жұмыс істегендерге Құдайдың сүйіспеншілігімен және құрметпен қарады.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Әр кезде біз өзіміздің тәжірибемізге сүйенген сайын, өзімізді қайғы-қасіретке душар етеміз. Біз өзіміздің бүгінгі күніміз бен болашағымызды Ұлы Күш Иесіне толық тапсырудың орнына, өткен шақтағы өз еңбегімізге сүйенеміз.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4-кедергі: Өз өмірін бақылауда ұстау тілегі</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Өз өміріміздің қандай саласын Құдайдан жасыруға тырысамыз? Сіз нені өз уысыңыздан шығарып алмауға тырысасыз? Жан-дүниеңіздің қай бұрышына Құдайды шақырмас едіңіз?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Менің кейбір таныстарым осындай мәселелер туралы айтып, соны Құдайға бере алмаймын деп мойындайды, бірақ одан ары баспайды. Олар өздерін: «Ешкім кемелді емес қой» - деп ақтайды. Онымен қоса: егер көп жыл бойы мұны жеңе алмасам, Құдай мені осылай жаратқан ғой – деп пайымдайды. Алайда олар өз өмірлерінің осы бөлігін Құдайға </w:t>
      </w:r>
      <w:r>
        <w:rPr>
          <w:rFonts w:cs="Calibri"/>
          <w:i/>
          <w:color w:val="auto"/>
          <w:sz w:val="24"/>
          <w:szCs w:val="24"/>
          <w:lang w:val="kk-KZ"/>
        </w:rPr>
        <w:t>бергісі келмейді</w:t>
      </w:r>
      <w:r>
        <w:rPr>
          <w:rFonts w:cs="Calibri"/>
          <w:color w:val="auto"/>
          <w:sz w:val="24"/>
          <w:szCs w:val="24"/>
          <w:lang w:val="kk-KZ"/>
        </w:rPr>
        <w:t xml:space="preserve">.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 көп жыл бойы күніне екі қорап шылым шегетін адамды білемін. Ол шылым шегудің денсаулыққа зиянды екенімен оңай келіседі. Оған осы жаман әдетті тастау үшін сиынып, Құдайдан ерік-жігерін нығайту туралы сұра деп  ұсыныс жасағанымда, ол басын шайқап: «Жоқ! Білесің бе, меніңше, Құдайдың мұнда шаруасы жоқ. Тастау керек пе, жоқ па, мұны мен өзім шешуім керек» - деді. Сол адамға қорқынышты диагноз – өкпе эмфиземасын қойған кезде ғана, ол мені шақырып, өзі үшін мінажат етуімді сұрады.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Көп жылдар бойына балалы болуға тырысып жүретін бір әйелді танитынмын. Оның күйеуі бедеулікті емдейтін мамандар мен ең атақты емханаларға мыңдаған доллар жұмсады. Бір күні мен олардан: «Құдайдың еркі қандай екенін сұрадыңдар ма?» деп сұрадым. Әйел күле жауап қатты: «Мен Құдаймен бұл туралы сөйлесуге қорқамын. Аяқ астынан біздің баламыз болғанын Ол қаламайтыны анықталса ше?»</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әрқайсымызда бар күшімізбен бақылаудан шығарып алмауға тырысатын құпия нәрселер бар. Бірақ Құдай </w:t>
      </w:r>
      <w:r>
        <w:rPr>
          <w:rFonts w:cs="Calibri"/>
          <w:i/>
          <w:color w:val="auto"/>
          <w:sz w:val="24"/>
          <w:szCs w:val="24"/>
          <w:lang w:val="kk-KZ"/>
        </w:rPr>
        <w:t>дәл соған</w:t>
      </w:r>
      <w:r>
        <w:rPr>
          <w:rFonts w:cs="Calibri"/>
          <w:color w:val="auto"/>
          <w:sz w:val="24"/>
          <w:szCs w:val="24"/>
          <w:lang w:val="kk-KZ"/>
        </w:rPr>
        <w:t xml:space="preserve"> кіруге ұмтылады. Бұған қоса біздің мұқият қорғайтын саламыз – біздің Оған толықтай берілуіміз үшін, Құдайдың жұмыс істейтін аймағы болып табылады. Оның мақсаты мен ниеті – </w:t>
      </w:r>
      <w:r>
        <w:rPr>
          <w:rFonts w:cs="Calibri"/>
          <w:i/>
          <w:color w:val="auto"/>
          <w:sz w:val="24"/>
          <w:szCs w:val="24"/>
          <w:lang w:val="kk-KZ"/>
        </w:rPr>
        <w:t>біздің Оған тұтастай және толықтай тәуелді болуымыз</w:t>
      </w:r>
      <w:r>
        <w:rPr>
          <w:rFonts w:cs="Calibri"/>
          <w:color w:val="auto"/>
          <w:sz w:val="24"/>
          <w:szCs w:val="24"/>
          <w:lang w:val="kk-KZ"/>
        </w:rPr>
        <w:t xml:space="preserve">. Оны тек </w:t>
      </w:r>
      <w:r>
        <w:rPr>
          <w:rFonts w:cs="Calibri"/>
          <w:i/>
          <w:color w:val="auto"/>
          <w:sz w:val="24"/>
          <w:szCs w:val="24"/>
          <w:lang w:val="kk-KZ"/>
        </w:rPr>
        <w:t>толық</w:t>
      </w:r>
      <w:r>
        <w:rPr>
          <w:rFonts w:cs="Calibri"/>
          <w:color w:val="auto"/>
          <w:sz w:val="24"/>
          <w:szCs w:val="24"/>
          <w:lang w:val="kk-KZ"/>
        </w:rPr>
        <w:t xml:space="preserve"> тәуелділік қана қанағаттандырады.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 еліміздің батыс жағына барып серуендеуді жақсы көремін. Салқын түнде шатырда ұйықтау, табиғат көріністерін немесе аң аулау сәтін суретке түсіргенді ұнатамын. Біздің заңғар биік тауларымыз бен жазықтарымыздың ұлы әсемдігін сүйемін. Саяхатқа шығар алдында, көбінесе, атқа отыру үшін жылқы таңдаймын. Кейде жуас аттар тап болады. Жүгенді қозғап қалсаң, ол үстіндегі адамның нені талап еткенін біле қояды. Мұндай ат бірден бағынады, қалағаныңызды іске асыруы үшін оған бір ғана сөзіңіз жеткілікті.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Алайда мен асау аттарға да отырдым. Жүгенді тартып сілкілесең де, қамшымен сабап, оған қанша айғайласаң да, дегеніңе жетпейсің. Бұлар да үйретілген аттар, бірақ тілазар. Осындай аттардың кесірінен кейде қиын жағдайға тап болатынмын. Олар жотаның үстінен шауып кететін, тар жолмен жүргілері келмейтін. Мұндай кезде үйретілген жуас аттың болғаны абзал дерсіз.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Атты жуасытып, үйрету кезінде не  болады? Әлбетте, ешкім де атты басынып, еркін сындыруға тырыспайды. Жақсы үйретілген ат күшті, қуатты, аңғарғыш, ақылды болып қала береді. Үйретілген ат тек бір нәрсені – өзінің тәуелсіздігін жоғалтады, сөйтіп ол кез-келген уақытта иесінің айтқанын тыңдайды.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Мұндай үрдісті Құдайдың баласы бастан кешкенде, Құдай оның рухын сындыруға тырыспайды. Біз Мәсіхке келгенде, өмірге деген қызығушылықты жоғалтпаймыз. Біз өзіндік ерекшелігімізді де жоғалтпаймыз. Біз тек өзіміздің тәуелсіздігімізден айырыламыз. Әрдайым Тәңір Иеміз бен Құтқарушымызға мойынсұну үшін, біз өз еркімізді Көктегі Әкеміздің еркіне бағындыруымыз керек.</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әрине, өзіміздің жеке пікірімізде табандап тұрып алуымызға болады. Құдай біздің еркімізді Мәсіхті Құтқарушы деп танығанға дейін де, кейін де тартып алмайды. Біз Құдайдың өзімізге не   айтып жатқанына, қайда жетелегеніне қарамастан, «өзіміздің дегенімізді» істей аламыз. Алайда Құдайдың еркін елемей, «қырсық үйретілмеген жылқыдай» өз  дегенімізді істейтін болсақ, сау басымызға сақина тілеп аламыз. Құдай біздің күнә мен зұлымдықта тайраңдап адасып жүргеніміздің жағымсыз нәтижесін бастан кешіргенімізді қаламайды.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Күйреуді бастан кешу – бұл біздің еркіміздің Оның еркіне толық бағынып, біз ақталуға тырыспайтын, Оның сөздерін талқыламай, Киелі Рухтың дауысы қайда жетелесе, сонда еріп кететін жағдай. Мұндай мойынсұнудың нәтижесі – қазір ғана емес, болашақта да Құдайдың жарылқауында болу.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5-кедергі: Біздің «меніміз»</w:t>
      </w:r>
    </w:p>
    <w:p>
      <w:pPr>
        <w:pStyle w:val="NoSpacing"/>
        <w:jc w:val="both"/>
        <w:rPr>
          <w:rFonts w:cs="Calibri"/>
          <w:b/>
          <w:b/>
          <w:color w:val="auto"/>
          <w:sz w:val="24"/>
          <w:szCs w:val="24"/>
          <w:lang w:val="kk-KZ"/>
        </w:rPr>
      </w:pPr>
      <w:r>
        <w:rPr>
          <w:rFonts w:cs="Calibri"/>
          <w:b/>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Құдай біздің өмірімізде күйреу мен қиыншылық кезеңдерге жол берген кезде, Ол біздің өзімшілдігімізді және өзімізді сүю, өзімізге сенуді – біздегі «меніміздің» таңбасы мен тәуелсіздікке ұмтылуды – бағындыруға тырысады.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Әлдекім үшін «мен»</w:t>
      </w:r>
      <w:r>
        <w:rPr>
          <w:color w:val="auto"/>
          <w:lang w:val="kk-KZ"/>
        </w:rPr>
        <w:t xml:space="preserve"> </w:t>
      </w:r>
      <w:r>
        <w:rPr>
          <w:rFonts w:cs="Calibri"/>
          <w:color w:val="auto"/>
          <w:sz w:val="24"/>
          <w:szCs w:val="24"/>
          <w:lang w:val="kk-KZ"/>
        </w:rPr>
        <w:t>– әлеуметтік статусымен, яғни билік иесі, қоғамдағы алатын орны, ықпал ететін беделімен байланысты.</w:t>
      </w:r>
    </w:p>
    <w:p>
      <w:pPr>
        <w:pStyle w:val="NoSpacing"/>
        <w:jc w:val="both"/>
        <w:rPr>
          <w:rFonts w:cs="Calibri"/>
          <w:color w:val="FF0000"/>
          <w:sz w:val="24"/>
          <w:szCs w:val="24"/>
          <w:lang w:val="kk-KZ"/>
        </w:rPr>
      </w:pPr>
      <w:r>
        <w:rPr>
          <w:rFonts w:cs="Calibri"/>
          <w:color w:val="auto"/>
          <w:sz w:val="24"/>
          <w:szCs w:val="24"/>
          <w:lang w:val="kk-KZ"/>
        </w:rPr>
        <w:t>Ал басқа біреу үшін «мен» ақыл-ой қабілетінен ажырағысыз, яғни достар тауып, маңайындағыларға әсер етуге мүмкіндік беретін мінездің ерекшелігі.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Басқа үшін «мен» сыртқы келбетімен, денсаулықпен, яғни сұлулық, физикалық форма, қуаттылықпен байланысады.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Тағы біреулерге «мен» жалған дүниенің байлығымен, беделді тұрғылықты жерімен біте қайнасқан.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өзіміз туралы ойларымыз Құдайға қаншалықты сенім артатынымызды, Оған өз өмірімізді қаншалықты бағындырғанымызды ашады.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Өзіңізге шынайы сұрақ қойыңыз: «Мен өзіме қай кезде ұнаймын? Ал қай кезде өзімнен жиіркенемін?»</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 Егер сәтсіз шаш бояу немесе жұмыстағы мәселе немесе бағалы затыңыздың жоғалуы сізді төбеңізден жай түскендей етсе...</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Егер сіз өз жұбайыңыздан мақтау сөз естуге тиіс екеніңізді сезінсеңіз, егер өз бағаңызды сезіну үшін қаржылық тәуелсіздікке ұмтылсаңыз...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Белгілі бір әлеуметтік деңгейге жетпейінше, қандай да бір жеңілдік немесе артықшылыққа ие болмайынша, немесе өз жетістігіңізге мақтау сөз алмайынша, өзіңізді «ешкім емеспін» деп ойласаңыз... онда өзіңіздің Құдаймен қарым-қатынасыңызды қайта бағалап, ой елегінен өткізуіңіз қажет. Құдай біздің өзіміз туралы пікіріміз толықтай Оның сүйіспеншілігіне және Оның нені бағалы, құрметтеуге лайықты деп түсінгеніне негізделгенін қалайды.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неғұрлым Құдайдан гөрі көбірек сенім артатын заттарға ұмтылсақ, күйреу кезеңі соғұрлым ауыр болады. Кей кездерде Құдай біздің бойымыздан Оның орнын алмастырған, біз үміт артатын нәрсенің бәрін түп тамырымен жұлып алып тастағысы келетіндей болып көрінеді. Бұл үрдіс өте ауыр болуы ықтимал. Қайғы-қасірет, қиындық және азап бұрын-соңды болмағандай сезіледі.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біздің өміріміздің қандай да бір саласын күйретіп бастағанда,  біз сол нәрсеге бұрынғыдан да қатты жабысып, айырылмай қалу, әдеттегі қалпымыз. Біз оны Құдайға беру керектігін білеміз. Адамдармен әңгімелескен кезде, Құдайдың бізді иіп жұмсартатын жұмысында мынандай сөзді үнемі естимін: «Менің қылықтарым Құдайдың еркіне қарсы екенін білемін, бірақ сонда да мен өз қалауыммен өмір сүрдім». Бұл сезім интуитівті болуы мүмкін, белгілі бір дәрежеде бейсаналық, бірақ қалай болғанда да, адамдар өз өмірлерінің қандай да бір саласына енуге Құдайға жол бермегенін білген.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неге осылай істейміз? Өйткені өміріміздің барлық салаларын өзіміз басқарғымыз келеді. Осының өзі нағыз тәкаппарлық.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Құдайдың шексіз сүйіспеншіліне қарамастан, Ол бізге көмектеспейтіндей, өтінішімізді орындамайтындай, бізге қанағат сезімін бермейтіндей қорқамыз. Өмірде бізге бір нәрсе жетіспейтіндей, жақсы нәрсемізден айырылып қалатындай, әсерлі бір нәрсені ешқашан сезінбейтіндей қауіптенеміз.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Өзіңізден: «Құдай мені қаншалықты жақсы көреді?» – деп шынайы сұраңыз.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Бір күні осы сұрақты танысыма қойдым. Оның күйеуі созылмалы ауруға шалдығып қайтыс болған еді, сөйтіп ол Құдайға қатты кейіп жүрген болатын. Ақыр соңында ол:</w:t>
      </w:r>
    </w:p>
    <w:p>
      <w:pPr>
        <w:pStyle w:val="NoSpacing"/>
        <w:numPr>
          <w:ilvl w:val="0"/>
          <w:numId w:val="6"/>
        </w:numPr>
        <w:jc w:val="both"/>
        <w:rPr>
          <w:rFonts w:cs="Calibri"/>
          <w:sz w:val="24"/>
          <w:szCs w:val="24"/>
          <w:lang w:val="kk-KZ"/>
        </w:rPr>
      </w:pPr>
      <w:r>
        <w:rPr>
          <w:rFonts w:cs="Calibri"/>
          <w:color w:val="auto"/>
          <w:sz w:val="24"/>
          <w:szCs w:val="24"/>
          <w:lang w:val="kk-KZ"/>
        </w:rPr>
        <w:t>Мен қатты мұқтаж болған кезде, Құдай мені тастап кетті, – деді.</w:t>
      </w:r>
    </w:p>
    <w:p>
      <w:pPr>
        <w:pStyle w:val="NoSpacing"/>
        <w:jc w:val="both"/>
        <w:rPr>
          <w:rFonts w:cs="Calibri"/>
          <w:sz w:val="24"/>
          <w:szCs w:val="24"/>
          <w:lang w:val="kk-KZ"/>
        </w:rPr>
      </w:pPr>
      <w:r>
        <w:rPr>
          <w:rFonts w:cs="Calibri"/>
          <w:color w:val="auto"/>
          <w:sz w:val="24"/>
          <w:szCs w:val="24"/>
          <w:lang w:val="kk-KZ"/>
        </w:rPr>
        <w:t>Мен Құдай оны ешқашан тастамайтынына сендірдім. Ол әрқашан бізбен бірге. Оның мәселесі өмірінің қиын сәттерінде Құдайдың оны тастап кеткендігінде емес, ол өзінің қайғысын алып, Құдайға емес, адамдарға барғанында еді. Құдай оны емес, ол Құдайды тастап кетті. Бірақ бұл туралы тікелей айтпадым: ол менің сөздерімді қабылдай алмас еді. Мен одан:</w:t>
      </w:r>
    </w:p>
    <w:p>
      <w:pPr>
        <w:pStyle w:val="NoSpacing"/>
        <w:numPr>
          <w:ilvl w:val="0"/>
          <w:numId w:val="6"/>
        </w:numPr>
        <w:jc w:val="both"/>
        <w:rPr>
          <w:rFonts w:cs="Calibri"/>
          <w:sz w:val="24"/>
          <w:szCs w:val="24"/>
          <w:lang w:val="kk-KZ"/>
        </w:rPr>
      </w:pPr>
      <w:r>
        <w:rPr>
          <w:rFonts w:cs="Calibri"/>
          <w:color w:val="auto"/>
          <w:sz w:val="24"/>
          <w:szCs w:val="24"/>
          <w:lang w:val="kk-KZ"/>
        </w:rPr>
        <w:t>Құдай сізді қаншалықты қатты сүйеді?</w:t>
      </w:r>
      <w:r>
        <w:rPr>
          <w:color w:val="auto"/>
          <w:lang w:val="kk-KZ"/>
        </w:rPr>
        <w:t xml:space="preserve"> </w:t>
      </w:r>
      <w:r>
        <w:rPr>
          <w:rFonts w:cs="Calibri"/>
          <w:color w:val="auto"/>
          <w:sz w:val="24"/>
          <w:szCs w:val="24"/>
          <w:lang w:val="kk-KZ"/>
        </w:rPr>
        <w:t>– деп сұрадым.</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Ол қатты күрсінді:</w:t>
      </w:r>
    </w:p>
    <w:p>
      <w:pPr>
        <w:pStyle w:val="NoSpacing"/>
        <w:numPr>
          <w:ilvl w:val="0"/>
          <w:numId w:val="6"/>
        </w:numPr>
        <w:jc w:val="both"/>
        <w:rPr>
          <w:rFonts w:cs="Calibri"/>
          <w:sz w:val="24"/>
          <w:szCs w:val="24"/>
          <w:lang w:val="kk-KZ"/>
        </w:rPr>
      </w:pPr>
      <w:r>
        <w:rPr>
          <w:rFonts w:cs="Calibri"/>
          <w:color w:val="auto"/>
          <w:sz w:val="24"/>
          <w:szCs w:val="24"/>
          <w:lang w:val="kk-KZ"/>
        </w:rPr>
        <w:t>Құдай мені тіпті де жақсы көрмейді деп ойлаймын.</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Егер бұл мүмкін болса, ол бүкіл әлемде Құдай жақсы көрмейтін жалғыз адам болар еді деп жауап бердім.</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Бұл сөз оны таңғалдырды, мен сөзімді жалғадым:</w:t>
      </w:r>
    </w:p>
    <w:p>
      <w:pPr>
        <w:pStyle w:val="NoSpacing"/>
        <w:numPr>
          <w:ilvl w:val="0"/>
          <w:numId w:val="6"/>
        </w:numPr>
        <w:jc w:val="both"/>
        <w:rPr>
          <w:rFonts w:cs="Calibri"/>
          <w:sz w:val="24"/>
          <w:szCs w:val="24"/>
          <w:lang w:val="kk-KZ"/>
        </w:rPr>
      </w:pPr>
      <w:r>
        <w:rPr>
          <w:rFonts w:cs="Calibri"/>
          <w:color w:val="auto"/>
          <w:sz w:val="24"/>
          <w:szCs w:val="24"/>
          <w:lang w:val="kk-KZ"/>
        </w:rPr>
        <w:t>Жохан жазған 1-хат, 4-тарау, 8-аятта: «Құдай – сүйіспеншілік» деп айтылған. Сүйіспеншілік – Құдайдың ең басты қасиеті. Құдайдың барлық қасиеті іспетті ол да кемелді. Құдайдың табиғаты өзгермейді. Егер Ол бір адамды сүйсе, бәрін де сүйеді.</w:t>
      </w:r>
    </w:p>
    <w:p>
      <w:pPr>
        <w:pStyle w:val="NoSpacing"/>
        <w:numPr>
          <w:ilvl w:val="0"/>
          <w:numId w:val="6"/>
        </w:numPr>
        <w:jc w:val="both"/>
        <w:rPr>
          <w:rFonts w:cs="Calibri"/>
          <w:sz w:val="24"/>
          <w:szCs w:val="24"/>
          <w:lang w:val="kk-KZ"/>
        </w:rPr>
      </w:pPr>
      <w:r>
        <w:rPr>
          <w:rFonts w:cs="Calibri"/>
          <w:color w:val="auto"/>
          <w:sz w:val="24"/>
          <w:szCs w:val="24"/>
          <w:lang w:val="kk-KZ"/>
        </w:rPr>
        <w:t xml:space="preserve">Сонда қалай болғаны? – деп сұрады ол. – Құдай менің күйеуімнің аурудан соншама азап шегіп, қайтыс болуына неге жол берді? Құдай мені сүйе тұра, бұған қалай жол береді? </w:t>
      </w:r>
    </w:p>
    <w:p>
      <w:pPr>
        <w:pStyle w:val="NoSpacing"/>
        <w:numPr>
          <w:ilvl w:val="0"/>
          <w:numId w:val="6"/>
        </w:numPr>
        <w:jc w:val="both"/>
        <w:rPr>
          <w:rFonts w:cs="Calibri"/>
          <w:sz w:val="24"/>
          <w:szCs w:val="24"/>
          <w:lang w:val="kk-KZ"/>
        </w:rPr>
      </w:pPr>
      <w:r>
        <w:rPr>
          <w:rFonts w:cs="Calibri"/>
          <w:color w:val="auto"/>
          <w:sz w:val="24"/>
          <w:szCs w:val="24"/>
          <w:lang w:val="kk-KZ"/>
        </w:rPr>
        <w:t xml:space="preserve">Мен білмеймін, – дедім. – Құдайдың неге бұлай істейтінін білмеймін. Бірақ менің білетінім – Ол сізді және сіздің марқұм күйеуіңізді сүюді ешқашан тоқтатқан емес. Менің ойымша, сіз өзіңізге Құдай болашақта көмектеспей қояды деген қорқыныштан ыза болып тұрсыз.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Ол үнсіз басын изеді, жанарына жас үйірілді. Мен сөзімді жалғастырып:</w:t>
      </w:r>
    </w:p>
    <w:p>
      <w:pPr>
        <w:pStyle w:val="NoSpacing"/>
        <w:numPr>
          <w:ilvl w:val="0"/>
          <w:numId w:val="6"/>
        </w:numPr>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Құдай сіздің жаныңызда </w:t>
      </w:r>
      <w:r>
        <w:rPr>
          <w:rFonts w:cs="Calibri"/>
          <w:i/>
          <w:color w:val="auto"/>
          <w:sz w:val="24"/>
          <w:szCs w:val="24"/>
          <w:lang w:val="kk-KZ"/>
        </w:rPr>
        <w:t>болатынына</w:t>
      </w:r>
      <w:r>
        <w:rPr>
          <w:rFonts w:cs="Calibri"/>
          <w:color w:val="auto"/>
          <w:sz w:val="24"/>
          <w:szCs w:val="24"/>
          <w:lang w:val="kk-KZ"/>
        </w:rPr>
        <w:t xml:space="preserve"> сізді сендіргім келеді. Мен Құдайдың сізге болашақта не дайындап қойғанын білмеймін, бірақ Ол сіздің Өзіне толық сенім артқаныңызды күтеді. Сіздің Оған өз өміріңіздің әр күнін сеніп тапсырғаныңызды қалайды, – дедім.</w:t>
      </w:r>
    </w:p>
    <w:p>
      <w:pPr>
        <w:pStyle w:val="NoSpacing"/>
        <w:jc w:val="both"/>
        <w:rPr>
          <w:rFonts w:cs="Calibri"/>
          <w:color w:val="auto"/>
          <w:sz w:val="24"/>
          <w:szCs w:val="24"/>
          <w:lang w:val="kk-KZ"/>
        </w:rPr>
      </w:pPr>
      <w:r>
        <w:rPr>
          <w:rFonts w:cs="Calibri"/>
          <w:color w:val="auto"/>
          <w:sz w:val="24"/>
          <w:szCs w:val="24"/>
          <w:lang w:val="kk-KZ"/>
        </w:rPr>
      </w:r>
    </w:p>
    <w:p>
      <w:pPr>
        <w:pStyle w:val="NoSpacing"/>
        <w:ind w:firstLine="360"/>
        <w:jc w:val="both"/>
        <w:rPr>
          <w:rFonts w:cs="Calibri"/>
          <w:sz w:val="24"/>
          <w:szCs w:val="24"/>
          <w:lang w:val="kk-KZ"/>
        </w:rPr>
      </w:pPr>
      <w:r>
        <w:rPr>
          <w:rFonts w:cs="Calibri"/>
          <w:color w:val="auto"/>
          <w:sz w:val="24"/>
          <w:szCs w:val="24"/>
          <w:lang w:val="kk-KZ"/>
        </w:rPr>
        <w:t>Егер бізге, Құдай бізді жеткілікті түрде сүймейтіндей көрінсе, онда Құдайға сенім артпаймыз дегенді білдіреді. Сенім арту мәселесі – шын мәнісінде сүйіспеншілік мәселесі. Өзіңізден сұраңыз:</w:t>
      </w:r>
    </w:p>
    <w:p>
      <w:pPr>
        <w:pStyle w:val="NoSpacing"/>
        <w:ind w:left="420" w:hanging="0"/>
        <w:jc w:val="both"/>
        <w:rPr>
          <w:rFonts w:cs="Calibri"/>
          <w:color w:val="auto"/>
          <w:sz w:val="24"/>
          <w:szCs w:val="24"/>
          <w:lang w:val="kk-KZ"/>
        </w:rPr>
      </w:pPr>
      <w:r>
        <w:rPr>
          <w:rFonts w:cs="Calibri"/>
          <w:color w:val="auto"/>
          <w:sz w:val="24"/>
          <w:szCs w:val="24"/>
          <w:lang w:val="kk-KZ"/>
        </w:rPr>
      </w:r>
    </w:p>
    <w:p>
      <w:pPr>
        <w:pStyle w:val="NoSpacing"/>
        <w:numPr>
          <w:ilvl w:val="0"/>
          <w:numId w:val="2"/>
        </w:numPr>
        <w:jc w:val="both"/>
        <w:rPr>
          <w:rFonts w:cs="Calibri"/>
          <w:sz w:val="24"/>
          <w:szCs w:val="24"/>
          <w:lang w:val="kk-KZ"/>
        </w:rPr>
      </w:pPr>
      <w:r>
        <w:rPr>
          <w:rFonts w:cs="Calibri"/>
          <w:color w:val="auto"/>
          <w:sz w:val="24"/>
          <w:szCs w:val="24"/>
          <w:lang w:val="kk-KZ"/>
        </w:rPr>
        <w:t>Құдай менің игілігіме қызмет ететін нәрседен мені айыра ма?</w:t>
      </w:r>
    </w:p>
    <w:p>
      <w:pPr>
        <w:pStyle w:val="NoSpacing"/>
        <w:numPr>
          <w:ilvl w:val="0"/>
          <w:numId w:val="2"/>
        </w:numPr>
        <w:jc w:val="both"/>
        <w:rPr>
          <w:rFonts w:cs="Calibri"/>
          <w:sz w:val="24"/>
          <w:szCs w:val="24"/>
          <w:lang w:val="kk-KZ"/>
        </w:rPr>
      </w:pPr>
      <w:r>
        <w:rPr>
          <w:rFonts w:cs="Calibri"/>
          <w:color w:val="auto"/>
          <w:sz w:val="24"/>
          <w:szCs w:val="24"/>
          <w:lang w:val="kk-KZ"/>
        </w:rPr>
        <w:t>Құдай қалағандай болуыма көмектесетін нәрсені Ол менен тартып ала ма?</w:t>
      </w:r>
    </w:p>
    <w:p>
      <w:pPr>
        <w:pStyle w:val="NoSpacing"/>
        <w:numPr>
          <w:ilvl w:val="0"/>
          <w:numId w:val="2"/>
        </w:numPr>
        <w:jc w:val="both"/>
        <w:rPr>
          <w:rFonts w:cs="Calibri"/>
          <w:sz w:val="24"/>
          <w:szCs w:val="24"/>
          <w:lang w:val="kk-KZ"/>
        </w:rPr>
      </w:pPr>
      <w:r>
        <w:rPr>
          <w:rFonts w:cs="Calibri"/>
          <w:color w:val="auto"/>
          <w:sz w:val="24"/>
          <w:szCs w:val="24"/>
          <w:lang w:val="kk-KZ"/>
        </w:rPr>
        <w:t>Мен үшін рухани жарылқау болып табылатын нәрсені Құдай алып қоя ма?</w:t>
      </w:r>
    </w:p>
    <w:p>
      <w:pPr>
        <w:pStyle w:val="NoSpacing"/>
        <w:numPr>
          <w:ilvl w:val="0"/>
          <w:numId w:val="2"/>
        </w:numPr>
        <w:jc w:val="both"/>
        <w:rPr>
          <w:rFonts w:cs="Calibri"/>
          <w:sz w:val="24"/>
          <w:szCs w:val="24"/>
          <w:lang w:val="kk-KZ"/>
        </w:rPr>
      </w:pPr>
      <w:r>
        <w:rPr>
          <w:rFonts w:cs="Calibri"/>
          <w:color w:val="auto"/>
          <w:sz w:val="24"/>
          <w:szCs w:val="24"/>
          <w:lang w:val="kk-KZ"/>
        </w:rPr>
        <w:t>Үйрететін, нығайтатын, шабыттандыратын нәрседен мені бөліп ала ма?</w:t>
      </w:r>
    </w:p>
    <w:p>
      <w:pPr>
        <w:pStyle w:val="NoSpacing"/>
        <w:numPr>
          <w:ilvl w:val="0"/>
          <w:numId w:val="2"/>
        </w:numPr>
        <w:jc w:val="both"/>
        <w:rPr>
          <w:rFonts w:cs="Calibri"/>
          <w:sz w:val="24"/>
          <w:szCs w:val="24"/>
          <w:lang w:val="kk-KZ"/>
        </w:rPr>
      </w:pPr>
      <w:r>
        <w:rPr>
          <w:rFonts w:cs="Calibri"/>
          <w:color w:val="auto"/>
          <w:sz w:val="24"/>
          <w:szCs w:val="24"/>
          <w:lang w:val="kk-KZ"/>
        </w:rPr>
        <w:t>Құдай маған қанағат, тыныштық және қуаныш сезімін сыйлайтын нәрсені жасырып қала ма?</w:t>
      </w:r>
    </w:p>
    <w:p>
      <w:pPr>
        <w:pStyle w:val="NoSpacing"/>
        <w:numPr>
          <w:ilvl w:val="0"/>
          <w:numId w:val="2"/>
        </w:numPr>
        <w:jc w:val="both"/>
        <w:rPr>
          <w:rFonts w:cs="Calibri"/>
          <w:sz w:val="24"/>
          <w:szCs w:val="24"/>
          <w:lang w:val="kk-KZ"/>
        </w:rPr>
      </w:pPr>
      <w:r>
        <w:rPr>
          <w:rFonts w:cs="Calibri"/>
          <w:color w:val="auto"/>
          <w:sz w:val="24"/>
          <w:szCs w:val="24"/>
          <w:lang w:val="kk-KZ"/>
        </w:rPr>
        <w:t xml:space="preserve">Құдай менің барлық күшімді ашуға көмектесетін нәрсені алып қоя ма?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ЖОҚ!</w:t>
        <w:br/>
        <w:t xml:space="preserve">     </w:t>
        <w:tab/>
        <w:t>Құдай Өз балаларынан ұрлап алмайды. Ол Өзін сүйетіндерді өлтірмейді. Ол біресе беріп, біресе тартып алып, Өз балаларымен ойнамайды. Жохан жазған Ізгі хабарда (10:10)  Иса: «Ұры ұрлап, сойып, құрту үшін келеді. Ал Мен адамдар шынайы өмірге ие болсын және өмірі рухани игілікке толы ағыл-тегіл мол болсын деп келдім!»</w:t>
      </w:r>
      <w:r>
        <w:rPr>
          <w:color w:val="auto"/>
          <w:lang w:val="kk-KZ"/>
        </w:rPr>
        <w:t xml:space="preserve"> </w:t>
      </w:r>
      <w:r>
        <w:rPr>
          <w:rFonts w:cs="Calibri"/>
          <w:color w:val="auto"/>
          <w:sz w:val="24"/>
          <w:szCs w:val="24"/>
          <w:lang w:val="kk-KZ"/>
        </w:rPr>
        <w:t>– деді.</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Барлық уақытта, кез келген жағдайда Құдай қалай болғанда да бізден қалайтынына жетуіміз үшін, біздің қалауымыз туындайтын жаққа жетелейді. Ол біздің жүрегімізге әсер етеді, сөйтіп онда Құдайдікін иелену тілегі туындайды. Ол біздің рухымызға әсер ететіні сондай, біз Оның еркін танып-біліп қоймай, оны орындауға ұмтыламыз. Бізді Өз мақсатына сай етіп өзгертуі үшін, бойымызда арылуға тиісті нәрсе пайда болған сайын Құдай әрекет етеді.  </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6-кедергі: Біздің жауабымыз</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Күйреу бізді неге әкеледі –  оны біз өзіміз шешеміз.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азапқа ашумен, ызаланып жек көрумен жауап беруіміз мүмкін. Жағдайға налуға болады. Біздің қайғымызға кінәлі деп есептейтіндердің бәріне ашуланып-ренжуге болады. Көптеген адамдар осы жолмен жүреді, өйткені әркімнің өз еркі бар.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Десек те, жарылқауға тек Құдайға бет бұрғанда ғана жол ашылады. Тек Сол ғана сауықтырып, қайта туылу береді. Оған бағынуды және сенім артуды қалаймыз ба, біз соны ғана шешеміз.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Күйзелістен Құдай бізді сауығуға жетелейді. Сауыққан кезде тұтастыққа ие болып, жеміс әкеле аламыз. Жеміс әкелген кезде қанағат, тыныштық пен қуаныш сезінеміз.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Исаға сауығуға келгендерге Ол былай деді: «...Сенімің арқылы құтқарылдың. Аман-есен қайта бер!..» (Марқа 5:34).</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Біз Құдайға тұтастай және бүтіндей сенім артуымыз керек. Егер Оған сенім артсақ, Ол бізді сауықтырады.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rPr>
        <w:t>5-</w:t>
      </w:r>
      <w:r>
        <w:rPr>
          <w:rFonts w:cs="Calibri"/>
          <w:b/>
          <w:color w:val="auto"/>
          <w:sz w:val="24"/>
          <w:szCs w:val="24"/>
          <w:lang w:val="kk-KZ"/>
        </w:rPr>
        <w:t>тарау</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Сауығу дегеннің мағынасы не?</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Адамдар денсаулық туралы ойлаған кезде, олар әрқашан дерлік тәннің саулығы туралы айтады және олардың барлық әңгімелері ауру, дененің жарақаты немесе өлім төңірегінде болады. Бірақ шынайы денсаулыққа дене, жан және рухтың үйлесімділігі жатады. Дені сау, тұтас адамның өмірінің барлық салалары мен қырлары бір ғана үйлесімді, өмірді нығайтқыш аккордта бір-бірімен байланысқан.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бізді күйреуге әкелгенде, Ол мұны бір мақсатпен – біз бұрынғыдан да жақсы, тұтас тұлға болып, біздегі Өзінің жоғалған бейнесін қайта қалыпқа келтіру үшін істейді.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Елші Пауыл Салоникадағы мәсіхшілер үшін сиынғанда былай деді:</w:t>
      </w:r>
    </w:p>
    <w:p>
      <w:pPr>
        <w:pStyle w:val="NoSpacing"/>
        <w:jc w:val="both"/>
        <w:rPr>
          <w:rFonts w:cs="Calibri"/>
          <w:sz w:val="24"/>
          <w:szCs w:val="24"/>
          <w:lang w:val="kk-KZ"/>
        </w:rPr>
      </w:pPr>
      <w:r>
        <w:rPr>
          <w:rFonts w:cs="Calibri"/>
          <w:color w:val="auto"/>
          <w:sz w:val="24"/>
          <w:szCs w:val="24"/>
          <w:lang w:val="kk-KZ"/>
        </w:rPr>
        <w:t>«Тыныштықты сыйлайтын Құдай сендерді Өзіне толықтай бағышталдырып, қасиетті өмір сүргізсін. Иеміз Иса Мәсіх қайтып келгенде мінсіз болуларың үшін рухтарың мен жан-тәндерің кіршіксіз пәк сақталсын» (1Салон.5:23).</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Біздің тұтастығымыз бен кемелдігімізді тілейтінін біле отырып, Құдайға әрқашан сенім арта аламыз.</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Сауығу –  біздің бүкіл болмысымызға қатысты</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Мен сіздермен тұтастық ұғымына қатысты негізгі қағидалар туралы сөйлеспекпін. Ең алдымен мынаны түсінуіміз керек: әрбір адам 3 субстанциядан – рух, жан және тәннен тұрады.</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Дене </w:t>
      </w:r>
      <w:r>
        <w:rPr>
          <w:rFonts w:cs="Calibri"/>
          <w:color w:val="auto"/>
          <w:sz w:val="24"/>
          <w:szCs w:val="24"/>
        </w:rPr>
        <w:t xml:space="preserve">– </w:t>
      </w:r>
      <w:r>
        <w:rPr>
          <w:rFonts w:cs="Calibri"/>
          <w:color w:val="auto"/>
          <w:sz w:val="24"/>
          <w:szCs w:val="24"/>
          <w:lang w:val="kk-KZ"/>
        </w:rPr>
        <w:t xml:space="preserve">қоршаған ортамен байланыстыратын субстанция. Бізде бес сезім бар – біз көреміз, естиміз, иіскейміз және ұстағанды сеземіз, дәм сезу қасиетімізде бар. Бізге материалдық дүниемен бірге әрекет етуге мүмкіндік беретін физикалық денеде өмір сүреміз.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Бізде жан бар </w:t>
      </w:r>
      <w:r>
        <w:rPr>
          <w:rFonts w:cs="Calibri"/>
          <w:color w:val="auto"/>
          <w:sz w:val="24"/>
          <w:szCs w:val="24"/>
        </w:rPr>
        <w:t xml:space="preserve">– </w:t>
      </w:r>
      <w:r>
        <w:rPr>
          <w:rFonts w:cs="Calibri"/>
          <w:color w:val="auto"/>
          <w:sz w:val="24"/>
          <w:szCs w:val="24"/>
          <w:lang w:val="kk-KZ"/>
        </w:rPr>
        <w:t>сана, ерік, сезім, ақыл</w:t>
      </w:r>
      <w:r>
        <w:rPr>
          <w:rFonts w:cs="Calibri"/>
          <w:color w:val="auto"/>
          <w:sz w:val="24"/>
          <w:szCs w:val="24"/>
        </w:rPr>
        <w:t>-</w:t>
      </w:r>
      <w:r>
        <w:rPr>
          <w:rFonts w:cs="Calibri"/>
          <w:color w:val="auto"/>
          <w:sz w:val="24"/>
          <w:szCs w:val="24"/>
          <w:lang w:val="kk-KZ"/>
        </w:rPr>
        <w:t>ес, ар</w:t>
      </w:r>
      <w:r>
        <w:rPr>
          <w:rFonts w:cs="Calibri"/>
          <w:color w:val="auto"/>
          <w:sz w:val="24"/>
          <w:szCs w:val="24"/>
        </w:rPr>
        <w:t>-</w:t>
      </w:r>
      <w:r>
        <w:rPr>
          <w:rFonts w:cs="Calibri"/>
          <w:color w:val="auto"/>
          <w:sz w:val="24"/>
          <w:szCs w:val="24"/>
          <w:lang w:val="kk-KZ"/>
        </w:rPr>
        <w:t xml:space="preserve">ұждан. Біз жанды көре алмаймыз, бірақ оның бар екенін бәріміз білеміз. Жан бізге басқа адамдармен әрекеттесуге мүмкіндік береді. Біз басқалармен қарым-қатынас жасағанда, өзімізді танып-білеміз. Тұрмыстың осы сатысында біз біреумен қалжыңдасамыз, басқаларды сүйеміз, біреудің сүйіспеншілігін қабылдаймыз, біреуді күндейміз, ал әлдекімге ашуланып қала аламыз. Біз осы дүниеде және бізді қоршаған әлемдегі адамдармен қалай қарым-қатынас жасау керектігін ерік және санамен таңдай аламыз.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Бізде рух бар – біздің ішкі «меніміз». Рухымызбен біз құдіретті Құдаймен қарым-қатынас жасай аламыз.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Адам мен Хауа Едем бағында болған кезде, оларда кемелді дене, кемелді жан және кемелді рух болды. Құдай оларды материалдық дүниеге билік етуге тағайындады, сөйтіп олар өзара бір-бірімен және Құдаймен кемелді үйлесімділікте тұрды.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 Едем бағында бір ғана ағашты ерекше бөліп алды: «Бірақ жақсылық пен жамандықты танытатын ағаштың жемісін жемейсің! Себебі одан жесең, сол күні өлесің», – деді (Жар.бас.2:17).</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Бірақ олар сол жемісті жеді. Сөйтіп, өлді. Мойынсұнбаушылық танытқан сәтте не нәрсе өлді? Тән өлді ме? Жоқ, өйткені содан кейін олар бірнеше жүздеген жыл өмір сүрді. Мүмкін, Адам ата мен Хауа ананың жаны өлген шығар? Тағы да жоқ, себебі олар өзара және балаларымен қарым-қатынас жасауды жалғастырды. Күнә жасаған кезде, Адам ата мен Хауа ана Құдаймен рухани қарым-қатынас жасау қабілетінен айырылды. Елші Пауыл былай деп жазды: «Бұрын сендер Құдайдың бұйрығын бұзып, күнә жасай беріп, рухани өлі едіңдер...» (Ефес.2:1-2).</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күнәкар қал-жағдайымыз – рухани өлілердің жағдайы. Рухани өлі адамның физикалық денсаулығы мықты болуы, тіпті, жаны мен тәні сәтті дамуы да ықтимал. Бірақ адам Құдаймен Иса Мәсіх арқылы қарым-қатынасты қалпына келтірмесе, ол рухани өлі болып қала береді. Тек Иса Мәсіхке сенушінің ғана тұтас тұлға болуға мүмкіндігі бар. Мәсіх біздің рухымызды тірілтпейінше, ол жан және тәнмен үйлесімділікте бола алмайды. Егер бізде тек материалдық дүниемен дұрыс әрекеттесуді анықтайтын денсаулығымыз жақсы болса және басқа адамдармен қарым-қатынас жасауға мүмкіндік беретін жан ғана болса, тұтас тұлға бола алмаймыз. Тұтас тұлға болу үшін бізде таза рух және Құдаймен қарым-қатынас болу керек.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Иса Мәсіхті Құтқарушы деп мойындаған кезде, біздің бойымызда өмір сүру үшін Киелі Рух келеді деп Киелі кітапта айтылған. Ол біздің рухымызды Құдайдың рухымен біріктіреді. Біздің рухымыз өмірге қайта келеді, өйткені Құдай – өмір. Киелі Рух бізде өмір сүре бастаған кезде, біз Құдайды сезіп, түсініп және Онымен қарым-қатынасты бастаймыз. Бұл қарым-қатынастар біздің Құдаймен сөйлесуімізге және Оның бізге айтқандарын естуге жол береді. Біз Құдайдың сөзін жаңаша түсініп, Киелі Рухтың жетегіне ие боламыз. Сондай-ақ күнәға да жаңа көзқараспен қарап, Киелі Рухтың сақтандырған дауысын жақсы естиміз. Біздің рухымыз жаңадан туылып, бізде жаңа рухани өмір басталады.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Бірақ бір мәселе бар. Сенбейтін әлем Құдаймен бірге рухани өмірдің бар екенін білмейді. Адамдар діни жоралғыларға қатысқанда немесе жаратылыстың метафизикалық аспектісі туралы талқылағанда рухани өмір сүріп жатқандай көрінеді. Алайда бұл руханилық Құдайдан емес. Киелі Рух бермейтін әрбір руханилық жалған, шайтандікі. Дегенмен, әлемнің негізгі бөлігі руханилық туралы қам жемейді. Дүниенің философиясы қарапайым: «Әдемі ме – иелен! Ыңғайлы ма – пайдалан! Дәмді болса, тойып ал! Хош иісті ме – рахаттан! Тамаша дауыс па – күні-түні тыңда!» Бұл дүние осы қажеттіліктермен және сезіммен өмір сүруде.</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Қажеттілік бәрінде де бар. Бізде әдемілікке деген қажеттілік бар. Әдемі нәрсе бәріне ұнайды – әсемдікке тамсанамыз және әдемі болғымыз келеді. Бізде тамаққа, сусынға, жыныстық қатынасқа деген инстинктивті қажеттіліктер бар. Жан туралы да ұмытпаймыз – біз бір нәрсеге үйренгіміз келеді, сүюге ынтызармыз және сүйікті болуды қалаймыз. Сондай-ақ тәуелсіздікке, қозғалыс пен сөйлеудің еркіндігіне ұмтыламыз. Алайда адамда Құдаймен қарым-қатынас жоқ болса, осы тілектер мен қажеттіліктердің барлығы оның өзінің айналасында болады. Олар тез арада Киелі кітапта болмыстың «күнәкар құмарлығы» деп аталатын, дене мен жанға рахат әкелетіннің бәріне тойымсыз құмарлыққа айналады. Біздің тілектеріміз бақылаудан шығып кетеді де, қазір қоғамда – саясатта, бизнесте, отбасында көріп жүрген көптеген мәселелердің түп себебіне айналады.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Киелі Рух өмір сүретін адамда жаңа «басқару және бақылау жүйесі» пайда болады. Оның барлығы: тәни тілектері мен құмарлықтары, жанның барлық ұмтылысы Киелі Рухтың бақылауына алынады. Рух жанға, ал жан тәнге басшылық жасайтын құдайлық тәртіп осылай құрылады. Адамда осылар болған кезде, ол сауығады, яғни ол тұтас тұлғаға айналады.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Бұдан шығатыны, осы құдайлық тәртіпті бұзатын және біздің сауығуымызға кедергі жасайтын Құдайға бағынбаушылық, Оған қарсы бүлік шығару – бұл рухтың көтерілісі. Біздің тұтастануымызға барар жолымыздағы бөгеттер – рухани сипаттағы кедергілер. Олардың арасында мыналар бар:</w:t>
      </w:r>
    </w:p>
    <w:p>
      <w:pPr>
        <w:pStyle w:val="NoSpacing"/>
        <w:numPr>
          <w:ilvl w:val="0"/>
          <w:numId w:val="3"/>
        </w:numPr>
        <w:jc w:val="both"/>
        <w:rPr>
          <w:rFonts w:cs="Calibri"/>
          <w:sz w:val="24"/>
          <w:szCs w:val="24"/>
          <w:lang w:val="kk-KZ"/>
        </w:rPr>
      </w:pPr>
      <w:r>
        <w:rPr>
          <w:rFonts w:cs="Calibri"/>
          <w:color w:val="auto"/>
          <w:sz w:val="24"/>
          <w:szCs w:val="24"/>
          <w:lang w:val="kk-KZ"/>
        </w:rPr>
        <w:t>Сенімі аздық</w:t>
      </w:r>
    </w:p>
    <w:p>
      <w:pPr>
        <w:pStyle w:val="NoSpacing"/>
        <w:numPr>
          <w:ilvl w:val="0"/>
          <w:numId w:val="3"/>
        </w:numPr>
        <w:jc w:val="both"/>
        <w:rPr>
          <w:rFonts w:cs="Calibri"/>
          <w:sz w:val="24"/>
          <w:szCs w:val="24"/>
          <w:lang w:val="kk-KZ"/>
        </w:rPr>
      </w:pPr>
      <w:r>
        <w:rPr>
          <w:rFonts w:cs="Calibri"/>
          <w:color w:val="auto"/>
          <w:sz w:val="24"/>
          <w:szCs w:val="24"/>
          <w:lang w:val="kk-KZ"/>
        </w:rPr>
        <w:t>Тәкаппарлық</w:t>
      </w:r>
    </w:p>
    <w:p>
      <w:pPr>
        <w:pStyle w:val="NoSpacing"/>
        <w:numPr>
          <w:ilvl w:val="0"/>
          <w:numId w:val="3"/>
        </w:numPr>
        <w:jc w:val="both"/>
        <w:rPr>
          <w:rFonts w:cs="Calibri"/>
          <w:sz w:val="24"/>
          <w:szCs w:val="24"/>
          <w:lang w:val="kk-KZ"/>
        </w:rPr>
      </w:pPr>
      <w:r>
        <w:rPr>
          <w:rFonts w:cs="Calibri"/>
          <w:color w:val="auto"/>
          <w:sz w:val="24"/>
          <w:szCs w:val="24"/>
          <w:lang w:val="kk-KZ"/>
        </w:rPr>
        <w:t>Сараңдық</w:t>
      </w:r>
    </w:p>
    <w:p>
      <w:pPr>
        <w:pStyle w:val="NoSpacing"/>
        <w:numPr>
          <w:ilvl w:val="0"/>
          <w:numId w:val="3"/>
        </w:numPr>
        <w:jc w:val="both"/>
        <w:rPr>
          <w:rFonts w:cs="Calibri"/>
          <w:sz w:val="24"/>
          <w:szCs w:val="24"/>
          <w:lang w:val="kk-KZ"/>
        </w:rPr>
      </w:pPr>
      <w:r>
        <w:rPr>
          <w:rFonts w:cs="Calibri"/>
          <w:color w:val="auto"/>
          <w:sz w:val="24"/>
          <w:szCs w:val="24"/>
          <w:lang w:val="kk-KZ"/>
        </w:rPr>
        <w:t xml:space="preserve">Зұлымдық </w:t>
      </w:r>
    </w:p>
    <w:p>
      <w:pPr>
        <w:pStyle w:val="NoSpacing"/>
        <w:numPr>
          <w:ilvl w:val="0"/>
          <w:numId w:val="3"/>
        </w:numPr>
        <w:jc w:val="both"/>
        <w:rPr>
          <w:rFonts w:cs="Calibri"/>
          <w:sz w:val="24"/>
          <w:szCs w:val="24"/>
          <w:lang w:val="kk-KZ"/>
        </w:rPr>
      </w:pPr>
      <w:r>
        <w:rPr>
          <w:rFonts w:cs="Calibri"/>
          <w:color w:val="auto"/>
          <w:sz w:val="24"/>
          <w:szCs w:val="24"/>
          <w:lang w:val="kk-KZ"/>
        </w:rPr>
        <w:t>Жек көру</w:t>
      </w:r>
    </w:p>
    <w:p>
      <w:pPr>
        <w:pStyle w:val="NoSpacing"/>
        <w:numPr>
          <w:ilvl w:val="0"/>
          <w:numId w:val="3"/>
        </w:numPr>
        <w:jc w:val="both"/>
        <w:rPr>
          <w:rFonts w:cs="Calibri"/>
          <w:sz w:val="24"/>
          <w:szCs w:val="24"/>
          <w:lang w:val="kk-KZ"/>
        </w:rPr>
      </w:pPr>
      <w:r>
        <w:rPr>
          <w:rFonts w:cs="Calibri"/>
          <w:color w:val="auto"/>
          <w:sz w:val="24"/>
          <w:szCs w:val="24"/>
          <w:lang w:val="kk-KZ"/>
        </w:rPr>
        <w:t>Қаталдық</w:t>
      </w:r>
    </w:p>
    <w:p>
      <w:pPr>
        <w:pStyle w:val="NoSpacing"/>
        <w:numPr>
          <w:ilvl w:val="0"/>
          <w:numId w:val="3"/>
        </w:numPr>
        <w:jc w:val="both"/>
        <w:rPr>
          <w:rFonts w:cs="Calibri"/>
          <w:sz w:val="24"/>
          <w:szCs w:val="24"/>
          <w:lang w:val="kk-KZ"/>
        </w:rPr>
      </w:pPr>
      <w:r>
        <w:rPr>
          <w:rFonts w:cs="Calibri"/>
          <w:color w:val="auto"/>
          <w:sz w:val="24"/>
          <w:szCs w:val="24"/>
          <w:lang w:val="kk-KZ"/>
        </w:rPr>
        <w:t>Қорқыныш</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бізді сауықтыра алуы үшін, біз өмірімізде тұтас болуымызға кедергі жасайтын салаларда қол қусырып отырмай, әрекет етуіміз қажет. Дәл солар бізді Құдайдың мол жарылқауынан ажыратып тұр.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Сауығу ең алдымен рухани деңгейде жүреді</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Көптеген адамдардың мәселесі – олар әр түрлі өмірлік жағдайда рухани қағидалардың әрекетін көрмейді. Тіпті олар көктен туылғанда да әдетке сүйеніп немесе өзінің бұрынғы қалыптасқан тәртібіне сәйкес ерік күшін қолдана отырып өмір сүруді жалғастырады. Олар тек сүттің бетіндегі қаймағын ғана көреді, өмірді де үстіртін қабылдайды.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өмірге Құдайдың көзқарасы тұрғысынан қарай бастаған кезде, онда рухани қасиеттердің екпінді әрі жасырын ағыстары көп екенін байқаймыз. Біздің тілектеріміз бен сезімдеріміз рухпен ынталандырылып, жан дүниеде бөлінеді және тән арқылы іске асады. Біздің сөйлеуіміз, істеріміз, кіммен және неге кездесуіміз рухани жағы болып табылады. Шын мәнінде физикалық, ақыл-ой және сезім саласында болып жатқанның бәрінде рухани құрамдас бөлшек қатысады. </w:t>
      </w:r>
    </w:p>
    <w:p>
      <w:pPr>
        <w:pStyle w:val="NoSpacing"/>
        <w:ind w:firstLine="630"/>
        <w:jc w:val="both"/>
        <w:rPr>
          <w:rFonts w:cs="Calibri"/>
          <w:sz w:val="24"/>
          <w:szCs w:val="24"/>
          <w:lang w:val="kk-KZ"/>
        </w:rPr>
      </w:pPr>
      <w:r>
        <w:rPr>
          <w:rFonts w:cs="Calibri"/>
          <w:color w:val="auto"/>
          <w:sz w:val="24"/>
          <w:szCs w:val="24"/>
          <w:lang w:val="kk-KZ"/>
        </w:rPr>
        <w:t>Біз сынаққа тап болғанда, әдеттегідей бетінде не жатқанын ғана көреміз. Бізбен және біздің қарым-қатынасымызбен болып жатқан жайттардың сипаттарын беру үшін әр түрлі сөздерді пайдаланамыз:</w:t>
      </w:r>
    </w:p>
    <w:p>
      <w:pPr>
        <w:pStyle w:val="NoSpacing"/>
        <w:numPr>
          <w:ilvl w:val="0"/>
          <w:numId w:val="4"/>
        </w:numPr>
        <w:jc w:val="both"/>
        <w:rPr>
          <w:rFonts w:cs="Calibri"/>
          <w:sz w:val="24"/>
          <w:szCs w:val="24"/>
          <w:lang w:val="kk-KZ"/>
        </w:rPr>
      </w:pPr>
      <w:r>
        <w:rPr>
          <w:rFonts w:cs="Calibri"/>
          <w:color w:val="auto"/>
          <w:sz w:val="24"/>
          <w:szCs w:val="24"/>
          <w:lang w:val="kk-KZ"/>
        </w:rPr>
        <w:t xml:space="preserve">Егер адамның күші сарқылып немесе жүйкесі бұзылса, денсаулығы құрыған дейміз. </w:t>
      </w:r>
    </w:p>
    <w:p>
      <w:pPr>
        <w:pStyle w:val="NoSpacing"/>
        <w:numPr>
          <w:ilvl w:val="0"/>
          <w:numId w:val="4"/>
        </w:numPr>
        <w:jc w:val="both"/>
        <w:rPr>
          <w:rFonts w:cs="Calibri"/>
          <w:sz w:val="24"/>
          <w:szCs w:val="24"/>
          <w:lang w:val="kk-KZ"/>
        </w:rPr>
      </w:pPr>
      <w:r>
        <w:rPr>
          <w:rFonts w:cs="Calibri"/>
          <w:color w:val="auto"/>
          <w:sz w:val="24"/>
          <w:szCs w:val="24"/>
          <w:lang w:val="kk-KZ"/>
        </w:rPr>
        <w:t xml:space="preserve">Егер адамдар қарым-қатынастарын бұзса, олардың одақтары бұзылды дейміз. </w:t>
      </w:r>
    </w:p>
    <w:p>
      <w:pPr>
        <w:pStyle w:val="NoSpacing"/>
        <w:numPr>
          <w:ilvl w:val="0"/>
          <w:numId w:val="4"/>
        </w:numPr>
        <w:jc w:val="both"/>
        <w:rPr>
          <w:rFonts w:cs="Calibri"/>
          <w:sz w:val="24"/>
          <w:szCs w:val="24"/>
          <w:lang w:val="kk-KZ"/>
        </w:rPr>
      </w:pPr>
      <w:r>
        <w:rPr>
          <w:rFonts w:cs="Calibri"/>
          <w:color w:val="auto"/>
          <w:sz w:val="24"/>
          <w:szCs w:val="24"/>
          <w:lang w:val="kk-KZ"/>
        </w:rPr>
        <w:t>Егер біз қаржылық тапшылыққа тап болсақ, біз тақыр жерге отырдық дейміз.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Қиындықты бастан өткізіп жатып, біз көп жағдайда күйреу түсінігін өмірдің материалдық немесе сезімдік жағымен шектейміз.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Ал күйреу кезеңінде басты сұрақтар келесілер болып табылады:</w:t>
      </w:r>
    </w:p>
    <w:p>
      <w:pPr>
        <w:pStyle w:val="NoSpacing"/>
        <w:numPr>
          <w:ilvl w:val="0"/>
          <w:numId w:val="5"/>
        </w:numPr>
        <w:jc w:val="both"/>
        <w:rPr>
          <w:rFonts w:cs="Calibri"/>
          <w:sz w:val="24"/>
          <w:szCs w:val="24"/>
          <w:lang w:val="kk-KZ"/>
        </w:rPr>
      </w:pPr>
      <w:r>
        <w:rPr>
          <w:rFonts w:cs="Calibri"/>
          <w:color w:val="auto"/>
          <w:sz w:val="24"/>
          <w:szCs w:val="24"/>
          <w:lang w:val="kk-KZ"/>
        </w:rPr>
        <w:t>Менің рухани өмірімде не болып жатыр?</w:t>
      </w:r>
    </w:p>
    <w:p>
      <w:pPr>
        <w:pStyle w:val="NoSpacing"/>
        <w:numPr>
          <w:ilvl w:val="0"/>
          <w:numId w:val="5"/>
        </w:numPr>
        <w:jc w:val="both"/>
        <w:rPr>
          <w:rFonts w:cs="Calibri"/>
          <w:sz w:val="24"/>
          <w:szCs w:val="24"/>
          <w:lang w:val="kk-KZ"/>
        </w:rPr>
      </w:pPr>
      <w:r>
        <w:rPr>
          <w:rFonts w:cs="Calibri"/>
          <w:color w:val="auto"/>
          <w:sz w:val="24"/>
          <w:szCs w:val="24"/>
          <w:lang w:val="kk-KZ"/>
        </w:rPr>
        <w:t>Құдай менің Өзімен қарым-қатынасым үшін не істегісі келеді?</w:t>
      </w:r>
    </w:p>
    <w:p>
      <w:pPr>
        <w:pStyle w:val="NoSpacing"/>
        <w:numPr>
          <w:ilvl w:val="0"/>
          <w:numId w:val="5"/>
        </w:numPr>
        <w:jc w:val="both"/>
        <w:rPr>
          <w:rFonts w:cs="Calibri"/>
          <w:sz w:val="24"/>
          <w:szCs w:val="24"/>
          <w:lang w:val="kk-KZ"/>
        </w:rPr>
      </w:pPr>
      <w:r>
        <w:rPr>
          <w:rFonts w:cs="Calibri"/>
          <w:color w:val="auto"/>
          <w:sz w:val="24"/>
          <w:szCs w:val="24"/>
          <w:lang w:val="kk-KZ"/>
        </w:rPr>
        <w:t>Мен үшін осы бір қиын күндерде Құдай мені қайта туылып, жаңарту үшін, Өзімен қарым-қатынасымды қайта құрып, жаңа пішін беру үшін қалай әрекет ете алады?</w:t>
      </w:r>
    </w:p>
    <w:p>
      <w:pPr>
        <w:pStyle w:val="NoSpacing"/>
        <w:numPr>
          <w:ilvl w:val="0"/>
          <w:numId w:val="5"/>
        </w:numPr>
        <w:jc w:val="both"/>
        <w:rPr>
          <w:rFonts w:cs="Calibri"/>
          <w:sz w:val="24"/>
          <w:szCs w:val="24"/>
          <w:lang w:val="kk-KZ"/>
        </w:rPr>
      </w:pPr>
      <w:r>
        <w:rPr>
          <w:rFonts w:cs="Calibri"/>
          <w:color w:val="auto"/>
          <w:sz w:val="24"/>
          <w:szCs w:val="24"/>
          <w:lang w:val="kk-KZ"/>
        </w:rPr>
        <w:t xml:space="preserve">Бұл жағдайларда Құдай мені емдеу үшін қалай әрекет етеді? </w:t>
      </w:r>
    </w:p>
    <w:p>
      <w:pPr>
        <w:pStyle w:val="NoSpacing"/>
        <w:ind w:left="780" w:hanging="0"/>
        <w:jc w:val="both"/>
        <w:rPr>
          <w:rFonts w:cs="Calibri"/>
          <w:color w:val="auto"/>
          <w:sz w:val="24"/>
          <w:szCs w:val="24"/>
          <w:lang w:val="kk-KZ"/>
        </w:rPr>
      </w:pPr>
      <w:r>
        <w:rPr>
          <w:rFonts w:cs="Calibri"/>
          <w:color w:val="auto"/>
          <w:sz w:val="24"/>
          <w:szCs w:val="24"/>
          <w:lang w:val="kk-KZ"/>
        </w:rPr>
      </w:r>
    </w:p>
    <w:p>
      <w:pPr>
        <w:pStyle w:val="NoSpacing"/>
        <w:ind w:firstLine="420"/>
        <w:jc w:val="both"/>
        <w:rPr>
          <w:rFonts w:cs="Calibri"/>
          <w:sz w:val="24"/>
          <w:szCs w:val="24"/>
          <w:lang w:val="kk-KZ"/>
        </w:rPr>
      </w:pPr>
      <w:r>
        <w:rPr>
          <w:rFonts w:cs="Calibri"/>
          <w:color w:val="auto"/>
          <w:sz w:val="24"/>
          <w:szCs w:val="24"/>
          <w:lang w:val="kk-KZ"/>
        </w:rPr>
        <w:t>Бұл сұрақтар бізді Құдайға бағыттайды. Ең бастысы, біздің Құдаймен қарым- қатынасымызда Оған толық сенім артатынымыз, себебі тек осындай қарым-қатынас болғанда ғана, Ол біздің рухымызды нығайта отырып, кез келген жағдайда Оған толықтай мойынсұнуға көмектесіп, бізді үйлесімді тұтас тұлға ретінде қолдана алады. Құдайдың түпкі мақсаты, әрқашан рухани кемелділік. Сыртқы жағдайлар өзгеруі мүмкін. Және олар Құдай белгілеген мерзімдерде өзгереді. Күйреу кезеңінде, біз Оның қалауларымен ғана емес, сонымен қатар Құдайдың қойған мерзімдеріне де келісіп, толықтай бағынуымыз керек. Сауығу біз қалағандай тез әрі жеңіл келе салмайды. Бірақ ол күтуге тұрарлық!</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Сауығу үшін уақыт керек</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Елші Пауыл қорынттықтарға былай деп жазды: «Ендеше ешкімге адам тұрғысынан қарамаймыз. Бұрын біз Мәсіхке солай қарағанмен, қазір олай етпейміз. Сонымен біреу Мәсіхпен тығыз байланысса, сол жаңадан жаратылған адам. Ескі өмірі өтіп кетіп, міне, жаңасы пайда болды. Осының бәрі де Құдайдың ісі. Ол бізді Мәсіх арқылы Өзімен татуластырып, бізге басқаларды Өзімен татуластыру қызметін аманаттады» (2Қорынт 4:16-17).</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сынақ сайымен өтіп бара жатқанда, өте абай болып, Құдайдың бізге қашан көмектесетінін, Оның жолдары мен уақыттарын болжауға тырыспауымыз керек. Құдай бізге Өз ниетін біртіндеп ашады. Ол Өзінің барлық жоспарын бірден ашып беруі өте сирек кездеседі. Сондықтан біз Құдайға сенім артуға және әр күні сеніммен өмір сүруге шақырылдық.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Кейде бізге уақыт тектен тек өтіп жатқан сияқты көрінеді.  Егер тереңірек үңілсек, Құдай біздің әрқайсымызда ішкі жұмыстарды іске асырып жатқанын және шын мәнінде өсіп, күннен-күнге нығайып келе жатқанымызды байқаймыз.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 адамдардың жазылмайтын аурумен қалай күрескендерінің куәсы болдым. Олар өздерін мүжіп жеп, үмітсіздікке салынатын. Алайда олар Құдайға келіп, өз өмірлерін Оған толық бағындырса, олардың тәндерінде болып жатқандардың бәрін көмкеріп алатын ішкі әсемдік пен рухани күш көрінеді. Кейде бұл адамдардың тәндері де сауығып жатады. Кей кезде олай болмайды. Бірақ мәңгілік үшін өте маңызды нәрсе – олар рухани сауығады. Құдай біздің рухымызда –  бағалы және мәңгі – әрекет еткенде Ол оны нығайтады, өсіреді және кемелдендіреді, бір сөзбен айтқанда, сауықтырады. </w:t>
      </w:r>
    </w:p>
    <w:p>
      <w:pPr>
        <w:pStyle w:val="NoSpacing"/>
        <w:ind w:firstLine="709"/>
        <w:jc w:val="both"/>
        <w:rPr>
          <w:rFonts w:cs="Calibri"/>
          <w:sz w:val="24"/>
          <w:szCs w:val="24"/>
          <w:lang w:val="kk-KZ"/>
        </w:rPr>
      </w:pPr>
      <w:r>
        <w:rPr>
          <w:rFonts w:cs="Calibri"/>
          <w:color w:val="auto"/>
          <w:sz w:val="24"/>
          <w:szCs w:val="24"/>
          <w:lang w:val="kk-KZ"/>
        </w:rPr>
        <w:t xml:space="preserve">Сондай-ақ, біздің азаптарымыз қаншалықты ұзақ болса,  соншалықты өткінші. Біз тіпті күйреу мен әлсіздік халінде бірнеше жыл қатарынан болсақ та, мәңгілікпен салыстырғанда бұл түк емес. Уақыт үзіндісі мен мәңгілікті ешқандай математикалық әрекетпен теңестіруге болмайды. Біз ақылмен ойлауымыз керек: біздің сыртқы жағымыз өзгеретін күн туады. Біздің ішкі жан-дүниемізде, рух саласында болып жатқандар ғана өзгеріссіз және мәңгілікке қалады.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Елші Пауыл Қорынттағы сенушілерді көрінбейтінге назар аударуға шақырды. Бұл кеңесті торығып азап шеккен кезімізде, бізге де қолдану орынды. Жағдай өте қорқынышты болып көрінуі ықтимал, бірақ егер біз өз өмірімізді Құдайға бағындырсақ, Ол оны әдемілеп әсемдейді. Құдай Өзінің жұмысын көрінбейтіннен – руханидан бастап, бізді </w:t>
      </w:r>
      <w:r>
        <w:rPr>
          <w:rFonts w:cs="Calibri"/>
          <w:i/>
          <w:color w:val="auto"/>
          <w:sz w:val="24"/>
          <w:szCs w:val="24"/>
          <w:lang w:val="kk-KZ"/>
        </w:rPr>
        <w:t>тұтас</w:t>
      </w:r>
      <w:r>
        <w:rPr>
          <w:rFonts w:cs="Calibri"/>
          <w:color w:val="auto"/>
          <w:sz w:val="24"/>
          <w:szCs w:val="24"/>
          <w:lang w:val="kk-KZ"/>
        </w:rPr>
        <w:t xml:space="preserve"> етеді. Ол бәрінде тиісті тәртіп орнатады. Бірінші орында – рухани жағдай, екіншіде – жан дүние, содан кейін ғана тән тұрады.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Бірнеше жыл бұрын қатты қажудан менің жүйкем әлсіреді. Дәрігерім маған ұзақ демалыс – екі-үш апта ғана емес, </w:t>
      </w:r>
      <w:r>
        <w:rPr>
          <w:rFonts w:cs="Calibri"/>
          <w:i/>
          <w:color w:val="auto"/>
          <w:sz w:val="24"/>
          <w:szCs w:val="24"/>
          <w:lang w:val="kk-KZ"/>
        </w:rPr>
        <w:t>бірнеше ай</w:t>
      </w:r>
      <w:r>
        <w:rPr>
          <w:rFonts w:cs="Calibri"/>
          <w:color w:val="auto"/>
          <w:sz w:val="24"/>
          <w:szCs w:val="24"/>
          <w:lang w:val="kk-KZ"/>
        </w:rPr>
        <w:t xml:space="preserve"> демалуды тағайындады. Қауымдағы бауырластар жіберуге келісіп, мен ештеңе істемей, жағада қыдырып, ойланып сиыну үшін шағын бір аралға аттандым. Алайда мен үшін мұндай демалыс адам төзгісіз еді. Денсаулығыма пайдалырағы үйге қайтып, үйімнің шатырын жөндеп жатқан құрылысшыларға көмектесу деп есептедім. Өзімнің бағушылық қызметіме біртіндеп оралдым: алғашында бірнеше сағатқа, сосын толық жұмыс күніне ауыстым.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Аралда өткізген уақыт ішінде мен демалып әрі нығайып қана қоймай, өз өмірім мен жұмысыма жаңаша қарай бастадым. Бірнеше күрделі сұрақтарға жауап беруге тиіс болдым. Қауымның басшылығын не істеу керек? Билікті қауымның кеңесіне беріп, Құдайдың сол арқылы әрекет етуіне жол беру керек пе, әлде барлық шешімді өзім қабылдауды жалғастырамын ба? Маған демалыс күн туралы жақсылап ойлану керек пе, немесе аптасына жеті күн жұмыс істей беремін бе? Үзіліс жасауды үйреніп, шаруалардан демалуды үйрену керек пе, әлде жұмысқа бар зейініммен берілейін бе?</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Бірақ басты сұрақ сенім артуда еді. Мен кімге сенім артамын, өзіме ме, әлде Құдайға ма?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Демалуға алғаш барғаннан бері алты ай өтті. Кезекті жексенбілік жиналыста мінбеге көтеріліп бара жатып ойладым: «Міне, мен де келдім». Мен күш-қуатқа толы болдым, анық ойлаймын және ең маңыздысы, менің Құдаймен қарым-қатынасым тереңірек әрі молырақ 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Менің өмірімде ештеңе өзгермеді десем де болады. Бұрынғыдай шаршаймын әрі демалуға мұқтаждығымды сезінемін. Бұрынғы әдетім сияқты бәрін өз иығыма артып алып, бәрін тездетіп тындыруға тырысамын. Дегенмен, мен ең бастысын меңгердім: Құдай – капитанның көмекшісі емес, кеменің капитаны екенін жете түсіндім. Енді мен Оған  басқару тұтқасын беруге дайын едім.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Менің күйреуім мен әлсіздігімнің бірнеше айы Құдайға сенім артуға және Онымен бірге болуға, Оның еркіне сеніп және Өз ниеті мен мақсатын маған ашқанша күтуге үйретті. Енді қашан жұмыс істеу керек екенін, ал қашан демалу керектігіне уақытында шешім қабылдау үшін Құдайға мені «итермелеуге» жол бердім. Өз өмірім маған емес, Оған тиесілі екенін түсіндім.</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Сауығу Құдайды дәріптейді</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Мәңгілікте сіз де, мен де Құдайдың меншігі боламыз. Бізді Ол Өзінің рақымымен, Исаның өлімі, жерленіп, қайта тірілуі және біздегі Киелі Рухтың жұмысының арқасында иелігіне айналдырды. Біздің мақсатымыз – Оған даңқ әкелу. Біздің ұлы жеңісіміз – өз өмірімізде өз күшімізбен атқарғандарымызда емес, тек біздің өмірімізде Құдайдың істегеніне жол бергенімізде. Осы арқылы біз Оған даңқ әкелеміз. Өз тәжірибемізді Оның тағының алдына қойып, Оның алдында күнәсіз және мүлтіксіз болып тұрғаннан артық қуаныш пен шаттық жоқ.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өз өміріміздің мәңгілікке дайындық екенін жиі ұмытып кетеміз. Осы өмірде мектепте жүрген тәріздіміз – үйренеміз, және өсіп, дамимыз. Бұл – қалыптасу үрдісі. Біз Құдайдың мақсатын қабылдағанда және онымен келіскенде, сауықтыру үрдісі басталады. Менің еркім сынып, Оның еркіне толықтай – жүрекпен және санамен, денемен, жанмен және рухпен тиесілі боламын. Осылай болғанда менің өмірім тұтастай Оның қолында болады, Ол Өзіне қалай ұнамды болса, мені солай қолданады. Ал бұл, достарым, өмірдің ұлы мерекесінің бастамасы болады.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6-тарау</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Рухани жетілгендікке жету</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Рухани өсу, бұл – жер бетінде, біз қазір өмір сүріп жатқан орында басталып, мәңгілікте – Құдай бізді күткен мекенде аяқталатын үрдіс. Бұл үрдіс Оған толықтай бағынуды ұйғарады. Нәтижесінде біз рухани жетілгендікке ие боламыз. Бірақ біздің есеюіміз үшін Құдай қиыншылықтарға жол береді. Рухани жетілгендікке жету үрдісінің үш аспектісі бар: өзгеріс, өсу және күйреу.</w:t>
      </w:r>
    </w:p>
    <w:p>
      <w:pPr>
        <w:pStyle w:val="NoSpacing"/>
        <w:jc w:val="both"/>
        <w:rPr>
          <w:rFonts w:cs="Calibri"/>
          <w:i/>
          <w:i/>
          <w:color w:val="auto"/>
          <w:sz w:val="24"/>
          <w:szCs w:val="24"/>
          <w:lang w:val="kk-KZ"/>
        </w:rPr>
      </w:pPr>
      <w:r>
        <w:rPr>
          <w:rFonts w:cs="Calibri"/>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Өзгеріс</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Рухани есеюдің бір аспектісі – өзгеріс. Егер біз өзгеруді қаламасақ, рухани өсу туралы тіпті айтпай-ақ қоялық. Ескі жолмен жүруге, ескі ойлар мен Құдай, Киелі Рух немесе мәсіхшілік өмір туралы ескі пікірлердің жетегінде өмір сүріп, Құдай қалағандай бола аламыз деуге болмайды. Есею – конструктивті өзгерісті қабылдау тілегін болжайды. </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Өсу</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Рухани өсудің екінші аспектісі, біріншісімен тығыз байланысты, бұл – өсу. Кез келген өзгеріс есеюге әкелмейді, бірақ кез келген өсу белгілі бір өзгерістермен белгіленеді. Рухани жетілгендік біз Мәсіхке барлық ойымызда, сезімімізде және әрекетімізде ұқсағанға дейінгі «өсуді» ұйғарады. Петірдің 2-хатында: «Қайта, Иеміз әрі Құтқарушымыз Иса Мәсіхтің рақымына кенеліп, Оны жақынырақ танып – білуде өсе беріңдер!»(3:18)</w:t>
      </w:r>
      <w:r>
        <w:rPr>
          <w:color w:val="auto"/>
          <w:lang w:val="kk-KZ"/>
        </w:rPr>
        <w:t xml:space="preserve"> </w:t>
      </w:r>
      <w:r>
        <w:rPr>
          <w:rFonts w:cs="Calibri"/>
          <w:color w:val="auto"/>
          <w:sz w:val="24"/>
          <w:szCs w:val="24"/>
          <w:lang w:val="kk-KZ"/>
        </w:rPr>
        <w:t>– делінген.</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Табиғатта өсуге қабілеттілердің бәрі, ғалымдар айтқандай, белгілі бір «құнарлы ортада» өседі. Ғылыми зертханаларда мұндай орта: топырақ, су немесе химиялық зат болуы мүмкін. Ал рухани салада бұл орта сүйіспеншілік болып табылады. Біз бір-бірімізге сүйіспеншілік көрсеткенде</w:t>
      </w:r>
      <w:r>
        <w:rPr>
          <w:rFonts w:cs="Calibri"/>
          <w:color w:val="auto"/>
          <w:sz w:val="24"/>
          <w:szCs w:val="24"/>
          <w:highlight w:val="yellow"/>
          <w:lang w:val="kk-KZ"/>
        </w:rPr>
        <w:t>,</w:t>
      </w:r>
      <w:r>
        <w:rPr>
          <w:rFonts w:cs="Calibri"/>
          <w:color w:val="auto"/>
          <w:sz w:val="24"/>
          <w:szCs w:val="24"/>
          <w:lang w:val="kk-KZ"/>
        </w:rPr>
        <w:t xml:space="preserve"> рухани өсеміз. Елші Пауыл: «Қайта, бір-бірімізге шындықты сүйіспеншілікпен айтамыз және қауымның Басы – Иса Мәсіхпен тығыз байланысымызда жан-жақты өсіп-жетілеміз. Сонда мүшелері үйлесіп, бірігіп жұмыс істеп тұрған бұл біртұтас рухани дене түгелдей өзінің Басы – Мәсіхке бағынады. Әрбір мүшесі өз міндетін атқарса, бүкіл дене өсіп, сүйіспеншілік арқылы күшейе береді» (Ефес.4:15-16) - дейді.</w:t>
      </w:r>
    </w:p>
    <w:p>
      <w:pPr>
        <w:pStyle w:val="NoSpacing"/>
        <w:ind w:firstLine="708"/>
        <w:jc w:val="both"/>
        <w:rPr>
          <w:rFonts w:cs="Calibri"/>
          <w:sz w:val="24"/>
          <w:szCs w:val="24"/>
          <w:lang w:val="kk-KZ"/>
        </w:rPr>
      </w:pPr>
      <w:r>
        <w:rPr>
          <w:rFonts w:cs="Calibri"/>
          <w:color w:val="auto"/>
          <w:sz w:val="24"/>
          <w:szCs w:val="24"/>
          <w:lang w:val="kk-KZ"/>
        </w:rPr>
        <w:t>Біздің өсуіміз бізді тәуелсіздікке әкелмейді. Дегенмен, осы әлемде дәл солай болады – балалар өсіп ержеткен соң, өз әке-шешелеріне тәуелсіз болады. Рухани өсу Тәңіріміз Иса Мәсіхке тәуелділіктің өсуімен сипатталады. Рухани жетілгендік – әрі меңгеруші, әрі тәлімгер, әрі қорғаушы болып табылатын Киелі Рухқа толық тәуелділік жағдайы.</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Күйреу</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Рухани өсудің үшінші аспектісі – күйреу.</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Егер біз өзгеріп өскіміз келсе, бізді ұстап тұрғандардың бәрін, Құдайдың батасын толығымен қабылдауға мүмкіндік бермей тұрғандардың барлығын тастауымыз керек. Біз тастай қатып ұстап алғандардың бәрін босатуымыз керек.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Мұсаның күйреуі</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Рухани беріктіктің осы аспектілері Мұсаның өмірінде жақсы көрінген. Оның Киелі кітапта жазылған тарихы өз ағалары құлдыққа сатып жіберген Жақыптың ұлы Жүсіптен басталады. Қайғылы оқиғалар шеңбері арқылы Құдай Жүсіптің құлдан Мысырдың премьер-министріне айналуын іске асырды.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Үлкен елдің жетекшісі бола отырып, Жүсіп бүкіл халықты соңғы 7 жылдық жұттың салдарынан құтқарып алды. Аштықтың қатты болғаны сондай, ол тіпті Жүсіптің отбасы тұрып жатқан Қанаханда да сезілді. Әйтеуір аман қалудың қамымен оның бауырлары астық әкелу үшін Мысырға аттанды. Олардың сапары Жүсіпті кездестірумен аяқталды. Жүсіптің бүкіл отбасы – 70 шақты адам Мысырға жетіп, аштықтан аман қалды.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Мұса туылған кезде еврейлер үш миллионнан астам адамы бар халық болатын. Жүсіптің өлімінен кейін Жүсіпті жек көрген адам перғауын болып өкімет басына келді. Ол былай деді: «...Қараңдаршы, Исраилдің үрім-бұтағы тым көбейіп, күшейіп кетті. Ендеше ақылды шара ойластырып, олардың бұдан ары көбеюлеріне жол бермейік. Әйтпесе соғыс бола қалған күнде дұшпандарымызға қосылып, бізге қарсы шайқасып, елімізден басқа жаққа көшіп кетер» (Мыс.ш.1:9-10). Осы перғауын еврейлерді жұмыс істеуге мәжбүр етіп, олардың үстінен қараушылар тағайындады. Киелі кітап былай деп куәлік етеді: «Бірақ Исраил халқы неғұрлым көп қысым көрген сайын, соғұрлым өсіп-өніп, кеңінен жайыла түсті. Мысырлықтар олардан қатты қауіптеніп, халықты аяусыз құлдыққа салды» (1:12-13). Еврейлердің санының өсуін қалай да тоқтату ниетімен перғауын  еврей ұлдарының бәрін өлтіруге бұйырды.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Мұса осы бұйрық өз күшіне енген соң, дүниеге келді. Алайда Мұсаның анасы бұл бұйрыққа бағынбай, өз баласын жасырып қалды. Ол нәрестені шағын себетке жатқызып, Ніл өзенінің жағасындағы қамыста қалдырды. Ал оның қызы Мәриям алыстан бақылап тұрды. Дәл осы уақытта Құдайдың жоспары бойынша өзенге перғауынның қызы келіп, себетті байқады да, ондағы еврей баласын көріп, оны асырап алуға шешім қабылдады. Сонда Мәриям нәрестеге жақсы тәрбиеші тауып бере алатынын айтты. Ал перғауынның қызы келісім берген сәтте, Мұсаның асыраушысы өзінің анасы болды, сөйтіп оның өмірінің алғашқы жылдарында оған анасы қамқорлық жасады.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Мұса өсті. Бір күні ол өзінің руластары жұмыс істеп жатқан жерге келіп қалды. Мұса басқарушының исраилдікті сабап жатқанын көріп, олардың арасына түсіп, мысырлықты өлтіреді де, қылмысының ізін жасыру үшін, оны көміп тастайды. Ол өзін ешкім көрмеді деп ойлады. Бірақ оның бақытсыздығына орай, келесі күні өзара төбелесіп жатқан исраилдіктерді айырайын дегенде, олардың біреуі былай деді: «...Кім сені бізге басшы әрі төреші етіп тағайындады. Сен немене, мысырлықты өлтіргендей мені де өлтірмексің бе?» (Мыс.ш.2:14). Мұса өзінің қылмысы байқалмай қалмағанын түсініп, Мадиям жеріне қашып кетуге бел байлады. 40 жыл бойы Мұса қайын атасы Еторға жұмыс істеп, шөл далада қой бақты.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Өкімет басының ұлы ретінде қараған перғауынның сарайынан қуғындалып, шөл далаға тап болып, қарапайым малшы болды. Бұл – Мұсаның күйреу уақыты 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Мұсаның өмірінде не күйреді? Сонымен ол мәртебесі де, билігі де бар білімді адам болатын. Мұса бұйрық беріп және елде ағыл-тегіл мол қорды қолында ұстайтын мүмкіндігі бар болатын. Мұса перғауынның сарайында осындай жағдайды иеленді. Құдайдың халқын Мысырдың құлдығынан Қанаханға алып шығу үшін адам таңдауға тиіс болсақ, Мұса озат мүше болар еді. Адамның көзқарасы тұрғысынан осы қызметті атқаруға оның қолында бәрі болды. Енді неге Мұсаға шөл далада 40 жыл уақыт өткізуге тура келді?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Істің мәнісі мынада: Мұсаға өзгеру керек болған. Ол Құдайға толықтай сенім артуды үйренуге тиіс болатын.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Еврейлер Мұса сияқты Мысыр мәдениетінің күшті ықпалында болды, олар сол мәдениетті өздеріне сіңіргендері сондай, тіпті Мысыр құдайларына табына бастады. Мұны оңай түсінуге болады, өйткені саясат аренасына Мұса келген сәтке қарай Исраил халқының Мысырда өмір сүріп жатқанына 400 жыл болып қойған.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Құдайға Мысыр жерінен шығатын адамдар Өзін мадақтай алу үшін Мұсаның санасын Мысырдың мәдени ықпалынан босату керек болды. Тек осыдан кейін ғана исраилдіктер өздерінің бір Құдайға сенулері керектігін көре алар еді. Мұсаны күйрете отырып, Құдайда алысқа қанат сермеген мақсат болды – Ол қайтадан Өз халқы ету үшін Исраил халқын түгел күйреуге душар еткісі келді.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Мұсаны күйреткен Құдай оның Мысырда өмір сүрген жылдарында иеленген барлық нәрсесінен айырды. Мұса шөл далада болған кезде, отбасынан, сарайдан, барлық артықшылық пен құрметтен, өз билігі мен құдіретінен айырылды. Мұса бәрін жоғалтты.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Мұса үлде мен бүлдеге оранудың не екенін, шапшаң арбалармен жүйткудің, жақсы қызметкерлерді иеленіп, айналадағылардың құрметіне бөленудің қандай екенін білді. Бірақ бірнеше күннің ішінде бәрінің астан-кестеңі шықты. Перғауынның асатаяғының орнына оның қолында қарапайым малшының таяғы болды, ал оны қызметкерлер тобыры емес, қой отары қоршады. Сарайды да шатырға алмастыруға тура келді. Ол барлық еврейлер сияқты өмір сүре бастады.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Бірнеше жыл бойы Құдай Мұсаның жүрегі мен жан-дүниесін өзгертумен болды. Мұса өзімшілден назары тек Құдайға ауған адамға айналды. Мұса Құдайдың жолдарын түсінуді, сонымен қатар Құдай үшін ненің маңызды екенін үйренді. Ол осы дүниенің көзімен қарағанда дәнеңе емес, бірақ Құдайдың көзімен қарағанда бағалылықты иеленудің жақсы екенін түсінді.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FF0000"/>
          <w:sz w:val="24"/>
          <w:szCs w:val="24"/>
          <w:lang w:val="kk-KZ"/>
        </w:rPr>
      </w:pPr>
      <w:r>
        <w:rPr>
          <w:rFonts w:cs="Calibri"/>
          <w:b/>
          <w:color w:val="auto"/>
          <w:sz w:val="24"/>
          <w:szCs w:val="24"/>
          <w:lang w:val="kk-KZ"/>
        </w:rPr>
        <w:t xml:space="preserve">Құдайға жат нәрсенің бәрінен арылу </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Әлдекім: «Құдай Өз қолындағы қару еткісі келгендердің бәріне шынымен осылай ете ме?» деп ойлар. Бір жағынан, сіз перғауынның баласы емессіз, сондықтан сіздің тағдырыңыз Мұсанікі сияқты болады деп уайымдамаймын. Екінші жағынан, Құдай бізді күйрету мақсатындағы Өз ниетін іске асыру үшін дәл сол қағиданы қолданады. Құдай бізді атақты, құрметті, бай етуді көздемейді. Құдай біздің өмірде дұрыс орынды иеленгенімізді, ең бастысы – біздің өміріміздегі ең бағалысы Оның Өзі екенін түсінгенімізді қалайды.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 әрине, сізді бай ете алады. Ол сізді танымал да ете алады. Бірақ мұндай жағдай орын алса, біліңіз барлық еңбек тек Құдайға тиесілі. Ал егер сіз бүтіндей Құдайға сенсеңіз, егер Құдай сізге даңқ пен байлық сыйласа, сіз ешқашан даңқ туралы да, байлық туралы да қам жемейтін боласыз. Сіз үшін олардың көк тиын құны болмайды! Сіз Құдай берген өзіңіздің танымалдығыңызды және ақшаңызды өзіңізді көтеру үшін емес, тек Оның мақсатына жету үшін ғана пайдаланатын боласыз.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Киелі кітап Құдайға Мұсаны күйрету үшін неге 40 жыл керек болғанын айтпайды. Бірақ Құдайдың өкпе-реніш, жауласу және ыза-кек сезімдерінің бәрі өмірімізден түп-тамырымен құртылғанша бізді «сындыратынына» сенімді бола аламыз. Осы үрдіске қанша уақыт керек болатыны Құдайға маңызды емес. Оған маңыздысы – бұл үрдістің толық аяқталуы. Құдайға Мұсаның мінез-құлқында өзгеріс жасап және ондағы Тәңірге тұтас және бүтіндей тиесілі болуға жол бермейтіндердің бәрін құрту үшін 40 жыл керек болды.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Бәлкім, бұл 40 жыл Мысырда белгілі бір жағдайдың орын алуы үшін қажет болуы да ықтимал. Немесе Исраил халқы құлдықтан титықтап шаршағандары соншама, Құдай берген кез келген көсемнің соңынан еруге дайын болулары керек болған шығар. Мынадай ұғым бар – Құдай «уақытының </w:t>
      </w:r>
      <w:r>
        <w:rPr>
          <w:rFonts w:cs="Calibri"/>
          <w:i/>
          <w:color w:val="auto"/>
          <w:sz w:val="24"/>
          <w:szCs w:val="24"/>
          <w:lang w:val="kk-KZ"/>
        </w:rPr>
        <w:t>толықтығы</w:t>
      </w:r>
      <w:r>
        <w:rPr>
          <w:rFonts w:cs="Calibri"/>
          <w:color w:val="auto"/>
          <w:sz w:val="24"/>
          <w:szCs w:val="24"/>
          <w:lang w:val="kk-KZ"/>
        </w:rPr>
        <w:t>». Жазбадан</w:t>
      </w:r>
      <w:bookmarkStart w:id="2" w:name="_GoBack"/>
      <w:bookmarkEnd w:id="2"/>
      <w:r>
        <w:rPr>
          <w:rFonts w:cs="Calibri"/>
          <w:color w:val="auto"/>
          <w:sz w:val="24"/>
          <w:szCs w:val="24"/>
          <w:lang w:val="kk-KZ"/>
        </w:rPr>
        <w:t xml:space="preserve"> Құдай «уақытының толықтығы» келген кезде, Оның әрекет ете бастағаны туралы бірнеше жерден оқуға болады. Құдайдың мерзімі біздің мерзіміміз емес. Ол үшін уақыт – Өз мақсатына жету құралы. Мәңгілікке қатысты алғанда 40 жыл </w:t>
      </w:r>
      <w:r>
        <w:rPr>
          <w:rFonts w:cs="Calibri"/>
          <w:i/>
          <w:color w:val="auto"/>
          <w:sz w:val="24"/>
          <w:szCs w:val="24"/>
          <w:lang w:val="kk-KZ"/>
        </w:rPr>
        <w:t>түк емес</w:t>
      </w:r>
      <w:r>
        <w:rPr>
          <w:rFonts w:cs="Calibri"/>
          <w:color w:val="auto"/>
          <w:sz w:val="24"/>
          <w:szCs w:val="24"/>
          <w:lang w:val="kk-KZ"/>
        </w:rPr>
        <w:t>.</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ешқайсымыз Мұсаның басынан өткендерді сезінгіміз келмейді деп ойлаймын. Мұсаның күйреуі қиын әрі ауыр болды. 40 жыл бойы оны құмырашының шеңберіндегі саз балшықтай илеп, сығып, өңдеп, ол толықтай өзгергенше осы үрдісті қайта-қайта қайталады. Бір кездегі Мұса мен 40 жыл өткеннен кейінгі Мұсаның арасы жер мен көктей 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Дегенмен, Құдайдың көздегені де осы болды. Сөйтіп, Мұса еврейлерді Мысырдан алып шығу үшін перғауынның алдына қайта келген шақта, бір кезде одан қашып кеткен Мұсаға </w:t>
      </w:r>
      <w:r>
        <w:rPr>
          <w:rFonts w:cs="Calibri"/>
          <w:i/>
          <w:color w:val="auto"/>
          <w:sz w:val="24"/>
          <w:szCs w:val="24"/>
          <w:lang w:val="kk-KZ"/>
        </w:rPr>
        <w:t>мүлдем ұқсамайтын</w:t>
      </w:r>
      <w:r>
        <w:rPr>
          <w:rFonts w:cs="Calibri"/>
          <w:color w:val="auto"/>
          <w:sz w:val="24"/>
          <w:szCs w:val="24"/>
          <w:lang w:val="kk-KZ"/>
        </w:rPr>
        <w:t xml:space="preserve"> еді.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36"/>
          <w:lang w:val="kk-KZ"/>
        </w:rPr>
        <w:t>Игілігіміз үшін болатын азаптар</w:t>
      </w:r>
      <w:r>
        <w:rPr>
          <w:rFonts w:cs="Calibri"/>
          <w:b/>
          <w:color w:val="auto"/>
          <w:sz w:val="18"/>
          <w:szCs w:val="24"/>
          <w:lang w:val="kk-KZ"/>
        </w:rPr>
        <w:t xml:space="preserve"> </w:t>
      </w:r>
      <w:r>
        <w:rPr>
          <w:rFonts w:cs="Calibri"/>
          <w:b/>
          <w:color w:val="auto"/>
          <w:sz w:val="24"/>
          <w:szCs w:val="24"/>
          <w:lang w:val="kk-KZ"/>
        </w:rPr>
        <w:t>– біздің қоғамдағы танымал емес идея</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Біздің мәдениетіміз бізге мүлдем басқа құндылықтарды сіңіреді. Біз өз бетімізбен болашақты жоспарлауға және алға қойған мақсаттарға жетуге әрдайым ұмтыламыз. Қазіргі мәдениет Мұсаға әсер еткен бір кездегі Мысыр мәдениетінің әсеріндей ықпал етеді. Құдай, дегенмен, Мұсаны басқаша үйреткісі келді. Шөл далада Мұсаға Құдайға толық сенім артуды және Құдай істеуді өтінгенді дәлме-дәл орындауды үйренуге тура келді.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Құдайға сенім артудың ең жақсы үлгісі, әрине, Иса болды. Ол Өзінің шәкірттеріне  былай деді: </w:t>
      </w:r>
    </w:p>
    <w:p>
      <w:pPr>
        <w:pStyle w:val="NoSpacing"/>
        <w:jc w:val="both"/>
        <w:rPr>
          <w:rFonts w:cs="Calibri"/>
          <w:sz w:val="24"/>
          <w:szCs w:val="24"/>
          <w:lang w:val="kk-KZ"/>
        </w:rPr>
      </w:pPr>
      <w:r>
        <w:rPr>
          <w:rFonts w:cs="Calibri"/>
          <w:color w:val="auto"/>
          <w:sz w:val="24"/>
          <w:szCs w:val="24"/>
          <w:lang w:val="kk-KZ"/>
        </w:rPr>
        <w:t>«Мен көптен бері қастарыңдамын, сонда да Мені шынымен білген жоқсың ба, Філіп? Кім Мені көрсе, соның Әкені де көргені. Бізге Әкені көрсетіңіз деп неге айтасың?</w:t>
      </w:r>
      <w:r>
        <w:rPr>
          <w:rFonts w:cs="Calibri"/>
          <w:color w:val="auto"/>
          <w:sz w:val="24"/>
          <w:szCs w:val="24"/>
          <w:vertAlign w:val="superscript"/>
          <w:lang w:val="kk-KZ"/>
        </w:rPr>
        <w:t xml:space="preserve"> </w:t>
      </w:r>
      <w:r>
        <w:rPr>
          <w:rFonts w:cs="Calibri"/>
          <w:color w:val="auto"/>
          <w:sz w:val="24"/>
          <w:szCs w:val="24"/>
          <w:lang w:val="kk-KZ"/>
        </w:rPr>
        <w:t>Менің Әкеммен, Әкемнің Менімен тығыз байланыста екенімізге сенбейсің бе? Сендерге айтып жүрген сөздерім Өзімдікі емес, Әкемдікі. Сол сияқты Менімен тығыз байланыстағы Әкем Өзінің істерін де Мен арқылы істеп жатыр.</w:t>
      </w:r>
      <w:r>
        <w:rPr>
          <w:rFonts w:cs="Calibri"/>
          <w:color w:val="auto"/>
          <w:sz w:val="24"/>
          <w:szCs w:val="24"/>
          <w:vertAlign w:val="superscript"/>
          <w:lang w:val="kk-KZ"/>
        </w:rPr>
        <w:t xml:space="preserve"> </w:t>
      </w:r>
      <w:r>
        <w:rPr>
          <w:rFonts w:cs="Calibri"/>
          <w:color w:val="auto"/>
          <w:sz w:val="24"/>
          <w:szCs w:val="24"/>
          <w:lang w:val="kk-KZ"/>
        </w:rPr>
        <w:t>Менің Әкеммен, Әкемнің Менімен тығыз байланыста екенімізге сеніңдер! Әйтпесе істеген кереметтеріме сүйеніп Маған сеніңдер» (Жохан 14:9-11).</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Иса Өзінің бүкіл өмірімен Құдайдың ниетін іске асырды. Осылай мойынсұнуды Құдай Мұсадан күткен және біздің әрқайсымыздан да соны күтеді. Әлдебіреу бір күні айтқан екен: «Жан дүниенің Құдайға келуіне қас қағым сәт қана керек,  ал киелі болу үшін бүкіл өміріңді сарп етесің». Тәңірге тәубе ету шынында бір сәтте іске асады, бірақ рухани жетілгендікке жетуге көп уақыт кетеді.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Мен мәсіхшілердің қандай да бір биікке жетуге тек лауазым немесе қоғамдағы бір орынға қатысты ғана емес, сондай-ақ өздерінің мәсіхшілік өміріне де қатысты талпынғандарын бақыладым. Олар бірдеңелерді жинаумен, қол жеткізіп сатып алумен байланысты жаңа қызметке ие болады, жабық клубтарға кіреді, өздерінің рухани мінездемесіне жаңадан жетістіктер және ұзыннан ұзақ созылған қызмет тізімдерін құрады, сөйтіп бір күні Құдайдың алдына келгенде: «Қарашы, Тәңірім, мен Сен үшін не істедім», – деп айта аламыз деп үміттенеді. </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бізді күйреткен кезде, Ол бізді жинауға емес, азаттық алуға шақырады. Ол бізді әр түрлі заттар мен әдеттерден, тілектер мен жоспарлардан құтылуға шақырады. Ол: «Мендегі бардың бәрі – Сенсің, Тәңірім. Сен – менде, ал мен – Сендемін. Ең бастысы – осы» деп айтпайынша біздің «менімізден» азат етуді жалғастыра береді.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Біздің өміріміздегі рухани есею үрдісі</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Бәлкім, Құдай біздің өмірімізде Мұсаның өміріндегі сияқты әрекет етпеген болар. Бірақ Оның әдістері өзгермейді.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 біздің өмірімізден нені аластауға тырысады?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Сіз өзіңіздің қиыншылықтарыңыз есіңізге түскенде, не туралы ойлайсыз?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Сізді Оған толықтай бағындыруға кедергі жасап, Құдай мен сіздің араңызда не тұр?</w:t>
      </w:r>
    </w:p>
    <w:p>
      <w:pPr>
        <w:pStyle w:val="NoSpacing"/>
        <w:jc w:val="both"/>
        <w:rPr>
          <w:rFonts w:cs="Calibri"/>
          <w:sz w:val="24"/>
          <w:szCs w:val="24"/>
          <w:lang w:val="kk-KZ"/>
        </w:rPr>
      </w:pPr>
      <w:r>
        <w:rPr>
          <w:rFonts w:cs="Calibri"/>
          <w:color w:val="auto"/>
          <w:sz w:val="24"/>
          <w:szCs w:val="24"/>
          <w:lang w:val="kk-KZ"/>
        </w:rPr>
        <w:t>Құдайдан гөрі неге көбірек сенім артасыз? Құдайдан гөрі нені көбірек сүйесіз?</w:t>
      </w:r>
    </w:p>
    <w:p>
      <w:pPr>
        <w:pStyle w:val="NoSpacing"/>
        <w:ind w:firstLine="708"/>
        <w:jc w:val="both"/>
        <w:rPr>
          <w:rFonts w:cs="Calibri"/>
          <w:sz w:val="24"/>
          <w:szCs w:val="24"/>
          <w:lang w:val="kk-KZ"/>
        </w:rPr>
      </w:pPr>
      <w:r>
        <w:rPr>
          <w:rFonts w:cs="Calibri"/>
          <w:color w:val="auto"/>
          <w:sz w:val="24"/>
          <w:szCs w:val="24"/>
          <w:lang w:val="kk-KZ"/>
        </w:rPr>
        <w:t>Мен танитын адамдардың әрқайсысы өз өмірінен Құдай нені алып тастағысы келетінін ішкі сана-сезіммен түйсінеді. Олар мұны бір ғана сөзбен айтып бере алмас, дегенмен олар өз өміріндегі ең маңызды нәрсені және өздері жоғалтып алудан қорқатын нәрсені көрсетуге қабілетті.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 бір-бірімізді сүюіміз керек. Бір-бірімізді бағалауға тиіспіз. Бірақ бәрінен бұрын біз Құдайды сүюге және Онымен қарым-қатынасымызды бағалауға міндеттіміз.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адал еңбек етіп, қайырымды істер істеуге тиіспіз. Бірақ сол істерді – тіпті Құдай үшін атқаратындарын да – Құдаймен қарым-қатынасымыздан жоғары қоймауымыз керек.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бір-бірімізге қызмет етіп, Мәсіх туралы бүкіл әлемге айтуымыз керек. Алайда бізге өз қызметімізді Құдаймен қарым-қатынасымыздан биік көтермеу керек.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 бізді күйретеді... өзгертеді... біз рухани жетілгендікке жетпейінше, тіпті бұл ұзақ әрі күрделі үрдіс болса да, бізбен жұмыс істей береді.</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Жоғарыдан  белгіленген қызметке дайындық</w:t>
      </w:r>
    </w:p>
    <w:p>
      <w:pPr>
        <w:pStyle w:val="NoSpacing"/>
        <w:ind w:firstLine="708"/>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Құдай қиыншылықтарды рухани жетілген мәсіхшілерге арналған ерекше қызметке дайындау үшін пайдаланады. </w:t>
      </w:r>
    </w:p>
    <w:p>
      <w:pPr>
        <w:pStyle w:val="NoSpacing"/>
        <w:ind w:firstLine="360"/>
        <w:jc w:val="both"/>
        <w:rPr>
          <w:rFonts w:cs="Calibri"/>
          <w:sz w:val="24"/>
          <w:szCs w:val="24"/>
          <w:lang w:val="kk-KZ"/>
        </w:rPr>
      </w:pPr>
      <w:r>
        <w:rPr>
          <w:rFonts w:cs="Calibri"/>
          <w:color w:val="auto"/>
          <w:sz w:val="24"/>
          <w:szCs w:val="24"/>
          <w:lang w:val="kk-KZ"/>
        </w:rPr>
        <w:t>«Қызмет» деген терминге қысылмай-ақ қойыңыз. Әрбір мәсіхші шын мәнінде басқа адамдарға көмекші ретінде көрінетін қызметке шақырылды. Бұл, қауымның тәулік бойғы жобасына немесе қандай да бір діни ұғымға тартуды білдірмейді. Бір күні менің танысым былай деді:</w:t>
      </w:r>
    </w:p>
    <w:p>
      <w:pPr>
        <w:pStyle w:val="NoSpacing"/>
        <w:numPr>
          <w:ilvl w:val="0"/>
          <w:numId w:val="6"/>
        </w:numPr>
        <w:jc w:val="both"/>
        <w:rPr>
          <w:rFonts w:cs="Calibri"/>
          <w:sz w:val="24"/>
          <w:szCs w:val="24"/>
          <w:lang w:val="kk-KZ"/>
        </w:rPr>
      </w:pPr>
      <w:r>
        <w:rPr>
          <w:rFonts w:cs="Calibri"/>
          <w:color w:val="auto"/>
          <w:sz w:val="24"/>
          <w:szCs w:val="24"/>
          <w:lang w:val="kk-KZ"/>
        </w:rPr>
        <w:t>Менің барлық достарым қандай да бір қызметпен айналысады. Ал мен ештеңемен шұғылданбаймын. Мен тек әйел және анамын.</w:t>
      </w:r>
    </w:p>
    <w:p>
      <w:pPr>
        <w:pStyle w:val="NoSpacing"/>
        <w:ind w:firstLine="360"/>
        <w:jc w:val="both"/>
        <w:rPr>
          <w:rFonts w:cs="Calibri"/>
          <w:sz w:val="24"/>
          <w:szCs w:val="24"/>
          <w:lang w:val="kk-KZ"/>
        </w:rPr>
      </w:pPr>
      <w:r>
        <w:rPr>
          <w:rFonts w:cs="Calibri"/>
          <w:color w:val="auto"/>
          <w:sz w:val="24"/>
          <w:szCs w:val="24"/>
          <w:lang w:val="kk-KZ"/>
        </w:rPr>
        <w:t xml:space="preserve">Ол мұны өзінің үй шаруасындағы әйел екеніне кешірім сұрағандай жымия отырып айтты. </w:t>
      </w:r>
    </w:p>
    <w:p>
      <w:pPr>
        <w:pStyle w:val="NoSpacing"/>
        <w:ind w:left="360" w:hanging="0"/>
        <w:jc w:val="both"/>
        <w:rPr>
          <w:rFonts w:cs="Calibri"/>
          <w:sz w:val="24"/>
          <w:szCs w:val="24"/>
          <w:lang w:val="kk-KZ"/>
        </w:rPr>
      </w:pPr>
      <w:r>
        <w:rPr>
          <w:rFonts w:cs="Calibri"/>
          <w:color w:val="auto"/>
          <w:sz w:val="24"/>
          <w:szCs w:val="24"/>
          <w:lang w:val="kk-KZ"/>
        </w:rPr>
        <w:t xml:space="preserve">Мен оған: </w:t>
      </w:r>
    </w:p>
    <w:p>
      <w:pPr>
        <w:pStyle w:val="NoSpacing"/>
        <w:numPr>
          <w:ilvl w:val="0"/>
          <w:numId w:val="6"/>
        </w:numPr>
        <w:jc w:val="both"/>
        <w:rPr>
          <w:rFonts w:cs="Calibri"/>
          <w:sz w:val="24"/>
          <w:szCs w:val="24"/>
          <w:lang w:val="kk-KZ"/>
        </w:rPr>
      </w:pPr>
      <w:r>
        <w:rPr>
          <w:rFonts w:cs="Calibri"/>
          <w:color w:val="auto"/>
          <w:sz w:val="24"/>
          <w:szCs w:val="24"/>
          <w:lang w:val="kk-KZ"/>
        </w:rPr>
        <w:t>Сіз ең бір ізгі іспен айналысып жүрсіз, – дедім.</w:t>
      </w:r>
    </w:p>
    <w:p>
      <w:pPr>
        <w:pStyle w:val="NoSpacing"/>
        <w:ind w:left="360" w:hanging="0"/>
        <w:jc w:val="both"/>
        <w:rPr>
          <w:rFonts w:cs="Calibri"/>
          <w:sz w:val="24"/>
          <w:szCs w:val="24"/>
          <w:lang w:val="kk-KZ"/>
        </w:rPr>
      </w:pPr>
      <w:r>
        <w:rPr>
          <w:rFonts w:cs="Calibri"/>
          <w:color w:val="auto"/>
          <w:sz w:val="24"/>
          <w:szCs w:val="24"/>
          <w:lang w:val="kk-KZ"/>
        </w:rPr>
        <w:t>Ол таңданысын жасыра алмай көзі бақырая қарады.</w:t>
      </w:r>
    </w:p>
    <w:p>
      <w:pPr>
        <w:pStyle w:val="NoSpacing"/>
        <w:ind w:left="360" w:hanging="0"/>
        <w:jc w:val="both"/>
        <w:rPr>
          <w:rFonts w:cs="Calibri"/>
          <w:sz w:val="24"/>
          <w:szCs w:val="24"/>
          <w:lang w:val="kk-KZ"/>
        </w:rPr>
      </w:pPr>
      <w:r>
        <w:rPr>
          <w:rFonts w:cs="Calibri"/>
          <w:color w:val="auto"/>
          <w:sz w:val="24"/>
          <w:szCs w:val="24"/>
          <w:lang w:val="kk-KZ"/>
        </w:rPr>
        <w:t>Мен былай дедім:</w:t>
      </w:r>
    </w:p>
    <w:p>
      <w:pPr>
        <w:pStyle w:val="NoSpacing"/>
        <w:numPr>
          <w:ilvl w:val="0"/>
          <w:numId w:val="6"/>
        </w:numPr>
        <w:jc w:val="both"/>
        <w:rPr>
          <w:rFonts w:cs="Calibri"/>
          <w:sz w:val="24"/>
          <w:szCs w:val="24"/>
          <w:lang w:val="kk-KZ"/>
        </w:rPr>
      </w:pPr>
      <w:r>
        <w:rPr>
          <w:rFonts w:cs="Calibri"/>
          <w:color w:val="auto"/>
          <w:sz w:val="24"/>
          <w:szCs w:val="24"/>
          <w:lang w:val="kk-KZ"/>
        </w:rPr>
        <w:t>Қәне, балаларды шындық жолына үйретуден асқан жауапты істі маған атап беріңізші. Сіз бала тәрбиесі талап ететін даналық, сенім, шыдамдылық және сүйіспеншілікті соншалықты дәрежеде талап ететін қандай да бір қызметті атап бере аласыз ба?</w:t>
      </w:r>
    </w:p>
    <w:p>
      <w:pPr>
        <w:pStyle w:val="NoSpacing"/>
        <w:numPr>
          <w:ilvl w:val="0"/>
          <w:numId w:val="6"/>
        </w:numPr>
        <w:jc w:val="both"/>
        <w:rPr>
          <w:rFonts w:cs="Calibri"/>
          <w:sz w:val="24"/>
          <w:szCs w:val="24"/>
          <w:lang w:val="kk-KZ"/>
        </w:rPr>
      </w:pPr>
      <w:r>
        <w:rPr>
          <w:rFonts w:cs="Calibri"/>
          <w:color w:val="auto"/>
          <w:sz w:val="24"/>
          <w:szCs w:val="24"/>
          <w:lang w:val="kk-KZ"/>
        </w:rPr>
        <w:t xml:space="preserve">Мен бұл туралы ешқашан ойламаппын, – деп мойындады ол. Сосын жүзі  жайнап кетті: </w:t>
      </w:r>
    </w:p>
    <w:p>
      <w:pPr>
        <w:pStyle w:val="NoSpacing"/>
        <w:jc w:val="both"/>
        <w:rPr>
          <w:rFonts w:cs="Calibri"/>
          <w:sz w:val="24"/>
          <w:szCs w:val="24"/>
          <w:lang w:val="kk-KZ"/>
        </w:rPr>
      </w:pPr>
      <w:r>
        <w:rPr>
          <w:rFonts w:cs="Calibri"/>
          <w:color w:val="auto"/>
          <w:sz w:val="24"/>
          <w:szCs w:val="24"/>
          <w:lang w:val="kk-KZ"/>
        </w:rPr>
        <w:t>Сонда мен де қызмет етіп жүрмін ғой!</w:t>
      </w:r>
    </w:p>
    <w:p>
      <w:pPr>
        <w:pStyle w:val="NoSpacing"/>
        <w:ind w:firstLine="708"/>
        <w:jc w:val="both"/>
        <w:rPr>
          <w:rFonts w:cs="Calibri"/>
          <w:sz w:val="24"/>
          <w:szCs w:val="24"/>
          <w:lang w:val="kk-KZ"/>
        </w:rPr>
      </w:pPr>
      <w:r>
        <w:rPr>
          <w:rFonts w:cs="Calibri"/>
          <w:color w:val="auto"/>
          <w:sz w:val="24"/>
          <w:szCs w:val="24"/>
          <w:lang w:val="kk-KZ"/>
        </w:rPr>
        <w:t xml:space="preserve">Әлбетте! Баланың бойында Тәңірге деген сүйіспеншілікті ояту үшін оған берілу керек білім мен дағдының бүкіл көлемін елестетіп көріңізші. Құдайды қастерлейтін баланы өсіруге тырысқан анада қаншама уақыт, талпыныс пен білім, бағышталған жүрек болу керектігін ойлап көріңіз. Ата-ана атқаратын қызметтің маңызын ешқашан бағаламай қоймаңыз. Егер Мұсаның анасы: «Менде ешқандай қызмет жоқ» десе не болар еді? Бірақ оның қызметі бүкіл тарихтың өн бойында ең ұлы қызметтің бірі болды – ол бүкіл Исраил халқының көсемі болған баланы асырап сақтады. </w:t>
      </w:r>
    </w:p>
    <w:p>
      <w:pPr>
        <w:pStyle w:val="NoSpacing"/>
        <w:ind w:firstLine="708"/>
        <w:jc w:val="both"/>
        <w:rPr>
          <w:rFonts w:cs="Calibri"/>
          <w:sz w:val="24"/>
          <w:szCs w:val="24"/>
          <w:lang w:val="kk-KZ"/>
        </w:rPr>
      </w:pPr>
      <w:r>
        <w:rPr>
          <w:rFonts w:cs="Calibri"/>
          <w:color w:val="auto"/>
          <w:sz w:val="24"/>
          <w:szCs w:val="24"/>
          <w:lang w:val="kk-KZ"/>
        </w:rPr>
        <w:t xml:space="preserve">Сол анасы Мұсаның жүрегіне ешқашан жоғалмайтын Құдайға деген сенімнің ұшқынын екті, көп жыл өткенде сол ұшқын алау болып жанды.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Біздің әрқайсымызда қызмет бар. Біздің дарындарымыз бен қабілеттерімізді біле отырып және оларды барлық мөлшерде ашуды тілей отырып, Құдай біздің әрқайсымыздың қызмет жолдарымызды анықтайды. Біз өз қызметімізді атқара алуымыз үшін Құдай бізді белгілі бір орынға белгілі уақытта орналастырып, белгілі бір адамдармен кездестіреді. Біз басқаларға қызмет ету үшін өзіміздің күшіміз бен уақытымызды аямай тәрк етіп рухани өсеміз.</w:t>
      </w:r>
    </w:p>
    <w:p>
      <w:pPr>
        <w:pStyle w:val="NoSpacing"/>
        <w:ind w:left="360" w:hanging="0"/>
        <w:jc w:val="both"/>
        <w:rPr>
          <w:rFonts w:cs="Calibri"/>
          <w:color w:val="auto"/>
          <w:sz w:val="24"/>
          <w:szCs w:val="24"/>
          <w:lang w:val="kk-KZ"/>
        </w:rPr>
      </w:pPr>
      <w:r>
        <w:rPr>
          <w:rFonts w:cs="Calibri"/>
          <w:color w:val="auto"/>
          <w:sz w:val="24"/>
          <w:szCs w:val="24"/>
          <w:lang w:val="kk-KZ"/>
        </w:rPr>
      </w:r>
    </w:p>
    <w:p>
      <w:pPr>
        <w:pStyle w:val="NoSpacing"/>
        <w:ind w:firstLine="360"/>
        <w:jc w:val="both"/>
        <w:rPr>
          <w:rFonts w:cs="Calibri"/>
          <w:sz w:val="24"/>
          <w:szCs w:val="24"/>
          <w:lang w:val="kk-KZ"/>
        </w:rPr>
      </w:pPr>
      <w:r>
        <w:rPr>
          <w:rFonts w:cs="Calibri"/>
          <w:color w:val="auto"/>
          <w:sz w:val="24"/>
          <w:szCs w:val="24"/>
          <w:lang w:val="kk-KZ"/>
        </w:rPr>
        <w:t xml:space="preserve">Мұсаға өз халқын Мысырдың құлдығынан алып шығып, адамдар Құдайдың уәдесінің кемелділігінде өмір сүре алатын жерге бастап бару үшін, рухани пісіп жетілу керек болды. Құдай Мұсаға ерекше қызмет берді. Біздің әрқайсымызға да ол ерекше қызмет белгілейді. Сіз, шамасы, менің қызмет сипатын беру үшін, «жоғарыдан белгіленген» деген тіркесті қолданғанымды байқаған боларсыз. Мұны мен бір ғана себеппен пайдаландым. Егер бұл шынымен қызмет болса, ол жоғарыдан белгіленуге, яғни Құдай шабыттандырған және Құдайдың күшіне бөленген болуға тиісті. Қызмет ету дегеніміз – қызмет. Әркім өз жақындарына бір нәрсемен қызмет ете алады. Бірақ жоғарыдан белгіленген қызметті атқара алу үшін адам басқаларға Құдайдың жетегінде қызмет етуге тиіс. Жоғарыдан белгіленген қызмет Киелі Рухтың күшін талап етеді. </w:t>
      </w:r>
    </w:p>
    <w:p>
      <w:pPr>
        <w:pStyle w:val="NoSpacing"/>
        <w:ind w:left="360" w:hanging="0"/>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Дегенмен, жоғарыдан белгіленген қызмет тек керемет пен сауықтыруда ғана көрінбейді. </w:t>
      </w:r>
    </w:p>
    <w:p>
      <w:pPr>
        <w:pStyle w:val="NoSpacing"/>
        <w:jc w:val="both"/>
        <w:rPr>
          <w:rFonts w:cs="Calibri"/>
          <w:sz w:val="24"/>
          <w:szCs w:val="24"/>
          <w:lang w:val="kk-KZ"/>
        </w:rPr>
      </w:pPr>
      <w:r>
        <w:rPr>
          <w:rFonts w:cs="Calibri"/>
          <w:i/>
          <w:color w:val="auto"/>
          <w:sz w:val="24"/>
          <w:szCs w:val="24"/>
          <w:lang w:val="kk-KZ"/>
        </w:rPr>
        <w:t>Егер бұл Құдайдың даңқы үшін және осы істе Киелі Рухтың қатысуымен жүрсе</w:t>
      </w:r>
      <w:r>
        <w:rPr>
          <w:rFonts w:cs="Calibri"/>
          <w:color w:val="auto"/>
          <w:sz w:val="24"/>
          <w:szCs w:val="24"/>
          <w:lang w:val="kk-KZ"/>
        </w:rPr>
        <w:t xml:space="preserve"> – рухани заң бойынша құрылған бизнес, балалардың бойында Құдайға деген сүйіспеншілікті тәрбиелеу, Ізгі хабарды уағыздау немесе қауымның мадақтау тобында ән айту, мектепте сабақ беру  немесе ауруханада жұмыс істеу – бәрі де жоғарыдан белгіленген қызмет бола алады.</w:t>
      </w:r>
    </w:p>
    <w:p>
      <w:pPr>
        <w:pStyle w:val="NoSpacing"/>
        <w:jc w:val="both"/>
        <w:rPr>
          <w:rFonts w:cs="Calibri"/>
          <w:sz w:val="24"/>
          <w:szCs w:val="24"/>
          <w:lang w:val="kk-KZ"/>
        </w:rPr>
      </w:pPr>
      <w:r>
        <w:rPr>
          <w:rFonts w:cs="Calibri"/>
          <w:color w:val="auto"/>
          <w:sz w:val="24"/>
          <w:szCs w:val="24"/>
          <w:lang w:val="kk-KZ"/>
        </w:rPr>
        <w:t xml:space="preserve">Ал қазір мен жоғарыдан белгіленген қызметтің бірнеше аспектілерін көрсетемін.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Жоғарыдан белгіленген қызметтің әрқашан нақты мақсаттары болады</w:t>
      </w:r>
    </w:p>
    <w:p>
      <w:pPr>
        <w:pStyle w:val="NoSpacing"/>
        <w:jc w:val="both"/>
        <w:rPr>
          <w:rFonts w:cs="Calibri"/>
          <w:b/>
          <w:b/>
          <w:color w:val="auto"/>
          <w:sz w:val="24"/>
          <w:szCs w:val="24"/>
          <w:lang w:val="kk-KZ"/>
        </w:rPr>
      </w:pPr>
      <w:r>
        <w:rPr>
          <w:rFonts w:cs="Calibri"/>
          <w:b/>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Құдай бізді қызметке шақырған кезде, Оның әрдайым нақты мақсаты болады. Құдай Мұсаға жалындап, жанып тұрған бұтадан үн қатты: «Мен сенің перғауынға барып, Менің халқымды босату туралы айтқаныңды қалаймын». Бұл – Мұсаның қызметінің мақсаты болды.</w:t>
      </w:r>
    </w:p>
    <w:p>
      <w:pPr>
        <w:pStyle w:val="NoSpacing"/>
        <w:ind w:firstLine="708"/>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color w:val="auto"/>
          <w:sz w:val="24"/>
          <w:szCs w:val="24"/>
          <w:lang w:val="kk-KZ"/>
        </w:rPr>
      </w:pPr>
      <w:r>
        <w:rPr>
          <w:rFonts w:cs="Calibri"/>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Жоғарыдан белгіленген қызмет Құдайға толық сенім артуды талап етеді</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Құдайдың Мұсаға жүктеген тапсырмасы адам нанғысыз қиын болды. Сондықтан Мұса жалтарып: «Тәңірім, Сіз бұрыс кандидатты таңдап алдыңыз» деп сылтау тауып алды. Мұса Құдайға адамдардың алдында сөйлей алмайтынын, тапсырманы орындай алмайтынын айтып, Құдайдан басқа біреуді тауып алуын сұрады. Десе де, Мұса Құдайға бағынып, өзіне Құдай тапсырған қызметті атқарды.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Бүкіл Жазбадан: «Менің қолымнан келмейді, Ием» деген мойынсұну сөздерінен артық қысқа да нұсқа жауапты таба алмайсыз. Бірақ Құдай бізден дәл осыны күтеді. Иә, біздің қолымыздан келмейді, алайда біз Оған сенім артсақ болды. Ол бәрін Өзі іске асыра алады. </w:t>
      </w:r>
    </w:p>
    <w:p>
      <w:pPr>
        <w:pStyle w:val="NoSpacing"/>
        <w:jc w:val="both"/>
        <w:rPr>
          <w:rFonts w:cs="Calibri"/>
          <w:i/>
          <w:i/>
          <w:color w:val="auto"/>
          <w:sz w:val="24"/>
          <w:szCs w:val="24"/>
          <w:lang w:val="kk-KZ"/>
        </w:rPr>
      </w:pPr>
      <w:r>
        <w:rPr>
          <w:rFonts w:cs="Calibri"/>
          <w:i/>
          <w:color w:val="auto"/>
          <w:sz w:val="24"/>
          <w:szCs w:val="24"/>
          <w:lang w:val="kk-KZ"/>
        </w:rPr>
      </w:r>
    </w:p>
    <w:p>
      <w:pPr>
        <w:pStyle w:val="NoSpacing"/>
        <w:jc w:val="both"/>
        <w:rPr>
          <w:rFonts w:cs="Calibri"/>
          <w:i/>
          <w:i/>
          <w:sz w:val="24"/>
          <w:szCs w:val="24"/>
          <w:lang w:val="kk-KZ"/>
        </w:rPr>
      </w:pPr>
      <w:r>
        <w:rPr>
          <w:rFonts w:cs="Calibri"/>
          <w:i/>
          <w:color w:val="auto"/>
          <w:sz w:val="24"/>
          <w:szCs w:val="24"/>
          <w:lang w:val="kk-KZ"/>
        </w:rPr>
        <w:t>Жұмыстың көптігін ауырсынба,</w:t>
      </w:r>
    </w:p>
    <w:p>
      <w:pPr>
        <w:pStyle w:val="NoSpacing"/>
        <w:jc w:val="both"/>
        <w:rPr>
          <w:rFonts w:cs="Calibri"/>
          <w:i/>
          <w:i/>
          <w:sz w:val="24"/>
          <w:szCs w:val="24"/>
          <w:lang w:val="kk-KZ"/>
        </w:rPr>
      </w:pPr>
      <w:r>
        <w:rPr>
          <w:rFonts w:cs="Calibri"/>
          <w:i/>
          <w:color w:val="auto"/>
          <w:sz w:val="24"/>
          <w:szCs w:val="24"/>
          <w:lang w:val="kk-KZ"/>
        </w:rPr>
        <w:t>Күшің жоқ оларды тауысуға.</w:t>
      </w:r>
    </w:p>
    <w:p>
      <w:pPr>
        <w:pStyle w:val="NoSpacing"/>
        <w:jc w:val="both"/>
        <w:rPr>
          <w:rFonts w:cs="Calibri"/>
          <w:i/>
          <w:i/>
          <w:sz w:val="24"/>
          <w:szCs w:val="24"/>
          <w:lang w:val="kk-KZ"/>
        </w:rPr>
      </w:pPr>
      <w:r>
        <w:rPr>
          <w:rFonts w:cs="Calibri"/>
          <w:i/>
          <w:color w:val="auto"/>
          <w:sz w:val="24"/>
          <w:szCs w:val="24"/>
          <w:lang w:val="kk-KZ"/>
        </w:rPr>
        <w:t>Өзім-ақ сол істі тындырамын</w:t>
      </w:r>
    </w:p>
    <w:p>
      <w:pPr>
        <w:pStyle w:val="NoSpacing"/>
        <w:jc w:val="both"/>
        <w:rPr>
          <w:rFonts w:cs="Calibri"/>
          <w:i/>
          <w:i/>
          <w:sz w:val="24"/>
          <w:szCs w:val="24"/>
          <w:lang w:val="kk-KZ"/>
        </w:rPr>
      </w:pPr>
      <w:r>
        <w:rPr>
          <w:rFonts w:cs="Calibri"/>
          <w:i/>
          <w:color w:val="auto"/>
          <w:sz w:val="24"/>
          <w:szCs w:val="24"/>
          <w:lang w:val="kk-KZ"/>
        </w:rPr>
        <w:t>Менімен бірге бол – сол сұрарым</w:t>
      </w:r>
    </w:p>
    <w:p>
      <w:pPr>
        <w:pStyle w:val="NoSpacing"/>
        <w:ind w:left="1418" w:firstLine="709"/>
        <w:jc w:val="both"/>
        <w:rPr>
          <w:rFonts w:cs="Calibri"/>
          <w:sz w:val="24"/>
          <w:szCs w:val="24"/>
          <w:lang w:val="kk-KZ"/>
        </w:rPr>
      </w:pPr>
      <w:r>
        <w:rPr>
          <w:rFonts w:cs="Calibri"/>
          <w:color w:val="auto"/>
          <w:sz w:val="24"/>
          <w:szCs w:val="24"/>
          <w:lang w:val="kk-KZ"/>
        </w:rPr>
        <w:t xml:space="preserve">Хадсон Тейлор </w:t>
      </w:r>
    </w:p>
    <w:p>
      <w:pPr>
        <w:pStyle w:val="NoSpacing"/>
        <w:jc w:val="both"/>
        <w:rPr>
          <w:rFonts w:cs="Calibri"/>
          <w:sz w:val="24"/>
          <w:szCs w:val="24"/>
          <w:lang w:val="kk-KZ"/>
        </w:rPr>
      </w:pPr>
      <w:r>
        <w:rPr>
          <w:rFonts w:cs="Calibri"/>
          <w:color w:val="auto"/>
          <w:sz w:val="24"/>
          <w:szCs w:val="24"/>
          <w:lang w:val="kk-KZ"/>
        </w:rPr>
        <w:t xml:space="preserve">     </w:t>
      </w:r>
    </w:p>
    <w:p>
      <w:pPr>
        <w:pStyle w:val="NoSpacing"/>
        <w:ind w:firstLine="708"/>
        <w:jc w:val="both"/>
        <w:rPr>
          <w:rFonts w:cs="Calibri"/>
          <w:sz w:val="24"/>
          <w:szCs w:val="24"/>
          <w:lang w:val="kk-KZ"/>
        </w:rPr>
      </w:pPr>
      <w:r>
        <w:rPr>
          <w:rFonts w:cs="Calibri"/>
          <w:color w:val="auto"/>
          <w:sz w:val="24"/>
          <w:szCs w:val="24"/>
          <w:lang w:val="kk-KZ"/>
        </w:rPr>
        <w:t>Құдай бізден дәл осындай қарым-қатынасты – толық сенім артуды күтеді.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Мұсадан оның Өзіне сенім артатынына дәлел талап етті. Құдай: «Ал, Мұса, бір күні сен Маған сендің, сондықтан енді сен Маған әрдайым сенім артатыныңды білемін», – деп ешқашан айтқан емес. Бәрі керісінше болды. Мұсаның сенімі үнемі сынаққа түсті. Сынақ қиындаған сайын, Мұсаның Құдайға көбірек сенім артуына тура келді. Исраилдің Мысырдан шыққан сапары қиындаған сайын және шөл далада ұзағырақ жүрген сайын, Мұсадан Құдайға сенім арту көбірек талап етілді.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Жоғарыдан белгіленген қызмет жолдарында біздің сеніміміз әрқашан сынаққа ұшырайтын болады. Құдай әрқашан бізді толық бағынуға, терең сенім артуға және Оған толық берілуге шақырады. </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Жоғарыдан белгіленген қызмет Құдайдың күшімен атқарылады</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Мұса Құдайдың бұйрығын естіген кезде, не сезінгенін елестетіп көріңіз!  </w:t>
      </w:r>
      <w:r>
        <w:rPr>
          <w:rFonts w:cs="Calibri"/>
          <w:i/>
          <w:color w:val="auto"/>
          <w:sz w:val="24"/>
          <w:szCs w:val="24"/>
          <w:lang w:val="kk-KZ"/>
        </w:rPr>
        <w:t>«Кім? Мен бе? Малшы ма? Перғауынның сарайына – мені адам өлтіргенім үшін іздеп жатқан жерге – перғауынға құлдарын босату туралы бұйрық беруге ме? Үш миллион адамды үйлерін тастап, өздері ешқашан болмаған жерге аттануға шақыруға ма?»</w:t>
      </w:r>
      <w:r>
        <w:rPr>
          <w:rFonts w:cs="Calibri"/>
          <w:color w:val="auto"/>
          <w:sz w:val="24"/>
          <w:szCs w:val="24"/>
          <w:lang w:val="kk-KZ"/>
        </w:rPr>
        <w:t xml:space="preserve"> Құдай Мұсаның алдына қойған тапсырма қарапайым емес 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Кейде Құдай бізді шақырған қызмет орындай алмайтындай ауыр болып көрінеді. Бірақ бұл – Құдайдың ниетінің бір бөлігі. Құдай біздің Өзіне толықтай сенім артқанымызды қалайды. Егер біз тапсырылған қызметті өз күшімізбен және даналығымызбен атқара алатын болсақ, біз Құдайға мұқтаж болмай, біздің қызметіміз ерекше көктен берілген болмас 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 Мұсаға: «</w:t>
      </w:r>
      <w:r>
        <w:rPr>
          <w:rFonts w:cs="Calibri"/>
          <w:i/>
          <w:color w:val="auto"/>
          <w:sz w:val="24"/>
          <w:szCs w:val="24"/>
          <w:lang w:val="kk-KZ"/>
        </w:rPr>
        <w:t>Мен</w:t>
      </w:r>
      <w:r>
        <w:rPr>
          <w:rFonts w:cs="Calibri"/>
          <w:color w:val="auto"/>
          <w:sz w:val="24"/>
          <w:szCs w:val="24"/>
          <w:lang w:val="kk-KZ"/>
        </w:rPr>
        <w:t xml:space="preserve"> оларды босатамын», – деп анық айтты. Мұсаға тек перғауынмен сөйлесу керек болған, ал босату Құдайдың ісі 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Мұсаға малшының таяғын ғана беріп перғауынға жібереді. Бұл таяқ Құдайдың құзырының белгісі болды. Мұса сенім арта алатын нәрсенің бәрі жойылды. Оған тек Құдайға толықтай сенім арту ғана қалды. Егер Құдай Өзінің уәде еткенін орындамаса, ештеңе болмас еді. Мұсаның қолындағы таяғы керемет жасай алатын болды, себебі оны Құдай солай етті. Сөйтіп Мұса қолын сілкіп қалғанда болатын істің ешқайсысы да Мұсаға қатысты болмады – ол Құдай не айтса, соны орындады.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Перғауынды райынан қайтарған Мұса емес. Қамысты теңізді ортасынан қақ айырған да ол емес. Адамдарды тамақпен қамтамасыз етіп, су берген де ол емес. Шөл далаға жол салған да ол емес. Осының бәрін істеген – Құдай. Құдай оның барлық әрекеттеріне және Исраил халқының барлық мұқтаждықтарына жауапкершілікті Өзіне алды. Мұса тек Құдайға мойынсұнды.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Қызмет әрқашан осы қағидаларға бағынған.</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Бәлкім біз тұқым егерміз, бірақ оны өсіретін –  Құдай.</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Біз жараны таңып, дәрі бере аламыз. Бірақ Құдай сауықтырады.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Біз шынайы сиына аламыз. Бірақ керемет жасайтын – Құдай.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Біз қолымыздан келгенді істейміз, ал Құдай мүмкін еместі жасайды.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Осыншама көп адамды Мысырдан Қанаханға бастап бару қаншалықты оңай болмағанын елестетіп көріңізші. Мұсаға оларды сапарды ары қарай жалғастыруға үгіттеуге тура келді. Ол тамақ, су және шөл дала арқылы өтіп бара жатқан ұзақ сапарда қажет болатын нәрсенің бәрін ойластыру керек болатын. Жүкті немен тасу керек? Ауырғандарға не істеу керек?  Қалып қойғандарға ше? Бүлікшілерге ше? Мұса шөл далада иемденген малшылық тәжірибесін осы жерде бағалағанына күмән жоқ. Бірақ Құдай: «Мен сенімен бірге боламын. Исраил халқының көсемдері сенің айтқандарыңа ден қоятын болады. Мен қолымды созып мысырлықтарды Өз кереметіммен жеңемін. Содан кейін перғауын сендерді жібереді» (Мыс.ш.3:12-22),</w:t>
      </w:r>
      <w:r>
        <w:rPr>
          <w:color w:val="auto"/>
          <w:lang w:val="kk-KZ"/>
        </w:rPr>
        <w:t xml:space="preserve"> </w:t>
      </w:r>
      <w:r>
        <w:rPr>
          <w:rFonts w:cs="Calibri"/>
          <w:color w:val="auto"/>
          <w:sz w:val="24"/>
          <w:szCs w:val="24"/>
          <w:lang w:val="kk-KZ"/>
        </w:rPr>
        <w:t>– деді.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Әр кезде Құдай бізді қызметке шақырғанда дәл осылай айтады: «Мен осының бәрін іске асырушымын. Мен бұл тапсырманы Өзім шешемін. Сен Менің айтқандарымды орындасаң болды, қалғанын Өзім істеймін». Біздің тағайындалуымыздың орындалуына қажеттілердің барлығы Оның қолында. Ол Өзінің барлық ниетін жүзеге асыру үшін біз арқылы Өз құдіретін көрсетеді.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Жоғарыдан белгіленген қызмет маңайындағыларға әсер етеді</w:t>
      </w:r>
    </w:p>
    <w:p>
      <w:pPr>
        <w:pStyle w:val="NoSpacing"/>
        <w:jc w:val="both"/>
        <w:rPr>
          <w:rFonts w:cs="Calibri"/>
          <w:b/>
          <w:b/>
          <w:color w:val="auto"/>
          <w:sz w:val="24"/>
          <w:szCs w:val="24"/>
          <w:lang w:val="kk-KZ"/>
        </w:rPr>
      </w:pPr>
      <w:r>
        <w:rPr>
          <w:rFonts w:cs="Calibri"/>
          <w:b/>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Мұсаны тек Құдай ғана рухани нығайта алды. Бұл барлық исраилдіктерге де қатысты. Тек Құдай ғана олардың Мысырда меңгеріп алған бөтен нәрселерінен азат ете алды. Бұл үшін Ол заң беріп, оларды жаулардан қорғай отырып және көктен манна жаудыра отырып, шөл дала арқылы жетеледі. Құдай олардың өмірлерінің барлық салаларына кіріп, ерекше, таңдалған халық болу үшін, оларды күйретіп, қайта  жаңартты.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еврейлерді бір кездегі Мұса сияқты оларды қоршаған құдайсыз әлемнен бөліп алды. Оларды жаңа әдет-ғұрыпқа, жаңа сәнге, жаңа құлшылық ету және жаңа өмір салтына шақырды. Бұған қоса Құдай исраилдіктерге жалған тәңірге табынып, шынайы Құдайға қызмет етпейтіндермен сөйлеспеуге және некелеспеуді өсиет етті.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Жаратқан Ие жаңа экономика, өмірдің жаңа мәнері, заң мен ережелердің жаңа жиынтығын құрды.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Мұсаның шөл далада өткізген уақыты мен Исраил халқының шөл далада кезіп жүрген уақыты бірдей – қырық жыл болуы кездейсоқтық емес. Құдай Мұсаға Мысыр мәдениеті мен дәстүрі таңғандардың бәрін құртып, одан Исраил халқының көсемін жасап шығарды. Ал енді Құдай исраилдіктерді Өзінің таңдаған халқы ету үшін барлық мысырлық нәрселерден азат етті.</w:t>
      </w:r>
    </w:p>
    <w:p>
      <w:pPr>
        <w:pStyle w:val="NoSpacing"/>
        <w:jc w:val="both"/>
        <w:rPr>
          <w:rFonts w:cs="Calibri"/>
          <w:color w:val="FF0000"/>
          <w:sz w:val="24"/>
          <w:szCs w:val="24"/>
          <w:lang w:val="kk-KZ"/>
        </w:rPr>
      </w:pPr>
      <w:r>
        <w:rPr>
          <w:rFonts w:cs="Calibri"/>
          <w:color w:val="auto"/>
          <w:sz w:val="24"/>
          <w:szCs w:val="24"/>
          <w:lang w:val="kk-KZ"/>
        </w:rPr>
        <w:t xml:space="preserve">     </w:t>
      </w:r>
      <w:r>
        <w:rPr>
          <w:rFonts w:cs="Calibri"/>
          <w:color w:val="auto"/>
          <w:sz w:val="24"/>
          <w:szCs w:val="24"/>
          <w:lang w:val="kk-KZ"/>
        </w:rPr>
        <w:tab/>
        <w:t xml:space="preserve">Өз кезінде Мұсаға бергеніндей, Құдай исраилдіктерге олардың арасындағы Өзінің құзырының белгісін берді – күндіз бұлт, түнде отты бағана болды.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Исраилдіктер өздеріне Құдай уәде еткен жерге келген кезде, Құдайдың Өз сөзіне адал екеніне көздері жетті. Олардың барлық жаулары жер жастанды. Иерихонның қабырғасы керней дауысы мен адамдардың айғайынан құлап қалды. Әр соғыста Құдай оларға жеңіс сыйлады, бірақ барлық даңқ Өзіне ғана тиесілі болатындай етті.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Осымен бәрі біткен жоқ. Құдайға адамдарды жетілгендік жағдайына келтірудің қандай қажеті бар? Жауап та сол қалпында: жоғарыдан белгіленген қызмет үшін. Бір кезде Құдай Ыбырайымға ол арқылы барлық халықтар Құдайды танып-білетін болады деген еді. Құдайдың халқы барлық халықтарға нұр болуға тиіс (Иш.42:66 49:6-ны қараңыз).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 еврейлерге қандай жоғары мақсатты көрсетті! Мұсамен болғаны сияқты, адамдардың алдына тағы да күрделі тапсырма қойылды. Құдай былай деді: «Егер Мен сендерге бұйырғанды істесеңдер... Мені барлық істе тыңдасаңдар... Мен сендерді жарылқаймын... сөйтіп сендер жарылқау боласыңдар».</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Өз мақсатына пайдалану үшін, бізді күйретеді, сауықтырады және рухани өсуге көмектеседі. Біз арқылы Құдай басқа адамдарды сауықтырады.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Басқаларды үйрете алуымыз үшін, Құдай бізді үйретеді.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Құдай даналықты басқалармен бөлісе алуымыз үшін, бізге даналық пен қырағылық береді.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айналамыздағыларға жұбаныш пен жігер бере алуымыз үшін, бізге жұбаныш пен жігер береді.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 мұқтаждарға қызмет ете алуымыз үшін Құдай бізге рухани дарындар сыйлайды.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Ізгі хабардың нұрын басқаларға жеткізушілерге қолдау көрсете алуымыз үшін Құдай бізге қаржылық жарылқауын төгеді.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Жоғарыдан белгіленген қызмет толық өзін арнауды талап етеді</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Азап-бейнеттің қайнаған ортасынан шыққан адамдар өздерін құрбан етуге дайын. Қызмет ету қабілетінің бөлінбес бөлшегі құрбандық жүрек болып табылады. Жоғарыдан белгіленген қызмет ешқашан немқұрайды және қалай болса солай істеле салмайды. Ол толық адалдықты, сүйіспеншілік пен іске шексіз берілуді талап етеді.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Исраил халқы шын мәнінде Құдайдың Өзіне қарсы көтеріліс болып табылатын бас көтерумен Мұсаға қайта-қайта қарсыласты. Сөйтіп, Мұса бірнеше рет жанұшыра: «Мына қырсық тасжүрек халыққа не істесем болады?» – деп айғайлады. Бірақ Құдай Мұсаны да, халықты да тастамай, бастаған істі ары қарай жалғастырды. Ол Мұсаға торығуды жеңіп, өзінің соңынан адамдарды ертуге күш берді.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Егер өзіңізді жақындарыңызға арнағыңыз келмесе, жоғарыдан белгіленген қызметті аяқтай алмайсыз. Қызметтің мұндай түрі бізді өз сүйіспеншілігімізді беруге, жанашырлық танытуға және өз ісіне берілгендікке шақырады. Ол өзімізге еш нәрсені қалдырып қоймауды талап етеді.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біздің өзімізге басқалардың қызмет еткенін күтіп отырмай, қайта басқаларға қызмет еткенімізді қалайды. Иса кім өзінің басқарушы болғанын қаласа, қызметші болуы керек деп анық үйретеді. Қызмет ету біздің өмір салтымыз болуға тиіс.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Қызметтің мағынасын құмыра мен шелектің мысалы арқылы өрнектесек болады. Мың доллар тұратын, ең бір көрнекті жерге қойылған өте қымбат құмыраны елестетіңізші, оны көрген қонақтар: «Түу, қандай керемет!» – деп тамсанады. Ал енді шөлдеген адамдардың шөлін қандыру үшін су таситын жеті литрлік шелекті елестетіңізші. Қызмет барысында да біз соны байқаймыз. Әлдекім бәрінің назарын өзіне аударып, өзінің әдемілігіне масаттанып, өзіне табынушылардың құмарта қараған көзқарастарын сезінуге ынтызар. Ал басқа біреу эгоцентризмнен бостандық алып, сүйіспеншілікке кенеліп, басқаларға қызмет ету үшін «шелек» болғысы келеді. </w:t>
      </w:r>
    </w:p>
    <w:p>
      <w:pPr>
        <w:pStyle w:val="NoSpacing"/>
        <w:ind w:firstLine="708"/>
        <w:jc w:val="both"/>
        <w:rPr>
          <w:rFonts w:cs="Calibri"/>
          <w:sz w:val="24"/>
          <w:szCs w:val="24"/>
          <w:lang w:val="kk-KZ"/>
        </w:rPr>
      </w:pPr>
      <w:r>
        <w:rPr>
          <w:rFonts w:cs="Calibri"/>
          <w:color w:val="auto"/>
          <w:sz w:val="24"/>
          <w:szCs w:val="24"/>
          <w:lang w:val="kk-KZ"/>
        </w:rPr>
        <w:t xml:space="preserve">Біз лас жұмыстан қорықпауымыз керек.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Біз қиындық пен мәселелерден қорықпауға тиіспіз.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Біз жеңімізді түріп тастап, жұмысты бастауға дайын болу керекпіз.</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Біз басқалар үшін азап шегуге дайын болуымыз қажет.</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Қайғы мен қиыншылықсыз рухани өсу мүмкін емес. Жоғарыдан белгіленген қызметті ынта-ниетсіз, кез келген қиындықты жеңуге дайындықсыз жүргізуге болмайды. Бірақ оларды жеңген кезде, біз қуанышты сезінеміз – Құдай бізбен бірге. Тәңір бізде және біз арқылы әрекет етуде және Құдайдың бізге риза екенін түсіну үлкен қуаныш. Достарым менің, бұл қуанышпен еш нәрсе теңеспейді.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Мұсаның қызметі жеңіл болған жоқ. Оған перғауынға келіп, Мысырға төніп тұрған кезекті апатты жариялау үшін көп батылдық керек еді. Мысыр әскері өте жақын екенін біле тұра, Қамысты теңіз жағасында, ешқандай өткел көрмеген кезде, одан ұлы сенім талап етілді. Одан Исраил халқының үздіксіз күңкілі мен бажылын жеңу үшін де ұлы шыдамдылық талап етілді.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Егер Мұса күйреу мен азап жолынан өтпеген болса, ол ешқашан да Құдай өзін шақырған қызметті атқара алмас 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Егер біз Құдай алдында тізе бүгіп мойынсұнбайтын болсақ, маңызды еш нәрсе істей алмаймыз. Құдай ерекше қызметті бізге тағы да өз күшімізбен істеуге тырысу үшін бермейді. Жоқ! Құдай біздің өмірімізді Оған үнемі, күн сайын арнауымыз үшін шақырады</w:t>
      </w:r>
      <w:r>
        <w:rPr>
          <w:rFonts w:cs="Calibri"/>
          <w:color w:val="auto"/>
          <w:sz w:val="24"/>
          <w:szCs w:val="24"/>
          <w:highlight w:val="yellow"/>
          <w:lang w:val="kk-KZ"/>
        </w:rPr>
        <w:t>.</w:t>
      </w:r>
      <w:r>
        <w:rPr>
          <w:rFonts w:cs="Calibri"/>
          <w:color w:val="auto"/>
          <w:sz w:val="24"/>
          <w:szCs w:val="24"/>
          <w:lang w:val="kk-KZ"/>
        </w:rPr>
        <w:t xml:space="preserve"> Біз Құдайға толық мойынсұнып, Оған тұтастай берілуге тиіспіз.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Әлдебіреу былай деген екен: «Құтқарылсам болды, маған сол жетеді. Жұмақтың қақпасына жетсем болды». </w:t>
      </w:r>
    </w:p>
    <w:p>
      <w:pPr>
        <w:pStyle w:val="NoSpacing"/>
        <w:jc w:val="both"/>
        <w:rPr>
          <w:rFonts w:cs="Calibri"/>
          <w:sz w:val="24"/>
          <w:szCs w:val="24"/>
          <w:lang w:val="kk-KZ"/>
        </w:rPr>
      </w:pPr>
      <w:r>
        <w:rPr>
          <w:rFonts w:cs="Calibri"/>
          <w:i/>
          <w:color w:val="auto"/>
          <w:sz w:val="24"/>
          <w:szCs w:val="24"/>
          <w:lang w:val="kk-KZ"/>
        </w:rPr>
        <w:t>«Қап, әттеген-ай!</w:t>
      </w:r>
      <w:r>
        <w:rPr>
          <w:rFonts w:cs="Calibri"/>
          <w:color w:val="auto"/>
          <w:sz w:val="24"/>
          <w:szCs w:val="24"/>
          <w:lang w:val="kk-KZ"/>
        </w:rPr>
        <w:t xml:space="preserve"> – деп ойладым мен. – </w:t>
      </w:r>
      <w:r>
        <w:rPr>
          <w:rFonts w:cs="Calibri"/>
          <w:i/>
          <w:color w:val="auto"/>
          <w:sz w:val="24"/>
          <w:szCs w:val="24"/>
          <w:lang w:val="kk-KZ"/>
        </w:rPr>
        <w:t>Қандай қайғылы адасу!»</w:t>
      </w:r>
      <w:r>
        <w:rPr>
          <w:rFonts w:cs="Calibri"/>
          <w:color w:val="auto"/>
          <w:sz w:val="24"/>
          <w:szCs w:val="24"/>
          <w:lang w:val="kk-KZ"/>
        </w:rPr>
        <w:t xml:space="preserve"> Бізді Құдай Өз Патшалығына қолымыздың ұшын жеткізу үшін құтқармайды. Жоғарыдан  белгіленген қызметтің жағымды жағын біздің өмірімізді сөзбен айтып жеткізе алмайтын сезімге, ерекше мән мен мағынаға толтырады.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Көптеген адамдар өмір бойы өздеріне: «Мен не үшін өмір сүремін?» деген сұрақты қоюмен болады. Егер Құдай сізді күйреткен болса, егер Оның сізді сауықтырғанын және рухани өсуге көмектескенін сезген болсаңыз, онда бұл сұрақтың жауабын білесіз. Біз Құдай Өз даңқына пайдалана алуы үшін дүниеге келеміз! Құдай бізді Өзінің бүкіл адамзатқа қатысты ниетін іске асыруына көмектесетін ерекше қызмет жолына шақыру үшін өмір сүреміз. Біз Құдайдың жарылқауын қабылдап және маңайымыздағыларға бата болу үшін өмір сүреміз.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Егер біз өз тағайындалуымызды сезініп, оны орындауға тырысатын болсақ, бізді күнде таңертең оятудың қажеті болмайды. Біз Құдайдың алдымызға қойған мақсатына жетуді жақындату үшін, жаңа күнді асыға күтетін боламыз. Әр қадам нәтижесінің қамын Құдайдың Өзі ойлайтынына сенім арта отырып, Құдайдың ісіне бағышталуға деген қалауымыз қуаныш әкелетін болады.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Алайда бізге алдымен азап-бейнет арқылы өтуге, күйретілуге, өзгеріп және өсе бастауға келісу керек. Құдай бізді толық пайдаланбас бұрын, Оған толықтай тиесілі екенімізді білуі керек.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7-тарау</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Күйреу үрдісі</w:t>
      </w:r>
    </w:p>
    <w:p>
      <w:pPr>
        <w:pStyle w:val="NoSpacing"/>
        <w:ind w:firstLine="708"/>
        <w:jc w:val="both"/>
        <w:rPr>
          <w:rFonts w:cs="Calibri"/>
          <w:sz w:val="24"/>
          <w:szCs w:val="24"/>
          <w:lang w:val="kk-KZ"/>
        </w:rPr>
      </w:pPr>
      <w:r>
        <w:rPr>
          <w:rFonts w:cs="Calibri"/>
          <w:b/>
          <w:color w:val="auto"/>
          <w:sz w:val="24"/>
          <w:szCs w:val="24"/>
          <w:lang w:val="kk-KZ"/>
        </w:rPr>
        <w:t xml:space="preserve">                                                                                                                                                                                     </w:t>
      </w:r>
      <w:r>
        <w:rPr>
          <w:rFonts w:cs="Calibri"/>
          <w:color w:val="auto"/>
          <w:sz w:val="24"/>
          <w:szCs w:val="24"/>
          <w:lang w:val="kk-KZ"/>
        </w:rPr>
        <w:t xml:space="preserve">Құдайдың көзқарасы тұрғысынан күйреу – тәртіпке келтіретін үрдіс. Біз бұл үрдістен тек бейберекеттілікті ғана көріп – қайғы, абыржу және көңіл қалушылықты сезінеміз. Дегенмен, Құдай өмірлік жағдайға бұлай қарамайды. Ол бізге бір нәрсе болмастан бұрын бәрін жақсы біледі және Өзінің ниетін іске асыру үшін осы жағдайлар арқылы әрекет етеді. Құдай күйреу үрдісін бақылаудан шығарып алмайды.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Бұған жақсы мысал ретінде елші Петірдің өмірін алуға болады. Оның өмірінің ең белгілі сәті – Иса айқыш ағашқа шегеленбестен бұрын болған оқиға.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Сол түні Петір Мәсіхтің соңынан Гетсиман бағынан бас діни қызметкердің үйіне дейін барды. Ол үйдің ауласына кірген кезде, бас діни қызметкердің бір құлы оған қарап былай деді: «Бұл адам Сонымен бірге болған». Бірақ ешқандай Исаны білмейтінін айтып, Петір Исадан бас тартты.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Сәл кейінірек тағы да біреу Петірді көріп, оған: «Сен солардың біреуісің ғой»,</w:t>
      </w:r>
      <w:r>
        <w:rPr>
          <w:color w:val="auto"/>
          <w:lang w:val="kk-KZ"/>
        </w:rPr>
        <w:t xml:space="preserve"> </w:t>
      </w:r>
      <w:r>
        <w:rPr>
          <w:rFonts w:cs="Calibri"/>
          <w:color w:val="auto"/>
          <w:sz w:val="24"/>
          <w:szCs w:val="24"/>
          <w:lang w:val="kk-KZ"/>
        </w:rPr>
        <w:t xml:space="preserve">– деді. Петір тағы да дұрыс жауаптан танды. Біраз уақыт өткенде Петірді үшінші рет Исамен бірге болғанын айтып, айдай әлемге жария етпек болды.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Петір: «Сендердің не айтып тұрғандарыңды түсінбеймін!» – деп жауап берді. Дәл осы сәтте Петір Исамен таныстығын жоққа шығарған кезекті жолы әтеш шақырды. Иса әтеш шақырғанша Петірдің үш рет танатынын айтқан болатын. Бәрі Исаның айтқаны бойынша болды (қараңыз: Лұқа 22:54-62).</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Петір кәдімгі адамдар сияқты емес еді. Ол айырықша дарынымен ерекшеленетін. Ізгі хабарда Петірдің аты басқа елшілерден көбірек аталады. Оның аты Елшілердің істерінде де және хаттарда да аз аталмайды. Петір жетекшілердің арасындағы жетекші екені айдан анық еді. Жақып және Жоханмен бірге Петір Исаға ең жақын адамдардың бірі болды. Ол Исаның өміріндегі ең қайғылы сәттерде де бірге болған-тын.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Петір балықшы болды – шапшаң, ерік-жігері мықты, ашық және күші де мол. Бұған ол өзімшіл адам деп қосуға болады.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Онда сұрақ пайда болады: Иса неге Петір сияқты адамды таңдап алды екен?</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Исаның Петірді таңдауы Құдайдың мені және сізді таңдағанындай – Ол біздің неге қабілетті екенімізді біледі. Құдай бізді Мәсіхке ұқсау мүмкіндігімізге қарай таңдайды. Исаның Петірді таңдаған себебі – Өзі сол арқылы әрекет ете алатынына сенді. Петірді таңдай отырып, Исаның ерекше ниеті болды – Ол Өзінің таңдаған адамын айрықша қызметке дайындады. Петірдің өмірінде де біздің өміріміздегі сияқты күйреу мен өзгерісті қажет еткен салалар болды. Иса Петірдің өмірінде батыл түрде әрекет етуге шешім қабылдап, былай деді: «Мен сенің есіміңді өзгертемін». Петірге жаңа ат бергенде Иса Шимонмен – (Иса өзін шақырғанға дейін Петірдің аты солай болған) – байланыстының бәрін күйретті. Осылайша балықшы Шимон Петірге, елшіге айнала бастады.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Біздің өмірімізде Петірдің өміріндегі тәрізді күйреу үрдісінің төрт құрамдас бөлігі байқалады.</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 күйрету нысанын таңдайды</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Құдай біздің өмірімізде күйрететін нәрсені үнемі тауып алады.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әрқайсымызда өзіміздің күшті және әлсіз жақтарымыз бар. Ал Құдай біздің ең күшті дегенімізді күйретеді. Неге? Өйткені біз өз күшімізді сезінетін жерде Құдайдың басымдығын мойындауға онша бейім емеспіз. Біз әлсіздікті сезінгенде Құдайға: «Құдай, менің күшім жоқ, сондықтан Сен менің күшім болшы», – дейміз. Бірақ өз пікірімізше күшіміз жетеді деген жерімізде біздің айтатынымыз: «Енді мұны өзім-ақ істей саламын». Сөйтіп көмек және кеңес үшін Құдайға жүгінбейміз.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Мысалы, дарынды педагог немесе шешен адам Құдайдан жексенбілік мектепте сабақ беруге немесе қауымдағы уағызға дайындыққа көмек сұрай қоймас. Егер сабақты өткізу немесе жиналыста уағыздау туралы ұсынысты ешқашан уағыздап немесе сабақ жүргізіп көрмеген адамға айтсаңыз, сол адам Құдайға көмек туралы ұсыныспен келуге асығады. Біздің әрқайсымыздың өз әдеттеріміз және дүниетанымдарымыз бар</w:t>
      </w:r>
      <w:r>
        <w:rPr>
          <w:rFonts w:cs="Calibri"/>
          <w:color w:val="auto"/>
          <w:sz w:val="24"/>
          <w:szCs w:val="24"/>
          <w:highlight w:val="yellow"/>
          <w:lang w:val="kk-KZ"/>
        </w:rPr>
        <w:t>.</w:t>
      </w:r>
      <w:r>
        <w:rPr>
          <w:rFonts w:cs="Calibri"/>
          <w:color w:val="auto"/>
          <w:sz w:val="24"/>
          <w:szCs w:val="24"/>
          <w:lang w:val="kk-KZ"/>
        </w:rPr>
        <w:t xml:space="preserve"> Ал егер ол Құдайдың ниетіне қарама-қайшы болса, Құдайдың күйрету нысаны сол болады. Дәл осы нысанды Құдай күйрететін болады. Мысалы, Құдай әрқашан пұтқа табынушылыққа, сараңдыққа, тәуелділіктің әр түріне және нәсілшілдікке қарсы тұрады.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әрқайсымызда арман-тілек бар. Егер біз бір нәрсені қалағанымыз сондай, оны Құдаймен қарым-қатынасымыздан жоғары қойсақ, мұндай тілек күйретудің нысаны болады. Мұндай тілектің бар екенін мойындау қиын болуы әбден мүмкін. Сол кезде өзіңізден былай сұрауыңыз керек: «Мен нені бәрінен көп және жиі армандаймын?». Біздің арманымыз бен ойларымыздың қайнар көзі болған нәрсе сондай нысан болары сөзсіз. Егер біз сондай ойларға беріліп, Құдайды танып-білуді және қызметті ұмытсақ, онда Құдай міндетті түрде араласады. Біздің өміріміздің кез келген сәтінде Құдай Өзімен қарым-қатынасымыздағы ең қауіпті қатер болып табылатын нәрсені бөліп алады. Ол бізді тірегіміз бен сүйіспеншілігіміздің нысаны болып табылатын нәрседен айырған кезде, біз әрдайым үмітсіздікке салынамыз. Бірақ Құдай бізді теріс жақсы көруді тудыратын нәрседен айырады. Істің мәнісі – Құдай біздің біреуге сенгенімізді және бір нәрсені жақсы көргенімізді қаламайтынында емес, жоқ! Құдай тек Өзінен гөрі басқаға сенім артып, жақсы көргенімізді қаламайды. Киелі Жазбада «Құдайдың қызғанышы» деген тіркес бірнеше дүркін қолданылады. Оның қызғанышы біздің құмарлығымызға, арман - тілегімізге, нені жақсы көріп, уақытымызды не нәрсеге арнауымызға бағытталған. Ол барлық артықшылықты Өзіне бергенімізді қалайды.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Қызғаныш – бізге өз құқығымыз бойынша тиесіліні қорғаудың жалынды тілегі. Күйеуі өзінің некесіне қол сұққысы келген жаннан әйелін қызғанады, себебі оның әйелі оған </w:t>
      </w:r>
      <w:r>
        <w:rPr>
          <w:rFonts w:cs="Calibri"/>
          <w:i/>
          <w:color w:val="auto"/>
          <w:sz w:val="24"/>
          <w:szCs w:val="24"/>
          <w:lang w:val="kk-KZ"/>
        </w:rPr>
        <w:t>құқық бойынша</w:t>
      </w:r>
      <w:r>
        <w:rPr>
          <w:rFonts w:cs="Calibri"/>
          <w:color w:val="auto"/>
          <w:sz w:val="24"/>
          <w:szCs w:val="24"/>
          <w:lang w:val="kk-KZ"/>
        </w:rPr>
        <w:t xml:space="preserve"> тиесілі. Әйел де өз күйеуін дәл сол негізде қызғана алады. Біз өзімізге тиесіліні тартып алғысы келгендерден </w:t>
      </w:r>
      <w:r>
        <w:rPr>
          <w:rFonts w:cs="Calibri"/>
          <w:i/>
          <w:color w:val="auto"/>
          <w:sz w:val="24"/>
          <w:szCs w:val="24"/>
          <w:lang w:val="kk-KZ"/>
        </w:rPr>
        <w:t>қызғанамыз</w:t>
      </w:r>
      <w:r>
        <w:rPr>
          <w:rFonts w:cs="Calibri"/>
          <w:color w:val="auto"/>
          <w:sz w:val="24"/>
          <w:szCs w:val="24"/>
          <w:lang w:val="kk-KZ"/>
        </w:rPr>
        <w:t>.</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Ал күндеу болса, керісінше, біздікі емес нәрселерге бағытталған. Біз басқаға тиесіліні тілей бастаған кезде </w:t>
      </w:r>
      <w:r>
        <w:rPr>
          <w:rFonts w:cs="Calibri"/>
          <w:i/>
          <w:color w:val="auto"/>
          <w:sz w:val="24"/>
          <w:szCs w:val="24"/>
          <w:lang w:val="kk-KZ"/>
        </w:rPr>
        <w:t>күндейміз</w:t>
      </w:r>
      <w:r>
        <w:rPr>
          <w:rFonts w:cs="Calibri"/>
          <w:color w:val="auto"/>
          <w:sz w:val="24"/>
          <w:szCs w:val="24"/>
          <w:lang w:val="kk-KZ"/>
        </w:rPr>
        <w:t xml:space="preserve">.    </w:t>
      </w:r>
    </w:p>
    <w:p>
      <w:pPr>
        <w:pStyle w:val="NoSpacing"/>
        <w:ind w:firstLine="709"/>
        <w:jc w:val="both"/>
        <w:rPr>
          <w:rFonts w:cs="Calibri"/>
          <w:sz w:val="24"/>
          <w:szCs w:val="24"/>
          <w:lang w:val="kk-KZ"/>
        </w:rPr>
      </w:pPr>
      <w:r>
        <w:rPr>
          <w:rFonts w:cs="Calibri"/>
          <w:color w:val="auto"/>
          <w:sz w:val="24"/>
          <w:szCs w:val="24"/>
          <w:lang w:val="kk-KZ"/>
        </w:rPr>
        <w:t xml:space="preserve">Біз Құдайға тиесіліміз. Ол – біздің Жаратушымыз, ал біз – Оның жаратылысымыз, Оның баласымыз. Ол бізді Өзінен тартып алғаннан және біздің өміріміздегі Оның орнын иемденіп алатындардан қызғанады.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Тәңір Ие біздің Өзіне толықтай сенім артуымызды қалайды. Ол бізді Өзінен бір нәрсенің ажыратып тұрғанын қаламайды. Құдай біздің өмірімізден барлығын – тіпті біз үшін өте бағалы және қымбаттыларды – Оның сүйіспеншілігінен ажыратып, Өзімен арамызда бөгет болатын нәрселерді талқандап, күйретіп, аластатады.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 әрқашан Құдайдың нені көздейтінін білеміз. Сіз қазір осы жолдарды оқып отырған сәтте, өз өміріңіздегі: «Құдай бұған көне қоймас және күйрету жоспарын ниет етіп қойған болар» деп айтуға болатын нәрсе туралы шамамен біліп отырған боларсыз. Біз Мәсіх туралы куәлік етуге немесе күнәны жеңуге кедергі келтіретін нәрселерді білеміз. Өз назарымызды аударатын, тыныштығымызды бұзып, анық ойлауға кедергі жасайтындарды білеміз. Әлбетте, Құдай да мұны біледі. Тек Құдай бізден гөрі алысырақ көреді.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Иса Петірдің өміріндегі бірнеше мәселелерді көрді.</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Матай жазған Ізгі хабардың 14-тарауында біз Исаның Өз шәкірттеріне су бетімен қалай келгені туралы оқимыз. Исаны көрген шәкірттердің бәрі зәрелері ұша қорықты. Ал Петір болса, былай деді: «Мырза, егер бұл Өзіңіз болсаңыз, маған су бетімен қасыңызға баруды бұйырыңызшы». </w:t>
      </w:r>
    </w:p>
    <w:p>
      <w:pPr>
        <w:pStyle w:val="NoSpacing"/>
        <w:ind w:firstLine="708"/>
        <w:jc w:val="both"/>
        <w:rPr>
          <w:rFonts w:cs="Calibri"/>
          <w:sz w:val="24"/>
          <w:szCs w:val="24"/>
          <w:lang w:val="kk-KZ"/>
        </w:rPr>
      </w:pPr>
      <w:r>
        <w:rPr>
          <w:rFonts w:cs="Calibri"/>
          <w:color w:val="auto"/>
          <w:sz w:val="24"/>
          <w:szCs w:val="24"/>
          <w:lang w:val="kk-KZ"/>
        </w:rPr>
        <w:t xml:space="preserve">Иса:«Кел!» – деді. Бірақ Петір қайықтан түсіп, су бетімен Исаға қарай жүргенде, оның назары буырқанған желмен толқыған толқынға ауды да, оны қорқыныш жеңіп, бата бастағанда ол: «Ием, құтқара гөр!» – деп айғайлады (Матай14:22-30). </w:t>
      </w:r>
    </w:p>
    <w:p>
      <w:pPr>
        <w:pStyle w:val="NoSpacing"/>
        <w:jc w:val="both"/>
        <w:rPr>
          <w:rFonts w:cs="Calibri"/>
          <w:sz w:val="24"/>
          <w:szCs w:val="24"/>
          <w:lang w:val="kk-KZ"/>
        </w:rPr>
      </w:pPr>
      <w:r>
        <w:rPr>
          <w:rFonts w:cs="Calibri"/>
          <w:color w:val="auto"/>
          <w:sz w:val="24"/>
          <w:szCs w:val="24"/>
          <w:lang w:val="kk-KZ"/>
        </w:rPr>
        <w:t xml:space="preserve">Иса Петірдің болмысы қызуқанды және табиғатынан құбылмалы екенін және біресе сеніммен бал-бұл жанса, біресе қорқынышқа бой алдырғыш екенін білді. Петірдің өзінің соңынан еш бұлғақсыз еруі үшін Исаға сол қорқыныштың құрсауын талқандау керек болды.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Матай жазған Ізгі хабардың 16-тарауынан Исаның Петірге және басқа шәкірттеріне Өзінің Иерусалимге баруы керектігін, халық көсемдері, дінбасылары мен заң мұғалімдерінің қолынан азап шегіп, сосын Оған өлуге тура келетінін, бірақ үшінші күні қайта тірілетінін айтқаны туралы оқимыз. Петір Исаны былай алып шығып үгіттей бастады: «Мұндай жағдай сіздің басыңызға түсе көрмесін!» Мұны естіген Иса: «Менен аулақ кет, әзәзіл! Маған тұзақ құрып жатырсың: сен Құдайдың емес, адамның қалауын ойлап тұрсың», - деп тыйым салды (Матай 16:21-23).</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Иса Петірдегі Құдайдың емес, өз қалауымен істеген тілекті күйретуге тура келетінін білді.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Бір күні Петір Исадан былай сұрады: «Мырза, егер бауырласым маған қарсы күнә жасай берсе, оны неше рет кешіруім керек? Жеті ретке дейін бе?» Бірақ Иса оған: «Саған айтамын: жеті емес, жеті қайтара жетпіс ретке дейін», – деп жауап берді.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Иса, Петірдің өз-өзіне деген ризашылығын күйретіп</w:t>
      </w:r>
      <w:r>
        <w:rPr>
          <w:rFonts w:cs="Calibri"/>
          <w:color w:val="auto"/>
          <w:sz w:val="24"/>
          <w:szCs w:val="24"/>
          <w:highlight w:val="cyan"/>
          <w:lang w:val="kk-KZ"/>
        </w:rPr>
        <w:t>,</w:t>
      </w:r>
      <w:r>
        <w:rPr>
          <w:rFonts w:cs="Calibri"/>
          <w:color w:val="auto"/>
          <w:sz w:val="24"/>
          <w:szCs w:val="24"/>
          <w:lang w:val="kk-KZ"/>
        </w:rPr>
        <w:t xml:space="preserve"> шексіз мейірім және кешірімділікпен алмастыру керектігін білді.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Жохан жазған Ізгі хабардың 13-тарауында Иса Петірдің аяғын жууға тырысқаны жайында әңгімеленген. Петір сол кеште Исаға: «Мен сізге аяғымды еш уақытта жуғызбаймын!» – деді.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Сонда Иса: «Егер сені жумасам, онда Менімен тығыз қатынаста бола алмайсың», - деп жауап берді.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Иса Петірдің тәкаппарлығын күйрету керектігін білді.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Матай жазған Ізгі хабардың 26-тарауында Иса шәкірттеріне: «Бүгін түнде бәрің де басыма түсетін жайттарға бола Менен безіп кетесіңдер»,  – деді. Ал Петір болса: «Бәрі Сізден безіп кетсе де, мен ешқашан безіп кетпеймін», –  деп жауап қайырды.</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Иса айтқан сенімсіздік туралы пайғамбарлық сөзі өзіне қатысы жоқ деп ойлаған Петірдің өз-өзіне  деген сенімділігін күйрету керектігін білді.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Лұқа жазған Ізгі хабардың 22-тарауында Исаны тұтқындау үшін қаруланған адамдардың тобы қалай Гетсиман бағына келгені туралы баяндалған. Міне, Яһуда опасыздықпен Исаның бетінен сүйді, содан кейін Исаны тұтқындады. Петір Исаны қорғауға бел байлап, қынынан семсерін суырып алды да, діни қызметкердің құлының құлағын шауып түсірді. Бірақ Иса оны тоқтатып: «Жетер», – деді. Сосын Ол құлдың құлағына қолын тигізіп, оны сауықтырып жіберді.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Сөйтіп, Петір тағы да күйретілді. Әр сәт сайын Иса Петірдің тәкаппарлығын, өзімшілдігі мен өзіне деген сенімділігін сындырып отырды. </w:t>
      </w:r>
    </w:p>
    <w:p>
      <w:pPr>
        <w:pStyle w:val="NoSpacing"/>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өмірімізде де Иса осылай әрекет етеді. Құдай біздің өмірімізде Өзіне толық сенім артуға бөгет жасайтын нәрселерді тауып отырады. </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 xml:space="preserve">                                                                                                                                                                                                          </w:t>
      </w:r>
      <w:r>
        <w:rPr>
          <w:rFonts w:cs="Calibri"/>
          <w:b/>
          <w:i/>
          <w:color w:val="auto"/>
          <w:sz w:val="24"/>
          <w:szCs w:val="24"/>
          <w:lang w:val="kk-KZ"/>
        </w:rPr>
        <w:t>Құдай белгілі бір жағдайлар жасайды</w:t>
      </w:r>
    </w:p>
    <w:p>
      <w:pPr>
        <w:pStyle w:val="NoSpacing"/>
        <w:ind w:firstLine="708"/>
        <w:jc w:val="both"/>
        <w:rPr>
          <w:rFonts w:cs="Calibri"/>
          <w:sz w:val="24"/>
          <w:szCs w:val="24"/>
          <w:lang w:val="kk-KZ"/>
        </w:rPr>
      </w:pPr>
      <w:r>
        <w:rPr>
          <w:rFonts w:cs="Calibri"/>
          <w:color w:val="auto"/>
          <w:sz w:val="24"/>
          <w:szCs w:val="24"/>
          <w:lang w:val="kk-KZ"/>
        </w:rPr>
        <w:t>Күйреуге жетелейтін өмірлік жағдайлар күйреудің нысанын таңдау сияқты толығымен</w:t>
      </w:r>
    </w:p>
    <w:p>
      <w:pPr>
        <w:pStyle w:val="NoSpacing"/>
        <w:jc w:val="both"/>
        <w:rPr>
          <w:rFonts w:cs="Calibri"/>
          <w:sz w:val="24"/>
          <w:szCs w:val="24"/>
          <w:lang w:val="kk-KZ"/>
        </w:rPr>
      </w:pPr>
      <w:r>
        <w:rPr>
          <w:rFonts w:cs="Calibri"/>
          <w:color w:val="auto"/>
          <w:sz w:val="24"/>
          <w:szCs w:val="24"/>
          <w:lang w:val="kk-KZ"/>
        </w:rPr>
        <w:t xml:space="preserve">Құдайдың билігінде болады. Иса неге судың бетімен жүрді? Белгілі бір мағынада Ол Петір мен өзге шәкірттердің сенімдерінің көмегімен, қорқынышты жеңуге үйрете алатын жағдай туғызды. </w:t>
      </w:r>
    </w:p>
    <w:p>
      <w:pPr>
        <w:pStyle w:val="NoSpacing"/>
        <w:ind w:firstLine="708"/>
        <w:jc w:val="both"/>
        <w:rPr>
          <w:rFonts w:cs="Calibri"/>
          <w:sz w:val="24"/>
          <w:szCs w:val="24"/>
          <w:lang w:val="kk-KZ"/>
        </w:rPr>
      </w:pPr>
      <w:r>
        <w:rPr>
          <w:rFonts w:cs="Calibri"/>
          <w:color w:val="auto"/>
          <w:sz w:val="24"/>
          <w:szCs w:val="24"/>
          <w:lang w:val="kk-KZ"/>
        </w:rPr>
        <w:t xml:space="preserve">Иса неге шәкірттерінің аяғын жууға шешім қабылдады? Ол мұны бір жағынан Петірдің тәкаппарлығын жарыққа шығару үшін істеуге шешім қабылдаған болар. </w:t>
      </w:r>
    </w:p>
    <w:p>
      <w:pPr>
        <w:pStyle w:val="NoSpacing"/>
        <w:ind w:firstLine="708"/>
        <w:jc w:val="both"/>
        <w:rPr>
          <w:rFonts w:cs="Calibri"/>
          <w:sz w:val="24"/>
          <w:szCs w:val="24"/>
          <w:lang w:val="kk-KZ"/>
        </w:rPr>
      </w:pPr>
      <w:r>
        <w:rPr>
          <w:rFonts w:cs="Calibri"/>
          <w:color w:val="auto"/>
          <w:sz w:val="24"/>
          <w:szCs w:val="24"/>
          <w:lang w:val="kk-KZ"/>
        </w:rPr>
        <w:t xml:space="preserve">Иса Өзінен шәкірттерінің бас тартатыны туралы пайғамбарлық сөзді неге айтты? Бәлкім, Ол Петірдің мақтаншақтығын сезіне алатын жағдай тудырған болар. </w:t>
      </w:r>
    </w:p>
    <w:p>
      <w:pPr>
        <w:pStyle w:val="NoSpacing"/>
        <w:ind w:firstLine="708"/>
        <w:jc w:val="both"/>
        <w:rPr>
          <w:rFonts w:cs="Calibri"/>
          <w:sz w:val="24"/>
          <w:szCs w:val="24"/>
          <w:lang w:val="kk-KZ"/>
        </w:rPr>
      </w:pPr>
      <w:r>
        <w:rPr>
          <w:rFonts w:cs="Calibri"/>
          <w:color w:val="auto"/>
          <w:sz w:val="24"/>
          <w:szCs w:val="24"/>
          <w:lang w:val="kk-KZ"/>
        </w:rPr>
        <w:t xml:space="preserve">Осы жағдайлардың бәрі Петірге жағымсыз болғаны сөзсіз. Бұған қоса Петірдің тәкаппарлығы мен өз-өзін жақсы көрушілігін күшінен айырған әр жолы мұны елдің бәріне паш етіп істеді. Петірге өзінің Исадан бас тартқанына өкініп жылауына тура келді. Петір азап шекті. Құдайға деген сенімнің жеткіліксіздігін сезіну мен өз күйреуіне жұбаныш таппады. </w:t>
      </w:r>
    </w:p>
    <w:p>
      <w:pPr>
        <w:pStyle w:val="NoSpacing"/>
        <w:jc w:val="both"/>
        <w:rPr>
          <w:rFonts w:cs="Calibri"/>
          <w:sz w:val="24"/>
          <w:szCs w:val="24"/>
          <w:lang w:val="kk-KZ"/>
        </w:rPr>
      </w:pPr>
      <w:r>
        <w:rPr>
          <w:rFonts w:cs="Calibri"/>
          <w:color w:val="auto"/>
          <w:sz w:val="24"/>
          <w:szCs w:val="24"/>
          <w:lang w:val="kk-KZ"/>
        </w:rPr>
        <w:t xml:space="preserve">Егер біз </w:t>
      </w:r>
      <w:r>
        <w:rPr>
          <w:rFonts w:cs="Calibri"/>
          <w:i/>
          <w:color w:val="auto"/>
          <w:sz w:val="24"/>
          <w:szCs w:val="24"/>
          <w:lang w:val="kk-KZ"/>
        </w:rPr>
        <w:t>Құдайға емес</w:t>
      </w:r>
      <w:r>
        <w:rPr>
          <w:rFonts w:cs="Calibri"/>
          <w:color w:val="auto"/>
          <w:sz w:val="24"/>
          <w:szCs w:val="24"/>
          <w:lang w:val="kk-KZ"/>
        </w:rPr>
        <w:t xml:space="preserve">, басқа бір нәрсеге көбірек сенім артсақ, біз </w:t>
      </w:r>
      <w:r>
        <w:rPr>
          <w:rFonts w:cs="Calibri"/>
          <w:i/>
          <w:color w:val="auto"/>
          <w:sz w:val="24"/>
          <w:szCs w:val="24"/>
          <w:lang w:val="kk-KZ"/>
        </w:rPr>
        <w:t>Құдайды емес</w:t>
      </w:r>
      <w:r>
        <w:rPr>
          <w:rFonts w:cs="Calibri"/>
          <w:color w:val="auto"/>
          <w:sz w:val="24"/>
          <w:szCs w:val="24"/>
          <w:lang w:val="kk-KZ"/>
        </w:rPr>
        <w:t xml:space="preserve">, бірдеңені көбірек, әрі тереңірек сүйсек, онда жағдай, біздің күйреуіміздің жұрт алдында жария болажағ елге әйгілі болатын жағдайдың тууы әбден мүмкін. </w:t>
      </w:r>
    </w:p>
    <w:p>
      <w:pPr>
        <w:pStyle w:val="NoSpacing"/>
        <w:ind w:firstLine="708"/>
        <w:jc w:val="both"/>
        <w:rPr>
          <w:rFonts w:cs="Calibri"/>
          <w:sz w:val="24"/>
          <w:szCs w:val="24"/>
          <w:lang w:val="kk-KZ"/>
        </w:rPr>
      </w:pPr>
      <w:r>
        <w:rPr>
          <w:rFonts w:cs="Calibri"/>
          <w:color w:val="auto"/>
          <w:sz w:val="24"/>
          <w:szCs w:val="24"/>
          <w:lang w:val="kk-KZ"/>
        </w:rPr>
        <w:t xml:space="preserve">Құдай бізді әр түрлі әдістермен күйретеді. Уақыт өте келе біз Оның еркін анық көре алатындай етеді. Ал кей кезде Ол біздің өз таңдауымыз бен күнәнің жолымен жүруімізге жол береді. Ол біздің басқада күнәларға шырмалуымызға мүмкіндік береді. </w:t>
      </w:r>
    </w:p>
    <w:p>
      <w:pPr>
        <w:pStyle w:val="NoSpacing"/>
        <w:ind w:firstLine="708"/>
        <w:jc w:val="both"/>
        <w:rPr>
          <w:rFonts w:cs="Calibri"/>
          <w:sz w:val="24"/>
          <w:szCs w:val="24"/>
          <w:lang w:val="kk-KZ"/>
        </w:rPr>
      </w:pPr>
      <w:r>
        <w:rPr>
          <w:rFonts w:cs="Calibri"/>
          <w:color w:val="auto"/>
          <w:sz w:val="24"/>
          <w:szCs w:val="24"/>
          <w:lang w:val="kk-KZ"/>
        </w:rPr>
        <w:t>Бұл, әсіресе, басқаларға қарсы жасалған күнәларға қатысты. Мұндай күнәнің беті әр кезде ашылып қалады. Порнографияға еліккен немесе азғындықпен айналысқан адам ақыр соңында күнәсі ашылған кезде азап шегеді. Өтірікпен өзгелердің ақшасын иемденген немесе алаяқтықпен пайда тапқан адам ерте ме, кеш пе түрмеге түседі. Осы тұста Құдайға белгілі бір жағдайлар жасаудың қажеті жоқ – адам өзінің шыңырауын өзі дайындайды</w:t>
      </w:r>
      <w:r>
        <w:rPr>
          <w:rFonts w:cs="Calibri"/>
          <w:color w:val="auto"/>
          <w:sz w:val="24"/>
          <w:szCs w:val="24"/>
          <w:highlight w:val="yellow"/>
          <w:lang w:val="kk-KZ"/>
        </w:rPr>
        <w:t>.</w:t>
      </w:r>
      <w:r>
        <w:rPr>
          <w:rFonts w:cs="Calibri"/>
          <w:color w:val="auto"/>
          <w:sz w:val="24"/>
          <w:szCs w:val="24"/>
          <w:lang w:val="kk-KZ"/>
        </w:rPr>
        <w:t xml:space="preserve"> </w:t>
      </w:r>
    </w:p>
    <w:p>
      <w:pPr>
        <w:pStyle w:val="NoSpacing"/>
        <w:ind w:firstLine="708"/>
        <w:jc w:val="both"/>
        <w:rPr>
          <w:rFonts w:cs="Calibri"/>
          <w:sz w:val="24"/>
          <w:szCs w:val="24"/>
          <w:lang w:val="kk-KZ"/>
        </w:rPr>
      </w:pPr>
      <w:r>
        <w:rPr>
          <w:rFonts w:cs="Calibri"/>
          <w:color w:val="auto"/>
          <w:sz w:val="24"/>
          <w:szCs w:val="24"/>
          <w:lang w:val="kk-KZ"/>
        </w:rPr>
        <w:t xml:space="preserve">Өзінің хатшысымен жақындасып, әйелінің көзіне шөп салған бір еркекті білетінмін. Шындықтың беті ашылған кезде, ол шырқырап кетті. Бұл адам бәрін: жағдайды, эмоцияны, лауазымдық өсуді бақылауында ұстауға әдеттенген болатын. Өз өмірінің абсолютті бақылауын иеленуге тырысқан ол өз маңайындағы адамдарды өзінің қарақан басының қамы үшін оңды-солды жұмсап, есіп жүретін. Бірақ ол аяқ астынан болып жатқан жағдайды уысынан шығарып алды. Оның өмірі көз алдында тас-талқан болды. </w:t>
      </w:r>
    </w:p>
    <w:p>
      <w:pPr>
        <w:pStyle w:val="NoSpacing"/>
        <w:ind w:firstLine="708"/>
        <w:jc w:val="both"/>
        <w:rPr>
          <w:rFonts w:cs="Calibri"/>
          <w:color w:val="FF0000"/>
          <w:sz w:val="24"/>
          <w:szCs w:val="24"/>
          <w:lang w:val="kk-KZ"/>
        </w:rPr>
      </w:pPr>
      <w:r>
        <w:rPr>
          <w:rFonts w:cs="Calibri"/>
          <w:color w:val="auto"/>
          <w:sz w:val="24"/>
          <w:szCs w:val="24"/>
          <w:lang w:val="kk-KZ"/>
        </w:rPr>
        <w:t xml:space="preserve">Құдай осы адамның өмірінде әрекет етті. Енді оған өзінің азғындық күнәсімен ғана емес, өз өмірін басқару әдетімен де бір нәрсе істеу керек-тін. Ол Құдайдың еркіне бағынғысы келмеді. Сол кісінің күйреуі бәріне әйгілі болды, себебі оның адамдарды пайдаланып, өз уысында ұстауға деген әрекетін бәрі білетін еді. </w:t>
      </w:r>
    </w:p>
    <w:p>
      <w:pPr>
        <w:pStyle w:val="NoSpacing"/>
        <w:ind w:firstLine="708"/>
        <w:jc w:val="both"/>
        <w:rPr>
          <w:rFonts w:cs="Calibri"/>
          <w:sz w:val="24"/>
          <w:szCs w:val="24"/>
          <w:lang w:val="kk-KZ"/>
        </w:rPr>
      </w:pPr>
      <w:r>
        <w:rPr>
          <w:rFonts w:cs="Calibri"/>
          <w:color w:val="auto"/>
          <w:sz w:val="24"/>
          <w:szCs w:val="24"/>
          <w:lang w:val="kk-KZ"/>
        </w:rPr>
        <w:t xml:space="preserve">Құдай бізді күйрететін жағдайды туғыза ма, әлде бізге өзімізді талқандау жолымен жүре беруімізге жол бере ме, біз бәрібір: «Жарайды, Ием. Мен Сенің айтқаның бойынша істеймін», – деп айтатын жағдайға душар боламыз.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 күйрететін құралды таңдайды</w:t>
      </w:r>
    </w:p>
    <w:p>
      <w:pPr>
        <w:pStyle w:val="NoSpacing"/>
        <w:jc w:val="both"/>
        <w:rPr>
          <w:rFonts w:cs="Calibri"/>
          <w:b/>
          <w:b/>
          <w:color w:val="auto"/>
          <w:sz w:val="24"/>
          <w:szCs w:val="24"/>
          <w:lang w:val="kk-KZ"/>
        </w:rPr>
      </w:pPr>
      <w:r>
        <w:rPr>
          <w:rFonts w:cs="Calibri"/>
          <w:b/>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Құдай біздің өміріміздің күйреуге тиісті аймақтарын көздейді. Ол күйретуге әкелетін жағдайларды жасайды. Сондай-ақ Ол бізді күйретуге болатын құралдарды таңдайды. </w:t>
      </w:r>
    </w:p>
    <w:p>
      <w:pPr>
        <w:pStyle w:val="NoSpacing"/>
        <w:jc w:val="both"/>
        <w:rPr>
          <w:rFonts w:cs="Calibri"/>
          <w:sz w:val="24"/>
          <w:szCs w:val="24"/>
          <w:lang w:val="kk-KZ"/>
        </w:rPr>
      </w:pPr>
      <w:r>
        <w:rPr>
          <w:rFonts w:cs="Calibri"/>
          <w:color w:val="auto"/>
          <w:sz w:val="24"/>
          <w:szCs w:val="24"/>
          <w:lang w:val="kk-KZ"/>
        </w:rPr>
        <w:t xml:space="preserve">Бұл құралдар біздің күйреуіміз орын алған жағдайлар секілді бізге ұнамайды. </w:t>
      </w:r>
    </w:p>
    <w:p>
      <w:pPr>
        <w:pStyle w:val="NoSpacing"/>
        <w:ind w:firstLine="708"/>
        <w:jc w:val="both"/>
        <w:rPr>
          <w:rFonts w:cs="Calibri"/>
          <w:sz w:val="24"/>
          <w:szCs w:val="24"/>
          <w:lang w:val="kk-KZ"/>
        </w:rPr>
      </w:pPr>
      <w:r>
        <w:rPr>
          <w:rFonts w:cs="Calibri"/>
          <w:color w:val="auto"/>
          <w:sz w:val="24"/>
          <w:szCs w:val="24"/>
          <w:lang w:val="kk-KZ"/>
        </w:rPr>
        <w:t xml:space="preserve">Егер мен өзімді Құдай не арқылы күйрететінін таңдай алсам, айтар едім: «Тәңірім, өтінем, маған кітап беріп, мен түсінуге тиісті нәрселер баяндалатын беттерді көрсете салшы, мен бәрін оқып, көкейіме тоқып алайын». Бірақ менің өмірімде неге екені белгісіз, Құдай осылай істемеді. </w:t>
      </w:r>
    </w:p>
    <w:p>
      <w:pPr>
        <w:pStyle w:val="NoSpacing"/>
        <w:ind w:firstLine="708"/>
        <w:jc w:val="both"/>
        <w:rPr>
          <w:rFonts w:cs="Calibri"/>
          <w:sz w:val="24"/>
          <w:szCs w:val="24"/>
          <w:lang w:val="kk-KZ"/>
        </w:rPr>
      </w:pPr>
      <w:r>
        <w:rPr>
          <w:rFonts w:cs="Calibri"/>
          <w:color w:val="auto"/>
          <w:sz w:val="24"/>
          <w:szCs w:val="24"/>
          <w:lang w:val="kk-KZ"/>
        </w:rPr>
        <w:t xml:space="preserve">Бұған қоса Құдай шымшыма ескертулер мен жалған айыптауларды, жағымсыз қате пікірлер мен өз пайдалары үшін жағдайды пайдалануға тырысқан адамдарды жібереді. Құдай кейде маған қарсы адам төзгісіз болып көрінетін қиындықтар мен мәселелерді пайдаланды. </w:t>
      </w:r>
    </w:p>
    <w:p>
      <w:pPr>
        <w:pStyle w:val="NoSpacing"/>
        <w:ind w:firstLine="708"/>
        <w:jc w:val="both"/>
        <w:rPr>
          <w:rFonts w:cs="Calibri"/>
          <w:sz w:val="24"/>
          <w:szCs w:val="24"/>
          <w:lang w:val="kk-KZ"/>
        </w:rPr>
      </w:pPr>
      <w:r>
        <w:rPr>
          <w:rFonts w:cs="Calibri"/>
          <w:color w:val="auto"/>
          <w:sz w:val="24"/>
          <w:szCs w:val="24"/>
          <w:lang w:val="kk-KZ"/>
        </w:rPr>
        <w:t xml:space="preserve">Құдай бізбен ақылдаспастан, күйреудің құралдарын таңдайды. Ол таңдауды Өзі жасайды. Біз Құдайға қашан және қалай бізді күйрететініне кеңес бере алмаймыз. Құралдар мен әдістерді таңдау Оның қолында. Бұл бізге еш тәуелді емес. </w:t>
      </w:r>
    </w:p>
    <w:p>
      <w:pPr>
        <w:pStyle w:val="NoSpacing"/>
        <w:ind w:firstLine="708"/>
        <w:jc w:val="both"/>
        <w:rPr>
          <w:rFonts w:cs="Calibri"/>
          <w:sz w:val="24"/>
          <w:szCs w:val="24"/>
          <w:lang w:val="kk-KZ"/>
        </w:rPr>
      </w:pPr>
      <w:r>
        <w:rPr>
          <w:rFonts w:cs="Calibri"/>
          <w:color w:val="auto"/>
          <w:sz w:val="24"/>
          <w:szCs w:val="24"/>
          <w:lang w:val="kk-KZ"/>
        </w:rPr>
        <w:t xml:space="preserve">Бірнеше жыл қатарынан Құдай менің таныстарымның біреуімен күйрету үрдісін жүргізді. Бұл үшін Құдай Бұқаралық ақпарат құралдарын (БАҚ) қолданды. Бұл адамның сөздері мен істері БАҚ-та үнемі талқыланатын. Ол тіпті өзін жер ету үшін журналистер келісіп алған деп ойлай бастады. Шын мәнінде, менің ойымша, бұл – Құдайдың әдісі болған. Менің танысым өзінің тәкаппарлығымен: «Бұл газеттер мен журналдар мен үшін түкке тұрмайды. Олардың менің істерім мен сөздерімді елдің көзінше талқылауға құқықтары жоқтығы сияқты менің өміріме араласуға да құқықтары жоқ» - деді. Мұндай тәкаппарлық Құдайға ұнамды емес. </w:t>
      </w:r>
    </w:p>
    <w:p>
      <w:pPr>
        <w:pStyle w:val="NoSpacing"/>
        <w:ind w:firstLine="708"/>
        <w:jc w:val="both"/>
        <w:rPr>
          <w:rFonts w:cs="Calibri"/>
          <w:sz w:val="24"/>
          <w:szCs w:val="24"/>
          <w:lang w:val="kk-KZ"/>
        </w:rPr>
      </w:pPr>
      <w:r>
        <w:rPr>
          <w:rFonts w:cs="Calibri"/>
          <w:color w:val="auto"/>
          <w:sz w:val="24"/>
          <w:szCs w:val="24"/>
          <w:lang w:val="kk-KZ"/>
        </w:rPr>
        <w:t>Құдай сіздің барлық нәрсені түсініп: «Құдайым, мен Сенікімін. Қандай жағдай болса да, мен Саған сеніп, Өзің бұйырғанды орындайтын боламын», – деп айтуыңыз үшін қандай құрал қолданатынын білмеймін. Мен тек мынаны сенімділікпен айта аламын: Оның құралы үнемі өткір болып қайралған, ол қатты ауыртады, бірақ оның қолданылуынан қашып құтыла алмаймыз. Сіз одан жасырынып қала алмайсыз. Сізге өміріңіздің Құдай өзгерткісі келетін саласында бірдеңе істеуге тура келеді. Сізге өзіңіз бен Құдайға деген толық сенімнің арасында тұрған бөгетті айналып өту мүмкін емес.</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Өлім осындай құрал болып табыла ма?</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color w:val="FF0000"/>
          <w:sz w:val="24"/>
          <w:szCs w:val="24"/>
          <w:lang w:val="kk-KZ"/>
        </w:rPr>
      </w:pPr>
      <w:r>
        <w:rPr>
          <w:rFonts w:cs="Calibri"/>
          <w:color w:val="auto"/>
          <w:sz w:val="24"/>
          <w:szCs w:val="24"/>
          <w:lang w:val="kk-KZ"/>
        </w:rPr>
        <w:t>Ал енді мұқият көңіл бөліңіз: мен сіздің назарыңызды Өзіне аудару үшін сіздің сүйікті адамыңызды – жарыңызды немесе балаңызды – Құдай алып қояды дегенді</w:t>
      </w:r>
      <w:r>
        <w:rPr>
          <w:rFonts w:cs="Calibri"/>
          <w:i/>
          <w:color w:val="auto"/>
          <w:sz w:val="24"/>
          <w:szCs w:val="24"/>
          <w:lang w:val="kk-KZ"/>
        </w:rPr>
        <w:t xml:space="preserve"> растамаймын</w:t>
      </w:r>
      <w:r>
        <w:rPr>
          <w:rFonts w:cs="Calibri"/>
          <w:color w:val="auto"/>
          <w:sz w:val="24"/>
          <w:szCs w:val="24"/>
          <w:lang w:val="kk-KZ"/>
        </w:rPr>
        <w:t>. Басқалар Өзін тыңдау үшін біреудің өмірін Құдай алып қояды дегенге мен сенбеймін. Кейбір жағдайда жақын адамның өлімі адамның Құдайға жақын бола түсуіне әкеледі. Бірақ басқаның еркін Өзіне бағындыру үшін біреуге Құдайдың өлім жіберетініне сенбеймін. Неге? Себебі Құдай әркімді сүйеді! Оған біреудің өмірін жарылқау үшін басқа бір адамның өміріне қасірет жіберу қажет емес.</w:t>
      </w:r>
    </w:p>
    <w:p>
      <w:pPr>
        <w:pStyle w:val="NoSpacing"/>
        <w:ind w:firstLine="708"/>
        <w:jc w:val="both"/>
        <w:rPr>
          <w:rFonts w:cs="Calibri"/>
          <w:sz w:val="24"/>
          <w:szCs w:val="24"/>
          <w:lang w:val="kk-KZ"/>
        </w:rPr>
      </w:pPr>
      <w:r>
        <w:rPr>
          <w:rFonts w:cs="Calibri"/>
          <w:color w:val="auto"/>
          <w:sz w:val="24"/>
          <w:szCs w:val="24"/>
          <w:lang w:val="kk-KZ"/>
        </w:rPr>
        <w:t xml:space="preserve">Сондай-ақ өлім – шайтанның соңғы соққысы болып табылады. Оны дәл соның өзі әкеледі. Құдай өлімге жол бере ме? Иә, бұл Адам мен Хауаның заманынан бері келе жатқан жердегі қарғыстың бір бөлігі. Киелі Жазбада өлім – әр адамның басына келетін тағдыр деп айтылған (қараңыз: Евр.9:27). Сонымен қатар, Құдай – өлімнің бастаушысы емес. Ол – өлімнен Құтқарушы. Иса – біздің құртушымыз емес, Құтқарушымыз. Сондықтан Исаға сенгендер өлімді қарғыс ретінде қабылдамайды. Бұл – Құдайдың құзырына мәңгілікке өту. Сүйікті адамның өлімі, әрине, бізге қайғы әкеледі. Өлім бізді сүйіспеншілікпен байланысқан адамдардан айырады ғой. Бірақ өлім – мәсіхші үшін бәрінің соңы емес. Бір күні біз өзіміз сүйген, жоғалтқан адамдарды көріп, олармен мәңгілікке бірге боламыз. Иса – өлімді жеңген Жеңімпаз. Оның өлімнен қайта тірілуі біздің де қайта тірілуімізге есік ашты. </w:t>
      </w:r>
    </w:p>
    <w:p>
      <w:pPr>
        <w:pStyle w:val="NoSpacing"/>
        <w:ind w:firstLine="708"/>
        <w:jc w:val="both"/>
        <w:rPr>
          <w:rFonts w:cs="Calibri"/>
          <w:sz w:val="24"/>
          <w:szCs w:val="24"/>
          <w:lang w:val="kk-KZ"/>
        </w:rPr>
      </w:pPr>
      <w:r>
        <w:rPr>
          <w:rFonts w:cs="Calibri"/>
          <w:color w:val="auto"/>
          <w:sz w:val="24"/>
          <w:szCs w:val="24"/>
          <w:lang w:val="kk-KZ"/>
        </w:rPr>
        <w:t xml:space="preserve">Сонымен, мен Құдай бізді күйрету үшін басқа адамдарға өлім жібереді дегенге сенбеймін. Бірақ мен Оның бізді өте қымбат нәрседен айыратынына, мысалы адамдармен достықтан айыратынына, сенемін. Мұндай жоғалту іс жүзіндегі күйреудің басы болады. </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Күнә сондай құрал болып табыла ма?</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Бізді түзету үшін Құдай біздің жақындарымызға өлім жіберетініне сенбейтінім сияқты біреуді күнәға итермелеу арқылы да бізді жөнге салады дегенге сенбеймін. Мәселен, мен ешқашан да Құдай жас жігітті немесе оның ата-анасын тәубесіне түсіру үшін нашаға итермелейді деп айтпаймын. Құдай – күнәнің қайнар көзі емес. Ол бізді күнәға еліктірмейді, мұнымен шайтан айналысады. Құдай бізді күнә жасауға мәжбүр етпейді, біздің еркіміз өзімізде, сөйтіп біз азғыруға қарсы тұрамыз немесе оған елігіп кетеміз. </w:t>
      </w:r>
    </w:p>
    <w:p>
      <w:pPr>
        <w:pStyle w:val="NoSpacing"/>
        <w:ind w:firstLine="708"/>
        <w:jc w:val="both"/>
        <w:rPr>
          <w:rFonts w:cs="Calibri"/>
          <w:sz w:val="24"/>
          <w:szCs w:val="24"/>
          <w:lang w:val="kk-KZ"/>
        </w:rPr>
      </w:pPr>
      <w:r>
        <w:rPr>
          <w:rFonts w:cs="Calibri"/>
          <w:color w:val="auto"/>
          <w:sz w:val="24"/>
          <w:szCs w:val="24"/>
          <w:lang w:val="kk-KZ"/>
        </w:rPr>
        <w:t xml:space="preserve">Соған қарамастан Құдай біздің және жақындарымыздың күнәсі мен мойынсұнбаушылығын, әлсіздігін біздің өмірімізді жақсы жаққа өзгерту үшін пайдаланады. Ол бізді рухани өсіру үшін, жағдайды әрқашан қолданады. </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Біздің күйреуіміз маңайымыздағыларға әсер етеді</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Біздің өз өміріміз – яғни, күйреуіміз де – адамдардың арасында өтетінін есте сақтауымыз керек. Күйреу біз адам тұрмайтын аралда жүріп жатқандай жеке жайда өтпейді. Құдай бізді күйреткен кезде, бұл маңайымыздағыларға ықпал етеді. Осыған сәйкес біздің жақындарымыздың күйреуі бізге де әсер ете алады. </w:t>
      </w:r>
    </w:p>
    <w:p>
      <w:pPr>
        <w:pStyle w:val="NoSpacing"/>
        <w:ind w:firstLine="708"/>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Мысалы, өмірінде сүйіспеншілігі Құдайдан гөрі жұмысына бағындырылған адамды бизнестегі мәселелері арқылы күйрететін болса, бұл сол адамның бүкіл отбасына да әсер ететіні сөзсіз. Сол адамның әйелі де, балалары да оның күйретілу әдісіне тартылмайды. Бірақ Құдай олардың өмірлері өзгеру үшін жағдайды </w:t>
      </w:r>
      <w:r>
        <w:rPr>
          <w:rFonts w:cs="Calibri"/>
          <w:i/>
          <w:color w:val="auto"/>
          <w:sz w:val="24"/>
          <w:szCs w:val="24"/>
          <w:lang w:val="kk-KZ"/>
        </w:rPr>
        <w:t>пайдаланатын болады</w:t>
      </w:r>
      <w:r>
        <w:rPr>
          <w:rFonts w:cs="Calibri"/>
          <w:color w:val="auto"/>
          <w:sz w:val="24"/>
          <w:szCs w:val="24"/>
          <w:lang w:val="kk-KZ"/>
        </w:rPr>
        <w:t xml:space="preserve">. Күйреу үрдісінде ештеңе де мақсатсыз жүрмейді. Жақынының күйреуі әсер ететін әрбір адам өзінің рухани жағдайын жақсы көре алып, қаншалықты үйлесімділікпен дамып жатқаны және Құдайға қаншалықты сенім артатынын бағалауға мүмкіндік алады. </w:t>
      </w:r>
    </w:p>
    <w:p>
      <w:pPr>
        <w:pStyle w:val="NoSpacing"/>
        <w:ind w:firstLine="708"/>
        <w:jc w:val="both"/>
        <w:rPr>
          <w:rFonts w:cs="Calibri"/>
          <w:color w:val="FF0000"/>
          <w:sz w:val="24"/>
          <w:szCs w:val="24"/>
          <w:lang w:val="kk-KZ"/>
        </w:rPr>
      </w:pPr>
      <w:r>
        <w:rPr>
          <w:rFonts w:cs="Calibri"/>
          <w:color w:val="auto"/>
          <w:sz w:val="24"/>
          <w:szCs w:val="24"/>
          <w:lang w:val="kk-KZ"/>
        </w:rPr>
        <w:t xml:space="preserve">Бірінші тарауда не туралы айтқаным есіңізде болар. Құдай бізді аяусыз немесе қатал болғандықтан күйретпейді. Ол бізге зиян келітіріп, қайғы әкелуге жан-тәнімен беріліп күйретпейді. Ол бізді өміріміздің белгілі бір салаларында Оның көздеген мақсатына сай болу керектігіне назарымызды аударып, әсер ету үшін күйретеді. </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Біздің күйреуіміздің құралы жауларымыз бола алады</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Бәлкім, бізді күйрету үшін қолданатын ең жағымсыз құрал – жауларымыз шығар. Иә, кейде Құдай қуғындауды қолданатын болады. Ол біздің Өзіне толықтай назар аударып, толық мойынсұнуымызды көрмейінше, жауларымызға бізді қуғындауға және қысым көрсетуге жол береді. </w:t>
      </w:r>
    </w:p>
    <w:p>
      <w:pPr>
        <w:pStyle w:val="NoSpacing"/>
        <w:ind w:firstLine="708"/>
        <w:jc w:val="both"/>
        <w:rPr>
          <w:rFonts w:cs="Calibri"/>
          <w:sz w:val="24"/>
          <w:szCs w:val="24"/>
          <w:lang w:val="kk-KZ"/>
        </w:rPr>
      </w:pPr>
      <w:r>
        <w:rPr>
          <w:rFonts w:cs="Calibri"/>
          <w:color w:val="auto"/>
          <w:sz w:val="24"/>
          <w:szCs w:val="24"/>
          <w:lang w:val="kk-KZ"/>
        </w:rPr>
        <w:t>Біз жауларымыз бізге шабуыл жасамауы үшін сиынамыз. Оған жалынамыз: «Құдай, маған неге бұлай болып жатыр? Сен неге сол адамды тоқтатпадың?  Мені неге жауларымнан қорғамадың?» Ал Құдай тек Өзіне ғана сенім артатын жағдайға келтіру үшін сол қуғындарға жол береді.</w:t>
      </w:r>
    </w:p>
    <w:p>
      <w:pPr>
        <w:pStyle w:val="NoSpacing"/>
        <w:ind w:firstLine="708"/>
        <w:jc w:val="both"/>
        <w:rPr>
          <w:rFonts w:cs="Calibri"/>
          <w:sz w:val="24"/>
          <w:szCs w:val="24"/>
          <w:lang w:val="kk-KZ"/>
        </w:rPr>
      </w:pPr>
      <w:r>
        <w:rPr>
          <w:rFonts w:cs="Calibri"/>
          <w:color w:val="auto"/>
          <w:sz w:val="24"/>
          <w:szCs w:val="24"/>
          <w:lang w:val="kk-KZ"/>
        </w:rPr>
        <w:t xml:space="preserve">Егер біреу үнемі сіздің қытығыңызға тисе, мүмкін әр кезде тәлкектеп, қарсы келе берсе, сізбен ұрсысып немесе сіз туралы жаман сөздер таратып жүрсе, онда Құдайдан: «Тәңірім, Сен маған нені үйреткің келеді? Мендегі өзгерткің келетін нәрсені маған көрсете гөр»,  – деп сұраңыз. </w:t>
      </w:r>
    </w:p>
    <w:p>
      <w:pPr>
        <w:pStyle w:val="NoSpacing"/>
        <w:ind w:firstLine="708"/>
        <w:jc w:val="both"/>
        <w:rPr>
          <w:rFonts w:cs="Calibri"/>
          <w:sz w:val="24"/>
          <w:szCs w:val="24"/>
          <w:lang w:val="kk-KZ"/>
        </w:rPr>
      </w:pPr>
      <w:r>
        <w:rPr>
          <w:rFonts w:cs="Calibri"/>
          <w:color w:val="auto"/>
          <w:sz w:val="24"/>
          <w:szCs w:val="24"/>
          <w:lang w:val="kk-KZ"/>
        </w:rPr>
        <w:t xml:space="preserve">Құдай біздегі өзгерткісі келетінді, бізге үйреткісі келетінді тез арада ашып көрсетуі жиі кездеседі. Түсініп алу керек: Құдай біздің жауларымызды емес, бізді өзгерткісі келеді. Сөйтіп,  сіз көзіңізді жеткізесіз: Құдай сіздің өміріңізде нені күйреткісі келетінін ұққан кезде, барлық жауларыңыз сізден шегініп кететін болады. </w:t>
      </w:r>
    </w:p>
    <w:p>
      <w:pPr>
        <w:pStyle w:val="NoSpacing"/>
        <w:ind w:firstLine="708"/>
        <w:jc w:val="both"/>
        <w:rPr>
          <w:rFonts w:cs="Calibri"/>
          <w:sz w:val="24"/>
          <w:szCs w:val="24"/>
          <w:lang w:val="kk-KZ"/>
        </w:rPr>
      </w:pPr>
      <w:r>
        <w:rPr>
          <w:rFonts w:cs="Calibri"/>
          <w:color w:val="auto"/>
          <w:sz w:val="24"/>
          <w:szCs w:val="24"/>
          <w:lang w:val="kk-KZ"/>
        </w:rPr>
        <w:t xml:space="preserve">Бірақ ерекше назар аударуыңызды өтінем, біздің жауларымыз барлық уақытта дұрыс істейді деп айтудан аулақпын. Олар бізге және Құдайға қарсы әрекет етуі ықтимал. Сондай-ақ біздің жауларымызға деген ұнатпайтын көзқарасымыз – қарама-қайшылық және орынсыз деп те айтқым келмейді. Менің айтқым келетіні, Құдай біздің өмірімізде ерекше игілік пайда болу үшін бізді күйретудің құралы ретінде тіпті жауларымызды да пайдалана алады. Сөйтіп Құдай біздің дұшпанымызға қажет болса, міндетті түрде алдынан шығарады деп сенуге болады (қараңыз: Рим.12:19). </w:t>
      </w:r>
    </w:p>
    <w:p>
      <w:pPr>
        <w:pStyle w:val="NoSpacing"/>
        <w:jc w:val="both"/>
        <w:rPr>
          <w:rFonts w:cs="Calibri"/>
          <w:sz w:val="24"/>
          <w:szCs w:val="24"/>
          <w:lang w:val="kk-KZ"/>
        </w:rPr>
      </w:pPr>
      <w:r>
        <w:rPr>
          <w:rFonts w:cs="Calibri"/>
          <w:color w:val="auto"/>
          <w:sz w:val="24"/>
          <w:szCs w:val="24"/>
          <w:lang w:val="kk-KZ"/>
        </w:rPr>
        <w:t xml:space="preserve"> </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Отбасымыз біздің күйреуіміздің құралы бола алады</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Отбасы – бұл Иса Мәсіхке ұқсауымыз үшін Құдай пайдаланатын ең жанға бататын құралдардың бірі болып табылады. Біздің тазаруымыз және түзелуіміз үшін Құдайдың күйеуімізді немесе әйелімізді пайдаланғаны ұнамайды. Өзіміздің балаларымыз кемшіліктерімізді көрсетіп немесе өзіміздің Құдайға мойынсұнбайтымызды нұсқап көрсететін мойынсұнбаушылық танытса, бұл бізге ұнамайды.    </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 әсер ету күшін бақылауында ұстайды</w:t>
      </w:r>
    </w:p>
    <w:p>
      <w:pPr>
        <w:pStyle w:val="NoSpacing"/>
        <w:jc w:val="both"/>
        <w:rPr>
          <w:rFonts w:cs="Calibri"/>
          <w:b/>
          <w:b/>
          <w:color w:val="auto"/>
          <w:sz w:val="24"/>
          <w:szCs w:val="24"/>
          <w:lang w:val="kk-KZ"/>
        </w:rPr>
      </w:pPr>
      <w:r>
        <w:rPr>
          <w:rFonts w:cs="Calibri"/>
          <w:b/>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Құдай біздің күйретілуімізге арналған жағдайлар мен құралдарды қарастырып, мақсатын анықтайды. Бірақ Ол сол құралдардың бізге әсер ету күшін де бақылауында ұстайды. Құдай біздің қандай ауыр салмақты көтере алатынымызды да біледі. Ол біздің күйретілуімізге арналған қажетті және жеткілікті қысымның да мөлшерін біледі. </w:t>
      </w:r>
    </w:p>
    <w:p>
      <w:pPr>
        <w:pStyle w:val="NoSpacing"/>
        <w:jc w:val="both"/>
        <w:rPr>
          <w:rFonts w:cs="Calibri"/>
          <w:sz w:val="24"/>
          <w:szCs w:val="24"/>
          <w:lang w:val="kk-KZ"/>
        </w:rPr>
      </w:pPr>
      <w:r>
        <w:rPr>
          <w:rFonts w:cs="Calibri"/>
          <w:color w:val="auto"/>
          <w:sz w:val="24"/>
          <w:szCs w:val="24"/>
          <w:lang w:val="kk-KZ"/>
        </w:rPr>
        <w:t xml:space="preserve">Құдай күйреуіміздің шегін қояды: күйреу созылатын уақыт және біз сезінетін қайғы мен азаптың шегі. Иә, Құдай біздің өміріміздегі азаптардың мөлшерін анықтайды. </w:t>
      </w:r>
    </w:p>
    <w:p>
      <w:pPr>
        <w:pStyle w:val="NoSpacing"/>
        <w:jc w:val="both"/>
        <w:rPr>
          <w:rFonts w:cs="Calibri"/>
          <w:sz w:val="24"/>
          <w:szCs w:val="24"/>
          <w:lang w:val="kk-KZ"/>
        </w:rPr>
      </w:pPr>
      <w:r>
        <w:rPr>
          <w:rFonts w:cs="Calibri"/>
          <w:color w:val="auto"/>
          <w:sz w:val="24"/>
          <w:szCs w:val="24"/>
          <w:lang w:val="kk-KZ"/>
        </w:rPr>
        <w:t xml:space="preserve">Құдай мына екі шарттың біреуі орындалғанда күйреу үрдісін аяқтайды. </w:t>
      </w:r>
    </w:p>
    <w:p>
      <w:pPr>
        <w:pStyle w:val="NoSpacing"/>
        <w:jc w:val="both"/>
        <w:rPr>
          <w:rFonts w:cs="Calibri"/>
          <w:i/>
          <w:i/>
          <w:sz w:val="24"/>
          <w:szCs w:val="24"/>
          <w:lang w:val="kk-KZ"/>
        </w:rPr>
      </w:pPr>
      <w:r>
        <w:rPr>
          <w:rFonts w:cs="Calibri"/>
          <w:i/>
          <w:color w:val="auto"/>
          <w:sz w:val="24"/>
          <w:szCs w:val="24"/>
          <w:lang w:val="kk-KZ"/>
        </w:rPr>
        <w:t>Бірінші: еркіміз сынып, біз Құдайға бағынған кезде.</w:t>
      </w:r>
    </w:p>
    <w:p>
      <w:pPr>
        <w:pStyle w:val="NoSpacing"/>
        <w:ind w:firstLine="708"/>
        <w:jc w:val="both"/>
        <w:rPr>
          <w:rFonts w:cs="Calibri"/>
          <w:sz w:val="24"/>
          <w:szCs w:val="24"/>
          <w:lang w:val="kk-KZ"/>
        </w:rPr>
      </w:pPr>
      <w:r>
        <w:rPr>
          <w:rFonts w:cs="Calibri"/>
          <w:color w:val="auto"/>
          <w:sz w:val="24"/>
          <w:szCs w:val="24"/>
          <w:lang w:val="kk-KZ"/>
        </w:rPr>
        <w:t xml:space="preserve">Егер біз өз еркімізді Құдайдың еркіне толықтай бағындырсақ, барлық жағдайлар өзгере бастайды, сөйтіп біздің өміріміздегі күйреу әрекеті алынып тасталады. </w:t>
      </w:r>
    </w:p>
    <w:p>
      <w:pPr>
        <w:pStyle w:val="NoSpacing"/>
        <w:jc w:val="both"/>
        <w:rPr>
          <w:rFonts w:cs="Calibri"/>
          <w:sz w:val="24"/>
          <w:szCs w:val="24"/>
          <w:lang w:val="kk-KZ"/>
        </w:rPr>
      </w:pPr>
      <w:r>
        <w:rPr>
          <w:rFonts w:cs="Calibri"/>
          <w:i/>
          <w:color w:val="auto"/>
          <w:sz w:val="24"/>
          <w:szCs w:val="24"/>
          <w:lang w:val="kk-KZ"/>
        </w:rPr>
        <w:t>Екінші: әрекеттер талқандаушы күшке ие болып, бізге деген Құдайдың ниетінің орындалуына бөгет болады.</w:t>
      </w:r>
      <w:r>
        <w:rPr>
          <w:rFonts w:cs="Calibri"/>
          <w:color w:val="auto"/>
          <w:sz w:val="24"/>
          <w:szCs w:val="24"/>
          <w:lang w:val="kk-KZ"/>
        </w:rPr>
        <w:t xml:space="preserve"> Құдай бізді Өзі белгілеген қызметті көтере алмайтындай дәрежеде күйретпейді. Бұл керісінше нәтижеге әкелер еді. Құдай бізді құртуды емес, бір нәрсеге үйретіп дайындауды қалайды. </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Құдайға қарсыласу күйреу үрдісін созып жібереді</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Егер бізді күйретуге тырысқан кезде, Құдайға қарсыласатын болсақ, бұл біздің жағдайымызды қиындатып жібереді. Керісінше, егер біз Құдайдың еркіне көнетін болсақ, күйреу үрдісі тезірек аяқталатын болады. Осылайша біз бұл үрдістің ұзақтығына әсер ете аламыз. Күйреудің нысанын анықтайтын, өмірлік жағдайды тудыратын және күйреудің құралдарын таңдайтын да біз емес. Бірақ біз әсер ету күші мен оның ұзақтығына ықпал ете аламыз. Қалайша? Құдайға бағынуды қалап, немесе Құдайға бағынбаушылықты таңдау арқылы. Құдайдың біздің өмірімізде іске асырғалы жатқанын ертерек түсінсек, жақсы болар еді. </w:t>
      </w:r>
    </w:p>
    <w:p>
      <w:pPr>
        <w:pStyle w:val="NoSpacing"/>
        <w:ind w:firstLine="708"/>
        <w:jc w:val="both"/>
        <w:rPr>
          <w:rFonts w:cs="Calibri"/>
          <w:sz w:val="24"/>
          <w:szCs w:val="24"/>
          <w:lang w:val="kk-KZ"/>
        </w:rPr>
      </w:pPr>
      <w:r>
        <w:rPr>
          <w:rFonts w:cs="Calibri"/>
          <w:color w:val="auto"/>
          <w:sz w:val="24"/>
          <w:szCs w:val="24"/>
          <w:lang w:val="kk-KZ"/>
        </w:rPr>
        <w:t xml:space="preserve">Біз күйреуге қарсы тұруға тырыссақ, Құдай бізге әсер етуді күшейтуге мәжбүр болады. </w:t>
      </w:r>
    </w:p>
    <w:p>
      <w:pPr>
        <w:pStyle w:val="NoSpacing"/>
        <w:jc w:val="both"/>
        <w:rPr>
          <w:rFonts w:cs="Calibri"/>
          <w:sz w:val="24"/>
          <w:szCs w:val="24"/>
          <w:lang w:val="kk-KZ"/>
        </w:rPr>
      </w:pPr>
      <w:r>
        <w:rPr>
          <w:rFonts w:cs="Calibri"/>
          <w:color w:val="auto"/>
          <w:sz w:val="24"/>
          <w:szCs w:val="24"/>
          <w:lang w:val="kk-KZ"/>
        </w:rPr>
        <w:t xml:space="preserve">Егер адам Құдайға ұзақ уақыт қарсыласса, ол өлмейді, бірақ ол жардың шетіне таяп </w:t>
      </w:r>
    </w:p>
    <w:p>
      <w:pPr>
        <w:pStyle w:val="NoSpacing"/>
        <w:jc w:val="both"/>
        <w:rPr>
          <w:rFonts w:cs="Calibri"/>
          <w:sz w:val="24"/>
          <w:szCs w:val="24"/>
          <w:lang w:val="kk-KZ"/>
        </w:rPr>
      </w:pPr>
      <w:r>
        <w:rPr>
          <w:rFonts w:cs="Calibri"/>
          <w:color w:val="auto"/>
          <w:sz w:val="24"/>
          <w:szCs w:val="24"/>
          <w:lang w:val="kk-KZ"/>
        </w:rPr>
        <w:t xml:space="preserve">келеді. Оны байқау тоқтатылады. Оны ешкім қажет етпейді. Ол өзінің рухани өсуінде тоқтап қалады. Сөйтіп,  қауіпті жағдайда болу үзілмейді. </w:t>
      </w:r>
    </w:p>
    <w:p>
      <w:pPr>
        <w:pStyle w:val="NoSpacing"/>
        <w:ind w:firstLine="474"/>
        <w:jc w:val="both"/>
        <w:rPr>
          <w:rFonts w:cs="Calibri"/>
          <w:sz w:val="24"/>
          <w:szCs w:val="24"/>
          <w:lang w:val="kk-KZ"/>
        </w:rPr>
      </w:pPr>
      <w:r>
        <w:rPr>
          <w:rFonts w:cs="Calibri"/>
          <w:color w:val="auto"/>
          <w:sz w:val="24"/>
          <w:szCs w:val="24"/>
          <w:lang w:val="kk-KZ"/>
        </w:rPr>
        <w:t>Бір күні бір әйел маған былай деді:</w:t>
      </w:r>
    </w:p>
    <w:p>
      <w:pPr>
        <w:pStyle w:val="NoSpacing"/>
        <w:numPr>
          <w:ilvl w:val="0"/>
          <w:numId w:val="6"/>
        </w:numPr>
        <w:jc w:val="both"/>
        <w:rPr>
          <w:rFonts w:cs="Calibri"/>
          <w:sz w:val="24"/>
          <w:szCs w:val="24"/>
          <w:lang w:val="kk-KZ"/>
        </w:rPr>
      </w:pPr>
      <w:r>
        <w:rPr>
          <w:rFonts w:cs="Calibri"/>
          <w:color w:val="auto"/>
          <w:sz w:val="24"/>
          <w:szCs w:val="24"/>
          <w:lang w:val="kk-KZ"/>
        </w:rPr>
        <w:t xml:space="preserve">Құдай мені шынымен қызметте пайдаланғанына көп жыл өтіп кетті. Бұрын мен қауымда өте белсенді болдым, бірақ соңғы уақытта қызмет етпейтін болдым. Менің қызмет еткенімді Құдай қалар ма екен? </w:t>
      </w:r>
    </w:p>
    <w:p>
      <w:pPr>
        <w:pStyle w:val="NoSpacing"/>
        <w:ind w:left="474" w:hanging="0"/>
        <w:jc w:val="both"/>
        <w:rPr>
          <w:rFonts w:cs="Calibri"/>
          <w:sz w:val="24"/>
          <w:szCs w:val="24"/>
          <w:lang w:val="kk-KZ"/>
        </w:rPr>
      </w:pPr>
      <w:r>
        <w:rPr>
          <w:rFonts w:cs="Calibri"/>
          <w:color w:val="auto"/>
          <w:sz w:val="24"/>
          <w:szCs w:val="24"/>
          <w:lang w:val="kk-KZ"/>
        </w:rPr>
        <w:t>Мен одан:</w:t>
      </w:r>
    </w:p>
    <w:p>
      <w:pPr>
        <w:pStyle w:val="NoSpacing"/>
        <w:numPr>
          <w:ilvl w:val="0"/>
          <w:numId w:val="6"/>
        </w:numPr>
        <w:jc w:val="both"/>
        <w:rPr>
          <w:rFonts w:cs="Calibri"/>
          <w:sz w:val="24"/>
          <w:szCs w:val="24"/>
          <w:lang w:val="kk-KZ"/>
        </w:rPr>
      </w:pPr>
      <w:r>
        <w:rPr>
          <w:rFonts w:cs="Calibri"/>
          <w:color w:val="auto"/>
          <w:sz w:val="24"/>
          <w:szCs w:val="24"/>
          <w:lang w:val="kk-KZ"/>
        </w:rPr>
        <w:t>Ал сіз Құдайдың сіздің өміріңізде бір нәрсені өзгертуге тырысқанын қашан сезіндіңіз?</w:t>
      </w:r>
      <w:r>
        <w:rPr>
          <w:color w:val="auto"/>
          <w:lang w:val="kk-KZ"/>
        </w:rPr>
        <w:t xml:space="preserve"> </w:t>
      </w:r>
      <w:r>
        <w:rPr>
          <w:rFonts w:cs="Calibri"/>
          <w:color w:val="auto"/>
          <w:sz w:val="24"/>
          <w:szCs w:val="24"/>
          <w:lang w:val="kk-KZ"/>
        </w:rPr>
        <w:t>– деп сұрадым.</w:t>
      </w:r>
    </w:p>
    <w:p>
      <w:pPr>
        <w:pStyle w:val="NoSpacing"/>
        <w:ind w:left="474" w:hanging="0"/>
        <w:jc w:val="both"/>
        <w:rPr>
          <w:rFonts w:cs="Calibri"/>
          <w:sz w:val="24"/>
          <w:szCs w:val="24"/>
          <w:lang w:val="kk-KZ"/>
        </w:rPr>
      </w:pPr>
      <w:r>
        <w:rPr>
          <w:rFonts w:cs="Calibri"/>
          <w:color w:val="auto"/>
          <w:sz w:val="24"/>
          <w:szCs w:val="24"/>
          <w:lang w:val="kk-KZ"/>
        </w:rPr>
        <w:t>Ол былай деп жауап берді:</w:t>
      </w:r>
    </w:p>
    <w:p>
      <w:pPr>
        <w:pStyle w:val="NoSpacing"/>
        <w:numPr>
          <w:ilvl w:val="0"/>
          <w:numId w:val="6"/>
        </w:numPr>
        <w:jc w:val="both"/>
        <w:rPr>
          <w:rFonts w:cs="Calibri"/>
          <w:sz w:val="24"/>
          <w:szCs w:val="24"/>
          <w:lang w:val="kk-KZ"/>
        </w:rPr>
      </w:pPr>
      <w:r>
        <w:rPr>
          <w:rFonts w:cs="Calibri"/>
          <w:color w:val="auto"/>
          <w:sz w:val="24"/>
          <w:szCs w:val="24"/>
          <w:lang w:val="kk-KZ"/>
        </w:rPr>
        <w:t xml:space="preserve">Мұны Құдай қашан істеуге тырысты екен? Тіпті білмеймін де. </w:t>
      </w:r>
    </w:p>
    <w:p>
      <w:pPr>
        <w:pStyle w:val="NoSpacing"/>
        <w:ind w:left="474" w:hanging="0"/>
        <w:jc w:val="both"/>
        <w:rPr>
          <w:rFonts w:cs="Calibri"/>
          <w:sz w:val="24"/>
          <w:szCs w:val="24"/>
          <w:lang w:val="kk-KZ"/>
        </w:rPr>
      </w:pPr>
      <w:r>
        <w:rPr>
          <w:rFonts w:cs="Calibri"/>
          <w:color w:val="auto"/>
          <w:sz w:val="24"/>
          <w:szCs w:val="24"/>
          <w:lang w:val="kk-KZ"/>
        </w:rPr>
        <w:t xml:space="preserve">Мен сұрауды жалғастырдым: </w:t>
      </w:r>
    </w:p>
    <w:p>
      <w:pPr>
        <w:pStyle w:val="NoSpacing"/>
        <w:numPr>
          <w:ilvl w:val="0"/>
          <w:numId w:val="6"/>
        </w:numPr>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Сіз өміріңізде эмоциялық, рухани немесе физикалық жағынан салмақты мәселелер кесірінен қасірет шекпедіңіз бе? </w:t>
      </w:r>
    </w:p>
    <w:p>
      <w:pPr>
        <w:pStyle w:val="NoSpacing"/>
        <w:ind w:left="474" w:hanging="0"/>
        <w:jc w:val="both"/>
        <w:rPr>
          <w:rFonts w:cs="Calibri"/>
          <w:sz w:val="24"/>
          <w:szCs w:val="24"/>
          <w:lang w:val="kk-KZ"/>
        </w:rPr>
      </w:pPr>
      <w:r>
        <w:rPr>
          <w:rFonts w:cs="Calibri"/>
          <w:color w:val="auto"/>
          <w:sz w:val="24"/>
          <w:szCs w:val="24"/>
          <w:lang w:val="kk-KZ"/>
        </w:rPr>
        <w:t>Ол:</w:t>
      </w:r>
    </w:p>
    <w:p>
      <w:pPr>
        <w:pStyle w:val="NoSpacing"/>
        <w:numPr>
          <w:ilvl w:val="0"/>
          <w:numId w:val="6"/>
        </w:numPr>
        <w:jc w:val="both"/>
        <w:rPr>
          <w:rFonts w:cs="Calibri"/>
          <w:sz w:val="24"/>
          <w:szCs w:val="24"/>
          <w:lang w:val="kk-KZ"/>
        </w:rPr>
      </w:pPr>
      <w:r>
        <w:rPr>
          <w:rFonts w:cs="Calibri"/>
          <w:color w:val="auto"/>
          <w:sz w:val="24"/>
          <w:szCs w:val="24"/>
          <w:lang w:val="kk-KZ"/>
        </w:rPr>
        <w:t>Иә, бірақ оның бәрі өтіп кетті – уақыт емдейді ғой,  – деп жауап қайтарды.</w:t>
      </w:r>
    </w:p>
    <w:p>
      <w:pPr>
        <w:pStyle w:val="NoSpacing"/>
        <w:ind w:left="474" w:hanging="0"/>
        <w:jc w:val="both"/>
        <w:rPr>
          <w:rFonts w:cs="Calibri"/>
          <w:sz w:val="24"/>
          <w:szCs w:val="24"/>
          <w:lang w:val="kk-KZ"/>
        </w:rPr>
      </w:pPr>
      <w:r>
        <w:rPr>
          <w:rFonts w:cs="Calibri"/>
          <w:color w:val="auto"/>
          <w:sz w:val="24"/>
          <w:szCs w:val="24"/>
          <w:lang w:val="kk-KZ"/>
        </w:rPr>
        <w:t>Мен тағы да:</w:t>
      </w:r>
    </w:p>
    <w:p>
      <w:pPr>
        <w:pStyle w:val="NoSpacing"/>
        <w:numPr>
          <w:ilvl w:val="0"/>
          <w:numId w:val="6"/>
        </w:numPr>
        <w:jc w:val="both"/>
        <w:rPr>
          <w:rFonts w:cs="Calibri"/>
          <w:sz w:val="24"/>
          <w:szCs w:val="24"/>
          <w:lang w:val="kk-KZ"/>
        </w:rPr>
      </w:pPr>
      <w:r>
        <w:rPr>
          <w:rFonts w:cs="Calibri"/>
          <w:color w:val="auto"/>
          <w:sz w:val="24"/>
          <w:szCs w:val="24"/>
          <w:lang w:val="kk-KZ"/>
        </w:rPr>
        <w:t>Сол мәселелердің кесірінен сіздің өміріңізде бір нәрсе өзгерді ме?</w:t>
      </w:r>
      <w:r>
        <w:rPr>
          <w:color w:val="auto"/>
          <w:lang w:val="kk-KZ"/>
        </w:rPr>
        <w:t xml:space="preserve"> </w:t>
      </w:r>
      <w:r>
        <w:rPr>
          <w:rFonts w:cs="Calibri"/>
          <w:color w:val="auto"/>
          <w:sz w:val="24"/>
          <w:szCs w:val="24"/>
          <w:lang w:val="kk-KZ"/>
        </w:rPr>
        <w:t xml:space="preserve">– деп сұрадым. </w:t>
      </w:r>
    </w:p>
    <w:p>
      <w:pPr>
        <w:pStyle w:val="NoSpacing"/>
        <w:numPr>
          <w:ilvl w:val="0"/>
          <w:numId w:val="6"/>
        </w:numPr>
        <w:jc w:val="both"/>
        <w:rPr>
          <w:rFonts w:cs="Calibri"/>
          <w:sz w:val="24"/>
          <w:szCs w:val="24"/>
          <w:lang w:val="kk-KZ"/>
        </w:rPr>
      </w:pPr>
      <w:r>
        <w:rPr>
          <w:rFonts w:cs="Calibri"/>
          <w:color w:val="auto"/>
          <w:sz w:val="24"/>
          <w:szCs w:val="24"/>
          <w:lang w:val="kk-KZ"/>
        </w:rPr>
        <w:t>Жоқ, - деп жауап берді ол. – Мен өте тұрақты адаммын. Ештеңені өзгерткен жоқпын: бұл менің өмірлік ұстанымыма сәйкес келмейді.</w:t>
      </w:r>
    </w:p>
    <w:p>
      <w:pPr>
        <w:pStyle w:val="NoSpacing"/>
        <w:ind w:left="474" w:hanging="0"/>
        <w:jc w:val="both"/>
        <w:rPr>
          <w:rFonts w:cs="Calibri"/>
          <w:sz w:val="24"/>
          <w:szCs w:val="24"/>
          <w:lang w:val="kk-KZ"/>
        </w:rPr>
      </w:pPr>
      <w:r>
        <w:rPr>
          <w:rFonts w:cs="Calibri"/>
          <w:color w:val="auto"/>
          <w:sz w:val="24"/>
          <w:szCs w:val="24"/>
          <w:lang w:val="kk-KZ"/>
        </w:rPr>
        <w:t>Сонда мен оған:</w:t>
      </w:r>
    </w:p>
    <w:p>
      <w:pPr>
        <w:pStyle w:val="NoSpacing"/>
        <w:numPr>
          <w:ilvl w:val="0"/>
          <w:numId w:val="6"/>
        </w:numPr>
        <w:jc w:val="both"/>
        <w:rPr>
          <w:rFonts w:cs="Calibri"/>
          <w:sz w:val="24"/>
          <w:szCs w:val="24"/>
          <w:lang w:val="kk-KZ"/>
        </w:rPr>
      </w:pPr>
      <w:r>
        <w:rPr>
          <w:rFonts w:cs="Calibri"/>
          <w:color w:val="auto"/>
          <w:sz w:val="24"/>
          <w:szCs w:val="24"/>
          <w:lang w:val="kk-KZ"/>
        </w:rPr>
        <w:t>Мәселенің бәрі осында шығар. Сіз өзіңізді Тәңір итермелеген рухани өсудің жолын көріп қабылдағанша, Ол сізге қандай да бір қызметті сеніп тапсырмайды. Құдайдың сізді жақсы көргені соншалық, сіздің өзгеруіңізді қалайды. Ол сіздің Иса Мәсіхке ұқсауыңызды қалайды. Құдай сізге ғажап болашақ дайындап қойған, бірақ егер сіз өсуге және өзгеруге қарсыласатын болсаңыз, Ол Өзінің сіздің өміріңізге қатысты барлық ниетін іске асыра алмайды,</w:t>
      </w:r>
      <w:r>
        <w:rPr>
          <w:color w:val="auto"/>
          <w:lang w:val="kk-KZ"/>
        </w:rPr>
        <w:t xml:space="preserve"> </w:t>
      </w:r>
      <w:r>
        <w:rPr>
          <w:rFonts w:cs="Calibri"/>
          <w:color w:val="auto"/>
          <w:sz w:val="24"/>
          <w:szCs w:val="24"/>
          <w:lang w:val="kk-KZ"/>
        </w:rPr>
        <w:t>– дедім.</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Күйретілген, бірақ құрып кетпеген</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Бізді күйрете отырып Құдай біздің рухымызды емес, еркімізді сындырғысы келеді. Оның мақсаты – бізді жою емес, бізді сауығу мен рухани жетілгендікке әкелу. Өз өміріміздің бақылауын біздің Өзіне беруімізді Құдай қалайды. </w:t>
      </w:r>
    </w:p>
    <w:p>
      <w:pPr>
        <w:pStyle w:val="NoSpacing"/>
        <w:ind w:firstLine="708"/>
        <w:jc w:val="both"/>
        <w:rPr>
          <w:rFonts w:cs="Calibri"/>
          <w:sz w:val="24"/>
          <w:szCs w:val="24"/>
          <w:lang w:val="kk-KZ"/>
        </w:rPr>
      </w:pPr>
      <w:r>
        <w:rPr>
          <w:rFonts w:cs="Calibri"/>
          <w:color w:val="auto"/>
          <w:sz w:val="24"/>
          <w:szCs w:val="24"/>
          <w:lang w:val="kk-KZ"/>
        </w:rPr>
        <w:t xml:space="preserve">Менің ойымша, Петір өз өміріне үстемдік құрудан бас тартқысы келмеді-ау. Ол өз аяғын жудыру керек пе, жоқ па, өзі шешкісі келді. Иса шынымен су бетінде жүрді ме, соған көзін жеткізгісі келді. Ол Исаның Өзін қалай Мәсіх деп жариялайтынын бәрінен жақсы білем деп есептеді. </w:t>
      </w:r>
    </w:p>
    <w:p>
      <w:pPr>
        <w:pStyle w:val="NoSpacing"/>
        <w:ind w:firstLine="708"/>
        <w:jc w:val="both"/>
        <w:rPr>
          <w:rFonts w:cs="Calibri"/>
          <w:sz w:val="24"/>
          <w:szCs w:val="24"/>
          <w:lang w:val="kk-KZ"/>
        </w:rPr>
      </w:pPr>
      <w:r>
        <w:rPr>
          <w:rFonts w:cs="Calibri"/>
          <w:color w:val="auto"/>
          <w:sz w:val="24"/>
          <w:szCs w:val="24"/>
          <w:lang w:val="kk-KZ"/>
        </w:rPr>
        <w:t xml:space="preserve">Біз бәріміз Петірге ұқсаспыз. Әрқайсымыз бар күшімізбен биліктің тізгініне жабысып қаламыз. Біз ең соңғы сөзді өзіміз айтуды қалаймыз. Құдай күйрету үрдісі арқылы бізді өз шартымызды қоя алмайтын, тек: «Тәңірім Иса, мен не істеуім керек?» - дейтін жерге әкеледі. Петір Исаға: «Иә, мен Сенің бұйрығыңның бәрін орындап, кім бол десең, сол боламын. Мен бәрін Саған беремін», –  деп шын жүректен айтқанша үш жыл керек болды. </w:t>
      </w:r>
    </w:p>
    <w:p>
      <w:pPr>
        <w:pStyle w:val="NoSpacing"/>
        <w:ind w:firstLine="708"/>
        <w:jc w:val="both"/>
        <w:rPr>
          <w:rFonts w:cs="Calibri"/>
          <w:sz w:val="24"/>
          <w:szCs w:val="24"/>
          <w:lang w:val="kk-KZ"/>
        </w:rPr>
      </w:pPr>
      <w:r>
        <w:rPr>
          <w:rFonts w:cs="Calibri"/>
          <w:color w:val="auto"/>
          <w:sz w:val="24"/>
          <w:szCs w:val="24"/>
          <w:lang w:val="kk-KZ"/>
        </w:rPr>
        <w:t xml:space="preserve">Иса шегеленген соң, Петір балық аулауға қайтып оралды. Теңіз жағасында Иса оны тауып алды. Ол Петірден: «Петір, сен Мені сүйесің бе?» - деп сұрады. </w:t>
      </w:r>
    </w:p>
    <w:p>
      <w:pPr>
        <w:pStyle w:val="NoSpacing"/>
        <w:jc w:val="both"/>
        <w:rPr>
          <w:rFonts w:cs="Calibri"/>
          <w:sz w:val="24"/>
          <w:szCs w:val="24"/>
          <w:lang w:val="kk-KZ"/>
        </w:rPr>
      </w:pPr>
      <w:r>
        <w:rPr>
          <w:rFonts w:cs="Calibri"/>
          <w:color w:val="auto"/>
          <w:sz w:val="24"/>
          <w:szCs w:val="24"/>
          <w:lang w:val="kk-KZ"/>
        </w:rPr>
        <w:t xml:space="preserve">Иса осы сұрақты үш рет қойып, Петір үш рет: «Иә, Тәңірім, менің Сені сүйетінімді Сен білесің ғой», - деп жауап берді. </w:t>
      </w:r>
    </w:p>
    <w:p>
      <w:pPr>
        <w:pStyle w:val="NoSpacing"/>
        <w:ind w:firstLine="708"/>
        <w:jc w:val="both"/>
        <w:rPr>
          <w:rFonts w:cs="Calibri"/>
          <w:sz w:val="24"/>
          <w:szCs w:val="24"/>
          <w:lang w:val="kk-KZ"/>
        </w:rPr>
      </w:pPr>
      <w:r>
        <w:rPr>
          <w:rFonts w:cs="Calibri"/>
          <w:color w:val="auto"/>
          <w:sz w:val="24"/>
          <w:szCs w:val="24"/>
          <w:lang w:val="kk-KZ"/>
        </w:rPr>
        <w:t xml:space="preserve">Иса Петірге ерекше қызметті – «қойларға бас-көз болу», яғни бағушыға мұқтаж Өзінің ізбасарларының бәріне қамқорлық жасауды жүктеді. Ақыр соңында Петір Мәсіхтің еркіне толықтай мойынсұнды. Тәңір оған осы ерекше қызметті берді, ал 50-күн мейрамында осы қызметке қажетті күшті де сыйлады. </w:t>
      </w:r>
    </w:p>
    <w:p>
      <w:pPr>
        <w:pStyle w:val="NoSpacing"/>
        <w:ind w:firstLine="708"/>
        <w:jc w:val="both"/>
        <w:rPr>
          <w:rFonts w:cs="Calibri"/>
          <w:sz w:val="24"/>
          <w:szCs w:val="24"/>
          <w:lang w:val="kk-KZ"/>
        </w:rPr>
      </w:pPr>
      <w:r>
        <w:rPr>
          <w:rFonts w:cs="Calibri"/>
          <w:color w:val="auto"/>
          <w:sz w:val="24"/>
          <w:szCs w:val="24"/>
          <w:lang w:val="kk-KZ"/>
        </w:rPr>
        <w:t xml:space="preserve">Қараңыз, Петір кейінірек не жазды: «Сол сияқты, сендер де, жастар, жетекшілерге мойынсұныңдар! Бәрің де арақатынастарыңда әрдайым кішіпейілділік танытыңдар! Себебі «Құдай тәкаппарларға қарсылық жасайды, ал кішіпейілдерге рақымын сыйлайды» (1Петір 5:5). Өзінің жазбасында ол Нақыл сөздер кітабынан мысалға аят келтіреді (қараңыз: Нақыл сөздер 3:34). Пауыл бұл сөздердің мағынасын жақсы түсінді. Белгісіз автордың өлең жолдары Петір мен сізге және бізге таныс күйреу үрдісі туралы баяндайды: </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Құдай адамды салса бір жөнге,</w:t>
      </w:r>
    </w:p>
    <w:p>
      <w:pPr>
        <w:pStyle w:val="NoSpacing"/>
        <w:jc w:val="both"/>
        <w:rPr>
          <w:rFonts w:cs="Calibri"/>
          <w:sz w:val="24"/>
          <w:szCs w:val="24"/>
          <w:lang w:val="kk-KZ"/>
        </w:rPr>
      </w:pPr>
      <w:r>
        <w:rPr>
          <w:rFonts w:cs="Calibri"/>
          <w:color w:val="auto"/>
          <w:sz w:val="24"/>
          <w:szCs w:val="24"/>
          <w:lang w:val="kk-KZ"/>
        </w:rPr>
        <w:t>Шабыттандырып кеңес те берсе,</w:t>
      </w:r>
    </w:p>
    <w:p>
      <w:pPr>
        <w:pStyle w:val="NoSpacing"/>
        <w:jc w:val="both"/>
        <w:rPr>
          <w:rFonts w:cs="Calibri"/>
          <w:sz w:val="24"/>
          <w:szCs w:val="24"/>
          <w:lang w:val="kk-KZ"/>
        </w:rPr>
      </w:pPr>
      <w:r>
        <w:rPr>
          <w:rFonts w:cs="Calibri"/>
          <w:color w:val="auto"/>
          <w:sz w:val="24"/>
          <w:szCs w:val="24"/>
          <w:lang w:val="kk-KZ"/>
        </w:rPr>
        <w:t>Бүкіл әлемді тамсантып әрі,</w:t>
      </w:r>
    </w:p>
    <w:p>
      <w:pPr>
        <w:pStyle w:val="NoSpacing"/>
        <w:jc w:val="both"/>
        <w:rPr>
          <w:rFonts w:cs="Calibri"/>
          <w:sz w:val="24"/>
          <w:szCs w:val="24"/>
          <w:lang w:val="kk-KZ"/>
        </w:rPr>
      </w:pPr>
      <w:r>
        <w:rPr>
          <w:rFonts w:cs="Calibri"/>
          <w:color w:val="auto"/>
          <w:sz w:val="24"/>
          <w:szCs w:val="24"/>
          <w:lang w:val="kk-KZ"/>
        </w:rPr>
        <w:t>Ұлылығын да бергісі келсе.</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Сөзіне Оның аса ден қойшы,</w:t>
      </w:r>
    </w:p>
    <w:p>
      <w:pPr>
        <w:pStyle w:val="NoSpacing"/>
        <w:jc w:val="both"/>
        <w:rPr>
          <w:rFonts w:cs="Calibri"/>
          <w:sz w:val="24"/>
          <w:szCs w:val="24"/>
          <w:lang w:val="kk-KZ"/>
        </w:rPr>
      </w:pPr>
      <w:r>
        <w:rPr>
          <w:rFonts w:cs="Calibri"/>
          <w:color w:val="auto"/>
          <w:sz w:val="24"/>
          <w:szCs w:val="24"/>
          <w:lang w:val="kk-KZ"/>
        </w:rPr>
        <w:t>Ісіне Оның үйренші қатты.</w:t>
      </w:r>
    </w:p>
    <w:p>
      <w:pPr>
        <w:pStyle w:val="NoSpacing"/>
        <w:jc w:val="both"/>
        <w:rPr>
          <w:rFonts w:cs="Calibri"/>
          <w:sz w:val="24"/>
          <w:szCs w:val="24"/>
          <w:lang w:val="kk-KZ"/>
        </w:rPr>
      </w:pPr>
      <w:r>
        <w:rPr>
          <w:rFonts w:cs="Calibri"/>
          <w:color w:val="auto"/>
          <w:sz w:val="24"/>
          <w:szCs w:val="24"/>
          <w:lang w:val="kk-KZ"/>
        </w:rPr>
        <w:t>Құдай таңдаса, сені мәңгіге,</w:t>
      </w:r>
    </w:p>
    <w:p>
      <w:pPr>
        <w:pStyle w:val="NoSpacing"/>
        <w:jc w:val="both"/>
        <w:rPr>
          <w:rFonts w:cs="Calibri"/>
          <w:sz w:val="24"/>
          <w:szCs w:val="24"/>
          <w:lang w:val="kk-KZ"/>
        </w:rPr>
      </w:pPr>
      <w:r>
        <w:rPr>
          <w:rFonts w:cs="Calibri"/>
          <w:color w:val="auto"/>
          <w:sz w:val="24"/>
          <w:szCs w:val="24"/>
          <w:lang w:val="kk-KZ"/>
        </w:rPr>
        <w:t>Кемелді әрі мүлтіксіз болшы.</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Құдайдың қолы – Шебердің қолы,</w:t>
      </w:r>
    </w:p>
    <w:p>
      <w:pPr>
        <w:pStyle w:val="NoSpacing"/>
        <w:jc w:val="both"/>
        <w:rPr>
          <w:rFonts w:cs="Calibri"/>
          <w:sz w:val="24"/>
          <w:szCs w:val="24"/>
          <w:lang w:val="kk-KZ"/>
        </w:rPr>
      </w:pPr>
      <w:r>
        <w:rPr>
          <w:rFonts w:cs="Calibri"/>
          <w:color w:val="auto"/>
          <w:sz w:val="24"/>
          <w:szCs w:val="24"/>
          <w:lang w:val="kk-KZ"/>
        </w:rPr>
        <w:t xml:space="preserve">Күшті соққымен Ол жаратады. </w:t>
      </w:r>
    </w:p>
    <w:p>
      <w:pPr>
        <w:pStyle w:val="NoSpacing"/>
        <w:jc w:val="both"/>
        <w:rPr>
          <w:rFonts w:cs="Calibri"/>
          <w:sz w:val="24"/>
          <w:szCs w:val="24"/>
          <w:lang w:val="kk-KZ"/>
        </w:rPr>
      </w:pPr>
      <w:r>
        <w:rPr>
          <w:rFonts w:cs="Calibri"/>
          <w:color w:val="auto"/>
          <w:sz w:val="24"/>
          <w:szCs w:val="24"/>
          <w:lang w:val="kk-KZ"/>
        </w:rPr>
        <w:t>Көзі сүрінген қалыпты әсем,</w:t>
      </w:r>
    </w:p>
    <w:p>
      <w:pPr>
        <w:pStyle w:val="NoSpacing"/>
        <w:jc w:val="both"/>
        <w:rPr>
          <w:rFonts w:cs="Calibri"/>
          <w:sz w:val="24"/>
          <w:szCs w:val="24"/>
          <w:lang w:val="kk-KZ"/>
        </w:rPr>
      </w:pPr>
      <w:r>
        <w:rPr>
          <w:rFonts w:cs="Calibri"/>
          <w:color w:val="auto"/>
          <w:sz w:val="24"/>
          <w:szCs w:val="24"/>
          <w:lang w:val="kk-KZ"/>
        </w:rPr>
        <w:t>Өзі Оның қарап сүйсінер әлі.</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«Қолдарын жайып көкке созады,</w:t>
      </w:r>
    </w:p>
    <w:p>
      <w:pPr>
        <w:pStyle w:val="NoSpacing"/>
        <w:jc w:val="both"/>
        <w:rPr>
          <w:rFonts w:cs="Calibri"/>
          <w:sz w:val="24"/>
          <w:szCs w:val="24"/>
          <w:lang w:val="kk-KZ"/>
        </w:rPr>
      </w:pPr>
      <w:r>
        <w:rPr>
          <w:rFonts w:cs="Calibri"/>
          <w:color w:val="auto"/>
          <w:sz w:val="24"/>
          <w:szCs w:val="24"/>
          <w:lang w:val="kk-KZ"/>
        </w:rPr>
        <w:t>Қамығып қатты күйзелер жаны.</w:t>
      </w:r>
    </w:p>
    <w:p>
      <w:pPr>
        <w:pStyle w:val="NoSpacing"/>
        <w:jc w:val="both"/>
        <w:rPr>
          <w:rFonts w:cs="Calibri"/>
          <w:sz w:val="24"/>
          <w:szCs w:val="24"/>
          <w:lang w:val="kk-KZ"/>
        </w:rPr>
      </w:pPr>
      <w:r>
        <w:rPr>
          <w:rFonts w:cs="Calibri"/>
          <w:color w:val="auto"/>
          <w:sz w:val="24"/>
          <w:szCs w:val="24"/>
          <w:lang w:val="kk-KZ"/>
        </w:rPr>
        <w:t>Иіліп кетер, сынбайды бірақ,</w:t>
      </w:r>
    </w:p>
    <w:p>
      <w:pPr>
        <w:pStyle w:val="NoSpacing"/>
        <w:jc w:val="both"/>
        <w:rPr>
          <w:rFonts w:cs="Calibri"/>
          <w:sz w:val="24"/>
          <w:szCs w:val="24"/>
          <w:lang w:val="kk-KZ"/>
        </w:rPr>
      </w:pPr>
      <w:r>
        <w:rPr>
          <w:rFonts w:cs="Calibri"/>
          <w:color w:val="auto"/>
          <w:sz w:val="24"/>
          <w:szCs w:val="24"/>
          <w:lang w:val="kk-KZ"/>
        </w:rPr>
        <w:t>Қасынан Оның кетпейді жырақ».</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Кімді таңдайды, Жаратқан білер,</w:t>
      </w:r>
    </w:p>
    <w:p>
      <w:pPr>
        <w:pStyle w:val="NoSpacing"/>
        <w:jc w:val="both"/>
        <w:rPr>
          <w:rFonts w:cs="Calibri"/>
          <w:sz w:val="24"/>
          <w:szCs w:val="24"/>
          <w:lang w:val="kk-KZ"/>
        </w:rPr>
      </w:pPr>
      <w:r>
        <w:rPr>
          <w:rFonts w:cs="Calibri"/>
          <w:color w:val="auto"/>
          <w:sz w:val="24"/>
          <w:szCs w:val="24"/>
          <w:lang w:val="kk-KZ"/>
        </w:rPr>
        <w:t>Көп жолдарменен дегенге жетер.</w:t>
      </w:r>
    </w:p>
    <w:p>
      <w:pPr>
        <w:pStyle w:val="NoSpacing"/>
        <w:jc w:val="both"/>
        <w:rPr>
          <w:rFonts w:cs="Calibri"/>
          <w:sz w:val="24"/>
          <w:szCs w:val="24"/>
          <w:lang w:val="kk-KZ"/>
        </w:rPr>
      </w:pPr>
      <w:r>
        <w:rPr>
          <w:rFonts w:cs="Calibri"/>
          <w:color w:val="auto"/>
          <w:sz w:val="24"/>
          <w:szCs w:val="24"/>
          <w:lang w:val="kk-KZ"/>
        </w:rPr>
        <w:t>Өзінің нұрын көрсе деп адам,</w:t>
      </w:r>
    </w:p>
    <w:p>
      <w:pPr>
        <w:pStyle w:val="NoSpacing"/>
        <w:jc w:val="both"/>
        <w:rPr>
          <w:rFonts w:cs="Calibri"/>
          <w:sz w:val="24"/>
          <w:szCs w:val="24"/>
          <w:lang w:val="kk-KZ"/>
        </w:rPr>
      </w:pPr>
      <w:r>
        <w:rPr>
          <w:rFonts w:cs="Calibri"/>
          <w:color w:val="auto"/>
          <w:sz w:val="24"/>
          <w:szCs w:val="24"/>
          <w:lang w:val="kk-KZ"/>
        </w:rPr>
        <w:t>Құдіретті Құдай әрекет етер.</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Құдай бізді күйрету үрдісіне тартқан кезде қателеспейді. Ол біздің өміріміздің қандай салалары өзгеріске жататынын дәл біледі. Ол бізді күйрету үшін қандай жағдайлар керек екенін, бұл үшін қандай құралдар қолдану керек екенін де біледі. Ол біздің қанша сынақты көтере алатынымызды да біледі. Ол </w:t>
      </w:r>
      <w:r>
        <w:rPr>
          <w:rFonts w:cs="Calibri"/>
          <w:i/>
          <w:color w:val="auto"/>
          <w:sz w:val="24"/>
          <w:szCs w:val="24"/>
          <w:lang w:val="kk-KZ"/>
        </w:rPr>
        <w:t>бізді кемелдендіруді</w:t>
      </w:r>
      <w:r>
        <w:rPr>
          <w:rFonts w:cs="Calibri"/>
          <w:color w:val="auto"/>
          <w:sz w:val="24"/>
          <w:szCs w:val="24"/>
          <w:lang w:val="kk-KZ"/>
        </w:rPr>
        <w:t xml:space="preserve"> қалайды. Жақсы хабар – Құдайдың біз үшін ең жақсыны істеуге әрқашан тырысатынында. Бізге бар болғаны Оған рұқсат беру керек.</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8-тарау</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Күйрету арқылы қалыптастыруға қарсы біздің бас көтеруіміз</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Бүгін көптеген адамдарға Құдайдан жасырыну, Оның бұйрығын елемей қою, Оның шақыруына қарсыласып, өз қалауымен өмір сүру мүмкін сияқты көрінеді. Мұндай адамдар күнә жасағанды жалғастыра отырып, Оның жазасынан қашып құтылуға болады деп ойлайды. Бірақ олар қатты қателеседі. </w:t>
      </w:r>
    </w:p>
    <w:p>
      <w:pPr>
        <w:pStyle w:val="NoSpacing"/>
        <w:ind w:firstLine="708"/>
        <w:jc w:val="both"/>
        <w:rPr>
          <w:rFonts w:cs="Calibri"/>
          <w:sz w:val="24"/>
          <w:szCs w:val="24"/>
          <w:lang w:val="kk-KZ"/>
        </w:rPr>
      </w:pPr>
      <w:r>
        <w:rPr>
          <w:rFonts w:cs="Calibri"/>
          <w:color w:val="auto"/>
          <w:sz w:val="24"/>
          <w:szCs w:val="24"/>
          <w:lang w:val="kk-KZ"/>
        </w:rPr>
        <w:t xml:space="preserve">Құдайға қарсы бүлік шығару үшін төлем төлеуге тура келеді. Қарсыласу рухы, мәселен, қарсыласу маршына, лаңкестік әрекетке немесе үйден қашып кетуге қатысқандарды ғана игермейді. Біздің әрқайсымызда әр қилы көріністе жарыққа шығатын бүлікші өмір сүруде. Біздің бәріміз де көнгіміз келмеген, бағынып азапты көтергіміз келмеген сәттер болады. Осы бүлікшіл бастауымыз Құдайға қарсыласады. </w:t>
      </w:r>
    </w:p>
    <w:p>
      <w:pPr>
        <w:pStyle w:val="NoSpacing"/>
        <w:ind w:firstLine="708"/>
        <w:jc w:val="both"/>
        <w:rPr>
          <w:rFonts w:cs="Calibri"/>
          <w:sz w:val="24"/>
          <w:szCs w:val="24"/>
          <w:lang w:val="kk-KZ"/>
        </w:rPr>
      </w:pPr>
      <w:r>
        <w:rPr>
          <w:rFonts w:cs="Calibri"/>
          <w:color w:val="auto"/>
          <w:sz w:val="24"/>
          <w:szCs w:val="24"/>
          <w:lang w:val="kk-KZ"/>
        </w:rPr>
        <w:t xml:space="preserve">Жүніс пайғамбар Құдайдың еркіне қарсы шығуға шешім қабылдап, Құдайдың бұйрығын іске асырмады. </w:t>
      </w:r>
    </w:p>
    <w:p>
      <w:pPr>
        <w:pStyle w:val="NoSpacing"/>
        <w:ind w:firstLine="708"/>
        <w:jc w:val="both"/>
        <w:rPr>
          <w:rFonts w:cs="Calibri"/>
          <w:sz w:val="24"/>
          <w:szCs w:val="24"/>
          <w:lang w:val="kk-KZ"/>
        </w:rPr>
      </w:pPr>
      <w:r>
        <w:rPr>
          <w:rFonts w:cs="Calibri"/>
          <w:color w:val="auto"/>
          <w:sz w:val="24"/>
          <w:szCs w:val="24"/>
          <w:lang w:val="kk-KZ"/>
        </w:rPr>
        <w:t xml:space="preserve">Құдай Жүністі Ниневиге барып, оның тұрғындарының зұлымдығын әшкерелеуге шақырған кезде, Жүніс Яффаға кетіп, Ниневиден 400 шақырым қашықтықта, тіпті басқа жақта орналасқан Тарсис қаласына кемеге отырып, қашып кетті (қараңыз: Жүніс 1:1-3). </w:t>
      </w:r>
    </w:p>
    <w:p>
      <w:pPr>
        <w:pStyle w:val="NoSpacing"/>
        <w:ind w:firstLine="708"/>
        <w:jc w:val="both"/>
        <w:rPr>
          <w:rFonts w:cs="Calibri"/>
          <w:sz w:val="24"/>
          <w:szCs w:val="24"/>
          <w:lang w:val="kk-KZ"/>
        </w:rPr>
      </w:pPr>
      <w:r>
        <w:rPr>
          <w:rFonts w:cs="Calibri"/>
          <w:color w:val="auto"/>
          <w:sz w:val="24"/>
          <w:szCs w:val="24"/>
          <w:lang w:val="kk-KZ"/>
        </w:rPr>
        <w:t xml:space="preserve">Жүніс Құдайдың бұйрығын орындағысы келмей, қашып кетіп, Құдайдан жасырынып қалуға тырысты. Бірақ бұл әдіс Жүніске көмектеспеді. Ол сіз бен бізге де көмектеспейді. </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Құдайдан қашып кетуге бола ма?</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Құдайдан қашып кету әрекетінің бекер екенін елестетіп көріңіз. Көзінің алдында бәрі – жер шарында және бүкіл әлемде өмір сүріп жатқан тірі де, өлі де жанның бәрі көрініп тұрғаннан қалай жасырынуға болады? Тек анық ойлауға қабілетсіз жан ғана Оның жүзінен жасырынып қалуға тырысады. Құдайдан бұлайша қашу, шын мәнінде өзіңнен қашып құтылуға тырысумен тең. Бірақ қашып құтылу еш мүмкін емес. </w:t>
      </w:r>
    </w:p>
    <w:p>
      <w:pPr>
        <w:pStyle w:val="NoSpacing"/>
        <w:ind w:firstLine="708"/>
        <w:jc w:val="both"/>
        <w:rPr>
          <w:rFonts w:cs="Calibri"/>
          <w:sz w:val="24"/>
          <w:szCs w:val="24"/>
          <w:lang w:val="kk-KZ"/>
        </w:rPr>
      </w:pPr>
      <w:r>
        <w:rPr>
          <w:rFonts w:cs="Calibri"/>
          <w:color w:val="auto"/>
          <w:sz w:val="24"/>
          <w:szCs w:val="24"/>
          <w:lang w:val="kk-KZ"/>
        </w:rPr>
        <w:t xml:space="preserve">Құдай бізді белгілі бір жағдайлар мен оқиғалар тудырып Өз қолында қыса бастаған кезде, біз уысынан шығып кетуге тырысамыз. Бәріміз Жүніске ұқсап кетеміз. Бізді, бәлкім, Ниневиге шақырмас, бірақ күйреудің барлық жағдайындағы ең бірінші қылығымыз – Құдайдың шақыруына келіспей, қарсыласу. Біз дереу қашып кетудің жолын іздей бастаймыз. </w:t>
      </w:r>
    </w:p>
    <w:p>
      <w:pPr>
        <w:pStyle w:val="NoSpacing"/>
        <w:jc w:val="both"/>
        <w:rPr>
          <w:rFonts w:cs="Calibri"/>
          <w:sz w:val="24"/>
          <w:szCs w:val="24"/>
          <w:lang w:val="kk-KZ"/>
        </w:rPr>
      </w:pPr>
      <w:r>
        <w:rPr>
          <w:rFonts w:cs="Calibri"/>
          <w:color w:val="auto"/>
          <w:sz w:val="24"/>
          <w:szCs w:val="24"/>
          <w:lang w:val="kk-KZ"/>
        </w:rPr>
        <w:t xml:space="preserve">Жүніспен болған оқиғаның қалай болғанын көрейік. Ниневи – сол уақыттағы ең ірі қалалардың біреуі болған және Иерусалимнің солтүстік шығыс жағында мыңдаған шақырым қашықтықта орналасқан. Ассур империясның астанасы Ниневи өзінің әдемілігі, ұлылығы және құдіретімен даңқы шыққан еді. Оның тұрғындары ержүрек жауынгерлер болатын, олар тұтқынға түскен жандарға ерекше қатал болатын, сол себепті олардың қолына түсу қорқынышты еді. Жүністің уағында ассириялықтар өздерін қоршаған елдер мен халықтарды бірінен соң бірін жаулап алып жатқан. Исраилге құлдық қамытын кигізу олар үшін уақытқа бағынышты болды. Жүніс осы туралы білгендіктен, Құдайдың оларды жазалау жайлы хабарын жеткізуге шақыруына жауап қату оңай болмады. </w:t>
      </w:r>
    </w:p>
    <w:p>
      <w:pPr>
        <w:pStyle w:val="NoSpacing"/>
        <w:ind w:firstLine="708"/>
        <w:jc w:val="both"/>
        <w:rPr>
          <w:rFonts w:cs="Calibri"/>
          <w:sz w:val="24"/>
          <w:szCs w:val="24"/>
          <w:lang w:val="kk-KZ"/>
        </w:rPr>
      </w:pPr>
      <w:r>
        <w:rPr>
          <w:rFonts w:cs="Calibri"/>
          <w:color w:val="auto"/>
          <w:sz w:val="24"/>
          <w:szCs w:val="24"/>
          <w:lang w:val="kk-KZ"/>
        </w:rPr>
        <w:t>Шын мәнісінде Құдай Жүніске барып, олардың арасында тәубе ету туралы уағыздауын өтінді.  Бірақ Жүніс ниневиліктердің  құтқарылуын  емес,  құртылып, жойылуын тіледі   (қараңыз: Жүніс 4:1-3).</w:t>
      </w:r>
    </w:p>
    <w:p>
      <w:pPr>
        <w:pStyle w:val="NoSpacing"/>
        <w:ind w:firstLine="708"/>
        <w:jc w:val="both"/>
        <w:rPr>
          <w:rFonts w:cs="Calibri"/>
          <w:sz w:val="24"/>
          <w:szCs w:val="24"/>
          <w:lang w:val="kk-KZ"/>
        </w:rPr>
      </w:pPr>
      <w:r>
        <w:rPr>
          <w:rFonts w:cs="Calibri"/>
          <w:color w:val="auto"/>
          <w:sz w:val="24"/>
          <w:szCs w:val="24"/>
          <w:lang w:val="kk-KZ"/>
        </w:rPr>
        <w:t xml:space="preserve">Жүніс Ниневиге барып өз жауларының тәубе етіп, Құдайдың қаһарынан құтылуына куәлік етуге барғаннан гөрі, өлгенді артық санады. Ассириялықтарды жек көргені сондай, Жүніс Құдайға ашықтан ашық бағынбай, өлімге бас тікті. Солайша ол қазіргі Испания жерінде орналасқан Тарсистегі Яффа қаласына аттанды. </w:t>
      </w:r>
    </w:p>
    <w:p>
      <w:pPr>
        <w:pStyle w:val="NoSpacing"/>
        <w:ind w:firstLine="708"/>
        <w:jc w:val="both"/>
        <w:rPr>
          <w:rFonts w:cs="Calibri"/>
          <w:sz w:val="24"/>
          <w:szCs w:val="24"/>
          <w:lang w:val="kk-KZ"/>
        </w:rPr>
      </w:pPr>
      <w:r>
        <w:rPr>
          <w:rFonts w:cs="Calibri"/>
          <w:color w:val="auto"/>
          <w:sz w:val="24"/>
          <w:szCs w:val="24"/>
          <w:lang w:val="kk-KZ"/>
        </w:rPr>
        <w:t xml:space="preserve">Ал сіз ше? Құдай сізден: «Тәңірім, мен мұны істемеймін» немесе «Тәңірім, мен мұны міндетті түрде істеймін, бірақ қазір емес, кейінірек», – деп жауап берген нәрсені сұрап көрді ме? Кейде сіздің қарсылығыңыз мынандай сөздермен белгіленеді: «Тәңірім, мен Сенің не сұрап тұрғаныңды түсіндім, бірақ мұны басқаша істеу дұрысырақ болар еді». Біз Құдайға бірден және сөзсіз бағынбайынша, бүлік жағдайында боламыз. </w:t>
      </w:r>
    </w:p>
    <w:p>
      <w:pPr>
        <w:pStyle w:val="NoSpacing"/>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Құдайға қарсы бүлік Оның жауап әрекетін тудырады</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8"/>
        <w:jc w:val="both"/>
        <w:rPr>
          <w:rFonts w:cs="Calibri"/>
          <w:sz w:val="24"/>
          <w:szCs w:val="24"/>
          <w:lang w:val="kk-KZ"/>
        </w:rPr>
      </w:pPr>
      <w:r>
        <w:rPr>
          <w:rFonts w:cs="Calibri"/>
          <w:color w:val="auto"/>
          <w:sz w:val="24"/>
          <w:szCs w:val="24"/>
          <w:lang w:val="kk-KZ"/>
        </w:rPr>
        <w:t xml:space="preserve">Біздің кез келген бағынбаушылығымызға Құдай дереу жауап береді. </w:t>
      </w:r>
    </w:p>
    <w:p>
      <w:pPr>
        <w:pStyle w:val="NoSpacing"/>
        <w:ind w:firstLine="708"/>
        <w:jc w:val="both"/>
        <w:rPr>
          <w:rFonts w:cs="Calibri"/>
          <w:sz w:val="24"/>
          <w:szCs w:val="24"/>
          <w:lang w:val="kk-KZ"/>
        </w:rPr>
      </w:pPr>
      <w:r>
        <w:rPr>
          <w:rFonts w:cs="Calibri"/>
          <w:color w:val="auto"/>
          <w:sz w:val="24"/>
          <w:szCs w:val="24"/>
          <w:lang w:val="kk-KZ"/>
        </w:rPr>
        <w:t xml:space="preserve">Жүніске жібергені сияқты, біздің өмірімізге де дауыл жібереді. Жүніс Тарсиске аттанған кезде, теңізде күшті дауыл көтеріліп, Жүніс отырған кеме суға бата бастады. Кемені құтқару үшін ондағы топ тастайтын нәрсенің бәрін суға лақтырды. Ал Жүніс бұл кезде кеменің астыңғы бөлігінде ұйықтап жатты. Ол Құдайдан қашқанымен қоймай, Оған назар аудармауға тырысты.  </w:t>
      </w:r>
    </w:p>
    <w:p>
      <w:pPr>
        <w:pStyle w:val="NoSpacing"/>
        <w:ind w:firstLine="708"/>
        <w:jc w:val="both"/>
        <w:rPr>
          <w:rFonts w:cs="Calibri"/>
          <w:sz w:val="24"/>
          <w:szCs w:val="24"/>
          <w:lang w:val="kk-KZ"/>
        </w:rPr>
      </w:pPr>
      <w:r>
        <w:rPr>
          <w:rFonts w:cs="Calibri"/>
          <w:color w:val="auto"/>
          <w:sz w:val="24"/>
          <w:szCs w:val="24"/>
          <w:lang w:val="kk-KZ"/>
        </w:rPr>
        <w:t xml:space="preserve">Ақыр соңында команда капитаны Жүністі оятып: </w:t>
      </w:r>
      <w:r>
        <w:rPr>
          <w:rFonts w:cs="Calibri"/>
          <w:i/>
          <w:color w:val="auto"/>
          <w:sz w:val="24"/>
          <w:szCs w:val="24"/>
          <w:lang w:val="kk-KZ"/>
        </w:rPr>
        <w:t xml:space="preserve">«Әй, сен неге ұйықтап жатырсың?! Тұрып, Тәңіріңе жалбарына сиын! Мүмкін, Тәңірің бізді ойына алып, ажалдан сақтап қалар», — деп бұйырды </w:t>
      </w:r>
      <w:r>
        <w:rPr>
          <w:rFonts w:cs="Calibri"/>
          <w:color w:val="auto"/>
          <w:sz w:val="24"/>
          <w:szCs w:val="24"/>
          <w:lang w:val="kk-KZ"/>
        </w:rPr>
        <w:t xml:space="preserve">(Жүніс 1:6). Бірақ Жүніс Құдайға тіпті сыбырлаған да жоқ, себебі дауыл үсті-үстіне күшейе түсті. </w:t>
      </w:r>
    </w:p>
    <w:p>
      <w:pPr>
        <w:pStyle w:val="NoSpacing"/>
        <w:ind w:firstLine="708"/>
        <w:jc w:val="both"/>
        <w:rPr>
          <w:rFonts w:cs="Calibri"/>
          <w:sz w:val="24"/>
          <w:szCs w:val="24"/>
          <w:lang w:val="kk-KZ"/>
        </w:rPr>
      </w:pPr>
      <w:r>
        <w:rPr>
          <w:rFonts w:cs="Calibri"/>
          <w:color w:val="auto"/>
          <w:sz w:val="24"/>
          <w:szCs w:val="24"/>
          <w:lang w:val="kk-KZ"/>
        </w:rPr>
        <w:t xml:space="preserve">Біз Құдайға қарсы бүлік шығарған кезде, біздің маңайымыздағыларда не істеп жүргеніміз туралы сұрақ бой көтереді. Егер мұндай жағдай сізде болып жатса, сіздің жағдайыңыздың қауіптілігі туралы ескертуге тырысқандардың сұрауларына мән беріңіз. </w:t>
      </w:r>
    </w:p>
    <w:p>
      <w:pPr>
        <w:pStyle w:val="NoSpacing"/>
        <w:jc w:val="both"/>
        <w:rPr>
          <w:rFonts w:cs="Calibri"/>
          <w:sz w:val="24"/>
          <w:szCs w:val="24"/>
          <w:lang w:val="kk-KZ"/>
        </w:rPr>
      </w:pPr>
      <w:r>
        <w:rPr>
          <w:rFonts w:cs="Calibri"/>
          <w:color w:val="auto"/>
          <w:sz w:val="24"/>
          <w:szCs w:val="24"/>
          <w:lang w:val="kk-KZ"/>
        </w:rPr>
        <w:t>Жақында мен бір адамның әңгімесін естідім – оны Джон деп атайық – әйелі қайтыс болған соң, некесіз туған екі баласы бар, екі рет  ажырасқан әйелмен кездесе бастаған. Ол әйел көп адамдарға салмақты емес, жеңілтек болып көрінген. Неғұрлым көбірек кездесіп, олардың қарым-қатынастары жақындай түскен сайын, Джонның туыстары мен достары соғұрлым оған: «Тыңдашы, ол саған лайық емес», –  деп көп айтқан. Бірақ ол ештеңе тыңдағысы келмеді. Бір күні сол әйел Джонның өзіне деген махаббатының дәлелі ретінде үйін барлық дүние-мүлкімен өзінің атына жазуын талап етіпті. Ол бас тартқан кезде, әйел оған айғайлай бастаған. Сосын әйел жұдырығын ала жүгіріп, Джон өзінің сүйіктісінің соққысынан қорғану үшін оның ашуын басып тыныштандыруға тырысады. Нәтижесінде әйелдің қолдары көгеріп қалған. Ол табан астында полиция шақырып, Джонды денеге жарақат салғаны үшін тұтқынға алады.</w:t>
      </w:r>
    </w:p>
    <w:p>
      <w:pPr>
        <w:pStyle w:val="NoSpacing"/>
        <w:jc w:val="both"/>
        <w:rPr>
          <w:rFonts w:cs="Calibri"/>
          <w:sz w:val="24"/>
          <w:szCs w:val="24"/>
          <w:lang w:val="kk-KZ"/>
        </w:rPr>
      </w:pPr>
      <w:r>
        <w:rPr>
          <w:rFonts w:cs="Calibri"/>
          <w:color w:val="auto"/>
          <w:sz w:val="24"/>
          <w:szCs w:val="24"/>
          <w:lang w:val="kk-KZ"/>
        </w:rPr>
        <w:t xml:space="preserve">Бұл ақыры оны тәубесіне түсірді. «Мен осы әйелмен ешқандай қарым-қатынасқа түспеуге кеңес берген Құдайға қарсыластым. Бірақ өзім сүйген және 13 жыл бойы отасып бақытты өмір сүрген әйелімнің өліміне бола мен Құдайға қатты ызаландым. Өз достарым мен туыстарымның ескертулеріне, кеңестеріне мойын бұрмадым. Сөйтіп маған соның өтемін төлеуге тура келді», – деп, кейінірек мойындады. </w:t>
      </w:r>
    </w:p>
    <w:p>
      <w:pPr>
        <w:pStyle w:val="NoSpacing"/>
        <w:ind w:firstLine="708"/>
        <w:jc w:val="both"/>
        <w:rPr>
          <w:rFonts w:cs="Calibri"/>
          <w:sz w:val="24"/>
          <w:szCs w:val="24"/>
          <w:lang w:val="kk-KZ"/>
        </w:rPr>
      </w:pPr>
      <w:r>
        <w:rPr>
          <w:rFonts w:cs="Calibri"/>
          <w:color w:val="auto"/>
          <w:sz w:val="24"/>
          <w:szCs w:val="24"/>
          <w:lang w:val="kk-KZ"/>
        </w:rPr>
        <w:t xml:space="preserve">Құдай сақтап, ол өзінің бағынбаушылығы үшін лезде тәубе етті де, соның арқасында ол да, балалары да бағынбаушылық нәтижесінің жүгін көтермеді. </w:t>
      </w:r>
    </w:p>
    <w:p>
      <w:pPr>
        <w:pStyle w:val="NoSpacing"/>
        <w:ind w:firstLine="708"/>
        <w:jc w:val="both"/>
        <w:rPr>
          <w:rFonts w:cs="Calibri"/>
          <w:sz w:val="24"/>
          <w:szCs w:val="24"/>
          <w:lang w:val="kk-KZ"/>
        </w:rPr>
      </w:pPr>
      <w:r>
        <w:rPr>
          <w:rFonts w:cs="Calibri"/>
          <w:color w:val="auto"/>
          <w:sz w:val="24"/>
          <w:szCs w:val="24"/>
          <w:lang w:val="kk-KZ"/>
        </w:rPr>
        <w:t xml:space="preserve">Жүністің де жағдайы мәз болған жоқ. Кемедегінің барлығы да бұл дауыл біреуіне жіберілген жаза деген қорытындыға келді. Нақты кімге екенін білу үшін олар жеребе тастады. Шамасы олар қапқа бірнеше ақ тас пен бір қара тас салған болар. Әрқайсысы қапқа қарамастан бір тас алу керек, ал қара тас тиген адам осы табиғат апатына жауапкер болар еді. Өздеріңіз білгендей, қара тас Жүніске түсті де, оған бірден: «Сен кімсің?» деген сұрақ қойылды.  </w:t>
      </w:r>
    </w:p>
    <w:p>
      <w:pPr>
        <w:pStyle w:val="NoSpacing"/>
        <w:ind w:firstLine="708"/>
        <w:jc w:val="both"/>
        <w:rPr>
          <w:rFonts w:cs="Calibri"/>
          <w:color w:val="FF0000"/>
          <w:sz w:val="24"/>
          <w:szCs w:val="24"/>
          <w:lang w:val="kk-KZ"/>
        </w:rPr>
      </w:pPr>
      <w:r>
        <w:rPr>
          <w:rFonts w:cs="Calibri"/>
          <w:color w:val="auto"/>
          <w:sz w:val="24"/>
          <w:szCs w:val="24"/>
          <w:lang w:val="kk-KZ"/>
        </w:rPr>
        <w:t xml:space="preserve">Жүніс бәрін де айтты:— Мен исраилдікпін. Көктегі Құдайды, яғни теңіз бен құрлықты жаратқан Тәңір Иені, қастерлеймін, — деп жауап қайырды (Жүніс 1:9). Сөйтіп одан не бүлдіргенін сұраған кезде, Жүніс Құдайдың жүзінен қашып жүргенін айтып бірден мойындады.  </w:t>
        <w:br/>
        <w:t>Сонда теңізшілердің зәрелері ұша сасқалақтап, Жүніске: «Неге бұлай істедің?!»</w:t>
      </w:r>
      <w:r>
        <w:rPr>
          <w:color w:val="auto"/>
          <w:lang w:val="kk-KZ"/>
        </w:rPr>
        <w:t xml:space="preserve"> </w:t>
      </w:r>
      <w:r>
        <w:rPr>
          <w:rFonts w:cs="Calibri"/>
          <w:color w:val="auto"/>
          <w:sz w:val="24"/>
          <w:szCs w:val="24"/>
          <w:lang w:val="kk-KZ"/>
        </w:rPr>
        <w:t>–деп қатты налыды.     </w:t>
      </w:r>
    </w:p>
    <w:p>
      <w:pPr>
        <w:pStyle w:val="NoSpacing"/>
        <w:ind w:firstLine="708"/>
        <w:jc w:val="both"/>
        <w:rPr>
          <w:rFonts w:cs="Calibri"/>
          <w:sz w:val="24"/>
          <w:szCs w:val="24"/>
          <w:lang w:val="kk-KZ"/>
        </w:rPr>
      </w:pPr>
      <w:r>
        <w:rPr>
          <w:rFonts w:cs="Calibri"/>
          <w:color w:val="auto"/>
          <w:sz w:val="24"/>
          <w:szCs w:val="24"/>
          <w:lang w:val="kk-KZ"/>
        </w:rPr>
        <w:t> </w:t>
      </w:r>
      <w:r>
        <w:rPr>
          <w:rFonts w:cs="Calibri"/>
          <w:color w:val="auto"/>
          <w:sz w:val="24"/>
          <w:szCs w:val="24"/>
          <w:lang w:val="kk-KZ"/>
        </w:rPr>
        <w:t>Осы екі арада теңіз толқындары күшейген үстіне күшейе түсті. Сондықтан теңізшілер Жүніске:</w:t>
        <w:br/>
        <w:t>     – Теңіздің тынышталуы үшін саған не істеуіміз керек? – деген сауал қойды.</w:t>
        <w:br/>
        <w:t>     – Мені теңізге лақтырсаңдар, ол басылады. Өйткені осы сұрапыл дауылға ұшырап отырғандарың менің кесірімнен екенін білемін, – деп жауап берді Жүніс (Жүніс 1:8-12).</w:t>
      </w:r>
    </w:p>
    <w:p>
      <w:pPr>
        <w:pStyle w:val="NoSpacing"/>
        <w:ind w:firstLine="708"/>
        <w:jc w:val="both"/>
        <w:rPr>
          <w:rFonts w:cs="Calibri"/>
          <w:sz w:val="24"/>
          <w:szCs w:val="24"/>
          <w:lang w:val="kk-KZ"/>
        </w:rPr>
      </w:pPr>
      <w:r>
        <w:rPr>
          <w:rFonts w:cs="Calibri"/>
          <w:color w:val="auto"/>
          <w:sz w:val="24"/>
          <w:szCs w:val="24"/>
          <w:lang w:val="kk-KZ"/>
        </w:rPr>
        <w:t xml:space="preserve">Тіпті аласұрған толқындар мен долы дауыл алдында да Жүніс өзінің айтқанынан қайтпауға бел буды – жауларына теріс жолдан қайтуды уағыздағанша, өлгені артық. </w:t>
      </w:r>
    </w:p>
    <w:p>
      <w:pPr>
        <w:pStyle w:val="NoSpacing"/>
        <w:ind w:firstLine="708"/>
        <w:jc w:val="both"/>
        <w:rPr>
          <w:rFonts w:cs="Calibri"/>
          <w:sz w:val="24"/>
          <w:szCs w:val="24"/>
          <w:lang w:val="kk-KZ"/>
        </w:rPr>
      </w:pPr>
      <w:r>
        <w:rPr>
          <w:rFonts w:cs="Calibri"/>
          <w:color w:val="auto"/>
          <w:sz w:val="24"/>
          <w:szCs w:val="24"/>
          <w:lang w:val="kk-KZ"/>
        </w:rPr>
        <w:t xml:space="preserve">Теңізшілер Жүністің кеңесін орындағылары келмеді. Олар жағаға жетуге тырысты, бірақ дауыл үдей түсті. Ақыр соңында олар Құдайға жалбарынып, осы істерін күнә деп санамауын өтінді. Осы сөздермен олар Жүністі кемеден лақтырып жіберді. </w:t>
      </w:r>
    </w:p>
    <w:p>
      <w:pPr>
        <w:pStyle w:val="NoSpacing"/>
        <w:ind w:firstLine="708"/>
        <w:jc w:val="both"/>
        <w:rPr>
          <w:rFonts w:cs="Calibri"/>
          <w:sz w:val="24"/>
          <w:szCs w:val="24"/>
          <w:lang w:val="kk-KZ"/>
        </w:rPr>
      </w:pPr>
      <w:r>
        <w:rPr>
          <w:rFonts w:cs="Calibri"/>
          <w:color w:val="auto"/>
          <w:sz w:val="24"/>
          <w:szCs w:val="24"/>
          <w:lang w:val="kk-KZ"/>
        </w:rPr>
        <w:t>Теңізде Жүністі Киелі кітаптан оқығанымыздай, Құдай жіберген үлкен хайуан күтіп тұрды. Мұның қандай хайуан екенін мен білмеймін. Ол кит болуы ықтимал, себебі киттің кейбір түрлері адамды ғана емес, шағын қайықты да жұтып қоя алады. Құдай сол алып хайуан Жүністі</w:t>
      </w:r>
      <w:r>
        <w:rPr>
          <w:rFonts w:cs="Calibri"/>
          <w:i/>
          <w:color w:val="auto"/>
          <w:sz w:val="24"/>
          <w:szCs w:val="24"/>
          <w:lang w:val="kk-KZ"/>
        </w:rPr>
        <w:t xml:space="preserve"> жұтып қоятындай етті</w:t>
      </w:r>
      <w:r>
        <w:rPr>
          <w:rFonts w:cs="Calibri"/>
          <w:color w:val="auto"/>
          <w:sz w:val="24"/>
          <w:szCs w:val="24"/>
          <w:lang w:val="kk-KZ"/>
        </w:rPr>
        <w:t>. Құдай Жүністің осы хайуанның ішінде тірі қалуын да қамтамасыз етті. Жүніс қанша тырысса да, өлудің сәті түспеді. Құдай Жүністің алдына орындалмаған белгілі бір мақсат қойды. Құдай Жүністі өлтіруге емес, күйретуге тырысты. Ол пайғамбардың өлімін қалаған жоқ. Ниневи тұрғындары оның уағызын есту үшін, Жүніс тірідей қажет болған!</w:t>
      </w:r>
    </w:p>
    <w:p>
      <w:pPr>
        <w:pStyle w:val="NoSpacing"/>
        <w:ind w:firstLine="708"/>
        <w:jc w:val="both"/>
        <w:rPr>
          <w:rFonts w:cs="Calibri"/>
          <w:sz w:val="24"/>
          <w:szCs w:val="24"/>
          <w:lang w:val="kk-KZ"/>
        </w:rPr>
      </w:pPr>
      <w:r>
        <w:rPr>
          <w:rFonts w:cs="Calibri"/>
          <w:color w:val="auto"/>
          <w:sz w:val="24"/>
          <w:szCs w:val="24"/>
          <w:lang w:val="kk-KZ"/>
        </w:rPr>
        <w:t xml:space="preserve">Осы үлкен киттің қарнында үш күн, үш түн жатқан соң, Жүніс Құдайға жалбарынды. Ол өзінің әлсіздігіне көндіккен адамның мінәжатымен – тәубе ету мінәжатымен сиынды. Жүніс Құдайға өзінің тағайындалуын, яғни пайғамбарлық қызметін атқаратыны туралы жариялайды (қараңыз: Жүніс 2:1-10). </w:t>
      </w:r>
    </w:p>
    <w:p>
      <w:pPr>
        <w:pStyle w:val="NoSpacing"/>
        <w:tabs>
          <w:tab w:val="left" w:pos="2127"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Жүніс Құдайға бағынды. Ол Құдайдың басымдығын мойындады. Киелі кітапта жазылған: Мұнан кейін Жаратқан Иенің бұйрығы бойынша балық Жүністі жағалауға құсып тастады. Сонымен, Жүніс Ниневиге келіп, үш күн бойы оның көшелерінде жүріп, қаланы аралай бастады. Күн ұзағына халыққа уағыз айтып: «Қырық күннен кейін Ниневи күйреп, тас-талқан болады!» – деп жариялап жүрді (Жүніс 3:4).</w:t>
      </w:r>
    </w:p>
    <w:p>
      <w:pPr>
        <w:pStyle w:val="NoSpacing"/>
        <w:tabs>
          <w:tab w:val="left" w:pos="2127"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Жүніс Құдайдың сөзін сүйіспеншілікпен және жанашырлықпен жеткізген жоқ. Ол тек бағынышты орындаушы болды. Иә, ол өз еркін Құдайға бағындырды, бірақ оның Ниневи тұрғындарына деген қатынасы сол қалпында қалды. Ол өкінішсіз, аяусыз ашумен айтты. Өзіне Құдай бұйырғанды түгел орындады. Алайда жүрегінің түкпірінде өз жауларының тәубе еткенін қаламады. Ол дұрыс сөздер айтты, алайда ол осыны Құдайдың мейірімінсіз атқарды. </w:t>
      </w:r>
    </w:p>
    <w:p>
      <w:pPr>
        <w:pStyle w:val="NoSpacing"/>
        <w:tabs>
          <w:tab w:val="left" w:pos="2127" w:leader="none"/>
        </w:tabs>
        <w:jc w:val="both"/>
        <w:rPr>
          <w:rFonts w:cs="Calibri"/>
          <w:sz w:val="24"/>
          <w:szCs w:val="24"/>
          <w:lang w:val="kk-KZ"/>
        </w:rPr>
      </w:pPr>
      <w:r>
        <w:rPr>
          <w:rFonts w:cs="Calibri"/>
          <w:color w:val="auto"/>
          <w:sz w:val="24"/>
          <w:szCs w:val="24"/>
          <w:lang w:val="kk-KZ"/>
        </w:rPr>
        <w:t xml:space="preserve">Жүністің еркі сынып, Құдайға бағынды. Енді Құдайға Жүністің өз жауларына деген қарым-қатынасын өзгерту қалды.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Бұл уақытта Жүністің көңілін қалдырып, Ниневи тұрғындары оның уағызына үн қатты. Олар Құдайға сеніп, ораза жариялады – «үлкенінен кішісіне дейін» – тәубе етудің белгісі ретінде кенеп киді. Тіпті Ниневидің патшасы тағынан түсіп, өзінің патшалық киімін тастап, кенеп киіп, «күлге» отырды. Ол ешкім ішіп-жеуге тиісті еместігін, керісінше бәрі кенеп киім киіп, Құдайға жалбарыну керектігін бұйырды: «Адам және жануар атаулы азалы киім мен жабу жамылсын! Әркім Құдайға қатты жалбарынып сиынсын! Бәрі де зұлым жолдарынан қайтып, қатыгез іс-әрекеттерінен бас тартсын! Мүмкін, сонда Құдай райынан қайтып, аяушылық танытып, қаһарын басар. Осылай біз пәледен аман қалармыз!»(Жүніс 3:8-9). </w:t>
      </w:r>
    </w:p>
    <w:p>
      <w:pPr>
        <w:pStyle w:val="NoSpacing"/>
        <w:jc w:val="both"/>
        <w:rPr>
          <w:rFonts w:cs="Calibri"/>
          <w:sz w:val="24"/>
          <w:szCs w:val="24"/>
          <w:lang w:val="kk-KZ"/>
        </w:rPr>
      </w:pPr>
      <w:r>
        <w:rPr>
          <w:rFonts w:cs="Calibri"/>
          <w:color w:val="auto"/>
          <w:sz w:val="24"/>
          <w:szCs w:val="24"/>
          <w:lang w:val="kk-KZ"/>
        </w:rPr>
        <w:tab/>
        <w:t>Құдай ниневиліктерді Жүністі күйрету үшін қару ретінде қолданды. Бірақ Құдай сол деңгейде Жүністі ниневиліктерді күйрету үшін де қолданды. Жүністен айырмашылығы, ниневиліктер Құдайдың шақыруына бірден жауап беріп тәубе етті. Біз былай деп оқимыз:</w:t>
      </w:r>
    </w:p>
    <w:p>
      <w:pPr>
        <w:pStyle w:val="NoSpacing"/>
        <w:tabs>
          <w:tab w:val="left" w:pos="2127" w:leader="none"/>
        </w:tabs>
        <w:jc w:val="both"/>
        <w:rPr>
          <w:rFonts w:cs="Calibri"/>
          <w:sz w:val="24"/>
          <w:szCs w:val="24"/>
          <w:lang w:val="kk-KZ"/>
        </w:rPr>
      </w:pPr>
      <w:r>
        <w:rPr>
          <w:rFonts w:cs="Calibri"/>
          <w:color w:val="auto"/>
          <w:sz w:val="24"/>
          <w:szCs w:val="24"/>
          <w:lang w:val="kk-KZ"/>
        </w:rPr>
        <w:t xml:space="preserve">«Құдай олардың істегендерін көріп, зұлым жолдарынан қайтқандарына көз жеткізді. Содан Ол халыққа аяушылық танытып, бәрін құртамын деген райынан қайтты» (Жүніс 3:10). </w:t>
      </w:r>
    </w:p>
    <w:p>
      <w:pPr>
        <w:pStyle w:val="NoSpacing"/>
        <w:tabs>
          <w:tab w:val="left" w:pos="2127" w:leader="none"/>
        </w:tabs>
        <w:jc w:val="both"/>
        <w:rPr>
          <w:rFonts w:cs="Calibri"/>
          <w:sz w:val="24"/>
          <w:szCs w:val="24"/>
          <w:lang w:val="kk-KZ"/>
        </w:rPr>
      </w:pPr>
      <w:r>
        <w:rPr>
          <w:rFonts w:cs="Calibri"/>
          <w:color w:val="auto"/>
          <w:sz w:val="24"/>
          <w:szCs w:val="24"/>
          <w:lang w:val="kk-KZ"/>
        </w:rPr>
        <w:t xml:space="preserve">Жүніс емес, Ниневи тұрғындарының күйреулері осылай аяқталды.  Жүніс ниневиліктердің тәубе етіп, теріс жолдарынан қайтып, құрымай қалғандарын көріп, өмір сүргенше өлімді көбірек тіледі. Жүніс Құдайға және Ниневи тұрғындарына ашулануды тоқтатпады. </w:t>
      </w:r>
    </w:p>
    <w:p>
      <w:pPr>
        <w:pStyle w:val="NoSpacing"/>
        <w:tabs>
          <w:tab w:val="left" w:pos="2127"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«Жаратқан  Ие оған:</w:t>
      </w:r>
    </w:p>
    <w:p>
      <w:pPr>
        <w:pStyle w:val="NoSpacing"/>
        <w:tabs>
          <w:tab w:val="left" w:pos="2127" w:leader="none"/>
        </w:tabs>
        <w:jc w:val="both"/>
        <w:rPr>
          <w:rFonts w:cs="Calibri"/>
          <w:sz w:val="24"/>
          <w:szCs w:val="24"/>
          <w:lang w:val="kk-KZ"/>
        </w:rPr>
      </w:pPr>
      <w:r>
        <w:rPr>
          <w:rFonts w:cs="Calibri"/>
          <w:color w:val="auto"/>
          <w:sz w:val="24"/>
          <w:szCs w:val="24"/>
          <w:lang w:val="kk-KZ"/>
        </w:rPr>
        <w:t xml:space="preserve">     – </w:t>
      </w:r>
      <w:r>
        <w:rPr>
          <w:rFonts w:cs="Calibri"/>
          <w:color w:val="auto"/>
          <w:sz w:val="24"/>
          <w:szCs w:val="24"/>
          <w:lang w:val="kk-KZ"/>
        </w:rPr>
        <w:t>Сенің ренжіп, ашулануға қандай қақың бар? – деген сұрақ қойды».</w:t>
      </w:r>
    </w:p>
    <w:p>
      <w:pPr>
        <w:pStyle w:val="NoSpacing"/>
        <w:tabs>
          <w:tab w:val="left" w:pos="2127" w:leader="none"/>
        </w:tabs>
        <w:jc w:val="both"/>
        <w:rPr>
          <w:rFonts w:cs="Calibri"/>
          <w:sz w:val="24"/>
          <w:szCs w:val="24"/>
          <w:lang w:val="kk-KZ"/>
        </w:rPr>
      </w:pPr>
      <w:r>
        <w:rPr>
          <w:rFonts w:cs="Calibri"/>
          <w:color w:val="auto"/>
          <w:sz w:val="24"/>
          <w:szCs w:val="24"/>
          <w:lang w:val="kk-KZ"/>
        </w:rPr>
        <w:t>Жүніс Құдайға еш жауап қайтармады, қаланың сыртына шығып ары қарай не болатынын күте бастады. Жүністің жүрегіне жету үшін Құдай оған тағы да сабақ беруге шешім қабылдады –тез арада Жүністің қасына бір бұта өсіп шықты да, Жүніс күн көзінен тасалануға мүмкіндік алды. Бірақ келесі күні таңсәріде бір құрт бұтаны жеп қойып, ол солып қалды. Күн шыға шығыстан аңызақ жел соқты. Күннің қатты қыздырғаны соншалықты, Жүніс есінен танып қалды. Бірақ Құдайға бұта үшін алғыс айтып, Оның сабағын меңгерудің орнына Жүніс өз айтқанынан қайтпай, «Өмір сүргенше, өлгенім артық», - деді.</w:t>
      </w:r>
    </w:p>
    <w:p>
      <w:pPr>
        <w:pStyle w:val="NoSpacing"/>
        <w:tabs>
          <w:tab w:val="left" w:pos="2127" w:leader="none"/>
        </w:tabs>
        <w:jc w:val="both"/>
        <w:rPr>
          <w:rFonts w:cs="Calibri"/>
          <w:sz w:val="24"/>
          <w:szCs w:val="24"/>
          <w:lang w:val="kk-KZ"/>
        </w:rPr>
      </w:pPr>
      <w:r>
        <w:rPr>
          <w:rFonts w:cs="Calibri"/>
          <w:color w:val="auto"/>
          <w:sz w:val="24"/>
          <w:szCs w:val="24"/>
          <w:lang w:val="kk-KZ"/>
        </w:rPr>
        <w:t>«Құдай оған:</w:t>
      </w:r>
    </w:p>
    <w:p>
      <w:pPr>
        <w:pStyle w:val="NoSpacing"/>
        <w:tabs>
          <w:tab w:val="left" w:pos="2127" w:leader="none"/>
        </w:tabs>
        <w:jc w:val="both"/>
        <w:rPr>
          <w:rFonts w:cs="Calibri"/>
          <w:sz w:val="24"/>
          <w:szCs w:val="24"/>
          <w:lang w:val="kk-KZ"/>
        </w:rPr>
      </w:pPr>
      <w:r>
        <w:rPr>
          <w:rFonts w:cs="Calibri"/>
          <w:color w:val="auto"/>
          <w:sz w:val="24"/>
          <w:szCs w:val="24"/>
          <w:lang w:val="kk-KZ"/>
        </w:rPr>
        <w:t xml:space="preserve">     – </w:t>
      </w:r>
      <w:r>
        <w:rPr>
          <w:rFonts w:cs="Calibri"/>
          <w:color w:val="auto"/>
          <w:sz w:val="24"/>
          <w:szCs w:val="24"/>
          <w:lang w:val="kk-KZ"/>
        </w:rPr>
        <w:t>Бұтаға бола ренжіп, ашулануға қандай қақың бар? – деген сұрақ қойды». Жүніс: – «Менің тіпті өлгенше ашулануға қақым бар», – деді.</w:t>
      </w:r>
    </w:p>
    <w:p>
      <w:pPr>
        <w:pStyle w:val="NoSpacing"/>
        <w:tabs>
          <w:tab w:val="left" w:pos="2127" w:leader="none"/>
        </w:tabs>
        <w:jc w:val="both"/>
        <w:rPr>
          <w:rFonts w:cs="Calibri"/>
          <w:sz w:val="24"/>
          <w:szCs w:val="24"/>
          <w:lang w:val="kk-KZ"/>
        </w:rPr>
      </w:pPr>
      <w:r>
        <w:rPr>
          <w:rFonts w:cs="Calibri"/>
          <w:color w:val="auto"/>
          <w:sz w:val="24"/>
          <w:szCs w:val="24"/>
          <w:lang w:val="kk-KZ"/>
        </w:rPr>
        <w:t>Жүністің Құдайға айтқысы келгенінің бәрі осы еді. Қалай дегенде де біз одан басқа ештеңе естімейміз. Жүністің оқиғасы Құдайдың сөзімен аяқталады:</w:t>
      </w:r>
    </w:p>
    <w:p>
      <w:pPr>
        <w:pStyle w:val="NoSpacing"/>
        <w:tabs>
          <w:tab w:val="left" w:pos="2127" w:leader="none"/>
        </w:tabs>
        <w:jc w:val="both"/>
        <w:rPr>
          <w:rFonts w:cs="Calibri"/>
          <w:sz w:val="24"/>
          <w:szCs w:val="24"/>
          <w:lang w:val="kk-KZ"/>
        </w:rPr>
      </w:pPr>
      <w:r>
        <w:rPr>
          <w:rFonts w:cs="Calibri"/>
          <w:color w:val="auto"/>
          <w:sz w:val="24"/>
          <w:szCs w:val="24"/>
          <w:lang w:val="kk-KZ"/>
        </w:rPr>
        <w:t>«Жаратқан Ие оған былай деп жауап берді:</w:t>
        <w:br/>
        <w:t>     – Сен осы бұтаны ешқандай өңдеп өсірмедің. Ол бір түнде өсіп шығып, келесі түні жоқ болды. Солай болса да, бұтаға сенің жаның ашиды. Ал Ниневиде жақсы мен жаманды айыра алмайтын жүз жиырма мыңнан астам халық, сондай-ақ көптеген мал да бар. Ендеше осы үлкен қалаға қалайша Менің жаным ашымайды?!» (Жүніс 4:10-11).</w:t>
      </w:r>
    </w:p>
    <w:p>
      <w:pPr>
        <w:pStyle w:val="NoSpacing"/>
        <w:ind w:firstLine="709"/>
        <w:jc w:val="both"/>
        <w:rPr>
          <w:rFonts w:cs="Calibri"/>
          <w:sz w:val="24"/>
          <w:szCs w:val="24"/>
          <w:lang w:val="kk-KZ"/>
        </w:rPr>
      </w:pPr>
      <w:r>
        <w:rPr>
          <w:rFonts w:cs="Calibri"/>
          <w:color w:val="auto"/>
          <w:sz w:val="24"/>
          <w:szCs w:val="24"/>
          <w:lang w:val="kk-KZ"/>
        </w:rPr>
        <w:t xml:space="preserve">Киелі кітапта осы сөздерге деген Жүністің жауап әрекеті туралы ештеңе айтылмайды. Біз Жүністің бұдан кейінгі қызметі қандай болғаны туралы да ештеңе білмейміз. Құдай Жүністі өз еркін толықтай Өзіне бағындырғанша қолдана алмады. Жүніс мұны істеуді қаламады.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Бұл тарихи оқиға көне баяндама ғана емес. Бұл көптеген адамдардың басынан қазір де өтетін оқиға. </w:t>
      </w:r>
    </w:p>
    <w:p>
      <w:pPr>
        <w:pStyle w:val="NoSpacing"/>
        <w:ind w:firstLine="709"/>
        <w:jc w:val="both"/>
        <w:rPr>
          <w:rFonts w:cs="Calibri"/>
          <w:sz w:val="24"/>
          <w:szCs w:val="24"/>
          <w:lang w:val="kk-KZ"/>
        </w:rPr>
      </w:pPr>
      <w:r>
        <w:rPr>
          <w:rFonts w:cs="Calibri"/>
          <w:color w:val="auto"/>
          <w:sz w:val="24"/>
          <w:szCs w:val="24"/>
          <w:lang w:val="kk-KZ"/>
        </w:rPr>
        <w:t xml:space="preserve">Жуырда ғана мен Құдай уағыздауға шақырған бір адам туралы естідім. Сол адамның ірі компанияда жақсы жұмысы болған, сөйтіп ол өзінің жалақыны көп алатын жұмыс орнынан  кетпей-ақ, анда-санда уағыздауға шешім қабылдады. Ол өзінің осы қылығын қауымға өзіне жалақы төлемейтінімен және ол қауымды қосымша шығыннан босататынымен ақтады. Ол Құдайдың еркіне шамалап қана бағынды. </w:t>
      </w:r>
    </w:p>
    <w:p>
      <w:pPr>
        <w:pStyle w:val="NoSpacing"/>
        <w:ind w:firstLine="709"/>
        <w:jc w:val="both"/>
        <w:rPr>
          <w:rFonts w:cs="Calibri"/>
          <w:sz w:val="24"/>
          <w:szCs w:val="24"/>
          <w:lang w:val="kk-KZ"/>
        </w:rPr>
      </w:pPr>
      <w:r>
        <w:rPr>
          <w:rFonts w:cs="Calibri"/>
          <w:color w:val="auto"/>
          <w:sz w:val="24"/>
          <w:szCs w:val="24"/>
          <w:lang w:val="kk-KZ"/>
        </w:rPr>
        <w:t xml:space="preserve">Бұл адам жұмысынан да, отбасынан да айырылды. Оның өмірі бәрінің көз алдында быт-шыты шықты. Ақырында ол: «Мен Сенің айтқаныңды істеймін, Құдайым», – деді. Сөйтіп Құдай оның отбасын қайтарды. Сол адам жасы 40-тан асқанда семинарияға түсіп, уағыздай бастады. Енді шағын жалақысына қарамастан, ол өз өміріне дән риза. Әйелі мен балалары оны қолдайды. Оның айтуы бойынша, өз өмірінің </w:t>
      </w:r>
      <w:r>
        <w:rPr>
          <w:rFonts w:cs="Calibri"/>
          <w:i/>
          <w:color w:val="auto"/>
          <w:sz w:val="24"/>
          <w:szCs w:val="24"/>
          <w:lang w:val="kk-KZ"/>
        </w:rPr>
        <w:t>мән-мағынаға ие болғанын</w:t>
      </w:r>
      <w:r>
        <w:rPr>
          <w:rFonts w:cs="Calibri"/>
          <w:color w:val="auto"/>
          <w:sz w:val="24"/>
          <w:szCs w:val="24"/>
          <w:lang w:val="kk-KZ"/>
        </w:rPr>
        <w:t xml:space="preserve"> бірінші рет сезінген.</w:t>
      </w:r>
    </w:p>
    <w:p>
      <w:pPr>
        <w:pStyle w:val="NoSpacing"/>
        <w:tabs>
          <w:tab w:val="left" w:pos="993"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Ал сіз ше, сіз Құдайға қалай жауап бересіз? Ал жауларыңызға ше? Өзіңіздің жоспарыңыз бен ниетіңізге сәйкес келмеген жағдайға қалай қарайсыз? Құдай біздің Өзіне деген қарым-қатынасымызды өзгертіп, Оның еркін орындағымыз келгенін қалайды. Сіз осыған дайынсыз ба?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color w:val="auto"/>
          <w:sz w:val="24"/>
          <w:szCs w:val="24"/>
          <w:lang w:val="kk-KZ"/>
        </w:rPr>
      </w:pPr>
      <w:r>
        <w:rPr>
          <w:rFonts w:cs="Calibri"/>
          <w:b/>
          <w:i/>
          <w:color w:val="auto"/>
          <w:sz w:val="24"/>
          <w:szCs w:val="24"/>
          <w:lang w:val="kk-KZ"/>
        </w:rPr>
      </w:r>
    </w:p>
    <w:p>
      <w:pPr>
        <w:pStyle w:val="NoSpacing"/>
        <w:tabs>
          <w:tab w:val="left" w:pos="2127" w:leader="none"/>
        </w:tabs>
        <w:jc w:val="both"/>
        <w:rPr>
          <w:rFonts w:cs="Calibri"/>
          <w:b/>
          <w:b/>
          <w:i/>
          <w:i/>
          <w:color w:val="auto"/>
          <w:sz w:val="24"/>
          <w:szCs w:val="24"/>
          <w:lang w:val="kk-KZ"/>
        </w:rPr>
      </w:pPr>
      <w:r>
        <w:rPr>
          <w:rFonts w:cs="Calibri"/>
          <w:b/>
          <w: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Әр адамның өміріндегі үш шақыру</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Құдай әр адамға ең аз дегенде үш рет cөйлейді. Бірінші шақыру– адам күнәсына тәубе етіп, Ғолғотода төгілген Иса Мәсіхтің қанын күнә үшін құн төлеген құрбандық ретінде қабылдап, құтқарылуға шақыру. </w:t>
      </w:r>
    </w:p>
    <w:p>
      <w:pPr>
        <w:pStyle w:val="NoSpacing"/>
        <w:tabs>
          <w:tab w:val="left" w:pos="2127"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Екінші шақыру – киелілендіруге немесе күнәдан бас тартуға шақыру. Яғни, күнә енді адамға билік жүргізе алмайтын, Құдайға толық берілгендік арқылы шақыру. Бұл – сенушінің жүрегінде өмір сүретін Киелі Рухқа өзіңізді жетелеуге және кез келген азғыруға қарсы тұруға көмектесуге еркіндік беруге шақыру. </w:t>
      </w:r>
    </w:p>
    <w:p>
      <w:pPr>
        <w:pStyle w:val="NoSpacing"/>
        <w:tabs>
          <w:tab w:val="left" w:pos="2127"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Адамның Құдайдан еститін үшінші шақыруы – қызмет етуге шақыру. Бұл қызмет үйде, жұмыста, елшілік ұйымда немесе кез келген басқа жерде өтуі мүмкін. Құдайдың қызметке шақыруы жеке сипатқа ие – Құдай адамның барлық дарыны мен қабілетін, оның барлық сыйлары мен Құдайға пайдалы болуға деген тілегін де есепке алады. </w:t>
      </w:r>
    </w:p>
    <w:p>
      <w:pPr>
        <w:pStyle w:val="NoSpacing"/>
        <w:ind w:firstLine="709"/>
        <w:jc w:val="both"/>
        <w:rPr>
          <w:rFonts w:cs="Calibri"/>
          <w:sz w:val="24"/>
          <w:szCs w:val="24"/>
          <w:lang w:val="kk-KZ"/>
        </w:rPr>
      </w:pPr>
      <w:r>
        <w:rPr>
          <w:rFonts w:cs="Calibri"/>
          <w:color w:val="auto"/>
          <w:sz w:val="24"/>
          <w:szCs w:val="24"/>
          <w:lang w:val="kk-KZ"/>
        </w:rPr>
        <w:t xml:space="preserve">Кейбір адамдар Құдайдың құтқарылуға шақыруына қарсы тұрады. Олар Ізгі хабарды кері итереді. Құдай бұл адамдар құтқарылуға шақыруға үн қатпайынша, оларды киелілендіруге немесе қызметке шақыра алмайды. Сондықтан сол адамдар үшін Құдайдың шақыруы тынымсыз қайталана береді – Құдай оларды құтқарылуға шақыруды доғармайды. Құдайдың оларды күйрету мақсаты – олардың күнә үшін тәубе етіп, Иса Мәсіхті өз Құтқарушысы деп мойындауына бағытталған. </w:t>
      </w:r>
    </w:p>
    <w:p>
      <w:pPr>
        <w:pStyle w:val="NoSpacing"/>
        <w:tabs>
          <w:tab w:val="left" w:pos="2127"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Кейбіреулері Құдайдың киеліленуге шақыруына қарсыласады. Олар Құдайдың кешірімін қабылдап, рухы жаңарған, бірақ Киелі Рухтың жетегіне мойынсұнудан бас тартады. Олар бұрын қалай өмір сүрсе, солай өмір сүруді жалғастырып, Құдайдың тура жолымен емес, осы дүниенің жолымен жүре бергілері келеді. Олар Мәсіхті өз Құтқарушылары деп мойындайды, алайда Оның соңынан Құдай ретінде еруге шешім қабылдаған жоқ. Олар киеліленуге шақыруын қабылдамайынша, Құдай оларды қызметке шақыра алмайды. Өздері жол бергенше, Құдай олардың өмірлерінде үздіксіз әрекет ете береді. Құдайдың барлық күші осындай адамдарды күйретіп киеліленуге әкелуге бағытталған. </w:t>
      </w:r>
    </w:p>
    <w:p>
      <w:pPr>
        <w:pStyle w:val="NoSpacing"/>
        <w:tabs>
          <w:tab w:val="left" w:pos="709"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Кейбір адамдар Құдайдың шақыруына енжар. Олар Құдайдың өздеріне: «Мен сенің осыны істегеніңді қалаймын», – деп айтқанын естиді. Бірақ олардың жауаптары мынандай: «Мен білем, бірақ алдымен өзімнің кейбір істерімді істеп алайын», мұндай адамдар Құдайды өздерінің таңдаулары да дәл сол мақсатқа жетуге бағытталғанына сендіруге тырысады. </w:t>
      </w:r>
    </w:p>
    <w:p>
      <w:pPr>
        <w:pStyle w:val="NoSpacing"/>
        <w:tabs>
          <w:tab w:val="left" w:pos="2127" w:leader="none"/>
        </w:tabs>
        <w:jc w:val="both"/>
        <w:rPr>
          <w:rFonts w:cs="Calibri"/>
          <w:color w:val="FF0000"/>
          <w:sz w:val="24"/>
          <w:szCs w:val="24"/>
          <w:lang w:val="kk-KZ"/>
        </w:rPr>
      </w:pPr>
      <w:r>
        <w:rPr>
          <w:rFonts w:cs="Calibri"/>
          <w:color w:val="auto"/>
          <w:sz w:val="24"/>
          <w:szCs w:val="24"/>
          <w:lang w:val="kk-KZ"/>
        </w:rPr>
        <w:t>Бір мәсіхші әйел өзіне: «Саған жұмыс істеудің керегі жоқ. Сен үйде балаларды тәрбиелеуге тиіссің. Иә, бәлкім олардың ойыншықтары азаяр, бірақ олар ана махаббаты мен қамқорлығына бөленіп өседі, олар дұрыс тәрбие алады. Бұл – Менің еркім» , – деп айтқан Құдайдың даусын анық естігені туралы маған айтып берді.</w:t>
      </w:r>
    </w:p>
    <w:p>
      <w:pPr>
        <w:pStyle w:val="NoSpacing"/>
        <w:ind w:firstLine="709"/>
        <w:jc w:val="both"/>
        <w:rPr>
          <w:rFonts w:cs="Calibri"/>
          <w:sz w:val="24"/>
          <w:szCs w:val="24"/>
          <w:lang w:val="kk-KZ"/>
        </w:rPr>
      </w:pPr>
      <w:r>
        <w:rPr>
          <w:rFonts w:cs="Calibri"/>
          <w:color w:val="auto"/>
          <w:sz w:val="24"/>
          <w:szCs w:val="24"/>
          <w:lang w:val="kk-KZ"/>
        </w:rPr>
        <w:t>Ол маған былай деді: «Мен Құдайды тыңдағым келмеді. Оған, әрине, қызмет еткім келді, алайда өз үйімде емес. Маған егер қандай да бір жоғары қызмет атқарсам, онда менің балаларым мені құрметтеп, Құдайға қызмет еткісі келетіндей көрінді. Сондай-ақ, егер бір жерде жұмыс істесем, көп адамдарды Мәсіхке әкеле аламын деп ойладым. Бірақ бәрі басқаша болды. Балаларым менің бүлікшілдігімнің жемісін жеді. Олар мектепте оқыды, ал біз күйеуіміз екеуміз олардың өз уақыттарын достарымен қалай жеңілтек өткізіп жатқанын көреміз. Сөйтіп бұл оларды жақсылыққа әкелмейтінінен қорықтым. Маған жұмыстан шығуға тура келді, ақыр соңында олармен бірге үйде отыруға бел байладым. Жіберіп алған уақыттың қайта келмейтінін білемін, сонда да балаларымды жақсы тәрбиелей аламын деп үміттенемін».</w:t>
      </w:r>
    </w:p>
    <w:p>
      <w:pPr>
        <w:pStyle w:val="NoSpacing"/>
        <w:tabs>
          <w:tab w:val="left" w:pos="2127"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 xml:space="preserve">Құдайдың белгілі бір қызметке шақыруына қарсы тұрғандар нағыз қанағаттану мен өмір мәнін иелену басқа нәрседе мүмкін еместігіне көздері жетеді. Егер біз Жүністің өмірінен бір нәрсе үйренгіміз келсе, оның өмірінде қуаныш болмағанын түсінуіміз керек. Құдайға қарсы тұру бақыт әкелмейді. Ол тек қайғы, күйзеліс, ашу-ыза, күйіну және көңіл қалуды әкеледі. </w:t>
      </w:r>
    </w:p>
    <w:p>
      <w:pPr>
        <w:pStyle w:val="NoSpacing"/>
        <w:tabs>
          <w:tab w:val="left" w:pos="2127" w:leader="none"/>
        </w:tabs>
        <w:jc w:val="both"/>
        <w:rPr>
          <w:rFonts w:cs="Calibri"/>
          <w:sz w:val="24"/>
          <w:szCs w:val="24"/>
          <w:lang w:val="kk-KZ"/>
        </w:rPr>
      </w:pPr>
      <w:r>
        <w:rPr>
          <w:rFonts w:cs="Calibri"/>
          <w:color w:val="auto"/>
          <w:sz w:val="24"/>
          <w:szCs w:val="24"/>
          <w:lang w:val="kk-KZ"/>
        </w:rPr>
        <w:t>Егер бір күні сіз Құдайдың шақыруын естісеңіз, есіңізде болсын – сіздің кез келген ұсынысыңыз Құдайдың ниетімен еш теңесе алмайды.</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 ешқашан да: «Сен мынаны істегің келмей ме?» – деп қызығушылық танытқан емес. Құдай менен: «Осылай істеу керек деп ойламайсың ба? – деп сұраған емес. Ол ешқашан да: «Өтінемін, мынаны істеші»,– деген емес. Жоқ. Құдай әрқашан тік мінезді. Ол: «Менің сенен қалайтыным осы», – дейді. Солайша Оның талабы әр кезде анық әрі өзгеріссіз.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Біздің бүлікшілдігіміздің себептері</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993"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Құдайды тыңдауға деген тілегіміздің жоқтығы бірнеше себепке ие.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sz w:val="24"/>
          <w:szCs w:val="24"/>
          <w:lang w:val="kk-KZ"/>
        </w:rPr>
      </w:pPr>
      <w:r>
        <w:rPr>
          <w:rFonts w:cs="Calibri"/>
          <w:b/>
          <w:i/>
          <w:color w:val="auto"/>
          <w:sz w:val="24"/>
          <w:szCs w:val="24"/>
          <w:lang w:val="kk-KZ"/>
        </w:rPr>
        <w:t>Тәкаппарлық</w:t>
      </w:r>
    </w:p>
    <w:p>
      <w:pPr>
        <w:pStyle w:val="NoSpacing"/>
        <w:tabs>
          <w:tab w:val="left" w:pos="2127" w:leader="none"/>
        </w:tabs>
        <w:jc w:val="both"/>
        <w:rPr>
          <w:rFonts w:cs="Calibri"/>
          <w:b/>
          <w:b/>
          <w:i/>
          <w:i/>
          <w:color w:val="auto"/>
          <w:sz w:val="24"/>
          <w:szCs w:val="24"/>
          <w:lang w:val="kk-KZ"/>
        </w:rPr>
      </w:pPr>
      <w:r>
        <w:rPr>
          <w:rFonts w:cs="Calibri"/>
          <w:b/>
          <w:i/>
          <w:color w:val="auto"/>
          <w:sz w:val="24"/>
          <w:szCs w:val="24"/>
          <w:lang w:val="kk-KZ"/>
        </w:rPr>
      </w:r>
    </w:p>
    <w:p>
      <w:pPr>
        <w:pStyle w:val="NoSpacing"/>
        <w:tabs>
          <w:tab w:val="left" w:pos="993"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Біздің бүлікшілдігіміздің ең негізгі себебі – тәкаппарлығымыз болып табылады. Біз өз дегенімізді істеп, Құдайдың еркіне қарсы тұрғанда, «Мен Құдайдан гөрі жақсы білемін», - деп тұрамыз. </w:t>
      </w:r>
    </w:p>
    <w:p>
      <w:pPr>
        <w:pStyle w:val="NoSpacing"/>
        <w:tabs>
          <w:tab w:val="left" w:pos="993" w:leader="none"/>
        </w:tabs>
        <w:jc w:val="both"/>
        <w:rPr>
          <w:rFonts w:cs="Calibri"/>
          <w:sz w:val="24"/>
          <w:szCs w:val="24"/>
          <w:lang w:val="kk-KZ"/>
        </w:rPr>
      </w:pPr>
      <w:r>
        <w:rPr>
          <w:rFonts w:cs="Calibri"/>
          <w:color w:val="auto"/>
          <w:sz w:val="24"/>
          <w:szCs w:val="24"/>
          <w:lang w:val="kk-KZ"/>
        </w:rPr>
        <w:tab/>
        <w:t xml:space="preserve">Адам Құдайдың құтқарылуға шақыруына қарсыласу арқылы: «Құдай, мен өзімнің қалай құтқарылуым керектігін Сенен гөрі жақсы білемін. Мен Иса Мәсіхке сенуден гөрі жақсырақ жолды білемін. Маған Исаны қажет етпейтін мәңгілік өмірге апаратын жолдар белгілі», – деген қарапайым ойды дәлелдейді. </w:t>
      </w:r>
    </w:p>
    <w:p>
      <w:pPr>
        <w:pStyle w:val="NoSpacing"/>
        <w:tabs>
          <w:tab w:val="left" w:pos="993" w:leader="none"/>
        </w:tabs>
        <w:jc w:val="both"/>
        <w:rPr>
          <w:rFonts w:cs="Calibri"/>
          <w:sz w:val="24"/>
          <w:szCs w:val="24"/>
          <w:lang w:val="kk-KZ"/>
        </w:rPr>
      </w:pPr>
      <w:r>
        <w:rPr>
          <w:rFonts w:cs="Calibri"/>
          <w:color w:val="auto"/>
          <w:sz w:val="24"/>
          <w:szCs w:val="24"/>
          <w:lang w:val="kk-KZ"/>
        </w:rPr>
        <w:tab/>
        <w:t xml:space="preserve">Адам Құдайдың киеліленуге шақыруына қарсыласу арқылы: «Құдай, мен осы дүниеде өмір сүріп, қалай құтқарылған болып қала беруді Сенен жақсы білемін. Қандай шешім қабылдап, өз мәселемді қалай шешу керектігін де білемін. Нағыз әділдіктің не екені маған жақсырақ мәлім», – дейді. </w:t>
      </w:r>
    </w:p>
    <w:p>
      <w:pPr>
        <w:pStyle w:val="NoSpacing"/>
        <w:jc w:val="both"/>
        <w:rPr>
          <w:rFonts w:cs="Calibri"/>
          <w:sz w:val="24"/>
          <w:szCs w:val="24"/>
          <w:lang w:val="kk-KZ"/>
        </w:rPr>
      </w:pPr>
      <w:r>
        <w:rPr>
          <w:rFonts w:cs="Calibri"/>
          <w:color w:val="auto"/>
          <w:sz w:val="24"/>
          <w:szCs w:val="24"/>
          <w:lang w:val="kk-KZ"/>
        </w:rPr>
        <w:tab/>
        <w:t>Адам қызмет етуге Құдайдың шақыруына қарсыласу арқылы: «Маған қандай қызмет пайдалырақ болатынын жақсы білемін. Қалай табысты және беделді болу керектігін, де білемін. Өзімнің рухани болашағымды өзім білемін», - дейді.</w:t>
      </w:r>
    </w:p>
    <w:p>
      <w:pPr>
        <w:pStyle w:val="NoSpacing"/>
        <w:ind w:firstLine="709"/>
        <w:jc w:val="both"/>
        <w:rPr>
          <w:rFonts w:cs="Calibri"/>
          <w:sz w:val="24"/>
          <w:szCs w:val="24"/>
          <w:lang w:val="kk-KZ"/>
        </w:rPr>
      </w:pPr>
      <w:r>
        <w:rPr>
          <w:rFonts w:cs="Calibri"/>
          <w:color w:val="auto"/>
          <w:sz w:val="24"/>
          <w:szCs w:val="24"/>
          <w:lang w:val="kk-KZ"/>
        </w:rPr>
        <w:t>Осы жағдайлардың әрқайсысында адамдікі дұрыс емес. Мәңгілік өмірге апаратын жалғыз жол – Иса Мәсіх. Иса былай деген: «</w:t>
      </w:r>
      <w:r>
        <w:rPr>
          <w:rFonts w:cs="Calibri"/>
          <w:i/>
          <w:color w:val="auto"/>
          <w:sz w:val="24"/>
          <w:szCs w:val="24"/>
          <w:lang w:val="kk-KZ"/>
        </w:rPr>
        <w:t>Жол</w:t>
      </w:r>
      <w:r>
        <w:rPr>
          <w:rFonts w:cs="Calibri"/>
          <w:color w:val="auto"/>
          <w:sz w:val="24"/>
          <w:szCs w:val="24"/>
          <w:lang w:val="kk-KZ"/>
        </w:rPr>
        <w:t xml:space="preserve">, шындық және шынайы өмір – Менмін. Мен арқылы болмаса ешкім де Құдай Әкеге бара алмайды» (Жохан14:6). Ол </w:t>
      </w:r>
      <w:r>
        <w:rPr>
          <w:rFonts w:cs="Calibri"/>
          <w:i/>
          <w:color w:val="auto"/>
          <w:sz w:val="24"/>
          <w:szCs w:val="24"/>
          <w:lang w:val="kk-KZ"/>
        </w:rPr>
        <w:t>көп жолдың біреуімін</w:t>
      </w:r>
      <w:r>
        <w:rPr>
          <w:rFonts w:cs="Calibri"/>
          <w:color w:val="auto"/>
          <w:sz w:val="24"/>
          <w:szCs w:val="24"/>
          <w:lang w:val="kk-KZ"/>
        </w:rPr>
        <w:t xml:space="preserve"> деген жоқ. Құдай біз үшін құтқарылу жолын ғана қамтамасыз етіп қойған жоқ, Киелі Рухтың қатысуымен бізге киеліленуге және Өзінің алдында жүруімізге көмектеседі. Біз өз дегенімізбен өмір сүруді артық көріп, Құдайдың түзету әдістеріне қарсыласқан кезде, өз бүлігімізде тәкаппарлық көрсетеміз.</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sz w:val="24"/>
          <w:szCs w:val="24"/>
          <w:lang w:val="kk-KZ"/>
        </w:rPr>
      </w:pPr>
      <w:r>
        <w:rPr>
          <w:rFonts w:cs="Calibri"/>
          <w:b/>
          <w:i/>
          <w:color w:val="auto"/>
          <w:sz w:val="24"/>
          <w:szCs w:val="24"/>
          <w:lang w:val="kk-KZ"/>
        </w:rPr>
        <w:t>Қорқыныш</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993" w:leader="none"/>
        </w:tabs>
        <w:jc w:val="both"/>
        <w:rPr>
          <w:rFonts w:cs="Calibri"/>
          <w:sz w:val="24"/>
          <w:szCs w:val="24"/>
          <w:lang w:val="kk-KZ"/>
        </w:rPr>
      </w:pPr>
      <w:r>
        <w:rPr>
          <w:rFonts w:cs="Calibri"/>
          <w:color w:val="auto"/>
          <w:sz w:val="24"/>
          <w:szCs w:val="24"/>
          <w:lang w:val="kk-KZ"/>
        </w:rPr>
        <w:tab/>
        <w:t xml:space="preserve">Біздің бүлікшілдігіміздің екінші себебі –қорқыныш. Жүністің Ниневиге баруға қатты қорыққан болуы әбден мүмкін. Бұл қаланың тұрғындары пұтқа табынған және зұлымдықпен, тасжүректікпен аттары шыққан. Олар өте опасыз еді. Бәлкім, Жүніс яһуди болғандықтан көп құдайға сиынған осы қаланың көшелерінде көрініп, Исраилдің жауларына жалғыз шынайы Құдайды уағыздауға батылы бармаған болар. Ол Құдайдың ниневиліктерге жаны ашуынан қорықты. Сондай-ақ Құдай Өзінің халқы Исраилді күйрету үшін Ниневи тұрғындарына мейірі түсуінен қорыққан шығар. </w:t>
      </w:r>
    </w:p>
    <w:p>
      <w:pPr>
        <w:pStyle w:val="NoSpacing"/>
        <w:tabs>
          <w:tab w:val="left" w:pos="993" w:leader="none"/>
        </w:tabs>
        <w:jc w:val="both"/>
        <w:rPr>
          <w:rFonts w:cs="Calibri"/>
          <w:sz w:val="24"/>
          <w:szCs w:val="24"/>
          <w:lang w:val="kk-KZ"/>
        </w:rPr>
      </w:pPr>
      <w:r>
        <w:rPr>
          <w:rFonts w:cs="Calibri"/>
          <w:color w:val="auto"/>
          <w:sz w:val="24"/>
          <w:szCs w:val="24"/>
          <w:lang w:val="kk-KZ"/>
        </w:rPr>
        <w:tab/>
        <w:t xml:space="preserve">Тәкаппарлық пен қорқыныш – біздің Құдайға қарсы бүлік көтеруіміздің негізгі екі себебі. </w:t>
      </w:r>
    </w:p>
    <w:p>
      <w:pPr>
        <w:pStyle w:val="NoSpacing"/>
        <w:tabs>
          <w:tab w:val="left" w:pos="993" w:leader="none"/>
        </w:tabs>
        <w:jc w:val="both"/>
        <w:rPr>
          <w:rFonts w:cs="Calibri"/>
          <w:sz w:val="24"/>
          <w:szCs w:val="24"/>
          <w:lang w:val="kk-KZ"/>
        </w:rPr>
      </w:pPr>
      <w:r>
        <w:rPr>
          <w:rFonts w:cs="Calibri"/>
          <w:color w:val="auto"/>
          <w:sz w:val="24"/>
          <w:szCs w:val="24"/>
          <w:lang w:val="kk-KZ"/>
        </w:rPr>
        <w:tab/>
        <w:t xml:space="preserve">Өзіңізге: «Мен </w:t>
      </w:r>
      <w:r>
        <w:rPr>
          <w:rFonts w:cs="Calibri"/>
          <w:i/>
          <w:color w:val="auto"/>
          <w:sz w:val="24"/>
          <w:szCs w:val="24"/>
          <w:lang w:val="kk-KZ"/>
        </w:rPr>
        <w:t>неге</w:t>
      </w:r>
      <w:r>
        <w:rPr>
          <w:rFonts w:cs="Calibri"/>
          <w:color w:val="auto"/>
          <w:sz w:val="24"/>
          <w:szCs w:val="24"/>
          <w:lang w:val="kk-KZ"/>
        </w:rPr>
        <w:t xml:space="preserve"> Құдайдың еркіне қарсыласам? </w:t>
      </w:r>
      <w:r>
        <w:rPr>
          <w:rFonts w:cs="Calibri"/>
          <w:i/>
          <w:color w:val="auto"/>
          <w:sz w:val="24"/>
          <w:szCs w:val="24"/>
          <w:lang w:val="kk-KZ"/>
        </w:rPr>
        <w:t xml:space="preserve">Неге </w:t>
      </w:r>
      <w:r>
        <w:rPr>
          <w:rFonts w:cs="Calibri"/>
          <w:color w:val="auto"/>
          <w:sz w:val="24"/>
          <w:szCs w:val="24"/>
          <w:lang w:val="kk-KZ"/>
        </w:rPr>
        <w:t>өмірімде Құдайға ұнамды емес нәрсені қалдырып, оны өзгертуге тырыспаймын?»</w:t>
      </w:r>
      <w:r>
        <w:rPr>
          <w:color w:val="auto"/>
          <w:lang w:val="kk-KZ"/>
        </w:rPr>
        <w:t xml:space="preserve"> </w:t>
      </w:r>
      <w:r>
        <w:rPr>
          <w:rFonts w:cs="Calibri"/>
          <w:color w:val="auto"/>
          <w:sz w:val="24"/>
          <w:szCs w:val="24"/>
          <w:lang w:val="kk-KZ"/>
        </w:rPr>
        <w:t>– деген сұрақ қойыңыз.</w:t>
      </w:r>
    </w:p>
    <w:p>
      <w:pPr>
        <w:pStyle w:val="NoSpacing"/>
        <w:tabs>
          <w:tab w:val="left" w:pos="2127" w:leader="none"/>
        </w:tabs>
        <w:jc w:val="both"/>
        <w:rPr>
          <w:rFonts w:cs="Calibri"/>
          <w:sz w:val="24"/>
          <w:szCs w:val="24"/>
          <w:lang w:val="kk-KZ"/>
        </w:rPr>
      </w:pPr>
      <w:r>
        <w:rPr>
          <w:rFonts w:cs="Calibri"/>
          <w:color w:val="auto"/>
          <w:sz w:val="24"/>
          <w:szCs w:val="24"/>
          <w:lang w:val="kk-KZ"/>
        </w:rPr>
        <w:t>Неден қорқасыз? Өз өміріңізде тәкаппарлықтың көмегімен нені алып қалғыңыз келеді?</w:t>
      </w:r>
    </w:p>
    <w:p>
      <w:pPr>
        <w:pStyle w:val="NoSpacing"/>
        <w:tabs>
          <w:tab w:val="left" w:pos="2127" w:leader="none"/>
        </w:tabs>
        <w:jc w:val="both"/>
        <w:rPr>
          <w:rFonts w:cs="Calibri"/>
          <w:sz w:val="24"/>
          <w:szCs w:val="24"/>
          <w:lang w:val="kk-KZ"/>
        </w:rPr>
      </w:pPr>
      <w:r>
        <w:rPr>
          <w:rFonts w:cs="Calibri"/>
          <w:color w:val="auto"/>
          <w:sz w:val="24"/>
          <w:szCs w:val="24"/>
          <w:lang w:val="kk-KZ"/>
        </w:rPr>
        <w:t xml:space="preserve">Тәкаппарлық пен қорқыныш сіздің жүрегіңізде неғұрлым көп болса, Құдайға деген қарсылығыңыз соғұрлым күштірек болады.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sz w:val="24"/>
          <w:szCs w:val="24"/>
          <w:lang w:val="kk-KZ"/>
        </w:rPr>
      </w:pPr>
      <w:r>
        <w:rPr>
          <w:rFonts w:cs="Calibri"/>
          <w:b/>
          <w:i/>
          <w:color w:val="auto"/>
          <w:sz w:val="24"/>
          <w:szCs w:val="24"/>
          <w:lang w:val="kk-KZ"/>
        </w:rPr>
        <w:t>Ерік-жігер күші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993" w:leader="none"/>
        </w:tabs>
        <w:jc w:val="both"/>
        <w:rPr>
          <w:rFonts w:cs="Calibri"/>
          <w:sz w:val="24"/>
          <w:szCs w:val="24"/>
          <w:lang w:val="kk-KZ"/>
        </w:rPr>
      </w:pPr>
      <w:r>
        <w:rPr>
          <w:rFonts w:cs="Calibri"/>
          <w:color w:val="auto"/>
          <w:sz w:val="24"/>
          <w:szCs w:val="24"/>
          <w:lang w:val="kk-KZ"/>
        </w:rPr>
        <w:tab/>
        <w:t xml:space="preserve">Тәкаппарлық көбінесе күшті тұлғада байқалады. Олардың ерік-жігерлері мықты. Олар сынды естуге ғана емес, тіпті қоғамның өздерінен теріс айналуын да көтеруге қабілетті. Олар маңайындағылардың сүйіспеншілігінсіз де өмір сүре алады. Мұндай адамдар кедергі мен дағдарысқа қарамастан, алдыға шығады. Оларда ештеңеге қарамай Құдайға қарсыласуды жалғастыру үшін мақсатшылдық, табандылық және өзіне деген сенімділік жетеді.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sz w:val="24"/>
          <w:szCs w:val="24"/>
          <w:lang w:val="kk-KZ"/>
        </w:rPr>
      </w:pPr>
      <w:r>
        <w:rPr>
          <w:rFonts w:cs="Calibri"/>
          <w:b/>
          <w:i/>
          <w:color w:val="auto"/>
          <w:sz w:val="24"/>
          <w:szCs w:val="24"/>
          <w:lang w:val="kk-KZ"/>
        </w:rPr>
        <w:t>Ақыл-cана күші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993" w:leader="none"/>
        </w:tabs>
        <w:jc w:val="both"/>
        <w:rPr>
          <w:rFonts w:cs="Calibri"/>
          <w:sz w:val="24"/>
          <w:szCs w:val="24"/>
          <w:lang w:val="kk-KZ"/>
        </w:rPr>
      </w:pPr>
      <w:r>
        <w:rPr>
          <w:rFonts w:cs="Calibri"/>
          <w:color w:val="auto"/>
          <w:sz w:val="24"/>
          <w:szCs w:val="24"/>
          <w:lang w:val="kk-KZ"/>
        </w:rPr>
        <w:tab/>
        <w:t xml:space="preserve">Басқа бүлікшілдер әдеттен тыс ақылды. Олар өте зерек және мақсатқа қалай тезірек жету керектігін әрқашан біледі. Олар Құдайдың күйрету үрдісімен бірге қайта түзеуге түспеудің жолын да жақсы түсінеді. Құдай оларға неғұрлым күштірек қысым жасаған сайын, олар өздерінің «қосымша нұсқаларын» соғұрлым тиянақты құрады. Құдай не істесе де, олар тіпті таудағы ирек-ирек бұралаң жолға ұқсаса да, өз жолдарымен жүруді жалғастырады. Бірақ ақыр соңында біздің әрқайсымыз өз өмірімізді басқарған ақылдық, сезімдік және рухани қабілетіміздің шегіне жетеміз. Кейбіреулер үшін бұл сәт өлер шаққа келеді. Ал кез келген жағдайда өлімнен ешкім қашып құтыла алмайды.  </w:t>
      </w:r>
    </w:p>
    <w:p>
      <w:pPr>
        <w:pStyle w:val="NoSpacing"/>
        <w:tabs>
          <w:tab w:val="left" w:pos="993" w:leader="none"/>
        </w:tabs>
        <w:jc w:val="both"/>
        <w:rPr>
          <w:rFonts w:cs="Calibri"/>
          <w:sz w:val="24"/>
          <w:szCs w:val="24"/>
          <w:lang w:val="kk-KZ"/>
        </w:rPr>
      </w:pPr>
      <w:r>
        <w:rPr>
          <w:rFonts w:cs="Calibri"/>
          <w:color w:val="auto"/>
          <w:sz w:val="24"/>
          <w:szCs w:val="24"/>
          <w:lang w:val="kk-KZ"/>
        </w:rPr>
        <w:tab/>
        <w:t>Құдай біздің өз тәкаппарлығымыз бен қорқынышымызды сезіну үшін Өзіне: «Мен бәрін өзім реттей алмаймын. Менің нағыз қуаныш, үміт және қанағат сезімінің жолындағы барлық кедергілерді жоюға шамам жоқ. Құдайым, Сен маған керексің. Саған толықтай сенем және Сен маған шынымен бағалы және маңыздының бәрін беретініңді білемін», – деп келгенімізді қалайды.</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Құдайға қарсы бүлікті ақтауға тырысу</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851" w:leader="none"/>
        </w:tabs>
        <w:jc w:val="both"/>
        <w:rPr>
          <w:rFonts w:cs="Calibri"/>
          <w:sz w:val="24"/>
          <w:szCs w:val="24"/>
          <w:lang w:val="kk-KZ"/>
        </w:rPr>
      </w:pPr>
      <w:r>
        <w:rPr>
          <w:rFonts w:cs="Calibri"/>
          <w:color w:val="auto"/>
          <w:sz w:val="24"/>
          <w:szCs w:val="24"/>
          <w:lang w:val="kk-KZ"/>
        </w:rPr>
        <w:tab/>
        <w:t xml:space="preserve">Әрбір сәт сайын біздің әрқайсымыз өзіміздің Құдайға қарсы бүлігіміздің мәнін азайтуға тырысамыз. Сөйтіп өз шешімімізді ақтау үшін, көптеген сылтаулар табамыз.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Кейде біз бәріне басқаларды кінәлаймыз – біздің басымыздан өткен жағдайлар немесе қайғы-қасірет. Біз: «Егер ол болмағанда, мен ешқашан да осындай қиын жағдайға душар болмас едім. Егер олар мені осыған мәжбүрлемегенде, мен мұндай тәлкекке ұшырамас едім», – деп айтамыз. </w:t>
      </w:r>
    </w:p>
    <w:p>
      <w:pPr>
        <w:pStyle w:val="NoSpacing"/>
        <w:jc w:val="both"/>
        <w:rPr>
          <w:rFonts w:cs="Calibri"/>
          <w:sz w:val="24"/>
          <w:szCs w:val="24"/>
          <w:lang w:val="kk-KZ"/>
        </w:rPr>
      </w:pPr>
      <w:r>
        <w:rPr>
          <w:rFonts w:cs="Calibri"/>
          <w:color w:val="auto"/>
          <w:sz w:val="24"/>
          <w:szCs w:val="24"/>
          <w:lang w:val="kk-KZ"/>
        </w:rPr>
        <w:tab/>
        <w:t>Кейде біз өткен және қазіргі жағдайларды кінәлаймыз. Біз: «Әттең, менің басқа амалым жоқ, өйткені мен осындай жағдайда өстім және басқа ештеңе білмеймін! Құдай менің өткенімді біледі, сол себепті менің қалай істейтінімді де біледі», – деп күрсінеміз.</w:t>
      </w:r>
    </w:p>
    <w:p>
      <w:pPr>
        <w:pStyle w:val="NoSpacing"/>
        <w:tabs>
          <w:tab w:val="left" w:pos="2127" w:leader="none"/>
        </w:tabs>
        <w:jc w:val="both"/>
        <w:rPr>
          <w:rFonts w:cs="Calibri"/>
          <w:sz w:val="24"/>
          <w:szCs w:val="24"/>
          <w:lang w:val="kk-KZ"/>
        </w:rPr>
      </w:pPr>
      <w:r>
        <w:rPr>
          <w:rFonts w:cs="Calibri"/>
          <w:color w:val="auto"/>
          <w:sz w:val="24"/>
          <w:szCs w:val="24"/>
          <w:lang w:val="kk-KZ"/>
        </w:rPr>
        <w:t xml:space="preserve">Біз ақталып, қашып, Құдайға қарсыласудан танбаймыз. Ал адамдар үнемі ақталып, бәріне басқаларды кінәлай берсе, бұл олардың күйрету үрдісіне қарсыласуға тырысуларының және Құдайға қарсы тұруларының анық белгісі.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Мен мәсіхші психотерапевтке кеңес алуға барып жүрген бір әйелді білемін, дәрігер әр жолы Киелі кітапта не жазылғанын нұсқап көрсетсе де, әйел әр жолы қарсыласудың амалын табатын. Ақырында ол дәрігермен кездесуден бас тартты. Оған психотерапевтің айтқаны ұнамады. Шындығына келгенде, ол ақиқатты естігісі келмеді. Онда өзін ғана тыңдап тұрса екен деген қалау бар еді. Осының өзі – бүлік. </w:t>
      </w:r>
    </w:p>
    <w:p>
      <w:pPr>
        <w:pStyle w:val="NoSpacing"/>
        <w:tabs>
          <w:tab w:val="left" w:pos="0" w:leader="none"/>
        </w:tabs>
        <w:jc w:val="both"/>
        <w:rPr>
          <w:rFonts w:cs="Calibri"/>
          <w:sz w:val="24"/>
          <w:szCs w:val="24"/>
          <w:lang w:val="kk-KZ"/>
        </w:rPr>
      </w:pPr>
      <w:r>
        <w:rPr>
          <w:rFonts w:cs="Calibri"/>
          <w:color w:val="auto"/>
          <w:sz w:val="24"/>
          <w:szCs w:val="24"/>
          <w:lang w:val="kk-KZ"/>
        </w:rPr>
        <w:tab/>
        <w:t>Тәубе етіп: «Мен Құдайға қарсы тұрып жатырмын», – деп айту дұрысырақ болар еді. Біз өзіміздің халімізді тезірек сезінсек, соншалықты тезірек өз мәселеміздің шешімін көреміз және біздің қасіретіміз тезірек аяқталады.</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Құдайға қарсы бүліктің бағасы</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ind w:firstLine="709"/>
        <w:jc w:val="both"/>
        <w:rPr>
          <w:rFonts w:cs="Calibri"/>
          <w:sz w:val="24"/>
          <w:szCs w:val="24"/>
          <w:lang w:val="kk-KZ"/>
        </w:rPr>
      </w:pPr>
      <w:r>
        <w:rPr>
          <w:rFonts w:cs="Calibri"/>
          <w:color w:val="auto"/>
          <w:sz w:val="24"/>
          <w:szCs w:val="24"/>
          <w:lang w:val="kk-KZ"/>
        </w:rPr>
        <w:t xml:space="preserve">Жүністің өз бүлігінің бағасы қандай? Ол біздің бағамызбен бірдей. </w:t>
      </w:r>
    </w:p>
    <w:p>
      <w:pPr>
        <w:pStyle w:val="NoSpacing"/>
        <w:tabs>
          <w:tab w:val="left" w:pos="2127" w:leader="none"/>
        </w:tabs>
        <w:jc w:val="both"/>
        <w:rPr>
          <w:rFonts w:cs="Calibri"/>
          <w:sz w:val="24"/>
          <w:szCs w:val="24"/>
          <w:lang w:val="kk-KZ"/>
        </w:rPr>
      </w:pPr>
      <w:r>
        <w:rPr>
          <w:rFonts w:cs="Calibri"/>
          <w:color w:val="auto"/>
          <w:sz w:val="24"/>
          <w:szCs w:val="24"/>
          <w:lang w:val="kk-KZ"/>
        </w:rPr>
        <w:t>Отбасын жоғалтты. Жүніске өз халқын тастауға тура келді. Ол өз халқынан 4000 шақырым қашықтыққа қашып кету үшін билет сатып алды. Біздің Құдайға қарсы бүлігіміз де сол нәтижеге әкеледі – біз өзіміз жақсы көретіндермен қарым-қатынастан айырыламыз. Тарсиске қашуға бел байлаған Жүніс сондай-ақ...</w:t>
      </w:r>
    </w:p>
    <w:p>
      <w:pPr>
        <w:pStyle w:val="NoSpacing"/>
        <w:jc w:val="both"/>
        <w:rPr>
          <w:rFonts w:cs="Calibri"/>
          <w:sz w:val="24"/>
          <w:szCs w:val="24"/>
          <w:lang w:val="kk-KZ"/>
        </w:rPr>
      </w:pPr>
      <w:r>
        <w:rPr>
          <w:rFonts w:cs="Calibri"/>
          <w:i/>
          <w:color w:val="auto"/>
          <w:sz w:val="24"/>
          <w:szCs w:val="24"/>
          <w:lang w:val="kk-KZ"/>
        </w:rPr>
        <w:tab/>
        <w:t>Жұмысын жоғалтты.</w:t>
      </w:r>
      <w:r>
        <w:rPr>
          <w:rFonts w:cs="Calibri"/>
          <w:color w:val="auto"/>
          <w:sz w:val="24"/>
          <w:szCs w:val="24"/>
          <w:lang w:val="kk-KZ"/>
        </w:rPr>
        <w:t xml:space="preserve"> Жүністің жұмысы қандай болса да, ол оны бөтен елде өмір сүру үшін тастап кетуге бел байлады. </w:t>
      </w:r>
    </w:p>
    <w:p>
      <w:pPr>
        <w:pStyle w:val="NoSpacing"/>
        <w:ind w:firstLine="709"/>
        <w:jc w:val="both"/>
        <w:rPr>
          <w:rFonts w:cs="Calibri"/>
          <w:sz w:val="24"/>
          <w:szCs w:val="24"/>
          <w:lang w:val="kk-KZ"/>
        </w:rPr>
      </w:pPr>
      <w:r>
        <w:rPr>
          <w:rFonts w:cs="Calibri"/>
          <w:i/>
          <w:color w:val="auto"/>
          <w:sz w:val="24"/>
          <w:szCs w:val="24"/>
          <w:lang w:val="kk-KZ"/>
        </w:rPr>
        <w:t>Жалақысын жоғалтты.</w:t>
      </w:r>
      <w:r>
        <w:rPr>
          <w:rFonts w:cs="Calibri"/>
          <w:color w:val="auto"/>
          <w:sz w:val="24"/>
          <w:szCs w:val="24"/>
          <w:lang w:val="kk-KZ"/>
        </w:rPr>
        <w:t xml:space="preserve"> Жұмысын жоғалтқан Жүніс жалақыдан да қағылды. Бірақ сонымен бірге ол тағы...</w:t>
      </w:r>
    </w:p>
    <w:p>
      <w:pPr>
        <w:pStyle w:val="NoSpacing"/>
        <w:jc w:val="both"/>
        <w:rPr>
          <w:rFonts w:cs="Calibri"/>
          <w:sz w:val="24"/>
          <w:szCs w:val="24"/>
          <w:lang w:val="kk-KZ"/>
        </w:rPr>
      </w:pPr>
      <w:r>
        <w:rPr>
          <w:rFonts w:cs="Calibri"/>
          <w:i/>
          <w:color w:val="auto"/>
          <w:sz w:val="24"/>
          <w:szCs w:val="24"/>
          <w:lang w:val="kk-KZ"/>
        </w:rPr>
        <w:tab/>
        <w:t>Өзінің барлық жиған-тергенін жоғалтты.</w:t>
      </w:r>
      <w:r>
        <w:rPr>
          <w:rFonts w:cs="Calibri"/>
          <w:color w:val="auto"/>
          <w:sz w:val="24"/>
          <w:szCs w:val="24"/>
          <w:lang w:val="kk-KZ"/>
        </w:rPr>
        <w:t xml:space="preserve"> Жүністің Тарсиске кемемен саяхаты, еш күмәнсіз, өте қымбатқа түсті. Дауыл кезінде теңізшілер батып бара жатқан кемеден барлық жүкті суға лақтырғанда олар, шамасы, Жүністегі барды да тастаса керек. Тіпті егер Жүністің жүгі суға түспесе де, оның өзі соған түсті. </w:t>
      </w:r>
    </w:p>
    <w:p>
      <w:pPr>
        <w:pStyle w:val="NoSpacing"/>
        <w:ind w:firstLine="709"/>
        <w:jc w:val="both"/>
        <w:rPr>
          <w:rFonts w:cs="Calibri"/>
          <w:sz w:val="24"/>
          <w:szCs w:val="24"/>
          <w:lang w:val="kk-KZ"/>
        </w:rPr>
      </w:pPr>
      <w:r>
        <w:rPr>
          <w:rFonts w:cs="Calibri"/>
          <w:color w:val="auto"/>
          <w:sz w:val="24"/>
          <w:szCs w:val="24"/>
          <w:lang w:val="kk-KZ"/>
        </w:rPr>
        <w:t>Бірақ Жүніс тек материалдық, көзге көрінетін нәрселерді ғана жоғалтқан жоқ. Сонымен қатар оның басынан кешіргені:</w:t>
      </w:r>
    </w:p>
    <w:p>
      <w:pPr>
        <w:pStyle w:val="NoSpacing"/>
        <w:tabs>
          <w:tab w:val="left" w:pos="0" w:leader="none"/>
        </w:tabs>
        <w:jc w:val="both"/>
        <w:rPr>
          <w:rFonts w:cs="Calibri"/>
          <w:sz w:val="24"/>
          <w:szCs w:val="24"/>
          <w:lang w:val="kk-KZ"/>
        </w:rPr>
      </w:pPr>
      <w:r>
        <w:rPr>
          <w:rFonts w:cs="Calibri"/>
          <w:i/>
          <w:color w:val="auto"/>
          <w:sz w:val="24"/>
          <w:szCs w:val="24"/>
          <w:lang w:val="kk-KZ"/>
        </w:rPr>
        <w:t xml:space="preserve"> </w:t>
      </w:r>
      <w:r>
        <w:rPr>
          <w:rFonts w:cs="Calibri"/>
          <w:i/>
          <w:color w:val="auto"/>
          <w:sz w:val="24"/>
          <w:szCs w:val="24"/>
          <w:lang w:val="kk-KZ"/>
        </w:rPr>
        <w:tab/>
        <w:t>Ар-ұят азабы.</w:t>
      </w:r>
      <w:r>
        <w:rPr>
          <w:rFonts w:cs="Calibri"/>
          <w:color w:val="auto"/>
          <w:sz w:val="24"/>
          <w:szCs w:val="24"/>
          <w:lang w:val="kk-KZ"/>
        </w:rPr>
        <w:t xml:space="preserve"> Жүніс өзінің Құдайдың еркіне қарсы шығатынын білді. </w:t>
      </w:r>
    </w:p>
    <w:p>
      <w:pPr>
        <w:pStyle w:val="NoSpacing"/>
        <w:tabs>
          <w:tab w:val="left" w:pos="0" w:leader="none"/>
        </w:tabs>
        <w:jc w:val="both"/>
        <w:rPr>
          <w:rFonts w:cs="Calibri"/>
          <w:sz w:val="24"/>
          <w:szCs w:val="24"/>
          <w:lang w:val="kk-KZ"/>
        </w:rPr>
      </w:pPr>
      <w:r>
        <w:rPr>
          <w:rFonts w:cs="Calibri"/>
          <w:i/>
          <w:color w:val="auto"/>
          <w:sz w:val="24"/>
          <w:szCs w:val="24"/>
          <w:lang w:val="kk-KZ"/>
        </w:rPr>
        <w:tab/>
        <w:t>Құдайдан алыстау.</w:t>
      </w:r>
      <w:r>
        <w:rPr>
          <w:rFonts w:cs="Calibri"/>
          <w:color w:val="auto"/>
          <w:sz w:val="24"/>
          <w:szCs w:val="24"/>
          <w:lang w:val="kk-KZ"/>
        </w:rPr>
        <w:t xml:space="preserve"> Жүніс Құдаймен қарым-қатынастан өзі бас тартты. </w:t>
      </w:r>
    </w:p>
    <w:p>
      <w:pPr>
        <w:pStyle w:val="NoSpacing"/>
        <w:tabs>
          <w:tab w:val="left" w:pos="0" w:leader="none"/>
        </w:tabs>
        <w:jc w:val="both"/>
        <w:rPr>
          <w:rFonts w:cs="Calibri"/>
          <w:sz w:val="24"/>
          <w:szCs w:val="24"/>
          <w:lang w:val="kk-KZ"/>
        </w:rPr>
      </w:pPr>
      <w:r>
        <w:rPr>
          <w:rFonts w:cs="Calibri"/>
          <w:color w:val="auto"/>
          <w:sz w:val="24"/>
          <w:szCs w:val="24"/>
          <w:lang w:val="kk-KZ"/>
        </w:rPr>
        <w:t xml:space="preserve"> </w:t>
      </w:r>
      <w:r>
        <w:rPr>
          <w:rFonts w:cs="Calibri"/>
          <w:color w:val="auto"/>
          <w:sz w:val="24"/>
          <w:szCs w:val="24"/>
          <w:lang w:val="kk-KZ"/>
        </w:rPr>
        <w:tab/>
        <w:t xml:space="preserve">Теңіздегі дауыл мен алып киттің құрсағындағы үш тәулік өте қорқынышты болуы керек. Сіз бұл хайуанның асқазанындағы иістің қандай екенін білесіз бе? Ал оттегінің жетіспеуі ше? Жүніс ажалға біртіндеп жақындай берді.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Оның жоғалтқандарының барлығы бір-бірімен тығыз байланысты болған, алайда осының бәріне қосымша Жүніс өзінің тұтқынға түскенін сезінді. </w:t>
      </w:r>
    </w:p>
    <w:p>
      <w:pPr>
        <w:pStyle w:val="NoSpacing"/>
        <w:ind w:firstLine="709"/>
        <w:jc w:val="both"/>
        <w:rPr>
          <w:rFonts w:cs="Calibri"/>
          <w:sz w:val="24"/>
          <w:szCs w:val="24"/>
          <w:lang w:val="kk-KZ"/>
        </w:rPr>
      </w:pPr>
      <w:r>
        <w:rPr>
          <w:rFonts w:cs="Calibri"/>
          <w:i/>
          <w:color w:val="auto"/>
          <w:sz w:val="24"/>
          <w:szCs w:val="24"/>
          <w:lang w:val="kk-KZ"/>
        </w:rPr>
        <w:t>Сезімдік құлдық.</w:t>
      </w:r>
      <w:r>
        <w:rPr>
          <w:rFonts w:cs="Calibri"/>
          <w:color w:val="auto"/>
          <w:sz w:val="24"/>
          <w:szCs w:val="24"/>
          <w:lang w:val="kk-KZ"/>
        </w:rPr>
        <w:t xml:space="preserve"> Ыза, жек көру және күйіну сезімдері біз үшін байлап қойған жіптей. Біз оларды маңайымыздағыларға бағыттаған кезде, өз сезіміміздің тұтқыны боламыз. Ашу-ыза бізді іштен жегідей жейді. Ол біздің жанар отымызды сөндіріп, қуаныш пен өмірге деген сүйіспеншіліктен айырады. Күйіну сезімі біздің сүю және сүйікті болу қабілетімізді тұншықтырады. Кекшілдік пен жек көру біздің сезімімізді талқандайды. Жүніс жан-дүниенің күшті толқуын бастан кешті. Ондағы қайнап жатқан сезімдер оны «жегідей жеп жатты», дәл бір Құдай отырғызған бұтаны жеген құрттай. Сөйтіп оны олар солдырып тастады.</w:t>
      </w:r>
    </w:p>
    <w:p>
      <w:pPr>
        <w:pStyle w:val="NoSpacing"/>
        <w:ind w:firstLine="709"/>
        <w:jc w:val="both"/>
        <w:rPr>
          <w:rFonts w:cs="Calibri"/>
          <w:sz w:val="24"/>
          <w:szCs w:val="24"/>
          <w:lang w:val="kk-KZ"/>
        </w:rPr>
      </w:pPr>
      <w:r>
        <w:rPr>
          <w:rFonts w:cs="Calibri"/>
          <w:color w:val="auto"/>
          <w:sz w:val="24"/>
          <w:szCs w:val="24"/>
          <w:lang w:val="kk-KZ"/>
        </w:rPr>
        <w:t xml:space="preserve">Біз Жүністің отбасы туралы ештеңе білмесек те, Жүністің бүлігінің нәтижесінде ол да кесірін тартты деп болжай аламыз. Егер біз Құдайға қарсы бүлік шығарсақ, біздің отбасымыздың мүшелері және сүйікті адамдарымыз әрқашан белгілі бір шамада азап шегеді. </w:t>
      </w:r>
    </w:p>
    <w:p>
      <w:pPr>
        <w:pStyle w:val="NoSpacing"/>
        <w:tabs>
          <w:tab w:val="left" w:pos="2127" w:leader="none"/>
        </w:tabs>
        <w:jc w:val="both"/>
        <w:rPr>
          <w:rFonts w:cs="Calibri"/>
          <w:sz w:val="24"/>
          <w:szCs w:val="24"/>
          <w:lang w:val="kk-KZ"/>
        </w:rPr>
      </w:pPr>
      <w:r>
        <w:rPr>
          <w:rFonts w:cs="Calibri"/>
          <w:color w:val="auto"/>
          <w:sz w:val="24"/>
          <w:szCs w:val="24"/>
          <w:lang w:val="kk-KZ"/>
        </w:rPr>
        <w:t xml:space="preserve">Құдайға қарсыласып, сол үшін құн төлемей қалуға болмайды. Егер біз бүлікті ары қарай жалғастырсақ, Құдай бір күні бізге былай дейді: «Ал, қалағаның болсын. Бірақ сен жеңілдің». Құдай біз өзіміз үшін таңдаған жағдайда қалдырады. </w:t>
      </w:r>
    </w:p>
    <w:p>
      <w:pPr>
        <w:pStyle w:val="NoSpacing"/>
        <w:jc w:val="both"/>
        <w:rPr>
          <w:rFonts w:cs="Calibri"/>
          <w:sz w:val="24"/>
          <w:szCs w:val="24"/>
          <w:lang w:val="kk-KZ"/>
        </w:rPr>
      </w:pPr>
      <w:r>
        <w:rPr>
          <w:rFonts w:cs="Calibri"/>
          <w:color w:val="auto"/>
          <w:sz w:val="24"/>
          <w:szCs w:val="24"/>
          <w:lang w:val="kk-KZ"/>
        </w:rPr>
        <w:tab/>
        <w:t xml:space="preserve">Егер біз Құдайдың құтқаруға шақыруын қабылдамасақ, біз сол жағдайда құтқарылмай қаламыз.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Егер біз Құдайдың киеліленуге шақыруына жауап қатпасақ, онда бізде ештеңе өзгермейді – біз азғыру және күнәмен, қате таңдау мен асығыс шешімдердің салдарымен үнемі күресте боламыз. </w:t>
      </w:r>
    </w:p>
    <w:p>
      <w:pPr>
        <w:pStyle w:val="NoSpacing"/>
        <w:tabs>
          <w:tab w:val="left" w:pos="0" w:leader="none"/>
        </w:tabs>
        <w:jc w:val="both"/>
        <w:rPr>
          <w:rFonts w:cs="Calibri"/>
          <w:sz w:val="24"/>
          <w:szCs w:val="24"/>
          <w:lang w:val="kk-KZ"/>
        </w:rPr>
      </w:pPr>
      <w:r>
        <w:rPr>
          <w:rFonts w:cs="Calibri"/>
          <w:color w:val="auto"/>
          <w:sz w:val="24"/>
          <w:szCs w:val="24"/>
          <w:lang w:val="kk-KZ"/>
        </w:rPr>
        <w:tab/>
        <w:tab/>
        <w:t xml:space="preserve">Егер біз Құдайдың қызметке шақыруын елемей қойсақ, онда өмірдің мәнін иеленудің сәті түспейтін қанағаттанбайтын адамдар болып қаламыз. </w:t>
      </w:r>
    </w:p>
    <w:p>
      <w:pPr>
        <w:pStyle w:val="NoSpacing"/>
        <w:ind w:firstLine="709"/>
        <w:jc w:val="both"/>
        <w:rPr>
          <w:rFonts w:cs="Calibri"/>
          <w:sz w:val="24"/>
          <w:szCs w:val="24"/>
          <w:lang w:val="kk-KZ"/>
        </w:rPr>
      </w:pPr>
      <w:r>
        <w:rPr>
          <w:rFonts w:cs="Calibri"/>
          <w:color w:val="auto"/>
          <w:sz w:val="24"/>
          <w:szCs w:val="24"/>
          <w:lang w:val="kk-KZ"/>
        </w:rPr>
        <w:t xml:space="preserve">Құдайға қарсы бүлік біздің рухани өсуімізді тоқтатады. Ол бізді талқандап, өз рухани қуатымызды іске асыруға мүмкіндік бермейді.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sz w:val="24"/>
          <w:szCs w:val="24"/>
          <w:lang w:val="kk-KZ"/>
        </w:rPr>
      </w:pPr>
      <w:r>
        <w:rPr>
          <w:rFonts w:cs="Calibri"/>
          <w:b/>
          <w:i/>
          <w:color w:val="auto"/>
          <w:sz w:val="24"/>
          <w:szCs w:val="24"/>
          <w:lang w:val="kk-KZ"/>
        </w:rPr>
        <w:t>Бүліктегі адам үшін мінажат</w:t>
      </w:r>
    </w:p>
    <w:p>
      <w:pPr>
        <w:pStyle w:val="NoSpacing"/>
        <w:jc w:val="both"/>
        <w:rPr>
          <w:rFonts w:cs="Calibri"/>
          <w:sz w:val="24"/>
          <w:szCs w:val="24"/>
          <w:lang w:val="kk-KZ"/>
        </w:rPr>
      </w:pPr>
      <w:r>
        <w:rPr>
          <w:rFonts w:cs="Calibri"/>
          <w:color w:val="auto"/>
          <w:sz w:val="24"/>
          <w:szCs w:val="24"/>
          <w:lang w:val="kk-KZ"/>
        </w:rPr>
        <w:tab/>
      </w:r>
    </w:p>
    <w:p>
      <w:pPr>
        <w:pStyle w:val="NoSpacing"/>
        <w:tabs>
          <w:tab w:val="left" w:pos="0" w:leader="none"/>
        </w:tabs>
        <w:jc w:val="both"/>
        <w:rPr>
          <w:rFonts w:cs="Calibri"/>
          <w:sz w:val="24"/>
          <w:szCs w:val="24"/>
          <w:lang w:val="kk-KZ"/>
        </w:rPr>
      </w:pPr>
      <w:r>
        <w:rPr>
          <w:rFonts w:cs="Calibri"/>
          <w:color w:val="auto"/>
          <w:sz w:val="24"/>
          <w:szCs w:val="24"/>
          <w:lang w:val="kk-KZ"/>
        </w:rPr>
        <w:tab/>
        <w:t xml:space="preserve">Егер біз әлдекімнің Құдайға қарсыласқанын сезінсек, біздің мінажатымымыз былай болуы керек: «Құдайым, бұл адамға Саған жалбарыну үшін көп мәселе жібере гөр». Бұл сол адамдарды жаралау немесе оның бар өмірін біржола талқандау емес, Құдай мұны қаламайды. Бізге де соны тілеудің қажеті жоқ. Бірақ біз Құдай сол адамның еркін күйретуге және Құдайға мойынсұнуға әкелетін жағдайды қарастыруы үшін сиына аламыз. </w:t>
      </w:r>
    </w:p>
    <w:p>
      <w:pPr>
        <w:pStyle w:val="NoSpacing"/>
        <w:ind w:firstLine="709"/>
        <w:jc w:val="both"/>
        <w:rPr>
          <w:rFonts w:cs="Calibri"/>
          <w:sz w:val="24"/>
          <w:szCs w:val="24"/>
          <w:lang w:val="kk-KZ"/>
        </w:rPr>
      </w:pPr>
      <w:r>
        <w:rPr>
          <w:rFonts w:cs="Calibri"/>
          <w:color w:val="auto"/>
          <w:sz w:val="24"/>
          <w:szCs w:val="24"/>
          <w:lang w:val="kk-KZ"/>
        </w:rPr>
        <w:t>Бізге өткен шақта жасаған жамандықтары үшін есесін қайтарсын деп сиынбаймыз. Біздің мінәжатымыз – кек қайтару емес. Біздің күйреу туралы мінажатымыз – адам ұлы батаға ие болу үшін өтініш.</w:t>
      </w:r>
    </w:p>
    <w:p>
      <w:pPr>
        <w:pStyle w:val="NoSpacing"/>
        <w:tabs>
          <w:tab w:val="left" w:pos="0" w:leader="none"/>
        </w:tabs>
        <w:jc w:val="both"/>
        <w:rPr>
          <w:rFonts w:cs="Calibri"/>
          <w:sz w:val="24"/>
          <w:szCs w:val="24"/>
          <w:lang w:val="kk-KZ"/>
        </w:rPr>
      </w:pPr>
      <w:r>
        <w:rPr>
          <w:rFonts w:cs="Calibri"/>
          <w:color w:val="auto"/>
          <w:sz w:val="24"/>
          <w:szCs w:val="24"/>
          <w:lang w:val="kk-KZ"/>
        </w:rPr>
        <w:tab/>
        <w:t>Егер адам күйреу жағдайында тұрса, біз оған көмекке ұмтылуға асығуға тиіс емеспіз, оны жұбатып немесе қайғының көзін жоюға тырыспаймыз. Өйтсек біз Құдайдың жолына кесе көлденең тұруымыз мүмкін ғой! Біз былай деп сиынуға тиіспіз: «Құдай, Сен біздің көтере алатынымыздан артық сынақ жібермейтініңді білемін. Осы адам өз игілігіне бола Сенің әрекетіңді көре алуы үшін көзін аша гөр. Шындықты бұрмаламай, маған не айтып, не істеу керегін үйрете гөр! Саған кедергі жасамауға көмектесе гөр!»</w:t>
      </w:r>
    </w:p>
    <w:p>
      <w:pPr>
        <w:pStyle w:val="NoSpacing"/>
        <w:tabs>
          <w:tab w:val="left" w:pos="0" w:leader="none"/>
        </w:tabs>
        <w:jc w:val="both"/>
        <w:rPr>
          <w:rFonts w:cs="Calibri"/>
          <w:sz w:val="24"/>
          <w:szCs w:val="24"/>
          <w:lang w:val="kk-KZ"/>
        </w:rPr>
      </w:pPr>
      <w:r>
        <w:rPr>
          <w:rFonts w:cs="Calibri"/>
          <w:color w:val="auto"/>
          <w:sz w:val="24"/>
          <w:szCs w:val="24"/>
          <w:lang w:val="kk-KZ"/>
        </w:rPr>
        <w:tab/>
        <w:t>Маған адамдар Құдайдың қандай да бір мәселеден арылтуы үшін сиынуыма өтініш етіп жиі келеді. Әдетте әңгіменің сарыны былай өрбиді. Өтінішке мен сұрақ қоямын:</w:t>
      </w:r>
    </w:p>
    <w:p>
      <w:pPr>
        <w:pStyle w:val="NoSpacing"/>
        <w:numPr>
          <w:ilvl w:val="0"/>
          <w:numId w:val="6"/>
        </w:numPr>
        <w:tabs>
          <w:tab w:val="left" w:pos="2127" w:leader="none"/>
        </w:tabs>
        <w:jc w:val="both"/>
        <w:rPr>
          <w:rFonts w:cs="Calibri"/>
          <w:sz w:val="24"/>
          <w:szCs w:val="24"/>
          <w:lang w:val="kk-KZ"/>
        </w:rPr>
      </w:pPr>
      <w:r>
        <w:rPr>
          <w:rFonts w:cs="Calibri"/>
          <w:color w:val="auto"/>
          <w:sz w:val="24"/>
          <w:szCs w:val="24"/>
          <w:lang w:val="kk-KZ"/>
        </w:rPr>
        <w:t xml:space="preserve">Құдайдың сіздің өміріңізде не болып жатқанын білетініне сенесіз бе? </w:t>
      </w:r>
    </w:p>
    <w:p>
      <w:pPr>
        <w:pStyle w:val="NoSpacing"/>
        <w:numPr>
          <w:ilvl w:val="0"/>
          <w:numId w:val="6"/>
        </w:numPr>
        <w:tabs>
          <w:tab w:val="left" w:pos="2127" w:leader="none"/>
        </w:tabs>
        <w:jc w:val="both"/>
        <w:rPr>
          <w:rFonts w:cs="Calibri"/>
          <w:sz w:val="24"/>
          <w:szCs w:val="24"/>
          <w:lang w:val="kk-KZ"/>
        </w:rPr>
      </w:pPr>
      <w:r>
        <w:rPr>
          <w:rFonts w:cs="Calibri"/>
          <w:color w:val="auto"/>
          <w:sz w:val="24"/>
          <w:szCs w:val="24"/>
          <w:lang w:val="kk-KZ"/>
        </w:rPr>
        <w:t xml:space="preserve">Иә, – деп жауап береді сол адам. </w:t>
      </w:r>
    </w:p>
    <w:p>
      <w:pPr>
        <w:pStyle w:val="NoSpacing"/>
        <w:numPr>
          <w:ilvl w:val="0"/>
          <w:numId w:val="6"/>
        </w:numPr>
        <w:tabs>
          <w:tab w:val="left" w:pos="2127" w:leader="none"/>
        </w:tabs>
        <w:jc w:val="both"/>
        <w:rPr>
          <w:rFonts w:cs="Calibri"/>
          <w:sz w:val="24"/>
          <w:szCs w:val="24"/>
          <w:lang w:val="kk-KZ"/>
        </w:rPr>
      </w:pPr>
      <w:r>
        <w:rPr>
          <w:rFonts w:cs="Calibri"/>
          <w:color w:val="auto"/>
          <w:sz w:val="24"/>
          <w:szCs w:val="24"/>
          <w:lang w:val="kk-KZ"/>
        </w:rPr>
        <w:t xml:space="preserve">Ал сіз Құдайдың өзіңізді сүйетініне сенесіз бе? </w:t>
      </w:r>
    </w:p>
    <w:p>
      <w:pPr>
        <w:pStyle w:val="NoSpacing"/>
        <w:numPr>
          <w:ilvl w:val="0"/>
          <w:numId w:val="6"/>
        </w:numPr>
        <w:tabs>
          <w:tab w:val="left" w:pos="2127" w:leader="none"/>
        </w:tabs>
        <w:jc w:val="both"/>
        <w:rPr>
          <w:rFonts w:cs="Calibri"/>
          <w:sz w:val="24"/>
          <w:szCs w:val="24"/>
          <w:lang w:val="kk-KZ"/>
        </w:rPr>
      </w:pPr>
      <w:r>
        <w:rPr>
          <w:rFonts w:cs="Calibri"/>
          <w:color w:val="auto"/>
          <w:sz w:val="24"/>
          <w:szCs w:val="24"/>
          <w:lang w:val="kk-KZ"/>
        </w:rPr>
        <w:t>Иә.</w:t>
      </w:r>
    </w:p>
    <w:p>
      <w:pPr>
        <w:pStyle w:val="NoSpacing"/>
        <w:numPr>
          <w:ilvl w:val="0"/>
          <w:numId w:val="6"/>
        </w:numPr>
        <w:tabs>
          <w:tab w:val="left" w:pos="2127" w:leader="none"/>
        </w:tabs>
        <w:jc w:val="both"/>
        <w:rPr>
          <w:rFonts w:cs="Calibri"/>
          <w:sz w:val="24"/>
          <w:szCs w:val="24"/>
          <w:lang w:val="kk-KZ"/>
        </w:rPr>
      </w:pPr>
      <w:r>
        <w:rPr>
          <w:rFonts w:cs="Calibri"/>
          <w:color w:val="auto"/>
          <w:sz w:val="24"/>
          <w:szCs w:val="24"/>
          <w:lang w:val="kk-KZ"/>
        </w:rPr>
        <w:t>Онда біз сіздің Құдайдың алдында көніп мойынсұнуыңызды сұрап сиынамыз. Құдай не ойласа да, бастаған ісін аяқтауға мүмкіндік беріңіз. Біз Оның сізді нығайтып, осы жағдайдан рухани күшті және рухани бай болып шығуыңызға көмектесуі үшін сиынайық. Құтылуды емес, Құдайдың рақымы сіздің өміріңізде әрекет етіп, сізге батылдық беруі үшін мінажат етеміз. Құдайдың осы жағдайды сіздің игілігіңіз үшін жібергеніне сенуіңізді сұрап сиынайық.</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Батаны жоғалту</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Егер адам бүлікті жалғастырса, бұл өзіне жауғалы тұрған Құдайдың жарылқауынан айырылуға әкеледі. Бүлік Құдайдың бізге белгілегенінің бәрін алуға кедергі жасайды. Бүлікшіл адам қуаныш сезіне алуы мүмкін, алайда ол оның толықтығын еш танып-біле алмайды. Ол осы өмірде бір нәрсеге сенім артуы мүмкін, алайда ешқашан Құдайдың шартсыз сүйіспеншілігін сезіне алмайды. Ол осы өмірде бір нәрсеге сенім артуы мүмкін, дегенмен ешқашан да Құдай бізге беретін мәңгілік өмірге деген үмітті иелене алмайды. </w:t>
      </w:r>
    </w:p>
    <w:p>
      <w:pPr>
        <w:pStyle w:val="NoSpacing"/>
        <w:tabs>
          <w:tab w:val="left" w:pos="0" w:leader="none"/>
        </w:tabs>
        <w:jc w:val="both"/>
        <w:rPr>
          <w:rFonts w:cs="Calibri"/>
          <w:sz w:val="24"/>
          <w:szCs w:val="24"/>
          <w:lang w:val="kk-KZ"/>
        </w:rPr>
      </w:pPr>
      <w:r>
        <w:rPr>
          <w:rFonts w:cs="Calibri"/>
          <w:color w:val="auto"/>
          <w:sz w:val="24"/>
          <w:szCs w:val="24"/>
          <w:lang w:val="kk-KZ"/>
        </w:rPr>
        <w:tab/>
        <w:t>Құдайға деген қарсылық бізге Оның күшіне, даналығына кенелуге және Оның аясында рахаттануға кедергі жасайды. Ол бізді Құдайдың батасынан айырады</w:t>
      </w:r>
      <w:r>
        <w:rPr>
          <w:rFonts w:cs="Calibri"/>
          <w:color w:val="auto"/>
          <w:sz w:val="24"/>
          <w:szCs w:val="24"/>
          <w:highlight w:val="yellow"/>
          <w:lang w:val="kk-KZ"/>
        </w:rPr>
        <w:t>.</w:t>
      </w:r>
      <w:r>
        <w:rPr>
          <w:rFonts w:cs="Calibri"/>
          <w:color w:val="auto"/>
          <w:sz w:val="24"/>
          <w:szCs w:val="24"/>
          <w:lang w:val="kk-KZ"/>
        </w:rPr>
        <w:t xml:space="preserve">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9-тарау</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Қалай көп жеміс әкелетін бұтақ сияқты боламыз?</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ind w:firstLine="709"/>
        <w:jc w:val="both"/>
        <w:rPr>
          <w:rFonts w:cs="Calibri"/>
          <w:sz w:val="24"/>
          <w:szCs w:val="24"/>
          <w:lang w:val="kk-KZ"/>
        </w:rPr>
      </w:pPr>
      <w:r>
        <w:rPr>
          <w:rFonts w:cs="Calibri"/>
          <w:color w:val="auto"/>
          <w:sz w:val="24"/>
          <w:szCs w:val="24"/>
          <w:lang w:val="kk-KZ"/>
        </w:rPr>
        <w:t>Құдай деген Кім Өзі? Сіз Оны қалай елестетесіз?</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Менің таныстарымның көпшілігі бұл сұраққа жауапты лып еткізеді. Олар үшін Құдай – Жаратқан Ие, құдіретті көктегі Әке, басқалар үшін Құдай – Жоғарғы күш, «көктегі кеңсе», Алғашқы себеп. </w:t>
      </w:r>
    </w:p>
    <w:p>
      <w:pPr>
        <w:pStyle w:val="NoSpacing"/>
        <w:tabs>
          <w:tab w:val="left" w:pos="0" w:leader="none"/>
        </w:tabs>
        <w:jc w:val="both"/>
        <w:rPr>
          <w:rStyle w:val="Hl"/>
          <w:rFonts w:cs="Calibri"/>
          <w:sz w:val="24"/>
          <w:szCs w:val="24"/>
          <w:lang w:val="kk-KZ"/>
        </w:rPr>
      </w:pPr>
      <w:r>
        <w:rPr>
          <w:rFonts w:cs="Calibri"/>
          <w:color w:val="auto"/>
          <w:sz w:val="24"/>
          <w:szCs w:val="24"/>
          <w:lang w:val="kk-KZ"/>
        </w:rPr>
        <w:tab/>
        <w:t>Иса көктегі Әке туралы айтқанда сипаттайтын сөздерді жиі айтқан емес</w:t>
      </w:r>
      <w:r>
        <w:rPr>
          <w:rFonts w:cs="Calibri"/>
          <w:color w:val="auto"/>
          <w:sz w:val="24"/>
          <w:szCs w:val="24"/>
          <w:highlight w:val="yellow"/>
          <w:lang w:val="kk-KZ"/>
        </w:rPr>
        <w:t>.</w:t>
      </w:r>
      <w:r>
        <w:rPr>
          <w:rFonts w:cs="Calibri"/>
          <w:color w:val="auto"/>
          <w:sz w:val="24"/>
          <w:szCs w:val="24"/>
          <w:lang w:val="kk-KZ"/>
        </w:rPr>
        <w:t xml:space="preserve"> Солардың бірі Жохан жазған Ізгі хабарда (15:1) жазылған: </w:t>
      </w:r>
      <w:r>
        <w:rPr>
          <w:rStyle w:val="Hl"/>
          <w:rFonts w:cs="Calibri"/>
          <w:color w:val="auto"/>
          <w:sz w:val="24"/>
          <w:szCs w:val="24"/>
          <w:lang w:val="kk-KZ"/>
        </w:rPr>
        <w:t>Мен «шынайы жүзім бұтасымын», ал көктегі Әкем «жүзім өсіруші».</w:t>
      </w:r>
    </w:p>
    <w:p>
      <w:pPr>
        <w:pStyle w:val="NoSpacing"/>
        <w:tabs>
          <w:tab w:val="left" w:pos="0" w:leader="none"/>
        </w:tabs>
        <w:jc w:val="both"/>
        <w:rPr>
          <w:rFonts w:cs="Calibri"/>
          <w:sz w:val="24"/>
          <w:szCs w:val="24"/>
          <w:lang w:val="kk-KZ"/>
        </w:rPr>
      </w:pPr>
      <w:r>
        <w:rPr>
          <w:rFonts w:cs="Calibri"/>
          <w:color w:val="auto"/>
          <w:sz w:val="24"/>
          <w:szCs w:val="24"/>
          <w:lang w:val="kk-KZ"/>
        </w:rPr>
        <w:tab/>
        <w:t>Ары қарай Иса Көктегі Әкесі туралы мынандай сөздер айтты:</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i/>
          <w:i/>
          <w:sz w:val="24"/>
          <w:szCs w:val="24"/>
          <w:lang w:val="kk-KZ"/>
        </w:rPr>
      </w:pPr>
      <w:r>
        <w:rPr>
          <w:rFonts w:cs="Calibri"/>
          <w:i/>
          <w:color w:val="auto"/>
          <w:sz w:val="24"/>
          <w:szCs w:val="24"/>
          <w:lang w:val="kk-KZ"/>
        </w:rPr>
        <w:t xml:space="preserve">«Маған ілінген, бірақ рухани жеміс бермейтін әр «сабақты» Әкем кесіп тастайды, ал өнім беретіндерін молырақ берсін деп тазартады... Мен «бұтамын», ал сендер «сабақтарымсыңдар». Менімен тығыз байланыстағылармен Өзім де тығыз байланыста тұрамын, сонда олар мол өнім бермек. Ал Менен бөлініп сендер ешбір игілік істей алмайсыңдар…Егер мол жеміс берсеңдер, Менің шәкірттерім боласыңдар. Сол арқылы Әкемнің ұлылығы анық көрінеді»  (Жохан 15:2,5,8).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 бізді жүзім өсірушінің жүзім бұтасын тазалағаны сияқты тазалайды. Оның белгілі бір мақсаты бар – Ол біздің көп жеміс беруіміз үшін рухани өскенімізді қалайды. </w:t>
      </w:r>
    </w:p>
    <w:p>
      <w:pPr>
        <w:pStyle w:val="NoSpacing"/>
        <w:tabs>
          <w:tab w:val="left" w:pos="2127" w:leader="none"/>
        </w:tabs>
        <w:jc w:val="both"/>
        <w:rPr>
          <w:rFonts w:cs="Calibri"/>
          <w:sz w:val="24"/>
          <w:szCs w:val="24"/>
          <w:lang w:val="kk-KZ"/>
        </w:rPr>
      </w:pPr>
      <w:r>
        <w:rPr>
          <w:rFonts w:cs="Calibri"/>
          <w:color w:val="auto"/>
          <w:sz w:val="24"/>
          <w:szCs w:val="24"/>
          <w:lang w:val="kk-KZ"/>
        </w:rPr>
        <w:t>Бұл үзінді Жохан жазған Ізгі хабардағы Исаның сөздерімен үндеседі: «Сендерге өте маңызды шындықты айтайын: егер бидайдың дәні жерге егіліп, жойылмаса, онда ол жалғыз дән болып қалады. Ал егер ол жерге егіліп, көктеп, өзі жойылса, сонда ғана одан көп өнім өсіп шығады» (12:24).</w:t>
      </w:r>
    </w:p>
    <w:p>
      <w:pPr>
        <w:pStyle w:val="NoSpacing"/>
        <w:jc w:val="both"/>
        <w:rPr>
          <w:rFonts w:cs="Calibri"/>
          <w:sz w:val="24"/>
          <w:szCs w:val="24"/>
          <w:lang w:val="kk-KZ"/>
        </w:rPr>
      </w:pPr>
      <w:r>
        <w:rPr>
          <w:rFonts w:cs="Calibri"/>
          <w:color w:val="auto"/>
          <w:sz w:val="24"/>
          <w:szCs w:val="24"/>
          <w:lang w:val="kk-KZ"/>
        </w:rPr>
        <w:tab/>
        <w:t>Естідіңіз бе, көп жеміс!</w:t>
        <w:tab/>
      </w:r>
    </w:p>
    <w:p>
      <w:pPr>
        <w:pStyle w:val="NoSpacing"/>
        <w:jc w:val="both"/>
        <w:rPr>
          <w:rFonts w:cs="Calibri"/>
          <w:sz w:val="24"/>
          <w:szCs w:val="24"/>
          <w:lang w:val="kk-KZ"/>
        </w:rPr>
      </w:pPr>
      <w:r>
        <w:rPr>
          <w:rFonts w:cs="Calibri"/>
          <w:color w:val="auto"/>
          <w:sz w:val="24"/>
          <w:szCs w:val="24"/>
          <w:lang w:val="kk-KZ"/>
        </w:rPr>
        <w:tab/>
        <w:t>Жазбадан біз ішкі жеміс, яғни мінез-құлықтың белгілі бір сипаты және сыртқы жеміс, яғни Құдайдың аты даңқталып, Оның Патшалығының кеңеюі үшін атқарылатын игі істер бар екенін түсінеміз.</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Киелі Рухтың ішкі жемісі</w:t>
      </w:r>
    </w:p>
    <w:p>
      <w:pPr>
        <w:pStyle w:val="NoSpacing"/>
        <w:tabs>
          <w:tab w:val="left" w:pos="2127" w:leader="none"/>
        </w:tabs>
        <w:jc w:val="both"/>
        <w:rPr>
          <w:rFonts w:cs="Calibri"/>
          <w:color w:val="auto"/>
          <w:sz w:val="24"/>
          <w:szCs w:val="24"/>
          <w:highlight w:val="yellow"/>
          <w:lang w:val="kk-KZ"/>
        </w:rPr>
      </w:pPr>
      <w:r>
        <w:rPr>
          <w:rFonts w:cs="Calibri"/>
          <w:color w:val="auto"/>
          <w:sz w:val="24"/>
          <w:szCs w:val="24"/>
          <w:highlight w:val="yellow"/>
          <w:lang w:val="kk-KZ"/>
        </w:rPr>
      </w:r>
    </w:p>
    <w:p>
      <w:pPr>
        <w:pStyle w:val="NoSpacing"/>
        <w:jc w:val="both"/>
        <w:rPr>
          <w:rFonts w:cs="Calibri"/>
          <w:sz w:val="24"/>
          <w:szCs w:val="24"/>
          <w:lang w:val="kk-KZ"/>
        </w:rPr>
      </w:pPr>
      <w:r>
        <w:rPr>
          <w:rFonts w:cs="Calibri"/>
          <w:color w:val="auto"/>
          <w:sz w:val="24"/>
          <w:szCs w:val="24"/>
          <w:lang w:val="kk-KZ"/>
        </w:rPr>
        <w:tab/>
        <w:t>Біз өмірімізде жетілуге тиісті ішкі жемісті өзіміз өсіреміз. Бұл біз Иса Иемізге адалдықты сақтаған кезде немесе Исаның Өзі айтқандай, біз бұтамен байланыста болғанда піседі. Біз Құдайға неғұрлым жақын болсақ, өзіміздегі Киелі Рухтың әрекет ететін күшіне неғұрлым көп сүйенсек, біздегі осы жеміс соғұрлым тезірек дамиды. Оны тек бір жолмен – Құдаймен бірге, Оның жетелеуіне өміріміздің әр күнінде, әр сәтінде бағына отырып өсіруге болады.</w:t>
      </w:r>
    </w:p>
    <w:p>
      <w:pPr>
        <w:pStyle w:val="NoSpacing"/>
        <w:tabs>
          <w:tab w:val="left" w:pos="0" w:leader="none"/>
        </w:tabs>
        <w:jc w:val="both"/>
        <w:rPr>
          <w:rFonts w:cs="Calibri"/>
          <w:sz w:val="24"/>
          <w:szCs w:val="24"/>
          <w:lang w:val="kk-KZ"/>
        </w:rPr>
      </w:pPr>
      <w:r>
        <w:rPr>
          <w:rFonts w:cs="Calibri"/>
          <w:color w:val="auto"/>
          <w:sz w:val="24"/>
          <w:szCs w:val="24"/>
          <w:lang w:val="kk-KZ"/>
        </w:rPr>
        <w:tab/>
        <w:t>Сондықтан бұл жеміс – Оның жемісі болып табылады. Елші Пауыл бұл туралы Ғалаттықтарға арналған хатта анық айтты (5:22-23): «Ал Киелі Рух өмірлеріңде жетілдіретін игілікті «жеміс» мынадай: сүйіспеншілік, қуаныш, тыныштық, шыдамдылық, қайырымдылық, кеңпейілділік, сенімділік,ілтипаттылық, ұстамдылық. Ешбір заң бұларға қарсы тұрмайды».</w:t>
      </w:r>
    </w:p>
    <w:p>
      <w:pPr>
        <w:pStyle w:val="NoSpacing"/>
        <w:tabs>
          <w:tab w:val="left" w:pos="2127" w:leader="none"/>
        </w:tabs>
        <w:jc w:val="both"/>
        <w:rPr>
          <w:rFonts w:cs="Calibri"/>
          <w:sz w:val="24"/>
          <w:szCs w:val="24"/>
          <w:lang w:val="kk-KZ"/>
        </w:rPr>
      </w:pPr>
      <w:r>
        <w:rPr>
          <w:rFonts w:cs="Calibri"/>
          <w:color w:val="auto"/>
          <w:sz w:val="24"/>
          <w:szCs w:val="24"/>
          <w:lang w:val="kk-KZ"/>
        </w:rPr>
        <w:t xml:space="preserve">Күйреу – Құдайдың біздің бойымызда ішкі жеміс өсіріп, Өзіне ұқсауымыз үшін қолданатын тазарту үрдісі.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Құдайдың біздегі әрекеті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Құдайдың біз үшін бір нәрсе істегенін бәріміз де қалаймыз. Құдай,  ертегідегі алтын балық сияқты біздің барлығымыздың тілектерімізді дереу орындауы үшін, біздің мінажатымыз өтініштерге толы келеді! Әрі қазіргі Құдай сөзін зерттеу ғылымы адам мен оның қажетіліктері туралы көбірек айтады. «Құдайым, Сенің мені сауықтырғаныңды қалаймын... Құдай, мені бай ете гөр... Құдай, мені жарылқап, аман сақтай гөр... Құдай, мен үшін осыны істеші... мен үшін соны іске асыршы...»</w:t>
      </w:r>
    </w:p>
    <w:p>
      <w:pPr>
        <w:pStyle w:val="NoSpacing"/>
        <w:jc w:val="both"/>
        <w:rPr>
          <w:rFonts w:cs="Calibri"/>
          <w:sz w:val="24"/>
          <w:szCs w:val="24"/>
          <w:lang w:val="kk-KZ"/>
        </w:rPr>
      </w:pPr>
      <w:r>
        <w:rPr>
          <w:rFonts w:cs="Calibri"/>
          <w:color w:val="auto"/>
          <w:sz w:val="24"/>
          <w:szCs w:val="24"/>
          <w:lang w:val="kk-KZ"/>
        </w:rPr>
        <w:tab/>
        <w:t xml:space="preserve">Бірақ біз ғаламның орталығы өзіміз емес, Құдай екенін ұмытып кетеміз. Ол біздің Өзіне қызмет еткенімізді талап етеді.Ол біздің барып кел, шауып келімізді орындайтын шабарман емес. Ол – құдіретті Құдай. Біз Құдайдан бір нәрсе талап еткен кезде, өзімшіл әрекетке барамыз. Біз Оның қоластында болуымыз үшін, Онымен қарым-қатынасты дұрыс құрсақ жөн болар еді. </w:t>
      </w:r>
    </w:p>
    <w:p>
      <w:pPr>
        <w:pStyle w:val="NoSpacing"/>
        <w:tabs>
          <w:tab w:val="left" w:pos="0" w:leader="none"/>
        </w:tabs>
        <w:jc w:val="both"/>
        <w:rPr>
          <w:rFonts w:cs="Calibri"/>
          <w:sz w:val="24"/>
          <w:szCs w:val="24"/>
          <w:lang w:val="kk-KZ"/>
        </w:rPr>
      </w:pPr>
      <w:r>
        <w:rPr>
          <w:rFonts w:cs="Calibri"/>
          <w:color w:val="auto"/>
          <w:sz w:val="24"/>
          <w:szCs w:val="24"/>
          <w:lang w:val="kk-KZ"/>
        </w:rPr>
        <w:tab/>
        <w:t>Құдай – біздің өміріміз. Құдайсыз бізде өмір жоқ – не мұнда, жер бетінде, не мәңгілікте, көкте де. Иса бізге өмір және ағыл-тегіл мол өмір беру үшін келгенін айтқан. Біздің өміріміз Құдайдан бастау алады, ал Оның бізде ағып жатқан өмірі – бұл Оның мінез-құлқы мен Оның еркі</w:t>
      </w:r>
      <w:r>
        <w:rPr>
          <w:rFonts w:cs="Calibri"/>
          <w:color w:val="auto"/>
          <w:sz w:val="24"/>
          <w:szCs w:val="24"/>
          <w:highlight w:val="yellow"/>
          <w:lang w:val="kk-KZ"/>
        </w:rPr>
        <w:t>.</w:t>
      </w:r>
      <w:r>
        <w:rPr>
          <w:rFonts w:cs="Calibri"/>
          <w:color w:val="auto"/>
          <w:sz w:val="24"/>
          <w:szCs w:val="24"/>
          <w:lang w:val="kk-KZ"/>
        </w:rPr>
        <w:t xml:space="preserve">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Біз Құдайға басқаша қараған сәтте, пұтқа табынушылыққа ұшыраймыз. Егер біз Құдайды іздемесек, керісінше, Құдай біздің сұрағанымызды бергенін тілесек, онда Оған табынуды қоямыз – біз Құдайдың өзімізді қамтамасыз ете алатын қабілетіне табына бастаймыз.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Пұтқа табынушылықтан бас тарту</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 xml:space="preserve">Пұтқа табынушылық байқалмай, нәзік қалыпқа енуі мүмкін. Бір күні Құдай сізді әлденеге немесе әлдекімге жалған сенім артудан азат етіп күйініш пен азап жолынан өткізіп жатқанын анықтау үшін, пұтқа табынушы болудың қажеті жоқ.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Бірде мен үйдегі фотоаппаратурамның бәрінен құтылдым. Алдымен оны ломбардқа апардым, ал сосын оны түгел сатып жібердім. Мен суретке түсіруді жақсы көремін. Көп жылдар бойы ақшамды қымбат камера мен әр түрлі фототехникаға салдым. Бір күні біздің қауымда шешілуіне қосымша қаржы қажет болған мәселе туындады. Сол себепті мен өзім үшін қымбат аппаратты құрбан еттім. </w:t>
      </w:r>
    </w:p>
    <w:p>
      <w:pPr>
        <w:pStyle w:val="NoSpacing"/>
        <w:jc w:val="both"/>
        <w:rPr>
          <w:rFonts w:cs="Calibri"/>
          <w:sz w:val="24"/>
          <w:szCs w:val="24"/>
          <w:lang w:val="kk-KZ"/>
        </w:rPr>
      </w:pPr>
      <w:r>
        <w:rPr>
          <w:rFonts w:cs="Calibri"/>
          <w:color w:val="auto"/>
          <w:sz w:val="24"/>
          <w:szCs w:val="24"/>
          <w:lang w:val="kk-KZ"/>
        </w:rPr>
        <w:tab/>
        <w:t>Бұл оңай болмады. Осы құрбандыққа іштей қаншалықты дайын болсам да, мен өзімнің құрал-жабдықтарымды фототауар дүкеніне апарып, содан кейін ақшаны қауымға беру – өте қиын болды. Бірақ менің ішімде бір нәрсе күйреді. Қолымнан өзім үшін қымбат осы заттарды шығарған кезде, жан дүниемнің жеңілдеп қалғанын байқадым. Құдайдың өзімдегі әрекетін сездім. Ол менің дарынымды тек қауымда пайда болған мәселені шешу үшін ғана емес, менің мәселемді шешу үшін де пайдаланды. Құдай менің алақанымды ашып, уысымда қысып ұстаған, мен үшін маңызды көрінетін материалдық нысанды алды.</w:t>
      </w:r>
    </w:p>
    <w:p>
      <w:pPr>
        <w:pStyle w:val="NoSpacing"/>
        <w:jc w:val="both"/>
        <w:rPr>
          <w:rFonts w:cs="Calibri"/>
          <w:sz w:val="24"/>
          <w:szCs w:val="24"/>
          <w:lang w:val="kk-KZ"/>
        </w:rPr>
      </w:pPr>
      <w:r>
        <w:rPr>
          <w:rFonts w:cs="Calibri"/>
          <w:color w:val="auto"/>
          <w:sz w:val="24"/>
          <w:szCs w:val="24"/>
          <w:lang w:val="kk-KZ"/>
        </w:rPr>
        <w:tab/>
        <w:t>Бірақ мен өзімнің «асылымды» беріп, материалдық заттарға жаңаша қарай бастаған кезде, Құдай кереметпен Өзіне ғана мәлім түрде күллі аппаратураны қайтарып берді. Бір күні екі ай өткенде, менің есігімді біреу қақты. Есікті ашқан кезде, екі қолына екі сөмке ұстаған бір әйелді көрдім. Ол: «Сіз доктор Стенлисіз бе?» – деп сұрады. Мен оған жауап берген кезімде, ол сөмкені еденге қойды да, бұрылып кетіп қалды. Оларды ашып, ішінен өзімнің барлық фотоаппаратурамды көрдім. Фототауар  дүкеніне телефон соғып едім, оның иесі: «Иә, сіздің құралдарыңызды өзінің атын атамауды сұраған бір адам сатып алып, сіздің үйіңізге апаруды өтінді», – деді. Фотокамера мен жабдықтардың бәрі белгісіз адамның сыйлығы емес екенін түсіндім. Бұл – Құдайдың сыйлығы еді.</w:t>
      </w:r>
    </w:p>
    <w:p>
      <w:pPr>
        <w:pStyle w:val="NoSpacing"/>
        <w:jc w:val="both"/>
        <w:rPr>
          <w:rFonts w:cs="Calibri"/>
          <w:sz w:val="24"/>
          <w:szCs w:val="24"/>
          <w:lang w:val="kk-KZ"/>
        </w:rPr>
      </w:pPr>
      <w:r>
        <w:rPr>
          <w:rFonts w:cs="Calibri"/>
          <w:color w:val="auto"/>
          <w:sz w:val="24"/>
          <w:szCs w:val="24"/>
          <w:lang w:val="kk-KZ"/>
        </w:rPr>
        <w:tab/>
        <w:t xml:space="preserve">Осыған ұқсас оқиғаларды басқа адамдардың өмірлерінен де байқадым. Біз Құдайға мойынсұнудан маңыздырақ және бағалырақ нәрселерден бас тартқан кезде, Ол оның орнына құндырақ, әрі пайдалырақ нәрсе береді. Кейде Құдай Өзіне бергенімізді қайтарып береді. Ал кейде Ол басқа нәрсе береді. Ал бұл басқа нәрсе әрдайым алдыңғыдан гөрі жақсы болады. </w:t>
      </w:r>
    </w:p>
    <w:p>
      <w:pPr>
        <w:pStyle w:val="NoSpacing"/>
        <w:jc w:val="both"/>
        <w:rPr>
          <w:rFonts w:cs="Calibri"/>
          <w:sz w:val="24"/>
          <w:szCs w:val="24"/>
          <w:lang w:val="kk-KZ"/>
        </w:rPr>
      </w:pPr>
      <w:r>
        <w:rPr>
          <w:rFonts w:cs="Calibri"/>
          <w:color w:val="auto"/>
          <w:sz w:val="24"/>
          <w:szCs w:val="24"/>
          <w:lang w:val="kk-KZ"/>
        </w:rPr>
        <w:tab/>
        <w:t xml:space="preserve">Дәл сол қағида адамдардың арасындағы қарым-қатынаста да әрекет етеді. Мысалы, Құдай жас жігітке осы қызға ғашық болуды тоқтату керек деді немесе қызға дәл осы жігітке тұрмысқа шықпауды түсіндірді. Мұны көтеру оңай емес. Адамдар мұндай жағдайда махаббатын жоғалтудан қатты қиналады. Алайда өз еркін Құдайдың еркіне бағындырып, шынымен қарым-қатынасты доғарса, Құдай сол адамға жоғалтқаннан гөрі әлдеқайда артық нәрсе береді. </w:t>
      </w:r>
    </w:p>
    <w:p>
      <w:pPr>
        <w:pStyle w:val="NoSpacing"/>
        <w:tabs>
          <w:tab w:val="left" w:pos="0" w:leader="none"/>
        </w:tabs>
        <w:jc w:val="both"/>
        <w:rPr>
          <w:rFonts w:cs="Calibri"/>
          <w:sz w:val="24"/>
          <w:szCs w:val="24"/>
          <w:lang w:val="kk-KZ"/>
        </w:rPr>
      </w:pPr>
      <w:r>
        <w:rPr>
          <w:rFonts w:cs="Calibri"/>
          <w:color w:val="auto"/>
          <w:sz w:val="24"/>
          <w:szCs w:val="24"/>
          <w:lang w:val="kk-KZ"/>
        </w:rPr>
        <w:tab/>
        <w:t>Жаңа қарым</w:t>
      </w:r>
      <w:r>
        <w:rPr>
          <w:rFonts w:cs="Calibri"/>
          <w:color w:val="auto"/>
          <w:sz w:val="24"/>
          <w:szCs w:val="24"/>
        </w:rPr>
        <w:t>-</w:t>
      </w:r>
      <w:r>
        <w:rPr>
          <w:rFonts w:cs="Calibri"/>
          <w:color w:val="auto"/>
          <w:sz w:val="24"/>
          <w:szCs w:val="24"/>
          <w:lang w:val="kk-KZ"/>
        </w:rPr>
        <w:t xml:space="preserve">қатынаста Құдай басты орында болады. Осылай артықшылықтар дұрыс ретке бағындырылады. Кейде Құдай Өзі үшін қалдырған адамды қайтарады. Әлдебіреуге Құдай некеге отырмай, жалғыз өмір сүруді бұйырады. Сөйтіп сол өмір осы адам үшін тамаша болады. Ең бастысы, біздің қарым-қатынасымызда бірінші орында Құдайға деген сүйіспеншілік тұру керек. Бізді күйрете отырып, Құдайдың қалайтыны, міне, осы. </w:t>
      </w:r>
    </w:p>
    <w:p>
      <w:pPr>
        <w:pStyle w:val="NoSpacing"/>
        <w:jc w:val="both"/>
        <w:rPr>
          <w:rFonts w:cs="Calibri"/>
          <w:sz w:val="24"/>
          <w:szCs w:val="24"/>
          <w:lang w:val="kk-KZ"/>
        </w:rPr>
      </w:pPr>
      <w:r>
        <w:rPr>
          <w:rFonts w:cs="Calibri"/>
          <w:color w:val="auto"/>
          <w:sz w:val="24"/>
          <w:szCs w:val="24"/>
          <w:lang w:val="kk-KZ"/>
        </w:rPr>
        <w:tab/>
        <w:t>Менің фотокамерама келер болсақ, оны тек жүрегімде ғана сақтау үшін дүкенге апарар едім. Фотоаппаратурадан айырылуға тура келетінін ойлап, көңілім бұзылар еді. Оны қалай қайтарып алатынымды ойлап, өзімді жеп қояр ма едім. Алайда бұл менің Құдайға еш нәрсе бермегенімді білдірер еді. Мұндай қорытынды өзіндегі бағалы материалдық немесе рухани нәрседен саналы түрде бас тартқан кез келген адамға қатысты әділетті болады. Құдайдың сөзі бойынша сіз әлдебір жанмен немесе бір нәрсемен қоштаса аласыз, бірақ сол нәрсені жүрегіңізден жұлып ала алмайсыз. Сіздің көңіліңіз түсіп, өзіңізді жегідей жерсіз. Одан айырылғаныңызға жылдар бойы күрсінерсіз. Бірақ Құдай сізден бас тартуды сұраса, бас тартыңыз. Шын жүрегіңізбен бас тартыңыз</w:t>
      </w:r>
      <w:r>
        <w:rPr>
          <w:rFonts w:cs="Calibri"/>
          <w:color w:val="auto"/>
          <w:sz w:val="24"/>
          <w:szCs w:val="24"/>
          <w:highlight w:val="yellow"/>
          <w:lang w:val="kk-KZ"/>
        </w:rPr>
        <w:t>.</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Құдай – біздің барымыз</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Күйреу бізді «Мен үшін ең маңыздысы – өмірімде Құдайдың құзыры» деп айтатын жағдайға әкеледі. Бұл біздің Құдайдың толық билігінде тұрғанымыздың сенімді айғағы. Біздің қалауымыз: Құдайдың біздің бойымызда достарға көрсетіп, айналадағыларға мақтанатын сыртқы өзгеріс емес, ішкі жемістерді өсіруі.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Құдайдың ұлы жарылқауы – Оның бізде жүргізген өзгерістері, ал соның ішіндегі ең бастысы – Мәсіхтің бейнесіне ұқсау. </w:t>
      </w:r>
    </w:p>
    <w:p>
      <w:pPr>
        <w:pStyle w:val="NoSpacing"/>
        <w:jc w:val="both"/>
        <w:rPr>
          <w:rFonts w:cs="Calibri"/>
          <w:sz w:val="24"/>
          <w:szCs w:val="24"/>
          <w:lang w:val="kk-KZ"/>
        </w:rPr>
      </w:pPr>
      <w:r>
        <w:rPr>
          <w:rFonts w:cs="Calibri"/>
          <w:color w:val="auto"/>
          <w:sz w:val="24"/>
          <w:szCs w:val="24"/>
          <w:lang w:val="kk-KZ"/>
        </w:rPr>
        <w:tab/>
        <w:t>Құдайды және Оның бізге істе деп бұйыратындарын ойлап оянатын адамдар сирек кездеседі. Біз ұйқыдан тұрғанда өзіміздің не істегіміз келетіні жайында ойлай бастаймыз. Тек өзіміз туралы ойлаймыз – өзіміздің қажетіліктеріміз, кездесулеріміз бен жоспарымыз, өз арман- тілектеріміз. Құдайдың бізді күйрететін себебі – біздің Ол және Оның еркі туралы ойлануымыз. Біз былай сиынуға тиіспіз: «Тәңірім, Сенің даңқың үшін не істегенімді қалайсың?»</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Мәсіхтің бейнесіне ұқсау</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Пауыл елші айтқан Киелі Рухтың жемісі – бұл Иса Мәсіхтің Өзінің қасиеттері. Біз нақ Оған ұқсауға тиістіміз. Мәсіхке тән қасиеттер мыналар: </w:t>
      </w:r>
    </w:p>
    <w:p>
      <w:pPr>
        <w:pStyle w:val="NoSpacing"/>
        <w:tabs>
          <w:tab w:val="left" w:pos="0" w:leader="none"/>
        </w:tabs>
        <w:jc w:val="both"/>
        <w:rPr>
          <w:rFonts w:cs="Calibri"/>
          <w:sz w:val="24"/>
          <w:szCs w:val="24"/>
          <w:lang w:val="kk-KZ"/>
        </w:rPr>
      </w:pPr>
      <w:r>
        <w:rPr>
          <w:rFonts w:cs="Calibri"/>
          <w:i/>
          <w:color w:val="auto"/>
          <w:sz w:val="24"/>
          <w:szCs w:val="24"/>
          <w:lang w:val="kk-KZ"/>
        </w:rPr>
        <w:tab/>
        <w:t>Сүйіспеншілік.</w:t>
      </w:r>
      <w:r>
        <w:rPr>
          <w:rFonts w:cs="Calibri"/>
          <w:color w:val="auto"/>
          <w:sz w:val="24"/>
          <w:szCs w:val="24"/>
          <w:lang w:val="kk-KZ"/>
        </w:rPr>
        <w:t xml:space="preserve"> Құрбандық сүйіспеншілік – Иса Мәсіхті ерекшелейтін қасиет. Сүйіспеншілік – құрбандық ете білу қабілеті. Біз өзіміздің өзімшілдігіміз бен тәкаппарлығымызды күйретпей, мұндай сүйіспеншілікке ие бола алмаймыз. </w:t>
      </w:r>
    </w:p>
    <w:p>
      <w:pPr>
        <w:pStyle w:val="NoSpacing"/>
        <w:jc w:val="both"/>
        <w:rPr>
          <w:rFonts w:cs="Calibri"/>
          <w:sz w:val="24"/>
          <w:szCs w:val="24"/>
          <w:lang w:val="kk-KZ"/>
        </w:rPr>
      </w:pPr>
      <w:r>
        <w:rPr>
          <w:rFonts w:cs="Calibri"/>
          <w:i/>
          <w:color w:val="auto"/>
          <w:sz w:val="24"/>
          <w:szCs w:val="24"/>
          <w:lang w:val="kk-KZ"/>
        </w:rPr>
        <w:tab/>
        <w:t>Қуаныш.</w:t>
      </w:r>
      <w:r>
        <w:rPr>
          <w:rFonts w:cs="Calibri"/>
          <w:color w:val="auto"/>
          <w:sz w:val="24"/>
          <w:szCs w:val="24"/>
          <w:lang w:val="kk-KZ"/>
        </w:rPr>
        <w:t xml:space="preserve"> Күнәнің тұтқынындағы адам шынымен қуана алмайды. Қуаныш өзіңнің құтқарылғаныңды сезінуден келеді. Құдай бізді күйрете отырып, азаптан өткен әр жолы біз күнәні жеңіп, қайғымыз қуанышқа айналады. Құдайдың күйретуін басынан шынымен өткізген жан менің қандай қуаныш туралы айтып тұрғанымды біледі.</w:t>
      </w:r>
    </w:p>
    <w:p>
      <w:pPr>
        <w:pStyle w:val="NoSpacing"/>
        <w:jc w:val="both"/>
        <w:rPr>
          <w:rFonts w:cs="Calibri"/>
          <w:sz w:val="24"/>
          <w:szCs w:val="24"/>
          <w:lang w:val="kk-KZ"/>
        </w:rPr>
      </w:pPr>
      <w:r>
        <w:rPr>
          <w:rFonts w:cs="Calibri"/>
          <w:color w:val="auto"/>
          <w:sz w:val="24"/>
          <w:szCs w:val="24"/>
          <w:lang w:val="kk-KZ"/>
        </w:rPr>
        <w:tab/>
        <w:t xml:space="preserve">Егер адам бәрін өзінше жасағысы келсе, онда ол адамдық қателік, кемшілік және әлсіздік тұзағында деген сөз. Ондай адам өзінен көңілі қалып, басқалардың табыстарын күндейді. Онда қуаныш болмайды. Ол көңілділіктің бір сәтін ғана – үстіртін сезімді бастан кешеді, бірақ нағыз қуаныштың не екенін білмейді. </w:t>
      </w:r>
    </w:p>
    <w:p>
      <w:pPr>
        <w:pStyle w:val="NoSpacing"/>
        <w:jc w:val="both"/>
        <w:rPr>
          <w:rFonts w:cs="Calibri"/>
          <w:sz w:val="24"/>
          <w:szCs w:val="24"/>
          <w:lang w:val="kk-KZ"/>
        </w:rPr>
      </w:pPr>
      <w:r>
        <w:rPr>
          <w:rFonts w:cs="Calibri"/>
          <w:color w:val="auto"/>
          <w:sz w:val="24"/>
          <w:szCs w:val="24"/>
          <w:lang w:val="kk-KZ"/>
        </w:rPr>
        <w:tab/>
        <w:t xml:space="preserve">Күйреуді бастан өткізген адам ерекше қуаныш – күту қуанышын сезінеді. Құдай біздің өмірімізді толықтай бақылауына алған кезде, ол қызықты оқиғаға толы болады. </w:t>
      </w:r>
    </w:p>
    <w:p>
      <w:pPr>
        <w:pStyle w:val="NoSpacing"/>
        <w:jc w:val="both"/>
        <w:rPr>
          <w:rFonts w:cs="Calibri"/>
          <w:sz w:val="24"/>
          <w:szCs w:val="24"/>
          <w:lang w:val="kk-KZ"/>
        </w:rPr>
      </w:pPr>
      <w:r>
        <w:rPr>
          <w:rFonts w:cs="Calibri"/>
          <w:i/>
          <w:color w:val="auto"/>
          <w:sz w:val="24"/>
          <w:szCs w:val="24"/>
          <w:lang w:val="kk-KZ"/>
        </w:rPr>
        <w:tab/>
        <w:t>Тыныштық.</w:t>
      </w:r>
      <w:r>
        <w:rPr>
          <w:rFonts w:cs="Calibri"/>
          <w:color w:val="auto"/>
          <w:sz w:val="24"/>
          <w:szCs w:val="24"/>
          <w:lang w:val="kk-KZ"/>
        </w:rPr>
        <w:t xml:space="preserve"> Күйреу Мәсіхтің тыныштығын алып келеді – біздің бүкіл болмысымызды толтыратын тыныштық. Біз өз өмірімізді Құдайға берген кезде былай дейміз: «Тәңірім, мен Сенікімін. Менің өмірімде Өз қалауыңды іске асыр. Менің өмірім мен уақытым – Сенің қолыңда». Біз толық қауіпсіздікте боламыз, өйткені Құдай біздің бойымызда және біз арқылы өзіміздің мәңгі игілігіміз үшін қызмет ететіндерді іске асырады. Біз Оған толықтай және тұтас сенім артамыз. Нәтижесінде тыныштыққа ие боламыз. Бізге енді күресудің қажеті жоқ. Өз күшімізбен алға ұмтылудың, табысқа қол жеткізіп, өз ісіміздің барлық нәтижелері үшін жауапкершілікті арқалаудың қажеті жоқ. Құдай бәрін Өз бақылауында ұстайды. Біз Оның қолында тыныштық табамыз.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Құдайдың тыныштығы біздің батамыз болып табылады. Пауыл елші Тімотеге жазғандай: «Расында да Құдайға ұнамды өмір сүріп, барға қанағат ету зор рухани байлыққа жеткізеді» (1Тім.6:6). </w:t>
      </w:r>
    </w:p>
    <w:p>
      <w:pPr>
        <w:pStyle w:val="NoSpacing"/>
        <w:jc w:val="both"/>
        <w:rPr>
          <w:rFonts w:cs="Calibri"/>
          <w:color w:val="FF0000"/>
          <w:sz w:val="24"/>
          <w:szCs w:val="24"/>
          <w:lang w:val="kk-KZ"/>
        </w:rPr>
      </w:pPr>
      <w:r>
        <w:rPr>
          <w:rFonts w:cs="Calibri"/>
          <w:i/>
          <w:color w:val="auto"/>
          <w:sz w:val="24"/>
          <w:szCs w:val="24"/>
          <w:lang w:val="kk-KZ"/>
        </w:rPr>
        <w:tab/>
        <w:t xml:space="preserve">Шыдамдылық. </w:t>
      </w:r>
      <w:r>
        <w:rPr>
          <w:rFonts w:cs="Calibri"/>
          <w:color w:val="auto"/>
          <w:sz w:val="24"/>
          <w:szCs w:val="24"/>
          <w:lang w:val="kk-KZ"/>
        </w:rPr>
        <w:t xml:space="preserve">Біз өзіміздің атақ-даңқымызды көтеру үшін басқалармен бәсекелескенде, барлық шыдамдылықты жоғалтамыз. Біз бәрін тезірек істеуге тырысамыз. Құдай бізді күйреткен кезде, біз өз жоспарымыз бен Оның нұсқауына жаңаша қарай бастаймыз. Біздің өмірімізге қатысты Оның жолдары мен Оның ниеті біз елестете алатыннан әлдеқайда жоғары. Біз Оған мәңгіге тиесілі екенімізді түсінген кезде, Құдайды және Оның бізге сыйлағандарының толыққандылығын күту оңайға түседі; Құдайдың Өз әдістері және Өз уақытында істейтінін білгендіктен, бізге жақын адамдардың өміріндегі Оның әрекетіне сенім арту да жеңіл болады. </w:t>
      </w:r>
    </w:p>
    <w:p>
      <w:pPr>
        <w:pStyle w:val="NoSpacing"/>
        <w:tabs>
          <w:tab w:val="left" w:pos="0" w:leader="none"/>
        </w:tabs>
        <w:jc w:val="both"/>
        <w:rPr>
          <w:rFonts w:cs="Calibri"/>
          <w:sz w:val="24"/>
          <w:szCs w:val="24"/>
          <w:lang w:val="kk-KZ"/>
        </w:rPr>
      </w:pPr>
      <w:r>
        <w:rPr>
          <w:rFonts w:cs="Calibri"/>
          <w:i/>
          <w:color w:val="auto"/>
          <w:sz w:val="24"/>
          <w:szCs w:val="24"/>
          <w:lang w:val="kk-KZ"/>
        </w:rPr>
        <w:tab/>
        <w:t xml:space="preserve">Қайырымдылық. </w:t>
      </w:r>
      <w:r>
        <w:rPr>
          <w:rFonts w:cs="Calibri"/>
          <w:color w:val="auto"/>
          <w:sz w:val="24"/>
          <w:szCs w:val="24"/>
          <w:lang w:val="kk-KZ"/>
        </w:rPr>
        <w:t>Бізге Киелі Рухтың емес, тәніміздің қалауы билік жүргізген кезде, бәрін өз дегенімізбен істейміз. Өз қалауымыздың табанды түрде дереу орындалуын қалаймыз. Айналадағылардың тілегімен санаспай, бізге тиесілі деп есептейтіндерді иеленуге тырысқандардың бәрін жаншып, басып тастаймыз.</w:t>
      </w:r>
    </w:p>
    <w:p>
      <w:pPr>
        <w:pStyle w:val="NoSpacing"/>
        <w:jc w:val="both"/>
        <w:rPr>
          <w:rFonts w:cs="Calibri"/>
          <w:color w:val="FF0000"/>
          <w:sz w:val="24"/>
          <w:szCs w:val="24"/>
          <w:lang w:val="kk-KZ"/>
        </w:rPr>
      </w:pPr>
      <w:r>
        <w:rPr>
          <w:rFonts w:cs="Calibri"/>
          <w:color w:val="auto"/>
          <w:sz w:val="24"/>
          <w:szCs w:val="24"/>
          <w:lang w:val="kk-KZ"/>
        </w:rPr>
        <w:tab/>
        <w:t xml:space="preserve">Күйреу бізде ешқандай құқық жоқ деген түсінікке әкеледі. Біздің барлық құқығымыз Құдайға тиесілі. Біз бірінші орында болу, бәсекелестерімізді басып озу және өз қалауымызды алуға деген ұмтылысымыздан бостандық аламыз. </w:t>
      </w:r>
    </w:p>
    <w:p>
      <w:pPr>
        <w:pStyle w:val="NoSpacing"/>
        <w:tabs>
          <w:tab w:val="left" w:pos="0" w:leader="none"/>
        </w:tabs>
        <w:jc w:val="both"/>
        <w:rPr>
          <w:rFonts w:cs="Calibri"/>
          <w:sz w:val="24"/>
          <w:szCs w:val="24"/>
          <w:lang w:val="kk-KZ"/>
        </w:rPr>
      </w:pPr>
      <w:r>
        <w:rPr>
          <w:rFonts w:cs="Calibri"/>
          <w:color w:val="auto"/>
          <w:sz w:val="24"/>
          <w:szCs w:val="24"/>
          <w:lang w:val="kk-KZ"/>
        </w:rPr>
        <w:tab/>
        <w:t>Көнігіп жол беру, әлсіз болу деген мағынаны білдірмейді. Біз әрқашан шайтанға қарсы тұруда мықтылық танытуымыз керек. Біз мінажат етуде батыл және Мәсіх туралы куәлік етуде қызғаныш таныуымыз керек. Бірақ күйреуді бастан кешіре отырып, біз елші Пауылдың Ефес қаласының тұрғындарына жолдаған сөздерінің мәнісін анық түсінеміз: «Біз адам баласына қарсы емес, қазіргі қара түнектің әкімдері мен күштілеріне әрі дүниені билеп-төстеушілеріне: көзге көрінбейтін дүниедегі зұлым рухтарға қарсы күресудеміз» (Ефес.6:12).</w:t>
      </w:r>
    </w:p>
    <w:p>
      <w:pPr>
        <w:pStyle w:val="NoSpacing"/>
        <w:ind w:firstLine="709"/>
        <w:jc w:val="both"/>
        <w:rPr>
          <w:rFonts w:cs="Calibri"/>
          <w:sz w:val="24"/>
          <w:szCs w:val="24"/>
          <w:lang w:val="kk-KZ"/>
        </w:rPr>
      </w:pPr>
      <w:r>
        <w:rPr>
          <w:rFonts w:cs="Calibri"/>
          <w:color w:val="auto"/>
          <w:sz w:val="24"/>
          <w:szCs w:val="24"/>
          <w:lang w:val="kk-KZ"/>
        </w:rPr>
        <w:t xml:space="preserve">Елші мұндай күресте «Иемізбен тығыз байланыста жүріп, Оның құдіретінен қуат алып, нығая беріңдер!»дейді (Ефес.6:10). Ал Қорынттағы сенушілерге «Сақ болыңдар, сенімдеріңде берік, ер жүрек әрі күшті тұрыңдар!» (1Қор.16:13) – деп жазады. </w:t>
      </w:r>
    </w:p>
    <w:p>
      <w:pPr>
        <w:pStyle w:val="NoSpacing"/>
        <w:jc w:val="both"/>
        <w:rPr>
          <w:rFonts w:cs="Calibri"/>
          <w:sz w:val="24"/>
          <w:szCs w:val="24"/>
          <w:lang w:val="kk-KZ"/>
        </w:rPr>
      </w:pPr>
      <w:r>
        <w:rPr>
          <w:rFonts w:cs="Calibri"/>
          <w:color w:val="auto"/>
          <w:sz w:val="24"/>
          <w:szCs w:val="24"/>
          <w:lang w:val="kk-KZ"/>
        </w:rPr>
        <w:tab/>
        <w:t>Біз күрестің адамдарға емес, бізді зұлымдық жасауға итермелейтін адам жанының жауына қарсы екенін білген кезде, маңайымыздағыларға жақсы қөзқараспен қарау оңай болады. Біз күнәні жек көріп, азғырушы қара күштермен рухани күрес жүргізіп жатсақ та, күнәкарды жақсы көре аламыз.</w:t>
      </w:r>
    </w:p>
    <w:p>
      <w:pPr>
        <w:pStyle w:val="NoSpacing"/>
        <w:jc w:val="both"/>
        <w:rPr>
          <w:rFonts w:cs="Calibri"/>
          <w:sz w:val="24"/>
          <w:szCs w:val="24"/>
          <w:lang w:val="kk-KZ"/>
        </w:rPr>
      </w:pPr>
      <w:r>
        <w:rPr>
          <w:rFonts w:cs="Calibri"/>
          <w:i/>
          <w:color w:val="auto"/>
          <w:sz w:val="24"/>
          <w:szCs w:val="24"/>
          <w:lang w:val="kk-KZ"/>
        </w:rPr>
        <w:tab/>
        <w:t>Кеңпейілділік.</w:t>
      </w:r>
      <w:r>
        <w:rPr>
          <w:rFonts w:cs="Calibri"/>
          <w:color w:val="auto"/>
          <w:sz w:val="24"/>
          <w:szCs w:val="24"/>
          <w:lang w:val="kk-KZ"/>
        </w:rPr>
        <w:t xml:space="preserve"> Күйреуді бастан кешіре отырып, біз кеңпейілділікті бойымызда өмір сүріп жатқан Киелі Рухтың арқасында көрсететінімізді түсінеміз. Ізгі және кеңпейілді Құдай біздің бойымызда және бізбен бірге тұрады. Оның біздің бойымызда болуы игі істер істеп, ізгі шешім қабылдауымызға түрткі болады, өйткені Құдай Өзінің болмысында ізгі және кеңпейілді. </w:t>
      </w:r>
    </w:p>
    <w:p>
      <w:pPr>
        <w:pStyle w:val="NoSpacing"/>
        <w:jc w:val="both"/>
        <w:rPr>
          <w:rFonts w:cs="Calibri"/>
          <w:sz w:val="24"/>
          <w:szCs w:val="24"/>
          <w:lang w:val="kk-KZ"/>
        </w:rPr>
      </w:pPr>
      <w:r>
        <w:rPr>
          <w:rFonts w:cs="Calibri"/>
          <w:color w:val="auto"/>
          <w:sz w:val="24"/>
          <w:szCs w:val="24"/>
          <w:lang w:val="kk-KZ"/>
        </w:rPr>
        <w:tab/>
        <w:t xml:space="preserve">Егер бізді күйреткісі келген Құдайға қарсылассақ, онда өзіміздің тәни болмысымызбен және жақсылық пен жамандық туралы, не жақсы, не жаман екені жөніндегі өз түсінігімізбен оңаша қаламыз. Бірақ біздің жоғары деп бағалағанымыз ақыр соңында көңілімізді қалдырады. Ажары өңді және дене бітімі сымбатты болса да, тартымды емес, ақылы дария болса да, дұрыс жауап таба алмайтын, жалақысы жоғары бола тұра, күн көруге жетпеуі, жақсы отбасында дүниеге келгенімен, өмірінде ешқандай жетістікке жете алмауы әбден мүмкін. Тек Құдай нені жоғары бағаласа, шынымен сол ғана нағыз игілік болып табылады. </w:t>
      </w:r>
    </w:p>
    <w:p>
      <w:pPr>
        <w:pStyle w:val="NoSpacing"/>
        <w:jc w:val="both"/>
        <w:rPr>
          <w:rFonts w:cs="Calibri"/>
          <w:color w:val="FF0000"/>
          <w:sz w:val="24"/>
          <w:szCs w:val="24"/>
          <w:lang w:val="kk-KZ"/>
        </w:rPr>
      </w:pPr>
      <w:r>
        <w:rPr>
          <w:rFonts w:cs="Calibri"/>
          <w:color w:val="auto"/>
          <w:sz w:val="24"/>
          <w:szCs w:val="24"/>
          <w:lang w:val="kk-KZ"/>
        </w:rPr>
        <w:tab/>
        <w:t xml:space="preserve">Кеңпейілділік кешірімділікте білінеді. Біз күйреген шақта, өзімізге жақсы қарамайтын адамдардан қандай да бір сезімдік қарызды қайтаруды талап етпейміз. Біз адамдарды басып-жаншып, бақылап немесе олардың істеген, не істемеген нәрселері үшін жазалауға тырыспаймыз. Біз ешкімнен кек алмаймыз, қайта: «Бұл адам Саған тиесілі, Құдайым. Мен Саған толықтай сеніп, бұл адамдарды Сенің қолыңа тапсырамын. Қалай әрекет етуді дұрыс деп тапсаң, солай істей гөр» – деп, мінажат етеміз.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Құдайдың кеңпейілділігі мен ізгілігі бізді адамдарға жақсылық істеуге және басқаларды жақсылық жасауға ояту үшін барлық мүмкіндікті жасауға мәжбүр етеді. Кеңпейілділік бізді мұқтаждарға көмектесуге, Құдайды білмейтіндер үшін мінәжат етуге және езілгендер мен жәбірленгендерді қорғауға итермелейді. </w:t>
      </w:r>
    </w:p>
    <w:p>
      <w:pPr>
        <w:pStyle w:val="NoSpacing"/>
        <w:tabs>
          <w:tab w:val="left" w:pos="0" w:leader="none"/>
        </w:tabs>
        <w:jc w:val="both"/>
        <w:rPr>
          <w:rFonts w:cs="Calibri"/>
          <w:sz w:val="24"/>
          <w:szCs w:val="24"/>
          <w:lang w:val="kk-KZ"/>
        </w:rPr>
      </w:pPr>
      <w:r>
        <w:rPr>
          <w:rFonts w:cs="Calibri"/>
          <w:color w:val="auto"/>
          <w:sz w:val="24"/>
          <w:szCs w:val="24"/>
          <w:lang w:val="kk-KZ"/>
        </w:rPr>
        <w:tab/>
        <w:t>Исаның істегендерінің бәрі ізгі болған. Біз бойымызда өмір сүріп жатқан Киелі Рухтың бізге қандай кеңпейіл және ізгі екенін сезген кезде, Исаға ұқсап кеңпейілділік істерін істей аламыз.</w:t>
      </w:r>
    </w:p>
    <w:p>
      <w:pPr>
        <w:pStyle w:val="NoSpacing"/>
        <w:tabs>
          <w:tab w:val="left" w:pos="0" w:leader="none"/>
        </w:tabs>
        <w:jc w:val="both"/>
        <w:rPr>
          <w:rFonts w:cs="Calibri"/>
          <w:sz w:val="24"/>
          <w:szCs w:val="24"/>
          <w:lang w:val="kk-KZ"/>
        </w:rPr>
      </w:pPr>
      <w:r>
        <w:rPr>
          <w:rFonts w:cs="Calibri"/>
          <w:i/>
          <w:color w:val="auto"/>
          <w:sz w:val="24"/>
          <w:szCs w:val="24"/>
          <w:lang w:val="kk-KZ"/>
        </w:rPr>
        <w:tab/>
        <w:t>Сенім.</w:t>
      </w:r>
      <w:r>
        <w:rPr>
          <w:rFonts w:cs="Calibri"/>
          <w:color w:val="auto"/>
          <w:sz w:val="24"/>
          <w:szCs w:val="24"/>
          <w:lang w:val="kk-KZ"/>
        </w:rPr>
        <w:t xml:space="preserve"> Біз өзімізден бас тартып Құдайға бағынғанша, біздің тілегімізді қанағаттандыра алатын, бізге көмектесіп, бізді сүйетін біреуді әр кезде іздеумен боламыз. Біз жолда кездескен әдемі әйелмен қылмыңдаса кететін жігіттерге ұқсаймыз. Біз өзімізді шынымен сүйетін, ешқашан тастап кетпейтін Құдайға сенімді болмай шығамыз. Құдай ешқашан біздің көңілімізді қалдырмайды және сүюден еш бас тартпайды. </w:t>
      </w:r>
    </w:p>
    <w:p>
      <w:pPr>
        <w:pStyle w:val="NoSpacing"/>
        <w:tabs>
          <w:tab w:val="left" w:pos="0" w:leader="none"/>
        </w:tabs>
        <w:jc w:val="both"/>
        <w:rPr>
          <w:rFonts w:cs="Calibri"/>
          <w:sz w:val="24"/>
          <w:szCs w:val="24"/>
          <w:lang w:val="kk-KZ"/>
        </w:rPr>
      </w:pPr>
      <w:r>
        <w:rPr>
          <w:rFonts w:cs="Calibri"/>
          <w:color w:val="auto"/>
          <w:sz w:val="24"/>
          <w:szCs w:val="24"/>
          <w:lang w:val="kk-KZ"/>
        </w:rPr>
        <w:tab/>
        <w:t>Күйреген біздер: «Мен шынында Сенікімін, Тәңірім. Сенен басқа ешкім де, ешқашан да менің өлмейтін жаныма құқығын жариялай алмайды. Сен – менің Құдайымсың!» деп айта аламыз. Бұл шынайы сенімділік жағдайы.</w:t>
      </w:r>
    </w:p>
    <w:p>
      <w:pPr>
        <w:pStyle w:val="NoSpacing"/>
        <w:jc w:val="both"/>
        <w:rPr>
          <w:rFonts w:cs="Calibri"/>
          <w:sz w:val="24"/>
          <w:szCs w:val="24"/>
          <w:lang w:val="kk-KZ"/>
        </w:rPr>
      </w:pPr>
      <w:r>
        <w:rPr>
          <w:rFonts w:cs="Calibri"/>
          <w:color w:val="auto"/>
          <w:sz w:val="24"/>
          <w:szCs w:val="24"/>
          <w:lang w:val="kk-KZ"/>
        </w:rPr>
        <w:tab/>
        <w:t>Иса Әкені бір сәтке де тастап кетпегені тәрізді, біз де өзіміздегі Киелі Рухтың арқасында Әкемен бірге болып, Оны бір сәтке тастамауды тілейміз.</w:t>
      </w:r>
    </w:p>
    <w:p>
      <w:pPr>
        <w:pStyle w:val="NoSpacing"/>
        <w:jc w:val="both"/>
        <w:rPr>
          <w:rFonts w:cs="Calibri"/>
          <w:sz w:val="24"/>
          <w:szCs w:val="24"/>
          <w:lang w:val="kk-KZ"/>
        </w:rPr>
      </w:pPr>
      <w:r>
        <w:rPr>
          <w:rFonts w:cs="Calibri"/>
          <w:i/>
          <w:color w:val="auto"/>
          <w:sz w:val="24"/>
          <w:szCs w:val="24"/>
          <w:lang w:val="kk-KZ"/>
        </w:rPr>
        <w:tab/>
        <w:t>Ілтипаттылық.</w:t>
      </w:r>
      <w:r>
        <w:rPr>
          <w:rFonts w:cs="Calibri"/>
          <w:color w:val="auto"/>
          <w:sz w:val="24"/>
          <w:szCs w:val="24"/>
          <w:lang w:val="kk-KZ"/>
        </w:rPr>
        <w:t xml:space="preserve"> Біз күйреп және Құдайдың алдында тізе бүкпейінше, мұқтаждығымызды Құдайдан емес, кез келген басқа нәрселерден іздейтін боламыз. Біз өзімізге қарап, өз мұқтажымызды ешқашан толтыра алмайтынымызды тезірек түсіне бастаймыз. Сондықтан біз басқа адамдардың көмегіне жүгінеміз. Өзімізді сүйгенін, біздің қамымызды жеп, бізге қамқорлық көрсетіп, қиын сәттерде жұбатқанын талап етеміз. Ақыр соңында маңайымыздағы адамдар біздің оларға көмектесе алмайтынымыз сияқты, бізге де көмектесе алмайтынын түсінеміз. Адамдар – көмектің нағыз қайнар көзі емес екенін және біздің қажеттілігімізді қанағаттандыра алмайтынын түсінеміз. Сосын не істейміз? Оларға өкпелейміз, ашуланамыз, ызаланамыз. Ал бұл сезімдер бізді жан алқымнан алғанда не болады? Біз ілтипаттылық туралы ұмытамыз!</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Біз адамдарды жәбірлеп, оларға жағымсыз нәрселер айта бастаймыз. Дөрекіленіп, бәрінің көзінше оларды кекетіп, мысқылдаймыз. Олармен қарым-қатынасымызды үземіз. </w:t>
      </w:r>
    </w:p>
    <w:p>
      <w:pPr>
        <w:pStyle w:val="NoSpacing"/>
        <w:tabs>
          <w:tab w:val="left" w:pos="2127" w:leader="none"/>
        </w:tabs>
        <w:jc w:val="both"/>
        <w:rPr>
          <w:rFonts w:cs="Calibri"/>
          <w:sz w:val="24"/>
          <w:szCs w:val="24"/>
          <w:lang w:val="kk-KZ"/>
        </w:rPr>
      </w:pPr>
      <w:r>
        <w:rPr>
          <w:rFonts w:cs="Calibri"/>
          <w:color w:val="auto"/>
          <w:sz w:val="24"/>
          <w:szCs w:val="24"/>
          <w:lang w:val="kk-KZ"/>
        </w:rPr>
        <w:t xml:space="preserve">Мұндай қылықтардың негізінде қарапайым нәрсе жатыр: адамдардан көңіліміз қалады, себебі олар біздің күтулерімізді ақтамайды.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Ақиқат мынада: тек Иса Мәсіх қана біздің күтулерімізді ақтай алады. Тек Ол ғана біздің барлық арман-тілектерімізді қанағаттандыруға, барлық мәселелерді шешіп, біздің уайымдарымызды түсіне алуға қабілетті. Тек Ол ғана біздің мұқтаждығымызды – осы өмірде де, мәңгілікте де қанағаттандыра алады. </w:t>
      </w:r>
    </w:p>
    <w:p>
      <w:pPr>
        <w:pStyle w:val="NoSpacing"/>
        <w:jc w:val="both"/>
        <w:rPr>
          <w:rFonts w:cs="Calibri"/>
          <w:sz w:val="24"/>
          <w:szCs w:val="24"/>
          <w:lang w:val="kk-KZ"/>
        </w:rPr>
      </w:pPr>
      <w:r>
        <w:rPr>
          <w:rFonts w:cs="Calibri"/>
          <w:color w:val="auto"/>
          <w:sz w:val="24"/>
          <w:szCs w:val="24"/>
          <w:lang w:val="kk-KZ"/>
        </w:rPr>
        <w:tab/>
        <w:t>Күйреудің арқасында біз қоршаған ортаға кеңпейілді және ілтипатты бола аламыз, өйткені біз Құдайдың өзімізге кеңпейіл және ілтипатты екенін сезінеміз.</w:t>
      </w:r>
    </w:p>
    <w:p>
      <w:pPr>
        <w:pStyle w:val="NoSpacing"/>
        <w:tabs>
          <w:tab w:val="left" w:pos="2127" w:leader="none"/>
        </w:tabs>
        <w:jc w:val="both"/>
        <w:rPr>
          <w:rFonts w:cs="Calibri"/>
          <w:sz w:val="24"/>
          <w:szCs w:val="24"/>
          <w:lang w:val="kk-KZ"/>
        </w:rPr>
      </w:pPr>
      <w:r>
        <w:rPr>
          <w:rFonts w:cs="Calibri"/>
          <w:color w:val="auto"/>
          <w:sz w:val="24"/>
          <w:szCs w:val="24"/>
          <w:lang w:val="kk-KZ"/>
        </w:rPr>
        <w:t xml:space="preserve">Біз Құдайдың айналамыздағы адамдарды өзгертіп және олармен жақсы қарым-қатынас орната алатынымызға сенеміз. Бұл қарым-қатынастар бізді титықтатпайды, бізді байытатын болады. </w:t>
      </w:r>
    </w:p>
    <w:p>
      <w:pPr>
        <w:pStyle w:val="NoSpacing"/>
        <w:tabs>
          <w:tab w:val="left" w:pos="0" w:leader="none"/>
        </w:tabs>
        <w:jc w:val="both"/>
        <w:rPr>
          <w:rFonts w:cs="Calibri"/>
          <w:sz w:val="24"/>
          <w:szCs w:val="24"/>
          <w:lang w:val="kk-KZ"/>
        </w:rPr>
      </w:pPr>
      <w:r>
        <w:rPr>
          <w:rFonts w:cs="Calibri"/>
          <w:i/>
          <w:color w:val="auto"/>
          <w:sz w:val="24"/>
          <w:szCs w:val="24"/>
          <w:lang w:val="kk-KZ"/>
        </w:rPr>
        <w:tab/>
        <w:t>Ұстамдылық (өзін-өзі бақылау)</w:t>
      </w:r>
      <w:r>
        <w:rPr>
          <w:rFonts w:cs="Calibri"/>
          <w:color w:val="auto"/>
          <w:sz w:val="24"/>
          <w:szCs w:val="24"/>
          <w:lang w:val="kk-KZ"/>
        </w:rPr>
        <w:t xml:space="preserve">. Біз өз өмірімізді бақылауды Құдайға тапсырсақ, Ол оны бізге қайтарып береді. Ол бізге шайтанның кез келген азғыруына «жоқ» деп айтуға күш береді. Біздің бойымызда құтқарылмаған адамдарда жоқ қасиет – зұлымдыққа табысты түрде қарсы тұру қасиеті пайда болады. </w:t>
      </w:r>
    </w:p>
    <w:p>
      <w:pPr>
        <w:pStyle w:val="NoSpacing"/>
        <w:tabs>
          <w:tab w:val="left" w:pos="0" w:leader="none"/>
        </w:tabs>
        <w:jc w:val="both"/>
        <w:rPr>
          <w:rFonts w:cs="Calibri"/>
          <w:sz w:val="24"/>
          <w:szCs w:val="24"/>
          <w:lang w:val="kk-KZ"/>
        </w:rPr>
      </w:pPr>
      <w:r>
        <w:rPr>
          <w:rFonts w:cs="Calibri"/>
          <w:color w:val="auto"/>
          <w:sz w:val="24"/>
          <w:szCs w:val="24"/>
          <w:lang w:val="kk-KZ"/>
        </w:rPr>
        <w:tab/>
        <w:t>Құдайдың біздің бойымызда әрқашан күйрететіні – біздің өз қажеттіліктеріміз бен қалауларымызды қанағаттандырудың тойымсыз ашкөздігі. Құдай бізді Өзінің тілегін тілеуіміз үшін күйретеді. Біз мұқтаждық сезінген және қуаныш әкелетін нәрсені Құдайдың бергісі келетінін анықтаймыз. Көп жағдайда біз ойламаған нәрселер біздің ең тереңде жатқан тілегімізді қанағаттандырады. Күйреу біздің арман-тілектеріміздің өзгеруіне әкеледі.</w:t>
      </w:r>
    </w:p>
    <w:p>
      <w:pPr>
        <w:pStyle w:val="NoSpacing"/>
        <w:tabs>
          <w:tab w:val="left" w:pos="2127" w:leader="none"/>
        </w:tabs>
        <w:jc w:val="both"/>
        <w:rPr>
          <w:rFonts w:cs="Calibri"/>
          <w:b/>
          <w:b/>
          <w:sz w:val="24"/>
          <w:szCs w:val="24"/>
          <w:lang w:val="kk-KZ"/>
        </w:rPr>
      </w:pPr>
      <w:r>
        <w:rPr>
          <w:rFonts w:cs="Calibri"/>
          <w:b/>
          <w:color w:val="auto"/>
          <w:sz w:val="24"/>
          <w:szCs w:val="24"/>
          <w:lang w:val="kk-KZ"/>
        </w:rPr>
        <w:t>Құдайдың құзырынан біздегі болатын сыртқы жеміс</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Көптеген мәселелер өздері әкелуге тиісті сыртқы жемістер «қауым қызметі» деп аталатын қызметте білінеді деп сенеді. Мәсіхшілік өмір олар үшін, Құдайға арналған қызметке қатысу, Киелі кітап оқу, мінажат ету, қауымның іс-шараларына қатысу, сондай-ақ әр түрлі елшілік қоғамдар мен мәсіхшілік ұйымдардың мүшесі болу.</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Күйреуді бастан кешіре отырып, біз Мәсіх туралы жемісті куәлік ете бастаймыз. Біз әкелуге тиісті сыртқы жемістер Оның шындығын жариялау және жолымызда кездескендердің бәріне көмектесу болып табылады. Біз Оның сүйіспеншілігі мен күші туралы куәлік етуге шақырылғанбыз: </w:t>
      </w:r>
    </w:p>
    <w:p>
      <w:pPr>
        <w:pStyle w:val="NoSpacing"/>
        <w:tabs>
          <w:tab w:val="left" w:pos="2127" w:leader="none"/>
        </w:tabs>
        <w:ind w:left="709" w:hanging="0"/>
        <w:jc w:val="both"/>
        <w:rPr>
          <w:rFonts w:cs="Calibri"/>
          <w:i/>
          <w:i/>
          <w:color w:val="auto"/>
          <w:sz w:val="24"/>
          <w:szCs w:val="24"/>
          <w:lang w:val="kk-KZ"/>
        </w:rPr>
      </w:pPr>
      <w:r>
        <w:rPr>
          <w:rFonts w:cs="Calibri"/>
          <w:i/>
          <w:color w:val="auto"/>
          <w:sz w:val="24"/>
          <w:szCs w:val="24"/>
          <w:lang w:val="kk-KZ"/>
        </w:rPr>
      </w:r>
    </w:p>
    <w:p>
      <w:pPr>
        <w:pStyle w:val="NoSpacing"/>
        <w:tabs>
          <w:tab w:val="left" w:pos="2127" w:leader="none"/>
        </w:tabs>
        <w:ind w:left="709" w:hanging="0"/>
        <w:jc w:val="both"/>
        <w:rPr>
          <w:rFonts w:cs="Calibri"/>
          <w:i/>
          <w:i/>
          <w:sz w:val="24"/>
          <w:szCs w:val="24"/>
          <w:lang w:val="kk-KZ"/>
        </w:rPr>
      </w:pPr>
      <w:r>
        <w:rPr>
          <w:rFonts w:cs="Calibri"/>
          <w:i/>
          <w:color w:val="auto"/>
          <w:sz w:val="24"/>
          <w:szCs w:val="24"/>
          <w:lang w:val="kk-KZ"/>
        </w:rPr>
        <w:t xml:space="preserve">«Байлар жақсылық жасай беріп, игі істерге дарқан әрі жомарт болып, басқалармен бөліссін»(1Тім.6:18).  </w:t>
      </w:r>
    </w:p>
    <w:p>
      <w:pPr>
        <w:pStyle w:val="NoSpacing"/>
        <w:tabs>
          <w:tab w:val="left" w:pos="2127" w:leader="none"/>
        </w:tabs>
        <w:ind w:left="709" w:hanging="0"/>
        <w:jc w:val="both"/>
        <w:rPr>
          <w:rFonts w:cs="Calibri"/>
          <w:i/>
          <w:i/>
          <w:color w:val="auto"/>
          <w:sz w:val="24"/>
          <w:szCs w:val="24"/>
          <w:lang w:val="kk-KZ"/>
        </w:rPr>
      </w:pPr>
      <w:r>
        <w:rPr>
          <w:rFonts w:cs="Calibri"/>
          <w:i/>
          <w:color w:val="auto"/>
          <w:sz w:val="24"/>
          <w:szCs w:val="24"/>
          <w:lang w:val="kk-KZ"/>
        </w:rPr>
      </w:r>
    </w:p>
    <w:p>
      <w:pPr>
        <w:pStyle w:val="NoSpacing"/>
        <w:tabs>
          <w:tab w:val="left" w:pos="2127" w:leader="none"/>
        </w:tabs>
        <w:ind w:left="709" w:hanging="0"/>
        <w:jc w:val="both"/>
        <w:rPr>
          <w:rFonts w:cs="Calibri"/>
          <w:i/>
          <w:i/>
          <w:sz w:val="24"/>
          <w:szCs w:val="24"/>
          <w:lang w:val="kk-KZ"/>
        </w:rPr>
      </w:pPr>
      <w:r>
        <w:rPr>
          <w:rFonts w:cs="Calibri"/>
          <w:i/>
          <w:color w:val="auto"/>
          <w:sz w:val="24"/>
          <w:szCs w:val="24"/>
          <w:lang w:val="kk-KZ"/>
        </w:rPr>
        <w:t>«Қайта, жүректеріңнен Мәсіхке қасиетті Иеміз деп ерекше орын беріңдер! Сендер ұстанған үмітті түсіндіруді сұраған кез келген адамға жауап беруге әрдайым даяр болыңдар. Тек ілтипат, құрмет танытып сөйлеңдер» (1Пет.3:15).</w:t>
      </w:r>
    </w:p>
    <w:p>
      <w:pPr>
        <w:pStyle w:val="NoSpacing"/>
        <w:tabs>
          <w:tab w:val="left" w:pos="2127" w:leader="none"/>
        </w:tabs>
        <w:ind w:left="709" w:hanging="0"/>
        <w:jc w:val="both"/>
        <w:rPr>
          <w:rFonts w:cs="Calibri"/>
          <w:i/>
          <w:i/>
          <w:color w:val="auto"/>
          <w:sz w:val="24"/>
          <w:szCs w:val="24"/>
          <w:lang w:val="kk-KZ"/>
        </w:rPr>
      </w:pPr>
      <w:r>
        <w:rPr>
          <w:rFonts w:cs="Calibri"/>
          <w:i/>
          <w:color w:val="auto"/>
          <w:sz w:val="24"/>
          <w:szCs w:val="24"/>
          <w:lang w:val="kk-KZ"/>
        </w:rPr>
      </w:r>
    </w:p>
    <w:p>
      <w:pPr>
        <w:pStyle w:val="NoSpacing"/>
        <w:jc w:val="both"/>
        <w:rPr>
          <w:rFonts w:cs="Calibri"/>
          <w:sz w:val="24"/>
          <w:szCs w:val="24"/>
          <w:lang w:val="kk-KZ"/>
        </w:rPr>
      </w:pPr>
      <w:r>
        <w:rPr>
          <w:rFonts w:cs="Calibri"/>
          <w:color w:val="auto"/>
          <w:sz w:val="24"/>
          <w:szCs w:val="24"/>
          <w:lang w:val="kk-KZ"/>
        </w:rPr>
        <w:tab/>
        <w:t xml:space="preserve">Мінажат ету, Киелі кітап оқып, оны зерттеу, қауымға үнемі барудың негізгі мақсаты– бізден көмек талап ететін кезде не айтып, не істеу керектігін </w:t>
      </w:r>
      <w:r>
        <w:rPr>
          <w:rFonts w:cs="Calibri"/>
          <w:i/>
          <w:color w:val="auto"/>
          <w:sz w:val="24"/>
          <w:szCs w:val="24"/>
          <w:lang w:val="kk-KZ"/>
        </w:rPr>
        <w:t>түсінуіміз</w:t>
      </w:r>
      <w:r>
        <w:rPr>
          <w:rFonts w:cs="Calibri"/>
          <w:color w:val="auto"/>
          <w:sz w:val="24"/>
          <w:szCs w:val="24"/>
          <w:lang w:val="kk-KZ"/>
        </w:rPr>
        <w:t xml:space="preserve">. Сынақтан өтіп жатқан сәтте ойлануға уақыт аз. Осы аталған «мәсіхшілік білім» бізді мәсіхші ете алмайды. Ол бізді Киелі Рух Мәсіхтің Денесінде бір-бірімізге қызмет етуге және біздің өмірімізден көз алмай бақылап тұрған сенбеуші адамдарға Мәсіх туралы куәлік етуге жетелейтін мағыналы өмірге дайындайды. </w:t>
      </w:r>
    </w:p>
    <w:p>
      <w:pPr>
        <w:pStyle w:val="NoSpacing"/>
        <w:jc w:val="both"/>
        <w:rPr>
          <w:rFonts w:cs="Calibri"/>
          <w:sz w:val="24"/>
          <w:szCs w:val="24"/>
          <w:lang w:val="kk-KZ"/>
        </w:rPr>
      </w:pPr>
      <w:r>
        <w:rPr>
          <w:rFonts w:cs="Calibri"/>
          <w:color w:val="auto"/>
          <w:sz w:val="24"/>
          <w:szCs w:val="24"/>
          <w:lang w:val="kk-KZ"/>
        </w:rPr>
        <w:tab/>
        <w:t xml:space="preserve">Өткен тарауда айтылғандай, Тәңір бізді белгілі бір қызметке шақырады. Ол бізге дарындар беріп, қызметке дайындайды. Бірақ біз күн сайын қабылдайтын барлық істеріміз бен шешімдерімізде Киелі Рухтың жетегінде болуымыз керек. Біз Оның жетегіне барлық істеріміз бен жоспарларымызда сенім артуымыз қажет. Күйреудің мақсаты – біздің бір ғана нәрсені – біздің өміріміз енді өзімізге тиесілі емес дегенді сезінуіміз. Біздің өміріміз Мәсіхке тиесілі. Біз Ол қалағандай өмір сүруіміз керек.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Күйреудің арқасында біз өз еркімізді Құдайдың еркіне бағындырып, біз арқылы Құдайдың әрекет етуіне жол берген кезде ғана, қызметіміздің тиімді болатынын түсінеміз. Құдайға өмірімізді қоқыстан арылтуға мүмкіндікті неғұрлым көп берсек, соғұрлым көбірек жеміс те әкеле аламыз. </w:t>
      </w:r>
    </w:p>
    <w:p>
      <w:pPr>
        <w:pStyle w:val="NoSpacing"/>
        <w:jc w:val="both"/>
        <w:rPr>
          <w:rFonts w:cs="Calibri"/>
          <w:sz w:val="24"/>
          <w:szCs w:val="24"/>
          <w:lang w:val="kk-KZ"/>
        </w:rPr>
      </w:pPr>
      <w:r>
        <w:rPr>
          <w:rFonts w:cs="Calibri"/>
          <w:color w:val="auto"/>
          <w:sz w:val="24"/>
          <w:szCs w:val="24"/>
          <w:lang w:val="kk-KZ"/>
        </w:rPr>
        <w:tab/>
        <w:t>Егер сіз жүзімдік туралы білетін болсаңыз, оның бұтағын әр жылы кесіп отыру керектігін естіген боларсыз. Ескі қурап қалған бұталар қиылады. Жеміс әкелмейтін қысқы уақытта бұтақтарды кесу үрдісі аяусыз сияқты көрінеді, бірақ көктемде жаңа өскіндер пайда болғанда оның мақсаты айқын болады. Осылайша тазарған бұталар көбірек жеміс береді. Нәрлендіретін шырындар тамырдан жеміс беруге қабілетті бұтақтарға барады. Қиылған соң қалған осы бұтақтар «жеміс беруші» деп аталады.</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Осындай тазару үрдісін бізде Киелі Рух іске асырады. Біздің күнәларымыз бен кемшіліктеріміз бізден алынып тасталған сайын, бұдан да үлкен істерге қабілетті бола түсеміз. Құдай бізді тазарта бастаған алғашқы уақытқа қарағанда, жақындарымызға көбірек және жақсырақ қызмет ете аламыз.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Мысалы, адам от ауызды, орақ тілді болып туа біткен дарын қабілеттерімен ерекшеленер. Сол азамат немесе әйел қызуқанды тұлға, әрі әдемі мәнерге ие жан болуы ықтимал. Бірақ егер Құдай осы қабілетті адамның жүрегінде ең басты орында болмаса, онда оның шешендігі мен мәнерінде алдамшылық, өтірік пен өзімшілдік байқалады. Біз өзімізді толықтай Құдайға арнаған кезде ғана біздің табиғи қабілетіміз шынымен гүлденіп, мойындауға ие болады. Көп жеміс әкелу үшін біз күйінішті бастан кешіруді қалауға тиіспіз. </w:t>
      </w:r>
    </w:p>
    <w:p>
      <w:pPr>
        <w:pStyle w:val="NoSpacing"/>
        <w:jc w:val="both"/>
        <w:rPr>
          <w:rFonts w:cs="Calibri"/>
          <w:sz w:val="24"/>
          <w:szCs w:val="24"/>
          <w:lang w:val="kk-KZ"/>
        </w:rPr>
      </w:pPr>
      <w:r>
        <w:rPr>
          <w:rFonts w:cs="Calibri"/>
          <w:color w:val="auto"/>
          <w:sz w:val="24"/>
          <w:szCs w:val="24"/>
          <w:lang w:val="kk-KZ"/>
        </w:rPr>
        <w:tab/>
        <w:t>Құдай сіз үшін дайындап қойған жақсы нәрсені шынымен иеленгіңіз келе ме? Құдай сізге тілейтін нәрсені шынымен қалайсыз ба?</w:t>
      </w:r>
    </w:p>
    <w:p>
      <w:pPr>
        <w:pStyle w:val="NoSpacing"/>
        <w:jc w:val="both"/>
        <w:rPr>
          <w:rFonts w:cs="Calibri"/>
          <w:sz w:val="24"/>
          <w:szCs w:val="24"/>
          <w:lang w:val="kk-KZ"/>
        </w:rPr>
      </w:pPr>
      <w:r>
        <w:rPr>
          <w:rFonts w:cs="Calibri"/>
          <w:color w:val="auto"/>
          <w:sz w:val="24"/>
          <w:szCs w:val="24"/>
          <w:lang w:val="kk-KZ"/>
        </w:rPr>
        <w:tab/>
        <w:t>Құдайдың батасын алуға шынымен тырысасыз ба?</w:t>
      </w:r>
    </w:p>
    <w:p>
      <w:pPr>
        <w:pStyle w:val="NoSpacing"/>
        <w:jc w:val="both"/>
        <w:rPr>
          <w:rFonts w:cs="Calibri"/>
          <w:sz w:val="24"/>
          <w:szCs w:val="24"/>
          <w:lang w:val="kk-KZ"/>
        </w:rPr>
      </w:pPr>
      <w:r>
        <w:rPr>
          <w:rFonts w:cs="Calibri"/>
          <w:color w:val="auto"/>
          <w:sz w:val="24"/>
          <w:szCs w:val="24"/>
          <w:lang w:val="kk-KZ"/>
        </w:rPr>
        <w:tab/>
        <w:t>Жақындарыңызға қызмет етуде жаңаруға, Иса Мәсіхтің бейнесіне ұқсап өзгеруге және жаңа күш-қуатты иемденуге жол күйреу арқылы жүреді. Құдайда басқа жол жоқ. Күйреу – бұл Оның жарылқауға апаратын жолы.</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Бүгін Құдайға өз жүрегіңізде бастаған жұмысын аяқтауға жол беріңіз. Сізге үйретіп жатқан шындықтарын қабылдаңыз. Өз еркіңізді Оған бағындырыңыз. Сонда сіз Құдайдың өзіңізге не дайындағанын көресіз.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10-тарау</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Жарылқаудың уәделері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Жарылқау дегеніміз не?</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Біздің заманымызда «жарылқау» деген сөзді «ырысты, құтты» деп түсіндіреді. Мен, әрине, мол қаржы және төлемдерді төлеу қабілетіне ие болу жарылқаудың бір бөлігі екеніне сенемін, бірақ Құдайдың шынайы жарылқауы көп ақша табу, жылжымайтын мүлікке ие болу немесе жинаған дүние-мүліктен әлдеқайда үлкен.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Көптеген жалғыз басты бойдақ адамдар «жарылқауды» күйеуге тию немесе үйлену деп біледі. Ата-аналар өз балаларын Құдайдың берген сыйы, тұрмысқа шығудың батасы деп есептейді. Денсаулық, сұлулық және жақсы жұмыс – бұлар да Құдайдан келген жарылқау. </w:t>
      </w:r>
    </w:p>
    <w:p>
      <w:pPr>
        <w:pStyle w:val="NoSpacing"/>
        <w:jc w:val="both"/>
        <w:rPr>
          <w:rFonts w:cs="Calibri"/>
          <w:sz w:val="24"/>
          <w:szCs w:val="24"/>
          <w:lang w:val="kk-KZ"/>
        </w:rPr>
      </w:pPr>
      <w:r>
        <w:rPr>
          <w:rFonts w:cs="Calibri"/>
          <w:color w:val="auto"/>
          <w:sz w:val="24"/>
          <w:szCs w:val="24"/>
          <w:lang w:val="kk-KZ"/>
        </w:rPr>
        <w:tab/>
        <w:t xml:space="preserve">Алайда осы заттардың бәрі қанша тамаша болса да, Құдайдың жарылқауының түбегейлі анықтамасын бере алмайды.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Құдайдың жарылқауы біздің мәңгілік игілігімізге белгіленген сый. Нағыз жарылқаудың әрқашан уақыттан  тыс компоненті бар.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sz w:val="24"/>
          <w:szCs w:val="24"/>
          <w:lang w:val="kk-KZ"/>
        </w:rPr>
      </w:pPr>
      <w:r>
        <w:rPr>
          <w:rFonts w:cs="Calibri"/>
          <w:b/>
          <w:i/>
          <w:color w:val="auto"/>
          <w:sz w:val="24"/>
          <w:szCs w:val="24"/>
          <w:lang w:val="kk-KZ"/>
        </w:rPr>
        <w:t>Елші Пауылдың күйреуі мен жарылқануы</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ind w:firstLine="709"/>
        <w:jc w:val="both"/>
        <w:rPr>
          <w:rFonts w:cs="Calibri"/>
          <w:sz w:val="24"/>
          <w:szCs w:val="24"/>
          <w:lang w:val="kk-KZ"/>
        </w:rPr>
      </w:pPr>
      <w:r>
        <w:rPr>
          <w:rFonts w:cs="Calibri"/>
          <w:color w:val="auto"/>
          <w:sz w:val="24"/>
          <w:szCs w:val="24"/>
          <w:lang w:val="kk-KZ"/>
        </w:rPr>
        <w:t xml:space="preserve">Елші Пауыл күйреудің не екенін білді. Ол сондай-ақ Құдайдың жарылқауы, әсіресе, күйреу кезеңінде келетін жарылқаудың не екенін де жақсы білді. Елші Пауылдың өмірі – Жаңа Өсиеттің таңғажайып кереметтерінің бірі. </w:t>
      </w:r>
    </w:p>
    <w:p>
      <w:pPr>
        <w:pStyle w:val="NoSpacing"/>
        <w:jc w:val="both"/>
        <w:rPr>
          <w:rFonts w:cs="Calibri"/>
          <w:sz w:val="24"/>
          <w:szCs w:val="24"/>
          <w:lang w:val="kk-KZ"/>
        </w:rPr>
      </w:pPr>
      <w:r>
        <w:rPr>
          <w:rFonts w:cs="Calibri"/>
          <w:color w:val="auto"/>
          <w:sz w:val="24"/>
          <w:szCs w:val="24"/>
          <w:lang w:val="kk-KZ"/>
        </w:rPr>
        <w:tab/>
        <w:t>Болашақ елші өзіне Саул деп ат қойған Тарста дүниеге келді. Оған жақсы білім берді – ол әділ яһуди отбасында тәрбиеленді. Бірақ ол Рим азаматы болды. Діни қызғаныштың жетегінде жүріп, алғашқы мәсіхшілердің көпшілігін түрмеге және жазалауға жіберіп, қуғындады. Бір күні ол Иерусалимнен шығып, бытырап кеткен мәсіхшілермен күресу үшін Дамаскіге бара жатқанда, оған Иса Мәсіх кездесті. Қызуқанды яһуди көз қарықтыратын жарқыраған нұрдан Исаны көріп, Оның өзіне сөйлеген дауысын естіді. Сөйтіп ол Мәсіхке тізе бүгіп, Оған өмірін бағындырып, Құдайдың кешірімін алды.</w:t>
      </w:r>
    </w:p>
    <w:p>
      <w:pPr>
        <w:pStyle w:val="NoSpacing"/>
        <w:jc w:val="both"/>
        <w:rPr>
          <w:rFonts w:cs="Calibri"/>
          <w:sz w:val="24"/>
          <w:szCs w:val="24"/>
          <w:lang w:val="kk-KZ"/>
        </w:rPr>
      </w:pPr>
      <w:r>
        <w:rPr>
          <w:rFonts w:cs="Calibri"/>
          <w:color w:val="auto"/>
          <w:sz w:val="24"/>
          <w:szCs w:val="24"/>
          <w:lang w:val="kk-KZ"/>
        </w:rPr>
        <w:tab/>
        <w:t xml:space="preserve">Пауыл ерік-жігері мықты, батыл адам болған. Ол өз ісін жан-тәнімен атқарды. Тәңір Иса Мәсіх оны құтқарып алған кезде, Пауыл кім болып еді? Қымбат, бірақ өңделмеген тас секілді болды. Құдай осы тастың, яғни Пауылдың күйреуімен сипатталатын, қырнап-жонуын бастады. </w:t>
      </w:r>
    </w:p>
    <w:p>
      <w:pPr>
        <w:pStyle w:val="NoSpacing"/>
        <w:tabs>
          <w:tab w:val="left" w:pos="2127" w:leader="none"/>
        </w:tabs>
        <w:jc w:val="both"/>
        <w:rPr>
          <w:rFonts w:cs="Calibri"/>
          <w:sz w:val="24"/>
          <w:szCs w:val="24"/>
          <w:lang w:val="kk-KZ"/>
        </w:rPr>
      </w:pPr>
      <w:r>
        <w:rPr>
          <w:rFonts w:cs="Calibri"/>
          <w:color w:val="auto"/>
          <w:sz w:val="24"/>
          <w:szCs w:val="24"/>
          <w:lang w:val="kk-KZ"/>
        </w:rPr>
        <w:t>Пауыл 3 жыл Арабияда болып, содан кейін Дамаскіге қайта оралды. Осы 3 жылда оның немен шұғылданғанын біз білмейміз, дегенмен 3 жылдан кейін Иерусалимде 15 күн болып Петірмен, Жақыппен кездесті. Сосын ол Сирия мен Кіликияда болды. Пауыл белсенді қызметін бастағанша 14 жылдай уақыт өтті. Осы жылдардың бәрінде Тәңіріміз Пауылды ерекше қызметке қиыншылықтар мен күйрету арқылы дайындады (қараңыз: Ғал.1:15, 2:1).</w:t>
      </w:r>
    </w:p>
    <w:p>
      <w:pPr>
        <w:pStyle w:val="NoSpacing"/>
        <w:tabs>
          <w:tab w:val="left" w:pos="0" w:leader="none"/>
        </w:tabs>
        <w:jc w:val="both"/>
        <w:rPr>
          <w:rFonts w:cs="Calibri"/>
          <w:sz w:val="24"/>
          <w:szCs w:val="24"/>
          <w:lang w:val="kk-KZ"/>
        </w:rPr>
      </w:pPr>
      <w:r>
        <w:rPr>
          <w:rFonts w:cs="Calibri"/>
          <w:color w:val="auto"/>
          <w:sz w:val="24"/>
          <w:szCs w:val="24"/>
          <w:lang w:val="kk-KZ"/>
        </w:rPr>
        <w:tab/>
        <w:t>Пауыл өзі Ізгі хабарды «Иеміз Иса Мәсіхтің аяны арқылы» қабылдап және «Құдай Исаның Өз Ұлы екендігін ашып білдіріп, Ол туралы Ізгі хабарды яһудиден басқа халықтардың арасында таратуға бұйырғанын» айтты (қараңыз: Ғал.1:12, 15-16).</w:t>
      </w:r>
    </w:p>
    <w:p>
      <w:pPr>
        <w:pStyle w:val="NoSpacing"/>
        <w:jc w:val="both"/>
        <w:rPr>
          <w:rFonts w:cs="Calibri"/>
          <w:sz w:val="24"/>
          <w:szCs w:val="24"/>
          <w:lang w:val="kk-KZ"/>
        </w:rPr>
      </w:pPr>
      <w:r>
        <w:rPr>
          <w:rFonts w:cs="Calibri"/>
          <w:color w:val="auto"/>
          <w:sz w:val="24"/>
          <w:szCs w:val="24"/>
          <w:lang w:val="kk-KZ"/>
        </w:rPr>
        <w:tab/>
        <w:t>Пауыл сияқты аян алған ешкім жоқ. Құдай Иеміз Иса Мәсіх туралы шындықты Жазба және өмір тәжірибесі арқылы ашқан, оңаша өткізген жылдары ол үшін бағалы еді.</w:t>
      </w:r>
    </w:p>
    <w:p>
      <w:pPr>
        <w:pStyle w:val="NoSpacing"/>
        <w:tabs>
          <w:tab w:val="left" w:pos="0" w:leader="none"/>
        </w:tabs>
        <w:jc w:val="both"/>
        <w:rPr>
          <w:rFonts w:cs="Calibri"/>
          <w:sz w:val="24"/>
          <w:szCs w:val="24"/>
          <w:lang w:val="kk-KZ"/>
        </w:rPr>
      </w:pPr>
      <w:r>
        <w:rPr>
          <w:rFonts w:cs="Calibri"/>
          <w:color w:val="auto"/>
          <w:sz w:val="24"/>
          <w:szCs w:val="24"/>
          <w:lang w:val="kk-KZ"/>
        </w:rPr>
        <w:tab/>
        <w:t>Бірақ өзінің елшілік сапарын енді бастаған кезде, Пауыл қатты қудалауға ұшырады. Оны қуғындап сабады, жиі-жиі түрмеге жапты. Ол кеме апаттарына бірнеше рет ұшырады. Қайда барса, сол жерде оның қызметіне қарсылық тез арада өрши бастайтын. Пауыл өзінен теріс айналудың, күдік пен сыннан азап шегудің, мазаққа төзудің, қуғындау мен айыптауға шыдаудың не екенін жақсы білді.</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Бәлкім бір де бір адам қызмет еткен жылдарында Пауылдың үлесіне тиген соншама азап, қайғы мен қасіретті көтере алмас па еді? </w:t>
      </w:r>
    </w:p>
    <w:p>
      <w:pPr>
        <w:pStyle w:val="NoSpacing"/>
        <w:jc w:val="both"/>
        <w:rPr>
          <w:rFonts w:cs="Calibri"/>
          <w:sz w:val="24"/>
          <w:szCs w:val="24"/>
          <w:lang w:val="kk-KZ"/>
        </w:rPr>
      </w:pPr>
      <w:r>
        <w:rPr>
          <w:rFonts w:cs="Calibri"/>
          <w:color w:val="auto"/>
          <w:sz w:val="24"/>
          <w:szCs w:val="24"/>
          <w:lang w:val="kk-KZ"/>
        </w:rPr>
        <w:tab/>
        <w:t xml:space="preserve">Бұл қиындықтар оған сабақ болды. Олар оның жақсы бола түсуіне көмектесті. Пауыл азап пен қиыншылықтардан өтуде меңгерген екі ең маңызды сабақ келесілер болған шығар: Пауыл өз мүмкіндігінің шектеулі екенін және Құдайдың рақымының шексіз екенін білді. Осы екі сабақ біздің әрқайсымыз үшін де ең маңызды болып табылады.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sz w:val="24"/>
          <w:szCs w:val="24"/>
          <w:lang w:val="kk-KZ"/>
        </w:rPr>
      </w:pPr>
      <w:r>
        <w:rPr>
          <w:rFonts w:cs="Calibri"/>
          <w:b/>
          <w:i/>
          <w:color w:val="auto"/>
          <w:sz w:val="24"/>
          <w:szCs w:val="24"/>
          <w:lang w:val="kk-KZ"/>
        </w:rPr>
        <w:t>Бірінші сабақ: Біздің мүмкіндігіміз шектеулі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Пауыл өзінің хатында бізге келесілерді меңгергенін айтады: ол өз өмірінің мәсіхшілік салтын жүргізуге халі жоқ. Римдіктерге арналған хаттан мынаны оқимыз: Сүйіспеншілікте қорқыныш жоқ. Шынайы сүйіспеншілік қорқынышты жолатпайды, себебі қорқыныш жазаға байланысты. Қорқатын кісіде сүйіспеншілік мақсатына жеткен емес... Құдайға шүкір, Иеміз Иса Мәсіх арқылы бойымыздағы күнәлі құмарлықтың құлдығынан құтқарыла аламыз! (7:18,25)</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 біздің әрқайсымыздың бар күшімізді тауысып, осы өмірде жетістікке жетуіміз үшін күшімізде, біліміміз де жоқ екенін түсінгенімізді қалайды.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Егер біз бұл сабақты меңгермесек, біз өзімізге – өзіміздің өткендегі еңбегіміз бен дағдымызға, білім мен ғылыми дәрежемізге, өз ерік-жігеріміздің күші мен амбициямызға сенім артуды жалғастыра береміз. Құдай бізді мынаны түсініп алуымыз үшін күйретеді: Оның көмегінсіз біз осы жер бетінде ағыл-тегіл мол өмір сүре алмаймыз және Құдай Патшалығында мәңгі өмірге  ие бола алмаймыз.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i/>
          <w:i/>
          <w:sz w:val="24"/>
          <w:szCs w:val="24"/>
          <w:lang w:val="kk-KZ"/>
        </w:rPr>
      </w:pPr>
      <w:r>
        <w:rPr>
          <w:rFonts w:cs="Calibri"/>
          <w:b/>
          <w:i/>
          <w:color w:val="auto"/>
          <w:sz w:val="24"/>
          <w:szCs w:val="24"/>
          <w:lang w:val="kk-KZ"/>
        </w:rPr>
        <w:t>Екінші сабақ:</w:t>
      </w:r>
    </w:p>
    <w:p>
      <w:pPr>
        <w:pStyle w:val="NoSpacing"/>
        <w:tabs>
          <w:tab w:val="left" w:pos="2127" w:leader="none"/>
        </w:tabs>
        <w:jc w:val="both"/>
        <w:rPr>
          <w:rFonts w:cs="Calibri"/>
          <w:b/>
          <w:b/>
          <w:i/>
          <w:i/>
          <w:sz w:val="24"/>
          <w:szCs w:val="24"/>
          <w:lang w:val="kk-KZ"/>
        </w:rPr>
      </w:pPr>
      <w:r>
        <w:rPr>
          <w:rFonts w:cs="Calibri"/>
          <w:b/>
          <w:i/>
          <w:color w:val="auto"/>
          <w:sz w:val="24"/>
          <w:szCs w:val="24"/>
          <w:lang w:val="kk-KZ"/>
        </w:rPr>
        <w:t>Құдайдың рақымының шексіздігі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Пауылдың азаптар арқылы меңгерген екінші маңызды сабағы – Құдайдың рақымдылығы шексіз. Қорынттықтарға арналған 2-хатта 12:7-10-да  Пауылдың мойындауын оқимыз:</w:t>
      </w:r>
    </w:p>
    <w:p>
      <w:pPr>
        <w:pStyle w:val="NoSpacing"/>
        <w:tabs>
          <w:tab w:val="left" w:pos="2127" w:leader="none"/>
        </w:tabs>
        <w:ind w:left="709" w:hanging="0"/>
        <w:jc w:val="both"/>
        <w:rPr>
          <w:rFonts w:cs="Calibri"/>
          <w:i/>
          <w:i/>
          <w:iCs/>
          <w:color w:val="auto"/>
          <w:sz w:val="24"/>
          <w:szCs w:val="24"/>
          <w:lang w:val="kk-KZ"/>
        </w:rPr>
      </w:pPr>
      <w:r>
        <w:rPr>
          <w:rFonts w:cs="Calibri"/>
          <w:i/>
          <w:iCs/>
          <w:color w:val="auto"/>
          <w:sz w:val="24"/>
          <w:szCs w:val="24"/>
          <w:lang w:val="kk-KZ"/>
        </w:rPr>
      </w:r>
    </w:p>
    <w:p>
      <w:pPr>
        <w:pStyle w:val="NoSpacing"/>
        <w:tabs>
          <w:tab w:val="left" w:pos="2127" w:leader="none"/>
        </w:tabs>
        <w:ind w:left="709" w:hanging="0"/>
        <w:jc w:val="both"/>
        <w:rPr>
          <w:rFonts w:cs="Calibri"/>
          <w:i/>
          <w:i/>
          <w:iCs/>
          <w:sz w:val="24"/>
          <w:szCs w:val="24"/>
          <w:lang w:val="kk-KZ"/>
        </w:rPr>
      </w:pPr>
      <w:r>
        <w:rPr>
          <w:rFonts w:cs="Calibri"/>
          <w:i/>
          <w:iCs/>
          <w:color w:val="auto"/>
          <w:sz w:val="24"/>
          <w:szCs w:val="24"/>
          <w:lang w:val="kk-KZ"/>
        </w:rPr>
        <w:tab/>
        <w:t>Өзіме ашылған құпиялардың төтенше ұлылығына байланысты кеуде көтермеуім үшін, тәніме «шаншылып түйрелу азабы» бұйырылды: шайтанның хабаршысы мені соғып қинайды. Бұл мені өркөкіректеніп кетуден сақтамақ.</w:t>
      </w:r>
      <w:r>
        <w:rPr>
          <w:rFonts w:cs="Calibri"/>
          <w:i/>
          <w:iCs/>
          <w:color w:val="auto"/>
          <w:sz w:val="24"/>
          <w:szCs w:val="24"/>
          <w:vertAlign w:val="superscript"/>
          <w:lang w:val="kk-KZ"/>
        </w:rPr>
        <w:t xml:space="preserve"> </w:t>
      </w:r>
      <w:r>
        <w:rPr>
          <w:rFonts w:cs="Calibri"/>
          <w:i/>
          <w:iCs/>
          <w:color w:val="auto"/>
          <w:sz w:val="24"/>
          <w:szCs w:val="24"/>
          <w:lang w:val="kk-KZ"/>
        </w:rPr>
        <w:t>Мен бұл азапты өзімнен аластатуын өтініп, үш рет Иемізге сиындым.</w:t>
      </w:r>
      <w:r>
        <w:rPr>
          <w:rFonts w:cs="Calibri"/>
          <w:i/>
          <w:iCs/>
          <w:color w:val="auto"/>
          <w:sz w:val="24"/>
          <w:szCs w:val="24"/>
          <w:vertAlign w:val="superscript"/>
          <w:lang w:val="kk-KZ"/>
        </w:rPr>
        <w:t xml:space="preserve"> </w:t>
      </w:r>
      <w:r>
        <w:rPr>
          <w:rFonts w:cs="Calibri"/>
          <w:i/>
          <w:iCs/>
          <w:color w:val="auto"/>
          <w:sz w:val="24"/>
          <w:szCs w:val="24"/>
          <w:lang w:val="kk-KZ"/>
        </w:rPr>
        <w:t>Бірақ Ол маған былай деді: «Менің рақымым саған жетер: күшсіз жағдайыңда Менің құдіретім толықтай іске аса алады». Сондықтан Мәсіхтің құдіретінің бойымда орнығуы үшін, күшсіздігіме қуана мақтанамын.</w:t>
      </w:r>
      <w:r>
        <w:rPr>
          <w:rFonts w:cs="Calibri"/>
          <w:i/>
          <w:iCs/>
          <w:color w:val="auto"/>
          <w:sz w:val="24"/>
          <w:szCs w:val="24"/>
          <w:vertAlign w:val="superscript"/>
          <w:lang w:val="kk-KZ"/>
        </w:rPr>
        <w:t xml:space="preserve"> </w:t>
      </w:r>
      <w:r>
        <w:rPr>
          <w:rFonts w:cs="Calibri"/>
          <w:i/>
          <w:iCs/>
          <w:color w:val="auto"/>
          <w:sz w:val="24"/>
          <w:szCs w:val="24"/>
          <w:lang w:val="kk-KZ"/>
        </w:rPr>
        <w:t>Сонымен, басымнан әлсіздік, қорлық, мұқтаждық, қуғын-сүргін, қысымшылық өткізгенде Мәсіхке бола ризамын. Себебі өзім күшсіз болғанымда Ол арқылы күштімін.</w:t>
      </w:r>
    </w:p>
    <w:p>
      <w:pPr>
        <w:pStyle w:val="NoSpacing"/>
        <w:jc w:val="both"/>
        <w:rPr>
          <w:rFonts w:cs="Calibri"/>
          <w:sz w:val="24"/>
          <w:szCs w:val="24"/>
          <w:lang w:val="kk-KZ"/>
        </w:rPr>
      </w:pPr>
      <w:r>
        <w:rPr>
          <w:rFonts w:cs="Calibri"/>
          <w:color w:val="auto"/>
          <w:sz w:val="24"/>
          <w:szCs w:val="24"/>
          <w:lang w:val="kk-KZ"/>
        </w:rPr>
        <w:tab/>
      </w:r>
    </w:p>
    <w:p>
      <w:pPr>
        <w:pStyle w:val="NoSpacing"/>
        <w:ind w:firstLine="709"/>
        <w:jc w:val="both"/>
        <w:rPr>
          <w:rFonts w:cs="Calibri"/>
          <w:sz w:val="24"/>
          <w:szCs w:val="24"/>
          <w:lang w:val="kk-KZ"/>
        </w:rPr>
      </w:pPr>
      <w:r>
        <w:rPr>
          <w:rFonts w:cs="Calibri"/>
          <w:color w:val="auto"/>
          <w:sz w:val="24"/>
          <w:szCs w:val="24"/>
          <w:lang w:val="kk-KZ"/>
        </w:rPr>
        <w:t xml:space="preserve">Пауыл Құдайдың күші өзінің толық әлсіздігінде ғажап түрде көрінетінін түсінді. Пауылдың айтқан «шаншылып түйрелу азабының» не екенін біз білмейміз. Бірақ біздің білетініміз ол елшіні азап шегуге мәжбүр етті. Себебі «шаншу» өткір ауру тудырады. Біз бұл «шаншудың» оның денесіне әсер еткенін білеміз, өйткені ол «тәніне» берілген. Біз бұл шаншудың Пауылдың өзін әлсіз сезінуге мәжбүр еткенін де білеміз.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Осы «тәндегі шаншу» Пауыл үшін нәтижесінде одан арылтуды сұрауын доғарған күйреу құралы болды. Елші оның жарылқауға әкелетінін көргенде «шаншуға» көндікті. Пауыл кез келген жағдайда Құдайдың өзімен бірге екені жеткілікті екенін түсінді. </w:t>
      </w:r>
    </w:p>
    <w:p>
      <w:pPr>
        <w:pStyle w:val="NoSpacing"/>
        <w:tabs>
          <w:tab w:val="left" w:pos="2127" w:leader="none"/>
        </w:tabs>
        <w:jc w:val="both"/>
        <w:rPr>
          <w:rFonts w:cs="Calibri"/>
          <w:sz w:val="24"/>
          <w:szCs w:val="24"/>
          <w:lang w:val="kk-KZ"/>
        </w:rPr>
      </w:pPr>
      <w:r>
        <w:rPr>
          <w:rFonts w:cs="Calibri"/>
          <w:color w:val="auto"/>
          <w:sz w:val="24"/>
          <w:szCs w:val="24"/>
          <w:lang w:val="kk-KZ"/>
        </w:rPr>
        <w:t xml:space="preserve">Менде ешқашан да тәндегі шаншу болған емес. Бірақ менде түйіні шешілмеген және жеңілмейтін тәрізді жеке мәселелерім болды. Не істесем де олар тоқтамады. Бұл мәселелер маған айқын ойлап шешудің жолын көруге кедергі жасайтын. Мен неғұрлым осы мәселелердің шешілуін тілеп сиынсам да, олар одан бетер қыса түсетін. </w:t>
      </w:r>
    </w:p>
    <w:p>
      <w:pPr>
        <w:pStyle w:val="NoSpacing"/>
        <w:tabs>
          <w:tab w:val="left" w:pos="0" w:leader="none"/>
        </w:tabs>
        <w:jc w:val="both"/>
        <w:rPr>
          <w:rFonts w:cs="Calibri"/>
          <w:sz w:val="24"/>
          <w:szCs w:val="24"/>
          <w:lang w:val="kk-KZ"/>
        </w:rPr>
      </w:pPr>
      <w:r>
        <w:rPr>
          <w:rFonts w:cs="Calibri"/>
          <w:color w:val="auto"/>
          <w:sz w:val="24"/>
          <w:szCs w:val="24"/>
          <w:lang w:val="kk-KZ"/>
        </w:rPr>
        <w:tab/>
        <w:t>Сонымен қатар, менің Құдайға деген қызметімнің өркендегенін көрдім. Адамдар Мәсіхке сеніп, құтқарылып жатты. Ізгі хабар бұрын естілмеген жерде уағыздалып жатты. Құдай мен сезінген сол азаптарға қарамастан, әрекет етуін жалғастырды.</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Мен жүрек ауруынан азап шегіп, қиналып жүрген кезде, маған адамдар келіп уағызым бұрынғыдай емес, олардың жүректеріне әсер етіп жатқанын айтататын болды. Олар: «доктор Стенли сіз арқылы, Құдай менің өмірімді өзгертіп жатыр», – дейтін. </w:t>
      </w:r>
    </w:p>
    <w:p>
      <w:pPr>
        <w:pStyle w:val="NoSpacing"/>
        <w:jc w:val="both"/>
        <w:rPr>
          <w:rFonts w:cs="Calibri"/>
          <w:sz w:val="24"/>
          <w:szCs w:val="24"/>
          <w:lang w:val="kk-KZ"/>
        </w:rPr>
      </w:pPr>
      <w:r>
        <w:rPr>
          <w:rFonts w:cs="Calibri"/>
          <w:color w:val="auto"/>
          <w:sz w:val="24"/>
          <w:szCs w:val="24"/>
          <w:lang w:val="kk-KZ"/>
        </w:rPr>
        <w:tab/>
        <w:t xml:space="preserve">Сөйтіп, мен бір күні былай дедім: «Бұл Сенің ісің, Тәңірім. Бұл – анық менікі емес. Егер менің жеке өмірімдегі барлық дүрбелеңдер Сенің мақсатыңа жеткізсе, ал адамдар Сені мадақтаса, онда мен өзімнің барлық мәселелерім үшін алғыс айтқым келеді». </w:t>
      </w:r>
    </w:p>
    <w:p>
      <w:pPr>
        <w:pStyle w:val="NoSpacing"/>
        <w:jc w:val="both"/>
        <w:rPr>
          <w:rFonts w:cs="Calibri"/>
          <w:sz w:val="24"/>
          <w:szCs w:val="24"/>
          <w:lang w:val="kk-KZ"/>
        </w:rPr>
      </w:pPr>
      <w:r>
        <w:rPr>
          <w:rFonts w:cs="Calibri"/>
          <w:color w:val="auto"/>
          <w:sz w:val="24"/>
          <w:szCs w:val="24"/>
          <w:lang w:val="kk-KZ"/>
        </w:rPr>
        <w:tab/>
        <w:t>Құдайдың рақымының шексіздігі туралы осы сабақта біз тек қайғы-қасірет пен азап-бейнетті бастан кешіп, өз күшіміз бен мүмкіндігіміздің шегіне жеткен кезде, біздің қаншалықты көтере алатынымызды Ол анық біледі.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Отпен тазалау</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Қымбат бағалы металдарды тазалау, әсіресе күміс пен алтынды тазарту төменгі температурадан басталады. Дақтың кейбір түрлеріне температураның көтерілуі тез білініп, оларды жеңіл алып тастауға болатын балқып жатқан металдың бетіне шығады. Сосын температураны көтереді. Балқып жатқан металдың бетіне алып тасталатын басқа да қоспалар көтеріледі. Бірақ ең шыдамды қоспаларды металдан тек өте жоғары температурада тазалауға болады. </w:t>
      </w:r>
    </w:p>
    <w:p>
      <w:pPr>
        <w:pStyle w:val="NoSpacing"/>
        <w:jc w:val="both"/>
        <w:rPr>
          <w:rFonts w:cs="Calibri"/>
          <w:sz w:val="24"/>
          <w:szCs w:val="24"/>
          <w:lang w:val="kk-KZ"/>
        </w:rPr>
      </w:pPr>
      <w:r>
        <w:rPr>
          <w:rFonts w:cs="Calibri"/>
          <w:color w:val="auto"/>
          <w:sz w:val="24"/>
          <w:szCs w:val="24"/>
          <w:lang w:val="kk-KZ"/>
        </w:rPr>
        <w:tab/>
        <w:t xml:space="preserve">Біздің өмірімізде де осыған ұқсас жағдай болады. Біздің күйреу үрдісіміз кезең-кезеңмен өтеді. Құдай металды тазарту сияқты, бізді де біртіндеп күйретеді. Егер Құдай біздің тереңдегі салаларымызды тазалауға көшсе, біз оны көтере алмас едік. Бұл біздің еркімізді ғана емес, рухымызды да сындырар еді. </w:t>
      </w:r>
    </w:p>
    <w:p>
      <w:pPr>
        <w:pStyle w:val="NoSpacing"/>
        <w:tabs>
          <w:tab w:val="left" w:pos="0" w:leader="none"/>
        </w:tabs>
        <w:jc w:val="both"/>
        <w:rPr>
          <w:rFonts w:cs="Calibri"/>
          <w:sz w:val="24"/>
          <w:szCs w:val="24"/>
          <w:lang w:val="kk-KZ"/>
        </w:rPr>
      </w:pPr>
      <w:r>
        <w:rPr>
          <w:rFonts w:cs="Calibri"/>
          <w:color w:val="auto"/>
          <w:sz w:val="24"/>
          <w:szCs w:val="24"/>
          <w:lang w:val="kk-KZ"/>
        </w:rPr>
        <w:tab/>
        <w:t>Біздің жүрегімізде терең тамыр жайған нәрсе күйреудің нысаны болады. Тек осы жасырын, бар күшімізбен сақтап қорғаған «қоспалар» бетіне қалқып шығып құртылған кезде, біз шынында: «Маған Құдайдың рақымының кез келген нәрседе жеткілікті екенін білемін. Мен өзіме мәнді болып көрінгеннің бәрінен – өзімнің еркімнен, қызмет етуге деген қабілетімнен, өз өмірімнен айырылдым. Мен өзіме тек Құдайдың керек екенін білемін, өйткені Ол менің өміріме айналды, ал Оның еркі менің еркім және Оның қызметі менің қызметіме айналды», – дей аламыз.</w:t>
      </w:r>
    </w:p>
    <w:p>
      <w:pPr>
        <w:pStyle w:val="NoSpacing"/>
        <w:tabs>
          <w:tab w:val="left" w:pos="0" w:leader="none"/>
        </w:tabs>
        <w:jc w:val="both"/>
        <w:rPr>
          <w:rFonts w:cs="Calibri"/>
          <w:sz w:val="24"/>
          <w:szCs w:val="24"/>
          <w:lang w:val="kk-KZ"/>
        </w:rPr>
      </w:pPr>
      <w:r>
        <w:rPr>
          <w:rFonts w:cs="Calibri"/>
          <w:color w:val="auto"/>
          <w:sz w:val="24"/>
          <w:szCs w:val="24"/>
          <w:lang w:val="kk-KZ"/>
        </w:rPr>
        <w:tab/>
        <w:t>Мен белгісіз автордың отпен тазарту және Құдайдың рақымының адамдарға төгілуі туралы өлеңімен бөліскім келеді: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sz w:val="24"/>
          <w:szCs w:val="24"/>
          <w:lang w:val="kk-KZ"/>
        </w:rPr>
      </w:pPr>
      <w:r>
        <w:rPr>
          <w:rFonts w:cs="Calibri"/>
          <w:color w:val="auto"/>
          <w:sz w:val="24"/>
          <w:szCs w:val="24"/>
          <w:lang w:val="kk-KZ"/>
        </w:rPr>
        <w:t>Ол отыр жалындаған от басында,</w:t>
      </w:r>
    </w:p>
    <w:p>
      <w:pPr>
        <w:pStyle w:val="NoSpacing"/>
        <w:tabs>
          <w:tab w:val="left" w:pos="2127" w:leader="none"/>
        </w:tabs>
        <w:jc w:val="both"/>
        <w:rPr>
          <w:rFonts w:cs="Calibri"/>
          <w:sz w:val="24"/>
          <w:szCs w:val="24"/>
          <w:lang w:val="kk-KZ"/>
        </w:rPr>
      </w:pPr>
      <w:r>
        <w:rPr>
          <w:rFonts w:cs="Calibri"/>
          <w:color w:val="auto"/>
          <w:sz w:val="24"/>
          <w:szCs w:val="24"/>
          <w:lang w:val="kk-KZ"/>
        </w:rPr>
        <w:t>Қарайды көз алмастан асыл тасқа.</w:t>
      </w:r>
    </w:p>
    <w:p>
      <w:pPr>
        <w:pStyle w:val="NoSpacing"/>
        <w:tabs>
          <w:tab w:val="left" w:pos="2127" w:leader="none"/>
        </w:tabs>
        <w:jc w:val="both"/>
        <w:rPr>
          <w:rFonts w:cs="Calibri"/>
          <w:sz w:val="24"/>
          <w:szCs w:val="24"/>
          <w:lang w:val="kk-KZ"/>
        </w:rPr>
      </w:pPr>
      <w:r>
        <w:rPr>
          <w:rFonts w:cs="Calibri"/>
          <w:color w:val="auto"/>
          <w:sz w:val="24"/>
          <w:szCs w:val="24"/>
          <w:lang w:val="kk-KZ"/>
        </w:rPr>
        <w:t>Күшейіп бара жатыр от алаулап,</w:t>
      </w:r>
    </w:p>
    <w:p>
      <w:pPr>
        <w:pStyle w:val="NoSpacing"/>
        <w:tabs>
          <w:tab w:val="left" w:pos="2127" w:leader="none"/>
        </w:tabs>
        <w:jc w:val="both"/>
        <w:rPr>
          <w:rFonts w:cs="Calibri"/>
          <w:sz w:val="24"/>
          <w:szCs w:val="24"/>
          <w:lang w:val="kk-KZ"/>
        </w:rPr>
      </w:pPr>
      <w:r>
        <w:rPr>
          <w:rFonts w:cs="Calibri"/>
          <w:color w:val="auto"/>
          <w:sz w:val="24"/>
          <w:szCs w:val="24"/>
          <w:lang w:val="kk-KZ"/>
        </w:rPr>
        <w:t>Бет шарпып қызыл тілі жүр сумаңдап.</w:t>
      </w:r>
    </w:p>
    <w:p>
      <w:pPr>
        <w:pStyle w:val="NoSpacing"/>
        <w:tabs>
          <w:tab w:val="left" w:pos="2127" w:leader="none"/>
        </w:tabs>
        <w:jc w:val="both"/>
        <w:rPr>
          <w:rFonts w:cs="Calibri"/>
          <w:sz w:val="24"/>
          <w:szCs w:val="24"/>
          <w:lang w:val="kk-KZ"/>
        </w:rPr>
      </w:pPr>
      <w:r>
        <w:rPr>
          <w:rFonts w:cs="Calibri"/>
          <w:color w:val="auto"/>
          <w:sz w:val="24"/>
          <w:szCs w:val="24"/>
          <w:lang w:val="kk-KZ"/>
        </w:rPr>
        <w:t>Алу үшін саф алтынды балқытады,</w:t>
      </w:r>
    </w:p>
    <w:p>
      <w:pPr>
        <w:pStyle w:val="NoSpacing"/>
        <w:tabs>
          <w:tab w:val="left" w:pos="2127" w:leader="none"/>
        </w:tabs>
        <w:jc w:val="both"/>
        <w:rPr>
          <w:rFonts w:cs="Calibri"/>
          <w:sz w:val="24"/>
          <w:szCs w:val="24"/>
          <w:lang w:val="kk-KZ"/>
        </w:rPr>
      </w:pPr>
      <w:r>
        <w:rPr>
          <w:rFonts w:cs="Calibri"/>
          <w:color w:val="auto"/>
          <w:sz w:val="24"/>
          <w:szCs w:val="24"/>
          <w:lang w:val="kk-KZ"/>
        </w:rPr>
        <w:t>Төзеді қаншама ыстық от жалынға.</w:t>
      </w:r>
    </w:p>
    <w:p>
      <w:pPr>
        <w:pStyle w:val="NoSpacing"/>
        <w:tabs>
          <w:tab w:val="left" w:pos="2127" w:leader="none"/>
        </w:tabs>
        <w:jc w:val="both"/>
        <w:rPr>
          <w:rFonts w:cs="Calibri"/>
          <w:sz w:val="24"/>
          <w:szCs w:val="24"/>
          <w:lang w:val="kk-KZ"/>
        </w:rPr>
      </w:pPr>
      <w:r>
        <w:rPr>
          <w:rFonts w:cs="Calibri"/>
          <w:color w:val="auto"/>
          <w:sz w:val="24"/>
          <w:szCs w:val="24"/>
          <w:lang w:val="kk-KZ"/>
        </w:rPr>
        <w:t>Патшаның сол алтыннан тәжін жасап,</w:t>
      </w:r>
    </w:p>
    <w:p>
      <w:pPr>
        <w:pStyle w:val="NoSpacing"/>
        <w:tabs>
          <w:tab w:val="left" w:pos="2127" w:leader="none"/>
        </w:tabs>
        <w:jc w:val="both"/>
        <w:rPr>
          <w:rFonts w:cs="Calibri"/>
          <w:sz w:val="24"/>
          <w:szCs w:val="24"/>
          <w:lang w:val="kk-KZ"/>
        </w:rPr>
      </w:pPr>
      <w:r>
        <w:rPr>
          <w:rFonts w:cs="Calibri"/>
          <w:color w:val="auto"/>
          <w:sz w:val="24"/>
          <w:szCs w:val="24"/>
          <w:lang w:val="kk-KZ"/>
        </w:rPr>
        <w:t>Әсемдер асыл таспен қымбат ғажап.</w:t>
      </w:r>
    </w:p>
    <w:p>
      <w:pPr>
        <w:pStyle w:val="NoSpacing"/>
        <w:tabs>
          <w:tab w:val="left" w:pos="2127" w:leader="none"/>
        </w:tabs>
        <w:jc w:val="both"/>
        <w:rPr>
          <w:rFonts w:cs="Calibri"/>
          <w:sz w:val="24"/>
          <w:szCs w:val="24"/>
          <w:lang w:val="kk-KZ"/>
        </w:rPr>
      </w:pPr>
      <w:r>
        <w:rPr>
          <w:rFonts w:cs="Calibri"/>
          <w:color w:val="auto"/>
          <w:sz w:val="24"/>
          <w:szCs w:val="24"/>
          <w:lang w:val="kk-KZ"/>
        </w:rPr>
        <w:t>Сол себептен тастады от жалынға,</w:t>
      </w:r>
    </w:p>
    <w:p>
      <w:pPr>
        <w:pStyle w:val="NoSpacing"/>
        <w:tabs>
          <w:tab w:val="left" w:pos="2127" w:leader="none"/>
        </w:tabs>
        <w:jc w:val="both"/>
        <w:rPr>
          <w:rFonts w:cs="Calibri"/>
          <w:sz w:val="24"/>
          <w:szCs w:val="24"/>
          <w:lang w:val="kk-KZ"/>
        </w:rPr>
      </w:pPr>
      <w:r>
        <w:rPr>
          <w:rFonts w:cs="Calibri"/>
          <w:color w:val="auto"/>
          <w:sz w:val="24"/>
          <w:szCs w:val="24"/>
          <w:lang w:val="kk-KZ"/>
        </w:rPr>
        <w:t>Алтынды тазартуға, балқытуға.</w:t>
      </w:r>
    </w:p>
    <w:p>
      <w:pPr>
        <w:pStyle w:val="NoSpacing"/>
        <w:tabs>
          <w:tab w:val="left" w:pos="2127" w:leader="none"/>
        </w:tabs>
        <w:jc w:val="both"/>
        <w:rPr>
          <w:rFonts w:cs="Calibri"/>
          <w:sz w:val="24"/>
          <w:szCs w:val="24"/>
          <w:lang w:val="kk-KZ"/>
        </w:rPr>
      </w:pPr>
      <w:r>
        <w:rPr>
          <w:rFonts w:cs="Calibri"/>
          <w:color w:val="auto"/>
          <w:sz w:val="24"/>
          <w:szCs w:val="24"/>
          <w:lang w:val="kk-KZ"/>
        </w:rPr>
        <w:t>Мақсат етіп бар міннен арылтуды,</w:t>
      </w:r>
    </w:p>
    <w:p>
      <w:pPr>
        <w:pStyle w:val="NoSpacing"/>
        <w:tabs>
          <w:tab w:val="left" w:pos="2127" w:leader="none"/>
        </w:tabs>
        <w:jc w:val="both"/>
        <w:rPr>
          <w:rFonts w:cs="Calibri"/>
          <w:sz w:val="24"/>
          <w:szCs w:val="24"/>
          <w:lang w:val="kk-KZ"/>
        </w:rPr>
      </w:pPr>
      <w:r>
        <w:rPr>
          <w:rFonts w:cs="Calibri"/>
          <w:color w:val="auto"/>
          <w:sz w:val="24"/>
          <w:szCs w:val="24"/>
          <w:lang w:val="kk-KZ"/>
        </w:rPr>
        <w:t>Жарқырап алтын шықты, көз қарықты.</w:t>
      </w:r>
    </w:p>
    <w:p>
      <w:pPr>
        <w:pStyle w:val="NoSpacing"/>
        <w:tabs>
          <w:tab w:val="left" w:pos="2127" w:leader="none"/>
        </w:tabs>
        <w:jc w:val="both"/>
        <w:rPr>
          <w:rFonts w:cs="Calibri"/>
          <w:sz w:val="24"/>
          <w:szCs w:val="24"/>
          <w:lang w:val="kk-KZ"/>
        </w:rPr>
      </w:pPr>
      <w:r>
        <w:rPr>
          <w:rFonts w:cs="Calibri"/>
          <w:color w:val="auto"/>
          <w:sz w:val="24"/>
          <w:szCs w:val="24"/>
          <w:lang w:val="kk-KZ"/>
        </w:rPr>
        <w:t>Қорқыныш, күдік-күмән арпалысты,</w:t>
      </w:r>
    </w:p>
    <w:p>
      <w:pPr>
        <w:pStyle w:val="NoSpacing"/>
        <w:tabs>
          <w:tab w:val="left" w:pos="2127" w:leader="none"/>
        </w:tabs>
        <w:jc w:val="both"/>
        <w:rPr>
          <w:rFonts w:cs="Calibri"/>
          <w:sz w:val="24"/>
          <w:szCs w:val="24"/>
          <w:lang w:val="kk-KZ"/>
        </w:rPr>
      </w:pPr>
      <w:r>
        <w:rPr>
          <w:rFonts w:cs="Calibri"/>
          <w:color w:val="auto"/>
          <w:sz w:val="24"/>
          <w:szCs w:val="24"/>
          <w:lang w:val="kk-KZ"/>
        </w:rPr>
        <w:t>Көзге жас үйіріліп келді қалып,</w:t>
      </w:r>
    </w:p>
    <w:p>
      <w:pPr>
        <w:pStyle w:val="NoSpacing"/>
        <w:tabs>
          <w:tab w:val="left" w:pos="2127" w:leader="none"/>
        </w:tabs>
        <w:jc w:val="both"/>
        <w:rPr>
          <w:rFonts w:cs="Calibri"/>
          <w:sz w:val="24"/>
          <w:szCs w:val="24"/>
          <w:lang w:val="kk-KZ"/>
        </w:rPr>
      </w:pPr>
      <w:r>
        <w:rPr>
          <w:rFonts w:cs="Calibri"/>
          <w:color w:val="auto"/>
          <w:sz w:val="24"/>
          <w:szCs w:val="24"/>
          <w:lang w:val="kk-KZ"/>
        </w:rPr>
        <w:t>Өйткені көргеніміз от лаулайды,</w:t>
      </w:r>
    </w:p>
    <w:p>
      <w:pPr>
        <w:pStyle w:val="NoSpacing"/>
        <w:tabs>
          <w:tab w:val="left" w:pos="2127" w:leader="none"/>
        </w:tabs>
        <w:jc w:val="both"/>
        <w:rPr>
          <w:rFonts w:cs="Calibri"/>
          <w:sz w:val="24"/>
          <w:szCs w:val="24"/>
          <w:lang w:val="kk-KZ"/>
        </w:rPr>
      </w:pPr>
      <w:r>
        <w:rPr>
          <w:rFonts w:cs="Calibri"/>
          <w:color w:val="auto"/>
          <w:sz w:val="24"/>
          <w:szCs w:val="24"/>
          <w:lang w:val="kk-KZ"/>
        </w:rPr>
        <w:t>Мүмкін емес көруге хас шеберді.</w:t>
      </w:r>
    </w:p>
    <w:p>
      <w:pPr>
        <w:pStyle w:val="NoSpacing"/>
        <w:tabs>
          <w:tab w:val="left" w:pos="2127" w:leader="none"/>
        </w:tabs>
        <w:jc w:val="both"/>
        <w:rPr>
          <w:rFonts w:cs="Calibri"/>
          <w:sz w:val="24"/>
          <w:szCs w:val="24"/>
          <w:lang w:val="kk-KZ"/>
        </w:rPr>
      </w:pPr>
      <w:r>
        <w:rPr>
          <w:rFonts w:cs="Calibri"/>
          <w:color w:val="auto"/>
          <w:sz w:val="24"/>
          <w:szCs w:val="24"/>
          <w:lang w:val="kk-KZ"/>
        </w:rPr>
        <w:t>Ал алтын мүлтіксіз боп жарқырауда,</w:t>
      </w:r>
    </w:p>
    <w:p>
      <w:pPr>
        <w:pStyle w:val="NoSpacing"/>
        <w:tabs>
          <w:tab w:val="left" w:pos="2127" w:leader="none"/>
        </w:tabs>
        <w:jc w:val="both"/>
        <w:rPr>
          <w:rFonts w:cs="Calibri"/>
          <w:sz w:val="24"/>
          <w:szCs w:val="24"/>
          <w:lang w:val="kk-KZ"/>
        </w:rPr>
      </w:pPr>
      <w:r>
        <w:rPr>
          <w:rFonts w:cs="Calibri"/>
          <w:color w:val="auto"/>
          <w:sz w:val="24"/>
          <w:szCs w:val="24"/>
          <w:lang w:val="kk-KZ"/>
        </w:rPr>
        <w:t>Махаббат оты жанған жанарында.</w:t>
      </w:r>
    </w:p>
    <w:p>
      <w:pPr>
        <w:pStyle w:val="NoSpacing"/>
        <w:tabs>
          <w:tab w:val="left" w:pos="2127" w:leader="none"/>
        </w:tabs>
        <w:jc w:val="both"/>
        <w:rPr>
          <w:rFonts w:cs="Calibri"/>
          <w:sz w:val="24"/>
          <w:szCs w:val="24"/>
          <w:lang w:val="kk-KZ"/>
        </w:rPr>
      </w:pPr>
      <w:r>
        <w:rPr>
          <w:rFonts w:cs="Calibri"/>
          <w:color w:val="auto"/>
          <w:sz w:val="24"/>
          <w:szCs w:val="24"/>
          <w:lang w:val="kk-KZ"/>
        </w:rPr>
        <w:t>Алауға еңкейгеннің сипатына</w:t>
      </w:r>
    </w:p>
    <w:p>
      <w:pPr>
        <w:pStyle w:val="NoSpacing"/>
        <w:tabs>
          <w:tab w:val="left" w:pos="2127" w:leader="none"/>
        </w:tabs>
        <w:jc w:val="both"/>
        <w:rPr>
          <w:rFonts w:cs="Calibri"/>
          <w:sz w:val="24"/>
          <w:szCs w:val="24"/>
          <w:lang w:val="kk-KZ"/>
        </w:rPr>
      </w:pPr>
      <w:r>
        <w:rPr>
          <w:rFonts w:cs="Calibri"/>
          <w:color w:val="auto"/>
          <w:sz w:val="24"/>
          <w:szCs w:val="24"/>
          <w:lang w:val="kk-KZ"/>
        </w:rPr>
        <w:t>Біртіндеп ене берді нұр жарқырап.</w:t>
      </w:r>
    </w:p>
    <w:p>
      <w:pPr>
        <w:pStyle w:val="NoSpacing"/>
        <w:tabs>
          <w:tab w:val="left" w:pos="2127" w:leader="none"/>
        </w:tabs>
        <w:jc w:val="both"/>
        <w:rPr>
          <w:rFonts w:cs="Calibri"/>
          <w:sz w:val="24"/>
          <w:szCs w:val="24"/>
          <w:lang w:val="kk-KZ"/>
        </w:rPr>
      </w:pPr>
      <w:r>
        <w:rPr>
          <w:rFonts w:cs="Calibri"/>
          <w:color w:val="auto"/>
          <w:sz w:val="24"/>
          <w:szCs w:val="24"/>
          <w:lang w:val="kk-KZ"/>
        </w:rPr>
        <w:t>Сүйетін жүрегіне азабымыз,</w:t>
      </w:r>
    </w:p>
    <w:p>
      <w:pPr>
        <w:pStyle w:val="NoSpacing"/>
        <w:tabs>
          <w:tab w:val="left" w:pos="2127" w:leader="none"/>
        </w:tabs>
        <w:jc w:val="both"/>
        <w:rPr>
          <w:rFonts w:cs="Calibri"/>
          <w:sz w:val="24"/>
          <w:szCs w:val="24"/>
          <w:lang w:val="kk-KZ"/>
        </w:rPr>
      </w:pPr>
      <w:r>
        <w:rPr>
          <w:rFonts w:cs="Calibri"/>
          <w:color w:val="auto"/>
          <w:sz w:val="24"/>
          <w:szCs w:val="24"/>
          <w:lang w:val="kk-KZ"/>
        </w:rPr>
        <w:t>Қуаныш әкелді ме, бәлкім, дерміз.</w:t>
      </w:r>
    </w:p>
    <w:p>
      <w:pPr>
        <w:pStyle w:val="NoSpacing"/>
        <w:tabs>
          <w:tab w:val="left" w:pos="2127" w:leader="none"/>
        </w:tabs>
        <w:jc w:val="both"/>
        <w:rPr>
          <w:rFonts w:cs="Calibri"/>
          <w:sz w:val="24"/>
          <w:szCs w:val="24"/>
          <w:lang w:val="kk-KZ"/>
        </w:rPr>
      </w:pPr>
      <w:r>
        <w:rPr>
          <w:rFonts w:cs="Calibri"/>
          <w:color w:val="auto"/>
          <w:sz w:val="24"/>
          <w:szCs w:val="24"/>
          <w:lang w:val="kk-KZ"/>
        </w:rPr>
        <w:t>Жоқ. Бірақ көрді мәңгі жарқырауды,</w:t>
      </w:r>
    </w:p>
    <w:p>
      <w:pPr>
        <w:pStyle w:val="NoSpacing"/>
        <w:tabs>
          <w:tab w:val="left" w:pos="2127" w:leader="none"/>
        </w:tabs>
        <w:jc w:val="both"/>
        <w:rPr>
          <w:rFonts w:cs="Calibri"/>
          <w:sz w:val="24"/>
          <w:szCs w:val="24"/>
          <w:lang w:val="kk-KZ"/>
        </w:rPr>
      </w:pPr>
      <w:r>
        <w:rPr>
          <w:rFonts w:cs="Calibri"/>
          <w:color w:val="auto"/>
          <w:sz w:val="24"/>
          <w:szCs w:val="24"/>
          <w:lang w:val="kk-KZ"/>
        </w:rPr>
        <w:t>Арасынан алау мен айқыш ағаш.</w:t>
      </w:r>
    </w:p>
    <w:p>
      <w:pPr>
        <w:pStyle w:val="NoSpacing"/>
        <w:tabs>
          <w:tab w:val="left" w:pos="2127" w:leader="none"/>
        </w:tabs>
        <w:jc w:val="both"/>
        <w:rPr>
          <w:rFonts w:cs="Calibri"/>
          <w:sz w:val="24"/>
          <w:szCs w:val="24"/>
          <w:lang w:val="kk-KZ"/>
        </w:rPr>
      </w:pPr>
      <w:r>
        <w:rPr>
          <w:rFonts w:cs="Calibri"/>
          <w:color w:val="auto"/>
          <w:sz w:val="24"/>
          <w:szCs w:val="24"/>
          <w:lang w:val="kk-KZ"/>
        </w:rPr>
        <w:t>Сондықтан от жалынға Ол қарады,</w:t>
      </w:r>
    </w:p>
    <w:p>
      <w:pPr>
        <w:pStyle w:val="NoSpacing"/>
        <w:tabs>
          <w:tab w:val="left" w:pos="2127" w:leader="none"/>
        </w:tabs>
        <w:jc w:val="both"/>
        <w:rPr>
          <w:rFonts w:cs="Calibri"/>
          <w:sz w:val="24"/>
          <w:szCs w:val="24"/>
          <w:lang w:val="kk-KZ"/>
        </w:rPr>
      </w:pPr>
      <w:r>
        <w:rPr>
          <w:rFonts w:cs="Calibri"/>
          <w:color w:val="auto"/>
          <w:sz w:val="24"/>
          <w:szCs w:val="24"/>
          <w:lang w:val="kk-KZ"/>
        </w:rPr>
        <w:t>Ешқашан мызғымайтын махаббатпен.</w:t>
      </w:r>
    </w:p>
    <w:p>
      <w:pPr>
        <w:pStyle w:val="NoSpacing"/>
        <w:tabs>
          <w:tab w:val="left" w:pos="2127" w:leader="none"/>
        </w:tabs>
        <w:jc w:val="both"/>
        <w:rPr>
          <w:rFonts w:cs="Calibri"/>
          <w:sz w:val="24"/>
          <w:szCs w:val="24"/>
          <w:lang w:val="kk-KZ"/>
        </w:rPr>
      </w:pPr>
      <w:r>
        <w:rPr>
          <w:rFonts w:cs="Calibri"/>
          <w:color w:val="auto"/>
          <w:sz w:val="24"/>
          <w:szCs w:val="24"/>
          <w:lang w:val="kk-KZ"/>
        </w:rPr>
        <w:t>Ыстықтан зиян шекпес саф алтын да,</w:t>
      </w:r>
    </w:p>
    <w:p>
      <w:pPr>
        <w:pStyle w:val="NoSpacing"/>
        <w:tabs>
          <w:tab w:val="left" w:pos="2127" w:leader="none"/>
        </w:tabs>
        <w:jc w:val="both"/>
        <w:rPr>
          <w:rFonts w:cs="Calibri"/>
          <w:sz w:val="24"/>
          <w:szCs w:val="24"/>
          <w:lang w:val="kk-KZ"/>
        </w:rPr>
      </w:pPr>
      <w:r>
        <w:rPr>
          <w:rFonts w:cs="Calibri"/>
          <w:color w:val="auto"/>
          <w:sz w:val="24"/>
          <w:szCs w:val="24"/>
          <w:lang w:val="kk-KZ"/>
        </w:rPr>
        <w:t>Алайда бар мінінен тазаруда.</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 xml:space="preserve">Пауыл өз өмірінде Құдай отының барлық күшін сезінді. Сөйтіп, бұл оған Құдайдың шексіз рақымын түсінуге көмектесті.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Күйреу алып келетін бес ұлы жарылқау</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 xml:space="preserve">Күйреудің арқасында біз кем дегенде бес ұлы жарылқауға ие боламыз.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 xml:space="preserve">Бірінші жарылқау: біз Құдайды жақсырақ түсінеміз.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Біз тек күйретіліп және азап шеккен кезде ғана, Құдайдың табиғатын шынымен түсіне аламыз. «Құдайым, менің өмірім Сенің жолыңмен өтсін!» – деп айту оңай. Бірақ Құдайдың жолы қандай? Құдай Киелі кітап беттерінде бізге былай дейді: «Жаратқан Ие: «Менің ойым сендердің пікірлеріңнен өзге, Менің жолым сендердікінен басқа, — деп ескертеді. — Аспанның жерден қаншама жоғары болатынындай, Менің жолым да сендердікінен соншама жоғары, Менің ойым да пікірлеріңнен тым биік» (Ишая 55:8-9).</w:t>
      </w:r>
    </w:p>
    <w:p>
      <w:pPr>
        <w:pStyle w:val="NoSpacing"/>
        <w:tabs>
          <w:tab w:val="left" w:pos="0" w:leader="none"/>
        </w:tabs>
        <w:jc w:val="both"/>
        <w:rPr>
          <w:rFonts w:cs="Calibri"/>
          <w:sz w:val="24"/>
          <w:szCs w:val="24"/>
          <w:lang w:val="kk-KZ"/>
        </w:rPr>
      </w:pPr>
      <w:r>
        <w:rPr>
          <w:rFonts w:cs="Calibri"/>
          <w:color w:val="auto"/>
          <w:sz w:val="24"/>
          <w:szCs w:val="24"/>
          <w:lang w:val="kk-KZ"/>
        </w:rPr>
        <w:tab/>
        <w:t>Күйретілген біздер Құдайдың абсолютін түсіне бастаймыз – Оның өсиеттері екі ойлы емес, Оның уәделері тайғақ емес; Ол уақыт пен мерзімдерді біледі; Оның көмегі дер кезінде беріледі және жеткілікті болады.</w:t>
      </w:r>
    </w:p>
    <w:p>
      <w:pPr>
        <w:pStyle w:val="NoSpacing"/>
        <w:jc w:val="both"/>
        <w:rPr>
          <w:rFonts w:cs="Calibri"/>
          <w:sz w:val="24"/>
          <w:szCs w:val="24"/>
          <w:lang w:val="kk-KZ"/>
        </w:rPr>
      </w:pPr>
      <w:r>
        <w:rPr>
          <w:rFonts w:cs="Calibri"/>
          <w:color w:val="auto"/>
          <w:sz w:val="24"/>
          <w:szCs w:val="24"/>
          <w:lang w:val="kk-KZ"/>
        </w:rPr>
        <w:tab/>
        <w:t xml:space="preserve">Біз Киелі Жазбаны жақсылап түсіне бастаймыз. Адамның өмірінде Құдайдың әрекетіне сай белгілі қағидаларды байқаймыз. Біз Оның сүйіспеншілігін тереңірек түсінеміз. Оның сүйіспеншілігі негізінде қабылдау дегенді жақсырақ сезінеміз. Біз айқыштың мәнін анығырақ көреміз. Құдайдың шыдамдылығы мен сүйіспеншілігін, ізгілігі мен мейірімін түсінуде өсеміз. Өз тәжірибемізбен төзімді болудың не екенін танып – білеміз. Біздің өзімізді Құдай Өз қолында ұстап тұрғанына көбірек көзіміз жетеді. </w:t>
      </w:r>
    </w:p>
    <w:p>
      <w:pPr>
        <w:pStyle w:val="NoSpacing"/>
        <w:jc w:val="both"/>
        <w:rPr>
          <w:rFonts w:cs="Calibri"/>
          <w:sz w:val="24"/>
          <w:szCs w:val="24"/>
          <w:lang w:val="kk-KZ"/>
        </w:rPr>
      </w:pPr>
      <w:r>
        <w:rPr>
          <w:rFonts w:cs="Calibri"/>
          <w:color w:val="auto"/>
          <w:sz w:val="24"/>
          <w:szCs w:val="24"/>
          <w:lang w:val="kk-KZ"/>
        </w:rPr>
        <w:tab/>
        <w:t xml:space="preserve">Күйреуде біз Құдайдың құдіретінің, Оның айқышының және рақымдылығының алдында одан да төмен бас иеміз. Бізге Оның даңқы мен құдайлық болмысы ашылады. Біз Оның әр алуан қасиетіне тереңірек бойлай бастаймыз.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Құдайды танып-білудің шегі жоқ. Бұл жарылқау табиғатынан шексіз, себебі Құдайдың Өзінің ізгілігі мен сүйіспеншілігі шексіз. </w:t>
      </w:r>
    </w:p>
    <w:p>
      <w:pPr>
        <w:pStyle w:val="NoSpacing"/>
        <w:tabs>
          <w:tab w:val="left" w:pos="2127" w:leader="none"/>
        </w:tabs>
        <w:jc w:val="both"/>
        <w:rPr>
          <w:rFonts w:cs="Calibri"/>
          <w:i/>
          <w:i/>
          <w:color w:val="auto"/>
          <w:sz w:val="24"/>
          <w:szCs w:val="24"/>
          <w:lang w:val="kk-KZ"/>
        </w:rPr>
      </w:pPr>
      <w:r>
        <w:rPr>
          <w:rFonts w:cs="Calibri"/>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 xml:space="preserve">Екінші жарылқау:  біз өзімізді жақсырақ түсінеміз. </w:t>
      </w:r>
    </w:p>
    <w:p>
      <w:pPr>
        <w:pStyle w:val="NoSpacing"/>
        <w:tabs>
          <w:tab w:val="left" w:pos="2127" w:leader="none"/>
        </w:tabs>
        <w:jc w:val="both"/>
        <w:rPr>
          <w:rFonts w:cs="Calibri"/>
          <w:b/>
          <w:b/>
          <w:i/>
          <w:i/>
          <w:color w:val="auto"/>
          <w:sz w:val="24"/>
          <w:szCs w:val="24"/>
          <w:lang w:val="kk-KZ"/>
        </w:rPr>
      </w:pPr>
      <w:r>
        <w:rPr>
          <w:rFonts w:cs="Calibri"/>
          <w:b/>
          <w:i/>
          <w:color w:val="auto"/>
          <w:sz w:val="24"/>
          <w:szCs w:val="24"/>
          <w:lang w:val="kk-KZ"/>
        </w:rPr>
      </w:r>
    </w:p>
    <w:p>
      <w:pPr>
        <w:pStyle w:val="NoSpacing"/>
        <w:jc w:val="both"/>
        <w:rPr>
          <w:rFonts w:cs="Calibri"/>
          <w:sz w:val="24"/>
          <w:szCs w:val="24"/>
          <w:lang w:val="kk-KZ"/>
        </w:rPr>
      </w:pPr>
      <w:r>
        <w:rPr>
          <w:rFonts w:cs="Calibri"/>
          <w:color w:val="auto"/>
          <w:sz w:val="24"/>
          <w:szCs w:val="24"/>
          <w:lang w:val="kk-KZ"/>
        </w:rPr>
        <w:tab/>
        <w:t xml:space="preserve">Құдай бізді күйреткен кезде, біз өзімізді-өзіміз жақсырақ түсіне бастаймыз. Өзіміздің өмірлік жолдарымызды балалық шағымыздан бастап, өз әдетіміз бен ұмтылысымызды дұрыс бағалауға қабілетті боламыз. Өзіміздегі белгілі жағдайды және Оның бізге ықпалын жаңаша қабылдай бастаймыз. Біз өзіміздің келешегіміз бен міндеттерімізді көріп, маңайымызға сүйіспеншілік сыйлап және олардан оны қабылдай алмайтынымызды байқаймыз. Біз өзіміздің тәуелсіздігімізді, өзіміздің шектеулерімізді және жетілмеген жақтарымызды көреміз. Құдайдың ниеттерінің біздің өмірімізде іске асуына қорқыныш шырмап алып жол бермегенін көреміз.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Біз, сондай-ақ, Құдай қандай дарындар және сыйлармен қамтамасыз еткенін түсінеміз. Құдай бізді өзгертіп, бостандық беріп жатқанын көреміз. Күйреу кезеңдерінде Құдай бізбен жақсы көріп және мейіріммен жұмыс істейтінін байқаймыз.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Күйреу кезінде біз өзіміздің күнәкар екенімізді бұрын-соңды болмағандай анық түсіне бастаймыз. Күйреу әрқашан күнәға бағытталған – Құдайдың біздің өмірімізден алып тастауға тырысатын тәкаппарлық, мойынсұнбау және басқа міндерге қарсы бағытталған. Күйретілген сәтте біз Мәсіхті Құтқарушы деп мойындасақ та, күнә жасау қабілеті жойылмайды, сөйтіп бұл бізді жабырқатады. </w:t>
      </w:r>
    </w:p>
    <w:p>
      <w:pPr>
        <w:pStyle w:val="NoSpacing"/>
        <w:jc w:val="both"/>
        <w:rPr>
          <w:rFonts w:cs="Calibri"/>
          <w:sz w:val="24"/>
          <w:szCs w:val="24"/>
          <w:lang w:val="kk-KZ"/>
        </w:rPr>
      </w:pPr>
      <w:r>
        <w:rPr>
          <w:rFonts w:cs="Calibri"/>
          <w:color w:val="auto"/>
          <w:sz w:val="24"/>
          <w:szCs w:val="24"/>
          <w:lang w:val="kk-KZ"/>
        </w:rPr>
        <w:tab/>
        <w:t xml:space="preserve">Азап пен қиыншылықтардың сайынан өтіп бара жатып өзіміздің өзгеріп жатқанымызды байқаймыз. Құдай тазартып және азат ете отырып, бізді жаңартады. Күнә қоспа сияқты жан дүниемізден қабат-қабатымен сыдырылып алынады. Кейбір адамдарға олар Мәсіхті өз Құтқарушылары деп қабылдаған сәтте-ақ өздерінің күнәкар өткендеріне ғана емес, сондай-ақ болашақта күнә жасау бейімділігінен де толық азат болғандай көрінеді. Құтқарылу бізді Құдай ақтап алған күнәкарлардың деңгейіне қояды. Бірақ егер біз өзімізде әлі де күнә жасау қабілеті сақталғанын түсінбесек, онда ұялу, көңіл қалу, торығуды сезінетін боламыз. Сөйтіп ақыр соңында біз сәтсіздікке тап боламыз. Ондай сәттерде біз құтқарылмадық немесе бізге енді құтқарылу жоқ деп ойлаудың қажеті жоқ. Біз Құдайдың алдына келіп, өмірімізден осы бейімділікті – күнәнің осы әдетін түп-тамырымен жоюын өтінуіміз қажет. </w:t>
      </w:r>
    </w:p>
    <w:p>
      <w:pPr>
        <w:pStyle w:val="NoSpacing"/>
        <w:jc w:val="both"/>
        <w:rPr>
          <w:rFonts w:cs="Calibri"/>
          <w:sz w:val="24"/>
          <w:szCs w:val="24"/>
          <w:lang w:val="kk-KZ"/>
        </w:rPr>
      </w:pPr>
      <w:r>
        <w:rPr>
          <w:rFonts w:cs="Calibri"/>
          <w:color w:val="auto"/>
          <w:sz w:val="24"/>
          <w:szCs w:val="24"/>
          <w:lang w:val="kk-KZ"/>
        </w:rPr>
        <w:tab/>
        <w:t>Біз құтқарылуға ие болған кезде, күнә біздің үстімізден жүргізген күшінен айырылады. Римдіктерге арналған хатта 6:14-те айтылған: «Күнә сендерге билігін жүргізбеуі керек, себебі сендер енді Таурат заңына емес, Құдайдың рақымына бағынасыңдар».</w:t>
      </w:r>
    </w:p>
    <w:p>
      <w:pPr>
        <w:pStyle w:val="NoSpacing"/>
        <w:jc w:val="both"/>
        <w:rPr>
          <w:rFonts w:cs="Calibri"/>
          <w:sz w:val="24"/>
          <w:szCs w:val="24"/>
          <w:lang w:val="kk-KZ"/>
        </w:rPr>
      </w:pPr>
      <w:r>
        <w:rPr>
          <w:rFonts w:cs="Calibri"/>
          <w:color w:val="auto"/>
          <w:sz w:val="24"/>
          <w:szCs w:val="24"/>
          <w:lang w:val="kk-KZ"/>
        </w:rPr>
        <w:tab/>
        <w:t>Біз жауымыздың билігінен азаттық алдық. Біздің Иеміз Құдай болып табылады. Пауыл былай  деген: «Күнәнің үстемдігінен босағанда әділдіктің «құлы» болдыңдар» (Римд.6:18).</w:t>
      </w:r>
    </w:p>
    <w:p>
      <w:pPr>
        <w:pStyle w:val="NoSpacing"/>
        <w:jc w:val="both"/>
        <w:rPr>
          <w:rFonts w:cs="Calibri"/>
          <w:sz w:val="24"/>
          <w:szCs w:val="24"/>
          <w:lang w:val="kk-KZ"/>
        </w:rPr>
      </w:pPr>
      <w:r>
        <w:rPr>
          <w:rFonts w:cs="Calibri"/>
          <w:color w:val="auto"/>
          <w:sz w:val="24"/>
          <w:szCs w:val="24"/>
          <w:lang w:val="kk-KZ"/>
        </w:rPr>
        <w:tab/>
        <w:t xml:space="preserve">Біз Құдаймен дұрыс қарым-қатынасқа ұмтыламыз және Ол бізді Киелі Рухтың күшінде шақырған қызметін атқаруға ұмтыламыз. Біз бүлік шығара бастаған әр жолы біздің ең алғашқы әрекетіміз мінажат болуға тиіс: «Тәңірім, маған көмектесші, мені тазалай гөр. Мен Саған бағынам». Өз-өзімізді түсіну Құдай бізді күйреткен кезде келеді. Солайша бұл жарылқау таңғажайып бостандықты – күнәдан және күнә үшін жазаланудан бостандық сыйлайды. </w:t>
      </w:r>
    </w:p>
    <w:p>
      <w:pPr>
        <w:pStyle w:val="NoSpacing"/>
        <w:tabs>
          <w:tab w:val="left" w:pos="0" w:leader="none"/>
        </w:tabs>
        <w:jc w:val="both"/>
        <w:rPr>
          <w:rFonts w:cs="Calibri"/>
          <w:sz w:val="24"/>
          <w:szCs w:val="24"/>
          <w:lang w:val="kk-KZ"/>
        </w:rPr>
      </w:pPr>
      <w:r>
        <w:rPr>
          <w:rFonts w:cs="Calibri"/>
          <w:i/>
          <w:color w:val="auto"/>
          <w:sz w:val="24"/>
          <w:szCs w:val="24"/>
          <w:lang w:val="kk-KZ"/>
        </w:rPr>
        <w:tab/>
        <w:t>Біз кінә сезімінен азатпыз.</w:t>
      </w:r>
      <w:r>
        <w:rPr>
          <w:rFonts w:cs="Calibri"/>
          <w:color w:val="auto"/>
          <w:sz w:val="24"/>
          <w:szCs w:val="24"/>
          <w:lang w:val="kk-KZ"/>
        </w:rPr>
        <w:t xml:space="preserve"> Кінә сезімінен арылып, сонымен бірге кешірім аламыз. </w:t>
      </w:r>
    </w:p>
    <w:p>
      <w:pPr>
        <w:pStyle w:val="NoSpacing"/>
        <w:tabs>
          <w:tab w:val="left" w:pos="0" w:leader="none"/>
        </w:tabs>
        <w:jc w:val="both"/>
        <w:rPr>
          <w:rFonts w:cs="Calibri"/>
          <w:sz w:val="24"/>
          <w:szCs w:val="24"/>
          <w:lang w:val="kk-KZ"/>
        </w:rPr>
      </w:pPr>
      <w:r>
        <w:rPr>
          <w:rFonts w:cs="Calibri"/>
          <w:i/>
          <w:color w:val="auto"/>
          <w:sz w:val="24"/>
          <w:szCs w:val="24"/>
          <w:lang w:val="kk-KZ"/>
        </w:rPr>
        <w:tab/>
        <w:t>Біз күнәмен жалғыз күресу міндетінен азатпыз.</w:t>
      </w:r>
      <w:r>
        <w:rPr>
          <w:rFonts w:cs="Calibri"/>
          <w:color w:val="auto"/>
          <w:sz w:val="24"/>
          <w:szCs w:val="24"/>
          <w:lang w:val="kk-KZ"/>
        </w:rPr>
        <w:t xml:space="preserve"> Құдай бізді нығайту үшін шайтанға және азғыруға қарсы тұруға көмектесе отырып, бізбен бірге болады. </w:t>
      </w:r>
    </w:p>
    <w:p>
      <w:pPr>
        <w:pStyle w:val="NoSpacing"/>
        <w:jc w:val="both"/>
        <w:rPr>
          <w:rFonts w:cs="Calibri"/>
          <w:sz w:val="24"/>
          <w:szCs w:val="24"/>
          <w:lang w:val="kk-KZ"/>
        </w:rPr>
      </w:pPr>
      <w:r>
        <w:rPr>
          <w:rFonts w:cs="Calibri"/>
          <w:i/>
          <w:color w:val="auto"/>
          <w:sz w:val="24"/>
          <w:szCs w:val="24"/>
          <w:lang w:val="kk-KZ"/>
        </w:rPr>
        <w:tab/>
        <w:t>Біз қысылудан азатпыз.</w:t>
      </w:r>
      <w:r>
        <w:rPr>
          <w:rFonts w:cs="Calibri"/>
          <w:color w:val="auto"/>
          <w:sz w:val="24"/>
          <w:szCs w:val="24"/>
          <w:lang w:val="kk-KZ"/>
        </w:rPr>
        <w:t xml:space="preserve"> Біз дұрыс істедік пе, жоқ па деген үздіксіз сенімсіздіктен азатпыз. Киелі Рух біздің әділетсіз қылық жасағанымызды түсінуге уақытында мүмкіндік береді.  Неткен жарылқау – өзіміздің күнә жасауға бейімділігіміздің сақталуына қарамастан, бізді Иса Мәсіх азат еткенін білу – біз егер күнә жасап қойсақ, күнәны соттап кешірім аламыз және оны жеңе аламыз. </w:t>
      </w:r>
    </w:p>
    <w:p>
      <w:pPr>
        <w:pStyle w:val="NoSpacing"/>
        <w:tabs>
          <w:tab w:val="left" w:pos="0" w:leader="none"/>
        </w:tabs>
        <w:jc w:val="both"/>
        <w:rPr>
          <w:rFonts w:cs="Calibri"/>
          <w:sz w:val="24"/>
          <w:szCs w:val="24"/>
          <w:lang w:val="kk-KZ"/>
        </w:rPr>
      </w:pPr>
      <w:r>
        <w:rPr>
          <w:rFonts w:cs="Calibri"/>
          <w:color w:val="auto"/>
          <w:sz w:val="24"/>
          <w:szCs w:val="24"/>
          <w:lang w:val="kk-KZ"/>
        </w:rPr>
        <w:tab/>
        <w:t>Бостандықпен бірге Құдай бізге тыныштық, ішкі сабырлылық және күнәмен негізгі шайқас аяқталғанына сенім береді. Құдайдың қолында біз қауіпсіздікте боламыз. Тыныштық пен тыным табу үшін арақ пен нашаға жүгінудің қажеті жоқ. Бір күні күйреуді бастан кешіп және Құдайға бағынып, біз адам ақылынан асқан тыныштықты қабылдаймыз (Қараңыз: Філ.4:7).</w:t>
      </w:r>
    </w:p>
    <w:p>
      <w:pPr>
        <w:pStyle w:val="NoSpacing"/>
        <w:tabs>
          <w:tab w:val="left" w:pos="2127" w:leader="none"/>
        </w:tabs>
        <w:jc w:val="both"/>
        <w:rPr>
          <w:rFonts w:cs="Calibri"/>
          <w:b/>
          <w:b/>
          <w:i/>
          <w:i/>
          <w:color w:val="auto"/>
          <w:sz w:val="24"/>
          <w:szCs w:val="24"/>
          <w:lang w:val="kk-KZ"/>
        </w:rPr>
      </w:pPr>
      <w:r>
        <w:rPr>
          <w:rFonts w:cs="Calibri"/>
          <w:b/>
          <w:i/>
          <w:color w:val="auto"/>
          <w:sz w:val="24"/>
          <w:szCs w:val="24"/>
          <w:lang w:val="kk-KZ"/>
        </w:rPr>
      </w:r>
    </w:p>
    <w:p>
      <w:pPr>
        <w:pStyle w:val="NoSpacing"/>
        <w:tabs>
          <w:tab w:val="left" w:pos="0" w:leader="none"/>
        </w:tabs>
        <w:jc w:val="both"/>
        <w:rPr>
          <w:rFonts w:cs="Calibri"/>
          <w:b/>
          <w:b/>
          <w:i/>
          <w:i/>
          <w:sz w:val="24"/>
          <w:szCs w:val="24"/>
          <w:lang w:val="kk-KZ"/>
        </w:rPr>
      </w:pPr>
      <w:r>
        <w:rPr>
          <w:rFonts w:cs="Calibri"/>
          <w:b/>
          <w:i/>
          <w:color w:val="auto"/>
          <w:sz w:val="24"/>
          <w:szCs w:val="24"/>
          <w:lang w:val="kk-KZ"/>
        </w:rPr>
        <w:t>Үшінші жарылқау: біз басқа адамдарға көбірек жанашырлықпен қараймыз.</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Күйреудің арқасында Құдайдың болмысын және өз-өзімізді тереңірек түсіне отырып, біз маңайымыздағыларға басқаша қарай бастаймыз. Біз басқа адамдардың өзімізден кем емес немесе артық емес екенін көре бастаймыз.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Барлығымыз табиғатымыздан күнәкармыз. Бәрімізге Құдайдың  рақымы мен Киелі Рухтың жаңартушы күші керек. Кемшіліксіз, мінсіз бір де бір адам жоқ. Күйреудің арқасында біздің айта алатынымыз: </w:t>
      </w:r>
    </w:p>
    <w:p>
      <w:pPr>
        <w:pStyle w:val="NoSpacing"/>
        <w:numPr>
          <w:ilvl w:val="0"/>
          <w:numId w:val="8"/>
        </w:numPr>
        <w:tabs>
          <w:tab w:val="left" w:pos="0" w:leader="none"/>
        </w:tabs>
        <w:jc w:val="both"/>
        <w:rPr>
          <w:rFonts w:cs="Calibri"/>
          <w:sz w:val="24"/>
          <w:szCs w:val="24"/>
          <w:lang w:val="kk-KZ"/>
        </w:rPr>
      </w:pPr>
      <w:r>
        <w:rPr>
          <w:rFonts w:cs="Calibri"/>
          <w:color w:val="auto"/>
          <w:sz w:val="24"/>
          <w:szCs w:val="24"/>
          <w:lang w:val="kk-KZ"/>
        </w:rPr>
        <w:t xml:space="preserve">«Әке, Сен маған әрдайым шыдамдысың. Мен оған шыдай аламын». </w:t>
      </w:r>
    </w:p>
    <w:p>
      <w:pPr>
        <w:pStyle w:val="NoSpacing"/>
        <w:numPr>
          <w:ilvl w:val="0"/>
          <w:numId w:val="8"/>
        </w:numPr>
        <w:jc w:val="both"/>
        <w:rPr>
          <w:rFonts w:cs="Calibri"/>
          <w:sz w:val="24"/>
          <w:szCs w:val="24"/>
          <w:lang w:val="kk-KZ"/>
        </w:rPr>
      </w:pPr>
      <w:r>
        <w:rPr>
          <w:rFonts w:cs="Calibri"/>
          <w:color w:val="auto"/>
          <w:sz w:val="24"/>
          <w:szCs w:val="24"/>
          <w:lang w:val="kk-KZ"/>
        </w:rPr>
        <w:t>«Әке, Сен маған ізгілік пен мейірім көрсеттің, яғни мен де оған қайырымды және мейірімді бола аламын».</w:t>
      </w:r>
    </w:p>
    <w:p>
      <w:pPr>
        <w:pStyle w:val="NoSpacing"/>
        <w:numPr>
          <w:ilvl w:val="0"/>
          <w:numId w:val="8"/>
        </w:numPr>
        <w:tabs>
          <w:tab w:val="left" w:pos="0" w:leader="none"/>
        </w:tabs>
        <w:jc w:val="both"/>
        <w:rPr>
          <w:rFonts w:cs="Calibri"/>
          <w:sz w:val="24"/>
          <w:szCs w:val="24"/>
          <w:lang w:val="kk-KZ"/>
        </w:rPr>
      </w:pPr>
      <w:r>
        <w:rPr>
          <w:rFonts w:cs="Calibri"/>
          <w:color w:val="auto"/>
          <w:sz w:val="24"/>
          <w:szCs w:val="24"/>
          <w:lang w:val="kk-KZ"/>
        </w:rPr>
        <w:t>«Әке, Сен мені кешірдің, мен де өзіме жамандық жасағандарды кешіре аламын».</w:t>
      </w:r>
    </w:p>
    <w:p>
      <w:pPr>
        <w:pStyle w:val="NoSpacing"/>
        <w:jc w:val="both"/>
        <w:rPr>
          <w:rFonts w:cs="Calibri"/>
          <w:sz w:val="24"/>
          <w:szCs w:val="24"/>
          <w:lang w:val="kk-KZ"/>
        </w:rPr>
      </w:pPr>
      <w:r>
        <w:rPr>
          <w:rFonts w:cs="Calibri"/>
          <w:color w:val="auto"/>
          <w:sz w:val="24"/>
          <w:szCs w:val="24"/>
          <w:lang w:val="kk-KZ"/>
        </w:rPr>
        <w:tab/>
        <w:t xml:space="preserve">Күйреуді бастан кешкен соң біз өз жақындарымызды сынап айыптауды азайтатын боламыз. Күйреудің арқасында бізде жаңа қасиет пайда болады – біз адамдарды Құдайдың сүйіспеншілігімен сүйе бастаймыз. </w:t>
      </w:r>
    </w:p>
    <w:p>
      <w:pPr>
        <w:pStyle w:val="NoSpacing"/>
        <w:jc w:val="both"/>
        <w:rPr>
          <w:rFonts w:cs="Calibri"/>
          <w:sz w:val="24"/>
          <w:szCs w:val="24"/>
          <w:lang w:val="kk-KZ"/>
        </w:rPr>
      </w:pPr>
      <w:r>
        <w:rPr>
          <w:rFonts w:cs="Calibri"/>
          <w:color w:val="auto"/>
          <w:sz w:val="24"/>
          <w:szCs w:val="24"/>
          <w:lang w:val="kk-KZ"/>
        </w:rPr>
        <w:tab/>
        <w:t xml:space="preserve">Біздің өміріміздегі ең керемет жарылқауымыз – бұл басқа адамдардың Құдайға келіп, оның рухани өсуіне көмектесу қабілеті. </w:t>
      </w:r>
    </w:p>
    <w:p>
      <w:pPr>
        <w:pStyle w:val="NoSpacing"/>
        <w:tabs>
          <w:tab w:val="left" w:pos="2127" w:leader="none"/>
        </w:tabs>
        <w:jc w:val="both"/>
        <w:rPr>
          <w:rFonts w:cs="Calibri"/>
          <w:i/>
          <w:i/>
          <w:color w:val="auto"/>
          <w:sz w:val="24"/>
          <w:szCs w:val="24"/>
          <w:lang w:val="kk-KZ"/>
        </w:rPr>
      </w:pPr>
      <w:r>
        <w:rPr>
          <w:rFonts w:cs="Calibri"/>
          <w:i/>
          <w:color w:val="auto"/>
          <w:sz w:val="24"/>
          <w:szCs w:val="24"/>
          <w:lang w:val="kk-KZ"/>
        </w:rPr>
      </w:r>
    </w:p>
    <w:p>
      <w:pPr>
        <w:pStyle w:val="NoSpacing"/>
        <w:tabs>
          <w:tab w:val="left" w:pos="0" w:leader="none"/>
        </w:tabs>
        <w:jc w:val="both"/>
        <w:rPr>
          <w:rFonts w:cs="Calibri"/>
          <w:b/>
          <w:b/>
          <w:i/>
          <w:i/>
          <w:color w:val="auto"/>
          <w:sz w:val="24"/>
          <w:szCs w:val="24"/>
          <w:lang w:val="kk-KZ"/>
        </w:rPr>
      </w:pPr>
      <w:r>
        <w:rPr>
          <w:rFonts w:cs="Calibri"/>
          <w:b/>
          <w:i/>
          <w:color w:val="auto"/>
          <w:sz w:val="24"/>
          <w:szCs w:val="24"/>
          <w:lang w:val="kk-KZ"/>
        </w:rPr>
      </w:r>
    </w:p>
    <w:p>
      <w:pPr>
        <w:pStyle w:val="NoSpacing"/>
        <w:tabs>
          <w:tab w:val="left" w:pos="0" w:leader="none"/>
        </w:tabs>
        <w:jc w:val="both"/>
        <w:rPr>
          <w:rFonts w:cs="Calibri"/>
          <w:b/>
          <w:b/>
          <w:i/>
          <w:i/>
          <w:sz w:val="24"/>
          <w:szCs w:val="24"/>
          <w:lang w:val="kk-KZ"/>
        </w:rPr>
      </w:pPr>
      <w:r>
        <w:rPr>
          <w:rFonts w:cs="Calibri"/>
          <w:b/>
          <w:i/>
          <w:color w:val="auto"/>
          <w:sz w:val="24"/>
          <w:szCs w:val="24"/>
          <w:lang w:val="kk-KZ"/>
        </w:rPr>
        <w:t xml:space="preserve">Төртінші жарылқау: бізде өмірге деген құштарлық оянады.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Біз өзіміздің әлсіздігімізді сезініп, өз мүмкіндігіміздің шектеулілігін түсінген кезде, бізге Құдайдың шексіз және шартсыз сүйіспеншілігі ашылады. Сол кезде біз Құдай жарылқап сыйлаған дарындарды жаңаша бағалай бастаймыз. Біздің жүрегімізге Оның біз үшін істегендерінің барлығына деген алғыс толады. </w:t>
      </w:r>
    </w:p>
    <w:p>
      <w:pPr>
        <w:pStyle w:val="NoSpacing"/>
        <w:jc w:val="both"/>
        <w:rPr>
          <w:rFonts w:cs="Calibri"/>
          <w:sz w:val="24"/>
          <w:szCs w:val="24"/>
          <w:lang w:val="kk-KZ"/>
        </w:rPr>
      </w:pPr>
      <w:r>
        <w:rPr>
          <w:rFonts w:cs="Calibri"/>
          <w:color w:val="auto"/>
          <w:sz w:val="24"/>
          <w:szCs w:val="24"/>
          <w:lang w:val="kk-KZ"/>
        </w:rPr>
        <w:tab/>
        <w:t xml:space="preserve">Тіпті өмір жаңа мән-мағынаға ие болып, басқаша болады. Өмірге жаңаша қарай бастаймыз. Шығармашылық әрекет тілегі оянады. Бөтен адамдармен батылырақ сөйлесіп, сезімдік әлсіздіктен қорықпаймыз. Біздің жанымызды қаптап тұрған мықты қорғаушы қабат сынады, сондықтан біз бар жүрегімізбен күле де, жылай да аламыз. Бізде өмірге қуанудың жаңа қабілеті пайда болады. Ал бұл қуаныш ізгі, таза, бүлінбеген. </w:t>
      </w:r>
    </w:p>
    <w:p>
      <w:pPr>
        <w:pStyle w:val="NoSpacing"/>
        <w:tabs>
          <w:tab w:val="left" w:pos="2127" w:leader="none"/>
        </w:tabs>
        <w:jc w:val="both"/>
        <w:rPr>
          <w:rFonts w:cs="Calibri"/>
          <w:i/>
          <w:i/>
          <w:color w:val="auto"/>
          <w:sz w:val="24"/>
          <w:szCs w:val="24"/>
          <w:lang w:val="kk-KZ"/>
        </w:rPr>
      </w:pPr>
      <w:r>
        <w:rPr>
          <w:rFonts w:cs="Calibri"/>
          <w:i/>
          <w:color w:val="auto"/>
          <w:sz w:val="24"/>
          <w:szCs w:val="24"/>
          <w:lang w:val="kk-KZ"/>
        </w:rPr>
      </w:r>
    </w:p>
    <w:p>
      <w:pPr>
        <w:pStyle w:val="NoSpacing"/>
        <w:jc w:val="both"/>
        <w:rPr>
          <w:rFonts w:cs="Calibri"/>
          <w:b/>
          <w:b/>
          <w:i/>
          <w:i/>
          <w:sz w:val="24"/>
          <w:szCs w:val="24"/>
          <w:lang w:val="kk-KZ"/>
        </w:rPr>
      </w:pPr>
      <w:r>
        <w:rPr>
          <w:rFonts w:cs="Calibri"/>
          <w:b/>
          <w:i/>
          <w:color w:val="auto"/>
          <w:sz w:val="24"/>
          <w:szCs w:val="24"/>
          <w:lang w:val="kk-KZ"/>
        </w:rPr>
        <w:t xml:space="preserve">Бесінші жарылқау: біз Құдайдың құзырында тұрғанымызды тереңірек сезінеміз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Құдай әрқашан біздің қасымызда. Бірақ күйретілген біздер Оның аясына сезімтал бола түсеміз. Менің өмірімде Құдай мені шамасы тастап кеткен болар деген сәттер болды. Бірақ мен сол сәтте-ақ солай еместігін түсінем. – Құдай әрқашан қасымда болады. Оның құзыры біз күтпеген сәтте – азапта – жиі білінеді. Құдай бізді жұбатады және бізді ешқашан тастамайтынына, ұмытпайтынына сенім береді.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Дәл сол сәттерде Құдай біздің жүрегімізге бізді сүйетінін айтады. Ол біздің өзімізге баға жетпес екенімізді және бізге жақсылық тілейтінін айтады. Құдай бізде және біз арқылы әрекет ете отырып, біздің жанымызда әрдайым болатынына сендіреді. </w:t>
      </w:r>
    </w:p>
    <w:p>
      <w:pPr>
        <w:pStyle w:val="NoSpacing"/>
        <w:jc w:val="both"/>
        <w:rPr>
          <w:rFonts w:cs="Calibri"/>
          <w:sz w:val="24"/>
          <w:szCs w:val="24"/>
          <w:lang w:val="kk-KZ"/>
        </w:rPr>
      </w:pPr>
      <w:r>
        <w:rPr>
          <w:rFonts w:cs="Calibri"/>
          <w:color w:val="auto"/>
          <w:sz w:val="24"/>
          <w:szCs w:val="24"/>
          <w:lang w:val="kk-KZ"/>
        </w:rPr>
        <w:tab/>
        <w:t xml:space="preserve">Егер біз Құдайдың жанымызда екеніне сенімді болсақ, біздің жүрегімізде тыныштық орнап, өзімізді толық қауіпсіздікте сезінетін боламыз. Құдай – біздің мұқтаждықтарымыздың қайнар көзі Өзінде екенін ашады. Сөйтіп бұл сенімділік бізді қорқыныш пен абыржудан босатып жүрегімізге тыныштық пен тыным, сондай-ақ адам сенгісіз жағдайға бізді тастамайтынына сөзбен айтып жеткізе алмас қуаныш береді.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Бұл жарылқаулар азап шегуге тұрарлық</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 xml:space="preserve">Құдай шыдамды. Ол біздің азаптарымыздың қашан аяқталатынын және бізге дайындап қойған жарылқауларды күтуге тұрарлық екенін біледі. Егер біз Құдайдың еркін орындасақ, онда күйреуден кейін келетін жарылқауды қабылдай бастаймыз, сөйтіп «Мен осы сынақтар үшін алғыс айтамын. Құдайға шүкір, бәрі артта қалды! Құдайға тәуба, Ол маған қамқорлық жасап, осы жолмен жүргізді. Мен осы күйреулер арқылы алған жарылқауымды ештеңеге айырбастамаймын», – дейміз.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Иса Өзінің айқыш ағашқа шегеленген күніне қарап: «Қап, қандай өкінішті! Бұдан қашып құтылуым керек еді», – деуі мүмкін деп ойласыз ба? Жоқ, тағы да жоқ! Ол Өзінің тапсырмасын және Өзінің айқышқа шегеленуі мен даңқты қайта тірілуінің қандай жарылқау болатынын білді.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Біз де Иса сияқты істей аламыз. Егер біз өз азабымызды болашақ жарылқаудың нұрында көретін болсақ, Құдайдың бізді күйретуіне әрқашан алғыс айтар едік. Тіпті біз сезінуге тура келген қайғы үшін де алғыс айтамыз.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Қайғының тазартушы қасиеті</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0" w:leader="none"/>
        </w:tabs>
        <w:jc w:val="both"/>
        <w:rPr>
          <w:rFonts w:cs="Calibri"/>
          <w:sz w:val="24"/>
          <w:szCs w:val="24"/>
          <w:lang w:val="kk-KZ"/>
        </w:rPr>
      </w:pPr>
      <w:r>
        <w:rPr>
          <w:rFonts w:cs="Calibri"/>
          <w:color w:val="auto"/>
          <w:sz w:val="24"/>
          <w:szCs w:val="24"/>
          <w:lang w:val="kk-KZ"/>
        </w:rPr>
        <w:tab/>
        <w:t xml:space="preserve">Бірнеше жыл бұрын мінәжат уақытында менің басымда «қайғының тазартқыш қасиеті» деген тіркес туды. Бұл сөздер неге меңзейтінін түсінбедім, бірақ оны Құдайдың бергенін білдім, яғни бұл маңызды болатын. Екі апта өткен соң менің анамның жүрегінің ұстамасы ұстап, үш айдан кейін қайтыс болды. Сол кезде бұл Құдай айтқан қайғы деп ойладым. Анамның ауруы маған ауыр қайғы әкелді. Осы азаптың үш айында Құдай бізді тазалап жатқанын айтты. Біздің өмірімізде тазарту үрдісі жүріп жатты. </w:t>
      </w:r>
    </w:p>
    <w:p>
      <w:pPr>
        <w:pStyle w:val="NoSpacing"/>
        <w:jc w:val="both"/>
        <w:rPr>
          <w:rFonts w:cs="Calibri"/>
          <w:sz w:val="24"/>
          <w:szCs w:val="24"/>
          <w:lang w:val="kk-KZ"/>
        </w:rPr>
      </w:pPr>
      <w:r>
        <w:rPr>
          <w:rFonts w:cs="Calibri"/>
          <w:color w:val="auto"/>
          <w:sz w:val="24"/>
          <w:szCs w:val="24"/>
          <w:lang w:val="kk-KZ"/>
        </w:rPr>
        <w:tab/>
        <w:t xml:space="preserve">Сол кезде қайғының шешемнің өлімімен аяқталмайтынын тіпті болжай алмадым. Менің өмірімде бірінен соң бірі келесі төрт жылымды тұтас қиыншылыққа айналдырған оқиғалар болды. Бірақ қазір артқа қарағанда, мен шынайы түрде: «Құдай мені бірнеше дүркін және көп бейнеде тазалағанын білемін», – деп айта аламын. Құдай маған көп нәрсені ашты. Ол маған көп нәрсені үйретіп, мені күштірек, ақылдырақ және жақсырақ етті. Ол бәрін игілікке айналдырды.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Қазір мен Құдайдың жүрегімді қалай жұмсартып, санамды жаңартып, қиналып, азап шегіп жүргендерге жаным ашуға үйреткенін көремін. Мен бұл тәжірибені дүниенің ешбір жақсылығына айырбастамас едім. Басқалардың көзінше талқандаушы болған нәрсе мен үшін қалыптастырушы болды. Өмірдегі барлық қайғылы жағдайларды қарғыс деп атауға асықпаңыз. Оларда жарылқаулар жасырынған. Бізге осыны есте ұстау қажет. </w:t>
      </w:r>
    </w:p>
    <w:p>
      <w:pPr>
        <w:pStyle w:val="NoSpacing"/>
        <w:jc w:val="both"/>
        <w:rPr>
          <w:rFonts w:cs="Calibri"/>
          <w:sz w:val="24"/>
          <w:szCs w:val="24"/>
          <w:lang w:val="kk-KZ"/>
        </w:rPr>
      </w:pPr>
      <w:r>
        <w:rPr>
          <w:rFonts w:cs="Calibri"/>
          <w:color w:val="auto"/>
          <w:sz w:val="24"/>
          <w:szCs w:val="24"/>
          <w:lang w:val="kk-KZ"/>
        </w:rPr>
        <w:tab/>
        <w:t xml:space="preserve">Мұның мағынасы барлық жағдайдың мақсаты мен себептерін түсіндім деген сөз емес. Біз үшін Оның алдына барғанша кейбір нәрселер құпия болып қала береді. Бұдан науқас ауру болуын доғармайды. Бірақ менде Құдай әрекет етіп жатыр дегенді түсіну маған ашулануға, торығып қасарысуға жол бермеді. Мен мынандай ойды ұстануға тырыстым: «Бұл ауруды мен көтеремін, сөйтіп Құдайға бұдан да жақын боламын. Бұл уайымдардан ең жақсыларды аламын. Мен ашуланбаймын, қайта қуанамын!» </w:t>
      </w:r>
    </w:p>
    <w:p>
      <w:pPr>
        <w:pStyle w:val="NoSpacing"/>
        <w:tabs>
          <w:tab w:val="left" w:pos="0" w:leader="none"/>
        </w:tabs>
        <w:jc w:val="both"/>
        <w:rPr>
          <w:rFonts w:cs="Calibri"/>
          <w:sz w:val="24"/>
          <w:szCs w:val="24"/>
          <w:lang w:val="kk-KZ"/>
        </w:rPr>
      </w:pPr>
      <w:r>
        <w:rPr>
          <w:rFonts w:cs="Calibri"/>
          <w:color w:val="auto"/>
          <w:sz w:val="24"/>
          <w:szCs w:val="24"/>
          <w:lang w:val="kk-KZ"/>
        </w:rPr>
        <w:tab/>
        <w:t xml:space="preserve">Егер біз өкпеміз қара қазандай болып, күйреу және жүректегі аурумен өмір сүрсек, жеңісті көру мүмкіндігі болмайды. Егер біз айналадағылар салған жараны ұмытсақ, онда біз өзгере аламыз және Құдай бізді көргісі келетіндей бола аламыз.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Жарылқаудың шарты</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sz w:val="24"/>
          <w:szCs w:val="24"/>
          <w:lang w:val="kk-KZ"/>
        </w:rPr>
      </w:pPr>
      <w:r>
        <w:rPr>
          <w:rFonts w:cs="Calibri"/>
          <w:color w:val="auto"/>
          <w:sz w:val="24"/>
          <w:szCs w:val="24"/>
          <w:lang w:val="kk-KZ"/>
        </w:rPr>
        <w:tab/>
        <w:t xml:space="preserve">Құдай азап шегуде жарылқауды иелену үшін бір ғана шарт қояды. Біз Оған мойынсұнуға тиіспіз. Егер біз Оның алдында тізе бүксек, онда Ол бізді күйреу арқылы толық жеңіске жеткізеді. Жеңіске жету үшін айлар немесе жылдар өтуі мүмкін. Бірақ ол кепілдендірілген. </w:t>
      </w:r>
    </w:p>
    <w:p>
      <w:pPr>
        <w:pStyle w:val="NoSpacing"/>
        <w:jc w:val="both"/>
        <w:rPr>
          <w:rFonts w:cs="Calibri"/>
          <w:sz w:val="24"/>
          <w:szCs w:val="24"/>
          <w:lang w:val="kk-KZ"/>
        </w:rPr>
      </w:pPr>
      <w:r>
        <w:rPr>
          <w:rFonts w:cs="Calibri"/>
          <w:color w:val="auto"/>
          <w:sz w:val="24"/>
          <w:szCs w:val="24"/>
          <w:lang w:val="kk-KZ"/>
        </w:rPr>
        <w:tab/>
        <w:t xml:space="preserve">Егер біз бағынбауымызда қасарысып тұрып алсақ және Құдайды тыңдағымыз келмесе, біз өзімізді өзіміз Құдайдың жарылқауынан айырамыз. Құдай алғашқыдағыдай бізді жарылқағысы келеді. Бірақ біз Оның жарылқауының жолында сенімсіздік пен наразылық кедергісін қоямыз. Соңғы нәтиже Құдай жарылқайды. Құдай бізде және бізбен, ал біз Құдаймен біргеміз деген фактіге әкеледі. Ал егер біз Құдайды өміріміздің қандай да бір саласына жібермесек, онда Ол бізді жайымызға қалдырады. Ол сіздің таңдауыңызды құрметтейді. Осылай істеу арқылы біз Оның өзіміздегі жұмысын аяқтауға және бізді өзгертуге жол бермейміз. Біз Құдайды және өзімізді танып білу қабілетін, жақындарымызға жанашырлық және өмірге деген қызығушылығымызды жоғалтамыз. Осылайша біз Құдайдан алыстай береміз.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Құдай бізде әрекет етуін жалғастырады</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ind w:firstLine="709"/>
        <w:jc w:val="both"/>
        <w:rPr>
          <w:rFonts w:cs="Calibri"/>
          <w:sz w:val="24"/>
          <w:szCs w:val="24"/>
          <w:lang w:val="kk-KZ"/>
        </w:rPr>
      </w:pPr>
      <w:r>
        <w:rPr>
          <w:rFonts w:cs="Calibri"/>
          <w:color w:val="auto"/>
          <w:sz w:val="24"/>
          <w:szCs w:val="24"/>
          <w:lang w:val="kk-KZ"/>
        </w:rPr>
        <w:t xml:space="preserve">Елші Пауыл Філіпідегі мәсіхшілерге Құдайдың сенімді екенін жазды: «Өмірлеріңде игі ісін бастаған Құдайдың оны жалғастыра беріп, Мәсіх қайта оралар күнге дейін толықтай аяқтайтынына кәміл сенемін» (Філ.1:6). </w:t>
      </w:r>
    </w:p>
    <w:p>
      <w:pPr>
        <w:pStyle w:val="NoSpacing"/>
        <w:ind w:firstLine="709"/>
        <w:jc w:val="both"/>
        <w:rPr>
          <w:rFonts w:cs="Calibri"/>
          <w:sz w:val="24"/>
          <w:szCs w:val="24"/>
          <w:lang w:val="kk-KZ"/>
        </w:rPr>
      </w:pPr>
      <w:r>
        <w:rPr>
          <w:rFonts w:cs="Calibri"/>
          <w:color w:val="auto"/>
          <w:sz w:val="24"/>
          <w:szCs w:val="24"/>
          <w:lang w:val="kk-KZ"/>
        </w:rPr>
        <w:t xml:space="preserve">Құдай бізде жұмыс істеп жатқан кезде қолынқусырмайды. Ол бізді біртіндеп күйрете отырып, Иеміз Иса Мәсіхте кемелді болғанша, Өзінің ісін жалғастыра беретін болады. </w:t>
      </w:r>
    </w:p>
    <w:p>
      <w:pPr>
        <w:pStyle w:val="NoSpacing"/>
        <w:jc w:val="both"/>
        <w:rPr>
          <w:rFonts w:cs="Calibri"/>
          <w:sz w:val="24"/>
          <w:szCs w:val="24"/>
          <w:lang w:val="kk-KZ"/>
        </w:rPr>
      </w:pPr>
      <w:r>
        <w:rPr>
          <w:rFonts w:cs="Calibri"/>
          <w:color w:val="auto"/>
          <w:sz w:val="24"/>
          <w:szCs w:val="24"/>
          <w:lang w:val="kk-KZ"/>
        </w:rPr>
        <w:t xml:space="preserve">Достар, бұл тек біздің өлімімізден кейін ғана болары анық. Бұл өмірде біздің ешқайсымыз осы күнәкар дүниеде өмір сүре отырып, Әкемен Құдай Патшалығында табыспайынша, кемелділікке жете алмаймыз. Бірақ жақсы хабар да бар. Құдай біздің рухани өсуімізде әрқашан көмектеседі. Ол біздің өмірімізде әрекет етуін тоқтатпайды. </w:t>
      </w:r>
    </w:p>
    <w:p>
      <w:pPr>
        <w:pStyle w:val="NoSpacing"/>
        <w:ind w:firstLine="709"/>
        <w:jc w:val="both"/>
        <w:rPr>
          <w:rFonts w:cs="Calibri"/>
          <w:sz w:val="24"/>
          <w:szCs w:val="24"/>
          <w:lang w:val="kk-KZ"/>
        </w:rPr>
      </w:pPr>
      <w:r>
        <w:rPr>
          <w:rFonts w:cs="Calibri"/>
          <w:color w:val="auto"/>
          <w:sz w:val="24"/>
          <w:szCs w:val="24"/>
          <w:lang w:val="kk-KZ"/>
        </w:rPr>
        <w:t xml:space="preserve">Қалай болған күнде де біз күйреуден қашып құтыла алмаймыз. Сол үшін Құдайға шүкір. Ол бізді сүйетіні сондай, бізді ешқашан тастамайды. Бізге деген қызығушылығын жоғалтпайды және бізді итеріп тастамайды. Ол біздің Өзімен қарым-қатынасымыздың ешқашан доғарылмағанын қалайды.  </w:t>
      </w:r>
    </w:p>
    <w:p>
      <w:pPr>
        <w:pStyle w:val="NoSpacing"/>
        <w:ind w:firstLine="709"/>
        <w:jc w:val="both"/>
        <w:rPr>
          <w:rFonts w:cs="Calibri"/>
          <w:sz w:val="24"/>
          <w:szCs w:val="24"/>
          <w:lang w:val="kk-KZ"/>
        </w:rPr>
      </w:pPr>
      <w:r>
        <w:rPr>
          <w:rFonts w:cs="Calibri"/>
          <w:color w:val="auto"/>
          <w:sz w:val="24"/>
          <w:szCs w:val="24"/>
          <w:lang w:val="kk-KZ"/>
        </w:rPr>
        <w:t xml:space="preserve">Құдай бір ғана нәрсені қалайды: Ол – біздің Құдайымыз, ал біз Оған даңқ әкелетін Оның халқы боламыз. </w:t>
      </w:r>
    </w:p>
    <w:p>
      <w:pPr>
        <w:pStyle w:val="NoSpacing"/>
        <w:jc w:val="both"/>
        <w:rPr>
          <w:rFonts w:cs="Calibri"/>
          <w:color w:val="auto"/>
          <w:sz w:val="24"/>
          <w:szCs w:val="24"/>
          <w:lang w:val="kk-KZ"/>
        </w:rPr>
      </w:pPr>
      <w:r>
        <w:rPr>
          <w:rFonts w:cs="Calibr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Эпилог</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Менің сіздер үшін мінәжатым</w:t>
      </w:r>
    </w:p>
    <w:p>
      <w:pPr>
        <w:pStyle w:val="NoSpacing"/>
        <w:jc w:val="both"/>
        <w:rPr>
          <w:rFonts w:cs="Calibri"/>
          <w:color w:val="auto"/>
          <w:sz w:val="24"/>
          <w:szCs w:val="24"/>
          <w:lang w:val="kk-KZ"/>
        </w:rPr>
      </w:pPr>
      <w:r>
        <w:rPr>
          <w:rFonts w:cs="Calibri"/>
          <w:color w:val="auto"/>
          <w:sz w:val="24"/>
          <w:szCs w:val="24"/>
          <w:lang w:val="kk-KZ"/>
        </w:rPr>
      </w:r>
    </w:p>
    <w:p>
      <w:pPr>
        <w:pStyle w:val="NoSpacing"/>
        <w:ind w:firstLine="709"/>
        <w:jc w:val="both"/>
        <w:rPr>
          <w:rFonts w:cs="Calibri"/>
          <w:sz w:val="24"/>
          <w:szCs w:val="24"/>
          <w:lang w:val="kk-KZ"/>
        </w:rPr>
      </w:pPr>
      <w:r>
        <w:rPr>
          <w:rFonts w:cs="Calibri"/>
          <w:color w:val="auto"/>
          <w:sz w:val="24"/>
          <w:szCs w:val="24"/>
          <w:lang w:val="kk-KZ"/>
        </w:rPr>
        <w:t>Көктегі Әке, бізді Сенің сүйіспеншілігің мен қамқорлығыңды толықтай танып – білуіміз үшін, Өзіңе керемет мейіріммен және ізгілікпен, сүйіспеншілікпен және нәзіктікпен тартасың!</w:t>
      </w:r>
    </w:p>
    <w:p>
      <w:pPr>
        <w:pStyle w:val="NoSpacing"/>
        <w:jc w:val="both"/>
        <w:rPr>
          <w:rFonts w:cs="Calibri"/>
          <w:sz w:val="24"/>
          <w:szCs w:val="24"/>
          <w:lang w:val="kk-KZ"/>
        </w:rPr>
      </w:pPr>
      <w:r>
        <w:rPr>
          <w:rFonts w:cs="Calibri"/>
          <w:color w:val="auto"/>
          <w:sz w:val="24"/>
          <w:szCs w:val="24"/>
          <w:lang w:val="kk-KZ"/>
        </w:rPr>
        <w:t>Біз Сенің өзімізде және біз арқылы әрекет етуіңді жалғастыруың үшін сиынамыз. Құдайым, біздің өмірімізде Өзіңнің ниетіңді жүзеге асыра гөр!</w:t>
      </w:r>
    </w:p>
    <w:p>
      <w:pPr>
        <w:pStyle w:val="NoSpacing"/>
        <w:ind w:firstLine="709"/>
        <w:jc w:val="both"/>
        <w:rPr>
          <w:rFonts w:cs="Calibri"/>
          <w:sz w:val="24"/>
          <w:szCs w:val="24"/>
          <w:lang w:val="kk-KZ"/>
        </w:rPr>
      </w:pPr>
      <w:r>
        <w:rPr>
          <w:rFonts w:cs="Calibri"/>
          <w:color w:val="auto"/>
          <w:sz w:val="24"/>
          <w:szCs w:val="24"/>
          <w:lang w:val="kk-KZ"/>
        </w:rPr>
        <w:t xml:space="preserve">Құдайым, Сен Өзіңді әлі білместен, қайда бара жатқанын түсінбейтін, өз өмірлерінің мағынасын көрмейтіндерді Өзіңе келтіру үшін сиынамын. Оларға Иса Мәсіхті Құтқарушы деп танып-білуге көмектесші. Олар Оған өз Құдайлары ретінде сенім артсын. Олар Киелі Рухтың жетегіне сенім артып, Киелі Рухқа өздерінің өмір жолдарында жаңартуға және нығайтуға жол берулері үшін сиынамын. </w:t>
      </w:r>
    </w:p>
    <w:p>
      <w:pPr>
        <w:pStyle w:val="NoSpacing"/>
        <w:ind w:firstLine="709"/>
        <w:jc w:val="both"/>
        <w:rPr>
          <w:rFonts w:cs="Calibri"/>
          <w:sz w:val="24"/>
          <w:szCs w:val="24"/>
          <w:lang w:val="kk-KZ"/>
        </w:rPr>
      </w:pPr>
      <w:r>
        <w:rPr>
          <w:rFonts w:cs="Calibri"/>
          <w:color w:val="auto"/>
          <w:sz w:val="24"/>
          <w:szCs w:val="24"/>
          <w:lang w:val="kk-KZ"/>
        </w:rPr>
        <w:t xml:space="preserve">Көктегі Әке, шөлдегендер мен ашыққандар үшін, Сенімен рухани жақындықты іздегендер, қызметте табысты болғысы келетіндер үшін, оларға жауабыңды беруіңді сұраймын. Сен оларды Өзің қадағалап үйрет және оларды сауықтыр. Тәңірім, Сен оларға ерекше тапсырма бере алуың үшін олар рухани өссін. </w:t>
      </w:r>
    </w:p>
    <w:p>
      <w:pPr>
        <w:pStyle w:val="NoSpacing"/>
        <w:ind w:firstLine="709"/>
        <w:jc w:val="both"/>
        <w:rPr>
          <w:rFonts w:cs="Calibri"/>
          <w:sz w:val="24"/>
          <w:szCs w:val="24"/>
          <w:lang w:val="kk-KZ"/>
        </w:rPr>
      </w:pPr>
      <w:r>
        <w:rPr>
          <w:rFonts w:cs="Calibri"/>
          <w:color w:val="auto"/>
          <w:sz w:val="24"/>
          <w:szCs w:val="24"/>
          <w:lang w:val="kk-KZ"/>
        </w:rPr>
        <w:t>Бізді үйрете гөр, Көктегі Әкеміз. Біздің қалай өзгеріп, өсіп – дамуымыз керектігін аша гөр. Біздің өз-өзімізге сеніп, ниетіңнің іске асуына кедергі жасайтындарды алып тастауға көмектесе гөр. Сен бізді шақырғандардың бәрін алғыспен қабылдай алуымызға көмектесе гөр.</w:t>
      </w:r>
    </w:p>
    <w:p>
      <w:pPr>
        <w:pStyle w:val="NoSpacing"/>
        <w:jc w:val="both"/>
        <w:rPr>
          <w:rFonts w:cs="Calibri"/>
          <w:sz w:val="24"/>
          <w:szCs w:val="24"/>
          <w:lang w:val="kk-KZ"/>
        </w:rPr>
      </w:pPr>
      <w:r>
        <w:rPr>
          <w:rFonts w:cs="Calibri"/>
          <w:color w:val="auto"/>
          <w:sz w:val="24"/>
          <w:szCs w:val="24"/>
          <w:lang w:val="kk-KZ"/>
        </w:rPr>
        <w:t xml:space="preserve">Сенің біз үшін бәрі болғаныңды қалаймыз. Сені жақсырақ біліп, саған жақынырақ болып, өз өміріміздегі Сенің құзырыңды тереңірек сезуді қалаймыз. </w:t>
      </w:r>
    </w:p>
    <w:p>
      <w:pPr>
        <w:pStyle w:val="NoSpacing"/>
        <w:ind w:firstLine="709"/>
        <w:jc w:val="both"/>
        <w:rPr>
          <w:rFonts w:cs="Calibri"/>
          <w:sz w:val="24"/>
          <w:szCs w:val="24"/>
          <w:lang w:val="kk-KZ"/>
        </w:rPr>
      </w:pPr>
      <w:r>
        <w:rPr>
          <w:rFonts w:cs="Calibri"/>
          <w:color w:val="auto"/>
          <w:sz w:val="24"/>
          <w:szCs w:val="24"/>
          <w:lang w:val="kk-KZ"/>
        </w:rPr>
        <w:t xml:space="preserve">Әке, біз Сенің бейнең болуымыз үшін, бізді күйрете гөр. Бүгін біз өзімізді Саған сеніп тапсырамыз. Тәңірім, біздің игілігіміз үшін және Сенің мәңгі даңқың үшін бізде әрекет ете гөр. Иеміз Иса Мәсіхтің атымен. Аумин! </w:t>
      </w:r>
    </w:p>
    <w:p>
      <w:pPr>
        <w:pStyle w:val="NoSpacing"/>
        <w:tabs>
          <w:tab w:val="left" w:pos="2835" w:leader="none"/>
        </w:tabs>
        <w:jc w:val="both"/>
        <w:rPr>
          <w:rFonts w:cs="Calibri"/>
          <w:color w:val="auto"/>
          <w:sz w:val="24"/>
          <w:szCs w:val="24"/>
          <w:lang w:val="kk-KZ"/>
        </w:rPr>
      </w:pPr>
      <w:r>
        <w:rPr>
          <w:rFonts w:cs="Calibri"/>
          <w:color w:val="auto"/>
          <w:sz w:val="24"/>
          <w:szCs w:val="24"/>
          <w:lang w:val="kk-KZ"/>
        </w:rPr>
      </w:r>
    </w:p>
    <w:p>
      <w:pPr>
        <w:pStyle w:val="NoSpacing"/>
        <w:tabs>
          <w:tab w:val="left" w:pos="2835" w:leader="none"/>
        </w:tabs>
        <w:jc w:val="both"/>
        <w:rPr>
          <w:rFonts w:cs="Calibri"/>
          <w:color w:val="auto"/>
          <w:sz w:val="24"/>
          <w:szCs w:val="24"/>
          <w:lang w:val="kk-KZ"/>
        </w:rPr>
      </w:pPr>
      <w:r>
        <w:rPr>
          <w:rFonts w:cs="Calibri"/>
          <w:color w:val="auto"/>
          <w:sz w:val="24"/>
          <w:szCs w:val="24"/>
          <w:lang w:val="kk-KZ"/>
        </w:rPr>
      </w:r>
    </w:p>
    <w:p>
      <w:pPr>
        <w:pStyle w:val="NoSpacing"/>
        <w:tabs>
          <w:tab w:val="left" w:pos="2835" w:leader="none"/>
        </w:tabs>
        <w:jc w:val="both"/>
        <w:rPr>
          <w:rFonts w:cs="Calibri"/>
          <w:color w:val="auto"/>
          <w:sz w:val="24"/>
          <w:szCs w:val="24"/>
          <w:lang w:val="kk-KZ"/>
        </w:rPr>
      </w:pPr>
      <w:r>
        <w:rPr>
          <w:rFonts w:cs="Calibri"/>
          <w:color w:val="auto"/>
          <w:sz w:val="24"/>
          <w:szCs w:val="24"/>
          <w:lang w:val="kk-KZ"/>
        </w:rPr>
      </w:r>
    </w:p>
    <w:p>
      <w:pPr>
        <w:pStyle w:val="NoSpacing"/>
        <w:tabs>
          <w:tab w:val="left" w:pos="2835" w:leader="none"/>
        </w:tabs>
        <w:jc w:val="both"/>
        <w:rPr>
          <w:rFonts w:cs="Calibri"/>
          <w:color w:val="auto"/>
          <w:sz w:val="24"/>
          <w:szCs w:val="24"/>
          <w:lang w:val="kk-KZ"/>
        </w:rPr>
      </w:pPr>
      <w:r>
        <w:rPr>
          <w:rFonts w:cs="Calibri"/>
          <w:color w:val="auto"/>
          <w:sz w:val="24"/>
          <w:szCs w:val="24"/>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color w:val="auto"/>
          <w:sz w:val="28"/>
          <w:szCs w:val="28"/>
          <w:lang w:val="kk-KZ"/>
        </w:rPr>
      </w:pPr>
      <w:r>
        <w:rPr>
          <w:rFonts w:cs="Calibri"/>
          <w:b/>
          <w:color w:val="auto"/>
          <w:sz w:val="28"/>
          <w:szCs w:val="28"/>
          <w:lang w:val="kk-KZ"/>
        </w:rPr>
      </w:r>
    </w:p>
    <w:p>
      <w:pPr>
        <w:pStyle w:val="NoSpacing"/>
        <w:jc w:val="center"/>
        <w:rPr>
          <w:rFonts w:cs="Calibri"/>
          <w:b/>
          <w:b/>
          <w:sz w:val="28"/>
          <w:szCs w:val="28"/>
          <w:lang w:val="kk-KZ"/>
        </w:rPr>
      </w:pPr>
      <w:r>
        <w:rPr>
          <w:rFonts w:cs="Calibri"/>
          <w:b/>
          <w:color w:val="auto"/>
          <w:sz w:val="28"/>
          <w:szCs w:val="28"/>
          <w:lang w:val="kk-KZ"/>
        </w:rPr>
        <w:t>Мазмұны</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1-тарау Азап, қиыншылықтар және бата?              ....................................................................4</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2-тарау Құдай бізге ең жақсыны тілейді....................................................................................6</w:t>
      </w:r>
    </w:p>
    <w:p>
      <w:pPr>
        <w:pStyle w:val="NoSpacing"/>
        <w:tabs>
          <w:tab w:val="left" w:pos="2835" w:leader="none"/>
        </w:tabs>
        <w:jc w:val="both"/>
        <w:rPr>
          <w:rFonts w:cs="Calibri"/>
          <w:color w:val="auto"/>
          <w:sz w:val="24"/>
          <w:szCs w:val="24"/>
          <w:lang w:val="kk-KZ"/>
        </w:rPr>
      </w:pPr>
      <w:r>
        <w:rPr>
          <w:rFonts w:cs="Calibri"/>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3-тарау Біз неліктен қиыншылық көреміз                              .......................................................11</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4-тарау Қиыншылықтардың мағынасын түсіну жолындағы кедергілер   ..............................16</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5-тарау Сауығу дегеннің мағынасы не?....................................................................................23</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6-тарау Рухани жетілгендікке жету ..........................................................................................28</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7-тарау Күйреу үрдісі.................................................................................................................37</w:t>
      </w:r>
    </w:p>
    <w:p>
      <w:pPr>
        <w:pStyle w:val="NoSpacing"/>
        <w:jc w:val="both"/>
        <w:rPr>
          <w:rFonts w:cs="Calibri"/>
          <w:b/>
          <w:b/>
          <w:color w:val="auto"/>
          <w:sz w:val="24"/>
          <w:szCs w:val="24"/>
          <w:lang w:val="kk-KZ"/>
        </w:rPr>
      </w:pPr>
      <w:r>
        <w:rPr>
          <w:rFonts w:cs="Calibri"/>
          <w:b/>
          <w:color w:val="auto"/>
          <w:sz w:val="24"/>
          <w:szCs w:val="24"/>
          <w:lang w:val="kk-KZ"/>
        </w:rPr>
      </w:r>
    </w:p>
    <w:p>
      <w:pPr>
        <w:pStyle w:val="NoSpacing"/>
        <w:jc w:val="both"/>
        <w:rPr>
          <w:rFonts w:cs="Calibri"/>
          <w:b/>
          <w:b/>
          <w:sz w:val="24"/>
          <w:szCs w:val="24"/>
          <w:lang w:val="kk-KZ"/>
        </w:rPr>
      </w:pPr>
      <w:r>
        <w:rPr>
          <w:rFonts w:cs="Calibri"/>
          <w:b/>
          <w:color w:val="auto"/>
          <w:sz w:val="24"/>
          <w:szCs w:val="24"/>
          <w:lang w:val="kk-KZ"/>
        </w:rPr>
        <w:t>8-тарау Күйрету арқылы қалыптастыруға қарсы біздің бас көтеруіміз..           .......................46</w:t>
      </w:r>
    </w:p>
    <w:p>
      <w:pPr>
        <w:pStyle w:val="NoSpacing"/>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9-тарау Қалай көп жеміс әкелетін бұтақ сияқты боламыз?.....................................................56</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10-тарау Жарылқаудың уәделері.............................................................................................62</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sz w:val="24"/>
          <w:szCs w:val="24"/>
          <w:lang w:val="kk-KZ"/>
        </w:rPr>
      </w:pPr>
      <w:r>
        <w:rPr>
          <w:rFonts w:cs="Calibri"/>
          <w:b/>
          <w:color w:val="auto"/>
          <w:sz w:val="24"/>
          <w:szCs w:val="24"/>
          <w:lang w:val="kk-KZ"/>
        </w:rPr>
        <w:t>Эпилог Менің сіздер үшін мінәжатым......................................................................................70</w:t>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b/>
          <w:b/>
          <w:color w:val="auto"/>
          <w:sz w:val="24"/>
          <w:szCs w:val="24"/>
          <w:lang w:val="kk-KZ"/>
        </w:rPr>
      </w:pPr>
      <w:r>
        <w:rPr>
          <w:rFonts w:cs="Calibri"/>
          <w:b/>
          <w:color w:val="auto"/>
          <w:sz w:val="24"/>
          <w:szCs w:val="24"/>
          <w:lang w:val="kk-KZ"/>
        </w:rPr>
      </w:r>
    </w:p>
    <w:p>
      <w:pPr>
        <w:pStyle w:val="NoSpacing"/>
        <w:tabs>
          <w:tab w:val="left" w:pos="2127" w:leader="none"/>
        </w:tabs>
        <w:jc w:val="both"/>
        <w:rPr>
          <w:rFonts w:cs="Calibri"/>
          <w:color w:val="auto"/>
          <w:sz w:val="32"/>
          <w:szCs w:val="32"/>
          <w:lang w:val="kk-KZ"/>
        </w:rPr>
      </w:pPr>
      <w:r>
        <w:rPr>
          <w:rFonts w:cs="Calibri"/>
          <w:color w:val="auto"/>
          <w:sz w:val="32"/>
          <w:szCs w:val="32"/>
          <w:lang w:val="kk-KZ"/>
        </w:rPr>
      </w:r>
    </w:p>
    <w:p>
      <w:pPr>
        <w:pStyle w:val="NoSpacing"/>
        <w:tabs>
          <w:tab w:val="left" w:pos="2127" w:leader="none"/>
        </w:tabs>
        <w:jc w:val="both"/>
        <w:rPr>
          <w:rFonts w:cs="Calibri"/>
          <w:color w:val="auto"/>
          <w:sz w:val="32"/>
          <w:szCs w:val="32"/>
          <w:lang w:val="kk-KZ"/>
        </w:rPr>
      </w:pPr>
      <w:r>
        <w:rPr>
          <w:rFonts w:cs="Calibri"/>
          <w:color w:val="auto"/>
          <w:sz w:val="32"/>
          <w:szCs w:val="32"/>
          <w:lang w:val="kk-KZ"/>
        </w:rPr>
      </w:r>
    </w:p>
    <w:p>
      <w:pPr>
        <w:pStyle w:val="NoSpacing"/>
        <w:tabs>
          <w:tab w:val="left" w:pos="2127" w:leader="none"/>
        </w:tabs>
        <w:jc w:val="both"/>
        <w:rPr>
          <w:rFonts w:cs="Calibri"/>
          <w:color w:val="auto"/>
          <w:sz w:val="32"/>
          <w:szCs w:val="32"/>
          <w:lang w:val="kk-KZ"/>
        </w:rPr>
      </w:pPr>
      <w:r>
        <w:rPr>
          <w:rFonts w:cs="Calibri"/>
          <w:color w:val="auto"/>
          <w:sz w:val="32"/>
          <w:szCs w:val="32"/>
          <w:lang w:val="kk-KZ"/>
        </w:rPr>
      </w:r>
    </w:p>
    <w:p>
      <w:pPr>
        <w:pStyle w:val="NoSpacing"/>
        <w:tabs>
          <w:tab w:val="left" w:pos="2127" w:leader="none"/>
        </w:tabs>
        <w:jc w:val="both"/>
        <w:rPr>
          <w:rFonts w:cs="Calibri"/>
          <w:color w:val="auto"/>
          <w:sz w:val="32"/>
          <w:szCs w:val="32"/>
          <w:lang w:val="kk-KZ"/>
        </w:rPr>
      </w:pPr>
      <w:r>
        <w:rPr>
          <w:rFonts w:cs="Calibri"/>
          <w:color w:val="auto"/>
          <w:sz w:val="32"/>
          <w:szCs w:val="32"/>
          <w:lang w:val="kk-KZ"/>
        </w:rPr>
      </w:r>
    </w:p>
    <w:p>
      <w:pPr>
        <w:pStyle w:val="NoSpacing"/>
        <w:tabs>
          <w:tab w:val="left" w:pos="2127" w:leader="none"/>
        </w:tabs>
        <w:jc w:val="both"/>
        <w:rPr>
          <w:rFonts w:cs="Calibri"/>
          <w:color w:val="auto"/>
          <w:sz w:val="32"/>
          <w:szCs w:val="32"/>
          <w:lang w:val="kk-KZ"/>
        </w:rPr>
      </w:pPr>
      <w:r>
        <w:rPr>
          <w:rFonts w:cs="Calibri"/>
          <w:color w:val="auto"/>
          <w:sz w:val="32"/>
          <w:szCs w:val="32"/>
          <w:lang w:val="kk-KZ"/>
        </w:rPr>
      </w:r>
    </w:p>
    <w:p>
      <w:pPr>
        <w:pStyle w:val="NoSpacing"/>
        <w:tabs>
          <w:tab w:val="left" w:pos="2127" w:leader="none"/>
        </w:tabs>
        <w:jc w:val="both"/>
        <w:rPr>
          <w:rFonts w:cs="Calibri"/>
          <w:color w:val="auto"/>
          <w:sz w:val="32"/>
          <w:szCs w:val="32"/>
          <w:lang w:val="kk-KZ"/>
        </w:rPr>
      </w:pPr>
      <w:r>
        <w:rPr>
          <w:rFonts w:cs="Calibri"/>
          <w:color w:val="auto"/>
          <w:sz w:val="32"/>
          <w:szCs w:val="32"/>
          <w:lang w:val="kk-KZ"/>
        </w:rPr>
      </w:r>
    </w:p>
    <w:p>
      <w:pPr>
        <w:pStyle w:val="NoSpacing"/>
        <w:tabs>
          <w:tab w:val="left" w:pos="2127" w:leader="none"/>
        </w:tabs>
        <w:jc w:val="both"/>
        <w:rPr>
          <w:rFonts w:cs="Calibri"/>
          <w:sz w:val="32"/>
          <w:szCs w:val="32"/>
          <w:lang w:val="kk-KZ"/>
        </w:rPr>
      </w:pPr>
      <w:r>
        <w:rPr>
          <w:rFonts w:cs="Calibri"/>
          <w:color w:val="auto"/>
          <w:sz w:val="32"/>
          <w:szCs w:val="32"/>
          <w:lang w:val="kk-KZ"/>
        </w:rPr>
        <w:t>Біздің Құдайға деген сеніміміздің қандай болғанына қарамастан, жан азабы мен азап тарту өміріміздің бір бөлшегі болып табылады</w:t>
      </w:r>
    </w:p>
    <w:p>
      <w:pPr>
        <w:pStyle w:val="NoSpacing"/>
        <w:tabs>
          <w:tab w:val="left" w:pos="2127" w:leader="none"/>
        </w:tabs>
        <w:jc w:val="both"/>
        <w:rPr>
          <w:rFonts w:cs="Calibri"/>
          <w:color w:val="auto"/>
          <w:sz w:val="32"/>
          <w:szCs w:val="32"/>
          <w:lang w:val="kk-KZ"/>
        </w:rPr>
      </w:pPr>
      <w:r>
        <w:rPr>
          <w:rFonts w:cs="Calibri"/>
          <w:color w:val="auto"/>
          <w:sz w:val="32"/>
          <w:szCs w:val="32"/>
          <w:lang w:val="kk-KZ"/>
        </w:rPr>
      </w:r>
    </w:p>
    <w:p>
      <w:pPr>
        <w:pStyle w:val="NoSpacing"/>
        <w:tabs>
          <w:tab w:val="left" w:pos="2127" w:leader="none"/>
        </w:tabs>
        <w:jc w:val="both"/>
        <w:rPr>
          <w:rFonts w:cs="Calibri"/>
          <w:color w:val="auto"/>
          <w:sz w:val="32"/>
          <w:szCs w:val="32"/>
          <w:lang w:val="kk-KZ"/>
        </w:rPr>
      </w:pPr>
      <w:r>
        <w:rPr>
          <w:rFonts w:cs="Calibri"/>
          <w:color w:val="auto"/>
          <w:sz w:val="32"/>
          <w:szCs w:val="32"/>
          <w:lang w:val="kk-KZ"/>
        </w:rPr>
      </w:r>
    </w:p>
    <w:p>
      <w:pPr>
        <w:pStyle w:val="NoSpacing"/>
        <w:tabs>
          <w:tab w:val="left" w:pos="2127" w:leader="none"/>
        </w:tabs>
        <w:jc w:val="both"/>
        <w:rPr>
          <w:rFonts w:cs="Calibri"/>
          <w:sz w:val="24"/>
          <w:szCs w:val="24"/>
          <w:lang w:val="kk-KZ"/>
        </w:rPr>
      </w:pPr>
      <w:r>
        <w:rPr>
          <w:rFonts w:cs="Calibri"/>
          <w:color w:val="auto"/>
          <w:sz w:val="24"/>
          <w:szCs w:val="24"/>
          <w:lang w:val="kk-KZ"/>
        </w:rPr>
        <w:t xml:space="preserve">Өмірлік жағдайлардың кейде ауыр азаптар әкелетіні сондай, оларға төзу мүлде мүмкін емес секілді болып көрінеді. Жақын адамыңның дүниеден өтуі, жұмыстан айырылу, ұзаққа созылған ауру – осының бәрі азаппен бірге жүреді және өмірімізді мәңгіліке өзгертеді. </w:t>
      </w:r>
    </w:p>
    <w:p>
      <w:pPr>
        <w:pStyle w:val="NoSpacing"/>
        <w:tabs>
          <w:tab w:val="left" w:pos="2127" w:leader="none"/>
        </w:tabs>
        <w:jc w:val="both"/>
        <w:rPr>
          <w:rFonts w:cs="Calibri"/>
          <w:sz w:val="24"/>
          <w:szCs w:val="24"/>
          <w:lang w:val="kk-KZ"/>
        </w:rPr>
      </w:pPr>
      <w:r>
        <w:rPr>
          <w:rFonts w:cs="Calibri"/>
          <w:color w:val="auto"/>
          <w:sz w:val="24"/>
          <w:szCs w:val="24"/>
          <w:lang w:val="kk-KZ"/>
        </w:rPr>
        <w:t xml:space="preserve">Бірақ мұнда маңызды бір нәрсе бар, азап шегулер бізге өзіміз басқа жолмен қол жеткізе алмайтын игіліктер алып келеді. </w:t>
      </w:r>
    </w:p>
    <w:p>
      <w:pPr>
        <w:pStyle w:val="NoSpacing"/>
        <w:tabs>
          <w:tab w:val="left" w:pos="2127" w:leader="none"/>
        </w:tabs>
        <w:jc w:val="both"/>
        <w:rPr>
          <w:rFonts w:cs="Calibri"/>
          <w:sz w:val="24"/>
          <w:szCs w:val="24"/>
          <w:lang w:val="kk-KZ"/>
        </w:rPr>
      </w:pPr>
      <w:r>
        <w:rPr>
          <w:rFonts w:cs="Calibri"/>
          <w:color w:val="auto"/>
          <w:sz w:val="24"/>
          <w:szCs w:val="24"/>
          <w:lang w:val="kk-KZ"/>
        </w:rPr>
        <w:t xml:space="preserve">Чарлз Стенлидің көрсетуі бойынша, өмірімізге қиындықтар жіберу арқылы Құдай біздің рухани жетілуімізді, Өзімен тығыз қарым-қатынаста болғанымызды, Өзіне бұрынғыдан да табысты қызмет еткенімізді қалайды. Азаптарға төзе алуымыз үшін Құдай бізге міндетті түрде күш береді. Тек азап шеккен адамға ғана тиесілі батасын беру арқылы қиындықтарды біздің игілігімізге айналдырады.  </w:t>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rFonts w:cs="Calibri"/>
          <w:color w:val="auto"/>
          <w:sz w:val="24"/>
          <w:szCs w:val="24"/>
          <w:lang w:val="kk-KZ"/>
        </w:rPr>
      </w:pPr>
      <w:r>
        <w:rPr>
          <w:rFonts w:cs="Calibri"/>
          <w:color w:val="auto"/>
          <w:sz w:val="24"/>
          <w:szCs w:val="24"/>
          <w:lang w:val="kk-KZ"/>
        </w:rPr>
      </w:r>
    </w:p>
    <w:p>
      <w:pPr>
        <w:pStyle w:val="NoSpacing"/>
        <w:tabs>
          <w:tab w:val="left" w:pos="2127" w:leader="none"/>
        </w:tabs>
        <w:jc w:val="both"/>
        <w:rPr/>
      </w:pPr>
      <w:r>
        <w:rPr>
          <w:rFonts w:cs="Calibri"/>
          <w:color w:val="auto"/>
          <w:sz w:val="24"/>
          <w:szCs w:val="24"/>
          <w:lang w:val="kk-KZ"/>
        </w:rPr>
        <w:t>Чарлз Стенли – Атлантадағы алғашқы баптистер қауымының аға бағушысы және көптеген кітаптардың авторы. Сондай-ақ АҚШ-та аса белгілі «In Touch» теле-радио бағдарламасының жүргізушісі.</w:t>
      </w:r>
    </w:p>
    <w:sectPr>
      <w:footerReference w:type="default" r:id="rId2"/>
      <w:type w:val="nextPage"/>
      <w:pgSz w:w="11906" w:h="16838"/>
      <w:pgMar w:left="1080" w:right="108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fldChar w:fldCharType="begin"/>
    </w:r>
    <w:r>
      <w:rPr/>
      <w:instrText> PAGE </w:instrText>
    </w:r>
    <w:r>
      <w:rPr/>
      <w:fldChar w:fldCharType="separate"/>
    </w:r>
    <w:r>
      <w:rPr/>
      <w:t>74</w:t>
    </w:r>
    <w:r>
      <w:rPr/>
      <w:fldChar w:fldCharType="end"/>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80" w:hanging="360"/>
      </w:pPr>
      <w:rPr>
        <w:rFonts w:ascii="Symbol" w:hAnsi="Symbol" w:cs="Symbol" w:hint="default"/>
        <w:sz w:val="24"/>
        <w:rFonts w:cs="Symbol"/>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3">
    <w:lvl w:ilvl="0">
      <w:start w:val="1"/>
      <w:numFmt w:val="bullet"/>
      <w:lvlText w:val=""/>
      <w:lvlJc w:val="left"/>
      <w:pPr>
        <w:ind w:left="1128" w:hanging="360"/>
      </w:pPr>
      <w:rPr>
        <w:rFonts w:ascii="Symbol" w:hAnsi="Symbol" w:cs="Symbol" w:hint="default"/>
        <w:sz w:val="24"/>
        <w:rFonts w:cs="Symbol"/>
      </w:rPr>
    </w:lvl>
    <w:lvl w:ilvl="1">
      <w:start w:val="1"/>
      <w:numFmt w:val="bullet"/>
      <w:lvlText w:val="o"/>
      <w:lvlJc w:val="left"/>
      <w:pPr>
        <w:ind w:left="1848" w:hanging="360"/>
      </w:pPr>
      <w:rPr>
        <w:rFonts w:ascii="Courier New" w:hAnsi="Courier New" w:cs="Courier New" w:hint="default"/>
        <w:rFonts w:cs="Courier New"/>
      </w:rPr>
    </w:lvl>
    <w:lvl w:ilvl="2">
      <w:start w:val="1"/>
      <w:numFmt w:val="bullet"/>
      <w:lvlText w:val=""/>
      <w:lvlJc w:val="left"/>
      <w:pPr>
        <w:ind w:left="2568" w:hanging="360"/>
      </w:pPr>
      <w:rPr>
        <w:rFonts w:ascii="Wingdings" w:hAnsi="Wingdings" w:cs="Wingdings" w:hint="default"/>
        <w:rFonts w:cs="Wingdings"/>
      </w:rPr>
    </w:lvl>
    <w:lvl w:ilvl="3">
      <w:start w:val="1"/>
      <w:numFmt w:val="bullet"/>
      <w:lvlText w:val=""/>
      <w:lvlJc w:val="left"/>
      <w:pPr>
        <w:ind w:left="3288" w:hanging="360"/>
      </w:pPr>
      <w:rPr>
        <w:rFonts w:ascii="Symbol" w:hAnsi="Symbol" w:cs="Symbol" w:hint="default"/>
        <w:rFonts w:cs="Symbol"/>
      </w:rPr>
    </w:lvl>
    <w:lvl w:ilvl="4">
      <w:start w:val="1"/>
      <w:numFmt w:val="bullet"/>
      <w:lvlText w:val="o"/>
      <w:lvlJc w:val="left"/>
      <w:pPr>
        <w:ind w:left="4008" w:hanging="360"/>
      </w:pPr>
      <w:rPr>
        <w:rFonts w:ascii="Courier New" w:hAnsi="Courier New" w:cs="Courier New" w:hint="default"/>
        <w:rFonts w:cs="Courier New"/>
      </w:rPr>
    </w:lvl>
    <w:lvl w:ilvl="5">
      <w:start w:val="1"/>
      <w:numFmt w:val="bullet"/>
      <w:lvlText w:val=""/>
      <w:lvlJc w:val="left"/>
      <w:pPr>
        <w:ind w:left="4728" w:hanging="360"/>
      </w:pPr>
      <w:rPr>
        <w:rFonts w:ascii="Wingdings" w:hAnsi="Wingdings" w:cs="Wingdings" w:hint="default"/>
        <w:rFonts w:cs="Wingdings"/>
      </w:rPr>
    </w:lvl>
    <w:lvl w:ilvl="6">
      <w:start w:val="1"/>
      <w:numFmt w:val="bullet"/>
      <w:lvlText w:val=""/>
      <w:lvlJc w:val="left"/>
      <w:pPr>
        <w:ind w:left="5448" w:hanging="360"/>
      </w:pPr>
      <w:rPr>
        <w:rFonts w:ascii="Symbol" w:hAnsi="Symbol" w:cs="Symbol" w:hint="default"/>
        <w:rFonts w:cs="Symbol"/>
      </w:rPr>
    </w:lvl>
    <w:lvl w:ilvl="7">
      <w:start w:val="1"/>
      <w:numFmt w:val="bullet"/>
      <w:lvlText w:val="o"/>
      <w:lvlJc w:val="left"/>
      <w:pPr>
        <w:ind w:left="6168" w:hanging="360"/>
      </w:pPr>
      <w:rPr>
        <w:rFonts w:ascii="Courier New" w:hAnsi="Courier New" w:cs="Courier New" w:hint="default"/>
        <w:rFonts w:cs="Courier New"/>
      </w:rPr>
    </w:lvl>
    <w:lvl w:ilvl="8">
      <w:start w:val="1"/>
      <w:numFmt w:val="bullet"/>
      <w:lvlText w:val=""/>
      <w:lvlJc w:val="left"/>
      <w:pPr>
        <w:ind w:left="6888" w:hanging="360"/>
      </w:pPr>
      <w:rPr>
        <w:rFonts w:ascii="Wingdings" w:hAnsi="Wingdings" w:cs="Wingdings" w:hint="default"/>
        <w:rFonts w:cs="Wingdings"/>
      </w:rPr>
    </w:lvl>
  </w:abstractNum>
  <w:abstractNum w:abstractNumId="4">
    <w:lvl w:ilvl="0">
      <w:start w:val="1"/>
      <w:numFmt w:val="bullet"/>
      <w:lvlText w:val=""/>
      <w:lvlJc w:val="left"/>
      <w:pPr>
        <w:ind w:left="990" w:hanging="360"/>
      </w:pPr>
      <w:rPr>
        <w:rFonts w:ascii="Symbol" w:hAnsi="Symbol" w:cs="Symbol" w:hint="default"/>
        <w:sz w:val="24"/>
        <w:rFonts w:cs="Symbol"/>
      </w:rPr>
    </w:lvl>
    <w:lvl w:ilvl="1">
      <w:start w:val="1"/>
      <w:numFmt w:val="bullet"/>
      <w:lvlText w:val="o"/>
      <w:lvlJc w:val="left"/>
      <w:pPr>
        <w:ind w:left="1710" w:hanging="360"/>
      </w:pPr>
      <w:rPr>
        <w:rFonts w:ascii="Courier New" w:hAnsi="Courier New" w:cs="Courier New" w:hint="default"/>
        <w:rFonts w:cs="Courier New"/>
      </w:rPr>
    </w:lvl>
    <w:lvl w:ilvl="2">
      <w:start w:val="1"/>
      <w:numFmt w:val="bullet"/>
      <w:lvlText w:val=""/>
      <w:lvlJc w:val="left"/>
      <w:pPr>
        <w:ind w:left="2430" w:hanging="360"/>
      </w:pPr>
      <w:rPr>
        <w:rFonts w:ascii="Wingdings" w:hAnsi="Wingdings" w:cs="Wingdings" w:hint="default"/>
        <w:rFonts w:cs="Wingdings"/>
      </w:rPr>
    </w:lvl>
    <w:lvl w:ilvl="3">
      <w:start w:val="1"/>
      <w:numFmt w:val="bullet"/>
      <w:lvlText w:val=""/>
      <w:lvlJc w:val="left"/>
      <w:pPr>
        <w:ind w:left="3150" w:hanging="360"/>
      </w:pPr>
      <w:rPr>
        <w:rFonts w:ascii="Symbol" w:hAnsi="Symbol" w:cs="Symbol" w:hint="default"/>
        <w:rFonts w:cs="Symbol"/>
      </w:rPr>
    </w:lvl>
    <w:lvl w:ilvl="4">
      <w:start w:val="1"/>
      <w:numFmt w:val="bullet"/>
      <w:lvlText w:val="o"/>
      <w:lvlJc w:val="left"/>
      <w:pPr>
        <w:ind w:left="3870" w:hanging="360"/>
      </w:pPr>
      <w:rPr>
        <w:rFonts w:ascii="Courier New" w:hAnsi="Courier New" w:cs="Courier New" w:hint="default"/>
        <w:rFonts w:cs="Courier New"/>
      </w:rPr>
    </w:lvl>
    <w:lvl w:ilvl="5">
      <w:start w:val="1"/>
      <w:numFmt w:val="bullet"/>
      <w:lvlText w:val=""/>
      <w:lvlJc w:val="left"/>
      <w:pPr>
        <w:ind w:left="4590" w:hanging="360"/>
      </w:pPr>
      <w:rPr>
        <w:rFonts w:ascii="Wingdings" w:hAnsi="Wingdings" w:cs="Wingdings" w:hint="default"/>
        <w:rFonts w:cs="Wingdings"/>
      </w:rPr>
    </w:lvl>
    <w:lvl w:ilvl="6">
      <w:start w:val="1"/>
      <w:numFmt w:val="bullet"/>
      <w:lvlText w:val=""/>
      <w:lvlJc w:val="left"/>
      <w:pPr>
        <w:ind w:left="5310" w:hanging="360"/>
      </w:pPr>
      <w:rPr>
        <w:rFonts w:ascii="Symbol" w:hAnsi="Symbol" w:cs="Symbol" w:hint="default"/>
        <w:rFonts w:cs="Symbol"/>
      </w:rPr>
    </w:lvl>
    <w:lvl w:ilvl="7">
      <w:start w:val="1"/>
      <w:numFmt w:val="bullet"/>
      <w:lvlText w:val="o"/>
      <w:lvlJc w:val="left"/>
      <w:pPr>
        <w:ind w:left="6030" w:hanging="360"/>
      </w:pPr>
      <w:rPr>
        <w:rFonts w:ascii="Courier New" w:hAnsi="Courier New" w:cs="Courier New" w:hint="default"/>
        <w:rFonts w:cs="Courier New"/>
      </w:rPr>
    </w:lvl>
    <w:lvl w:ilvl="8">
      <w:start w:val="1"/>
      <w:numFmt w:val="bullet"/>
      <w:lvlText w:val=""/>
      <w:lvlJc w:val="left"/>
      <w:pPr>
        <w:ind w:left="6750" w:hanging="360"/>
      </w:pPr>
      <w:rPr>
        <w:rFonts w:ascii="Wingdings" w:hAnsi="Wingdings" w:cs="Wingdings" w:hint="default"/>
        <w:rFonts w:cs="Wingdings"/>
      </w:rPr>
    </w:lvl>
  </w:abstractNum>
  <w:abstractNum w:abstractNumId="5">
    <w:lvl w:ilvl="0">
      <w:start w:val="1"/>
      <w:numFmt w:val="bullet"/>
      <w:lvlText w:val=""/>
      <w:lvlJc w:val="left"/>
      <w:pPr>
        <w:ind w:left="780" w:hanging="360"/>
      </w:pPr>
      <w:rPr>
        <w:rFonts w:ascii="Symbol" w:hAnsi="Symbol" w:cs="Symbol" w:hint="default"/>
        <w:sz w:val="24"/>
        <w:rFonts w:cs="Symbol"/>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6">
    <w:lvl w:ilvl="0">
      <w:start w:val="4"/>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1428" w:hanging="360"/>
      </w:pPr>
      <w:rPr>
        <w:rFonts w:ascii="Symbol" w:hAnsi="Symbol" w:cs="Symbol" w:hint="default"/>
        <w:sz w:val="24"/>
        <w:rFonts w:cs="Symbol"/>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8">
    <w:lvl w:ilvl="0">
      <w:start w:val="1"/>
      <w:numFmt w:val="bullet"/>
      <w:lvlText w:val=""/>
      <w:lvlJc w:val="left"/>
      <w:pPr>
        <w:ind w:left="1428" w:hanging="360"/>
      </w:pPr>
      <w:rPr>
        <w:rFonts w:ascii="Symbol" w:hAnsi="Symbol" w:cs="Symbol" w:hint="default"/>
        <w:sz w:val="24"/>
        <w:rFonts w:cs="Symbol"/>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Cs w:val="22"/>
        <w:lang w:val="ru-RU" w:eastAsia="ru-RU"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74e1"/>
    <w:pPr>
      <w:widowControl/>
      <w:suppressAutoHyphens w:val="true"/>
      <w:bidi w:val="0"/>
      <w:spacing w:lineRule="auto" w:line="276" w:before="0" w:after="200"/>
      <w:jc w:val="left"/>
    </w:pPr>
    <w:rPr>
      <w:rFonts w:ascii="Calibri" w:hAnsi="Calibri" w:eastAsia="Droid Sans Fallback"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l" w:customStyle="1">
    <w:name w:val="hl"/>
    <w:basedOn w:val="DefaultParagraphFont"/>
    <w:qFormat/>
    <w:rsid w:val="00783ec7"/>
    <w:rPr/>
  </w:style>
  <w:style w:type="character" w:styleId="Style14" w:customStyle="1">
    <w:name w:val="Верхний колонтитул Знак"/>
    <w:basedOn w:val="DefaultParagraphFont"/>
    <w:uiPriority w:val="99"/>
    <w:semiHidden/>
    <w:qFormat/>
    <w:rsid w:val="00d7648e"/>
    <w:rPr/>
  </w:style>
  <w:style w:type="character" w:styleId="Style15" w:customStyle="1">
    <w:name w:val="Нижний колонтитул Знак"/>
    <w:basedOn w:val="DefaultParagraphFont"/>
    <w:uiPriority w:val="99"/>
    <w:qFormat/>
    <w:rsid w:val="00d7648e"/>
    <w:rPr/>
  </w:style>
  <w:style w:type="character" w:styleId="ListLabel1" w:customStyle="1">
    <w:name w:val="ListLabel 1"/>
    <w:qFormat/>
    <w:rsid w:val="00f46b5e"/>
    <w:rPr>
      <w:rFonts w:cs="Times New Roman"/>
    </w:rPr>
  </w:style>
  <w:style w:type="character" w:styleId="ListLabel2" w:customStyle="1">
    <w:name w:val="ListLabel 2"/>
    <w:qFormat/>
    <w:rsid w:val="00f46b5e"/>
    <w:rPr>
      <w:rFonts w:cs="Courier New"/>
    </w:rPr>
  </w:style>
  <w:style w:type="character" w:styleId="ListLabel3" w:customStyle="1">
    <w:name w:val="ListLabel 3"/>
    <w:qFormat/>
    <w:rsid w:val="00f46b5e"/>
    <w:rPr>
      <w:rFonts w:cs="Calibri"/>
    </w:rPr>
  </w:style>
  <w:style w:type="character" w:styleId="ListLabel4">
    <w:name w:val="ListLabel 4"/>
    <w:qFormat/>
    <w:rPr>
      <w:rFonts w:cs="Times New Roman"/>
      <w:sz w:val="24"/>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Calibri"/>
      <w:sz w:val="24"/>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sz w:val="24"/>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sz w:val="24"/>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Times New Roman"/>
      <w:sz w:val="24"/>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sz w:val="24"/>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sz w:val="24"/>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sz w:val="24"/>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sz w:val="24"/>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Calibri"/>
      <w:sz w:val="24"/>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sz w:val="24"/>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sz w:val="24"/>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rsid w:val="00f46b5e"/>
    <w:pPr>
      <w:spacing w:lineRule="auto" w:line="288" w:before="0" w:after="140"/>
    </w:pPr>
    <w:rPr/>
  </w:style>
  <w:style w:type="paragraph" w:styleId="Style18">
    <w:name w:val="List"/>
    <w:basedOn w:val="Style17"/>
    <w:rsid w:val="00f46b5e"/>
    <w:pPr/>
    <w:rPr>
      <w:rFonts w:cs="FreeSans"/>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Title"/>
    <w:basedOn w:val="Normal"/>
    <w:qFormat/>
    <w:rsid w:val="00f46b5e"/>
    <w:pPr>
      <w:keepNext w:val="true"/>
      <w:spacing w:before="240" w:after="120"/>
    </w:pPr>
    <w:rPr>
      <w:rFonts w:ascii="Liberation Sans" w:hAnsi="Liberation Sans" w:cs="FreeSans"/>
      <w:sz w:val="28"/>
      <w:szCs w:val="28"/>
    </w:rPr>
  </w:style>
  <w:style w:type="paragraph" w:styleId="1" w:customStyle="1">
    <w:name w:val="Название1"/>
    <w:basedOn w:val="Normal"/>
    <w:qFormat/>
    <w:rsid w:val="00f46b5e"/>
    <w:pPr>
      <w:suppressLineNumbers/>
      <w:spacing w:before="120" w:after="120"/>
    </w:pPr>
    <w:rPr>
      <w:rFonts w:cs="FreeSans"/>
      <w:i/>
      <w:iCs/>
      <w:sz w:val="24"/>
      <w:szCs w:val="24"/>
    </w:rPr>
  </w:style>
  <w:style w:type="paragraph" w:styleId="Indexheading">
    <w:name w:val="index heading"/>
    <w:basedOn w:val="Normal"/>
    <w:qFormat/>
    <w:rsid w:val="00f46b5e"/>
    <w:pPr>
      <w:suppressLineNumbers/>
    </w:pPr>
    <w:rPr>
      <w:rFonts w:cs="FreeSans"/>
    </w:rPr>
  </w:style>
  <w:style w:type="paragraph" w:styleId="NoSpacing">
    <w:name w:val="No Spacing"/>
    <w:uiPriority w:val="1"/>
    <w:qFormat/>
    <w:rsid w:val="003b5cd5"/>
    <w:pPr>
      <w:widowControl/>
      <w:suppressAutoHyphens w:val="true"/>
      <w:bidi w:val="0"/>
      <w:spacing w:lineRule="auto" w:line="240"/>
      <w:jc w:val="left"/>
    </w:pPr>
    <w:rPr>
      <w:rFonts w:ascii="Calibri" w:hAnsi="Calibri" w:eastAsia="Droid Sans Fallback" w:cs="Times New Roman"/>
      <w:color w:val="auto"/>
      <w:kern w:val="0"/>
      <w:sz w:val="22"/>
      <w:szCs w:val="22"/>
      <w:lang w:val="ru-RU" w:eastAsia="ru-RU" w:bidi="ar-SA"/>
    </w:rPr>
  </w:style>
  <w:style w:type="paragraph" w:styleId="Style22">
    <w:name w:val="Header"/>
    <w:basedOn w:val="Normal"/>
    <w:uiPriority w:val="99"/>
    <w:semiHidden/>
    <w:unhideWhenUsed/>
    <w:rsid w:val="00d7648e"/>
    <w:pPr>
      <w:tabs>
        <w:tab w:val="center" w:pos="4677" w:leader="none"/>
        <w:tab w:val="right" w:pos="9355" w:leader="none"/>
      </w:tabs>
      <w:spacing w:lineRule="auto" w:line="240" w:before="0" w:after="0"/>
    </w:pPr>
    <w:rPr/>
  </w:style>
  <w:style w:type="paragraph" w:styleId="Style23">
    <w:name w:val="Footer"/>
    <w:basedOn w:val="Normal"/>
    <w:uiPriority w:val="99"/>
    <w:unhideWhenUsed/>
    <w:rsid w:val="00d7648e"/>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2D59-DE18-7F4C-8F85-1F6F24DA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18767</TotalTime>
  <Application>LibreOffice/6.0.6.2$Windows_X86_64 LibreOffice_project/0c292870b25a325b5ed35f6b45599d2ea4458e77</Application>
  <Pages>56</Pages>
  <Words>28365</Words>
  <Characters>182446</Characters>
  <CharactersWithSpaces>213325</CharactersWithSpaces>
  <Paragraphs>945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2017-06-23T11:29:00Z</dcterms:created>
  <dc:creator>RePack by Diakov</dc:creator>
  <dc:description/>
  <dc:language>ru-RU</dc:language>
  <cp:lastModifiedBy/>
  <dcterms:modified xsi:type="dcterms:W3CDTF">2018-10-05T15:41:24Z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